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7CFBB" w14:textId="77777777" w:rsidR="002F65E6" w:rsidRPr="00655D6B" w:rsidRDefault="00655D6B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МИНИСТЕРСТВО ПРОСВЕЩЕНИЯ РОССИЙСКОЙ ФЕДЕРАЦИИ</w:t>
      </w:r>
    </w:p>
    <w:p w14:paraId="6D58FA1E" w14:textId="77777777" w:rsidR="002F65E6" w:rsidRPr="00655D6B" w:rsidRDefault="00655D6B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0" w:name="ca8d2e90-56c6-4227-b989-cf591d15a380"/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 xml:space="preserve">Министерство образования Ростовской области </w:t>
      </w:r>
      <w:bookmarkEnd w:id="0"/>
    </w:p>
    <w:p w14:paraId="09805227" w14:textId="77777777" w:rsidR="002F65E6" w:rsidRPr="00655D6B" w:rsidRDefault="00655D6B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bookmarkStart w:id="1" w:name="e2678aaf-ecf3-4703-966c-c57be95f5541"/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Управление образования Администрации Зерноградского района</w:t>
      </w:r>
      <w:bookmarkEnd w:id="1"/>
    </w:p>
    <w:p w14:paraId="1ADC6262" w14:textId="77777777" w:rsidR="002F65E6" w:rsidRPr="00655D6B" w:rsidRDefault="00655D6B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МБОУ Мечетинская СОШ</w:t>
      </w:r>
    </w:p>
    <w:p w14:paraId="1A9AA249" w14:textId="77777777" w:rsidR="002F65E6" w:rsidRPr="00655D6B" w:rsidRDefault="002F65E6" w:rsidP="00655D6B">
      <w:pPr>
        <w:spacing w:after="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55D6B" w:rsidRPr="00AB027C" w14:paraId="69D23883" w14:textId="77777777" w:rsidTr="00655D6B">
        <w:tc>
          <w:tcPr>
            <w:tcW w:w="3114" w:type="dxa"/>
          </w:tcPr>
          <w:p w14:paraId="39509899" w14:textId="77777777" w:rsidR="00655D6B" w:rsidRPr="00655D6B" w:rsidRDefault="00655D6B" w:rsidP="00655D6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5D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14:paraId="4A935038" w14:textId="77777777" w:rsidR="00B15FAF" w:rsidRDefault="00655D6B" w:rsidP="00B15FA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5D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начальных</w:t>
            </w:r>
            <w:r w:rsidR="00B15F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55D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классов</w:t>
            </w:r>
          </w:p>
          <w:p w14:paraId="2E650C93" w14:textId="1CF05474" w:rsidR="00655D6B" w:rsidRDefault="00655D6B" w:rsidP="00B15FA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</w:t>
            </w:r>
          </w:p>
          <w:p w14:paraId="75A01DFE" w14:textId="374334B1" w:rsidR="00655D6B" w:rsidRPr="008944ED" w:rsidRDefault="00AB027C" w:rsidP="00AB02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</w:t>
            </w:r>
            <w:proofErr w:type="spellStart"/>
            <w:r w:rsidR="00655D6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="00655D6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14:paraId="1AAB9B20" w14:textId="305B8AFE" w:rsidR="00655D6B" w:rsidRDefault="00655D6B" w:rsidP="00655D6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№05 </w:t>
            </w:r>
            <w:r w:rsidR="00AB02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655D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46AEC39" w14:textId="77777777" w:rsidR="00655D6B" w:rsidRPr="0040209D" w:rsidRDefault="00655D6B" w:rsidP="00655D6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4F51921" w14:textId="77777777" w:rsidR="00655D6B" w:rsidRPr="00655D6B" w:rsidRDefault="00655D6B" w:rsidP="00655D6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5D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14:paraId="59D1D955" w14:textId="77777777" w:rsidR="00655D6B" w:rsidRPr="00655D6B" w:rsidRDefault="00655D6B" w:rsidP="00655D6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5D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                 по УВР</w:t>
            </w:r>
          </w:p>
          <w:p w14:paraId="1809DAA3" w14:textId="77777777" w:rsidR="00B15FAF" w:rsidRDefault="00B15FAF" w:rsidP="00655D6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628B839E" w14:textId="29F7A42E" w:rsidR="00655D6B" w:rsidRDefault="00655D6B" w:rsidP="00655D6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</w:t>
            </w:r>
          </w:p>
          <w:p w14:paraId="1D453A43" w14:textId="284C6C5B" w:rsidR="00655D6B" w:rsidRPr="008944ED" w:rsidRDefault="00AB027C" w:rsidP="00AB02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</w:t>
            </w:r>
            <w:r w:rsidR="00655D6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14:paraId="03D8EB78" w14:textId="0AB42D61" w:rsidR="00655D6B" w:rsidRDefault="00655D6B" w:rsidP="00655D6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3CE06E1" w14:textId="77777777" w:rsidR="00655D6B" w:rsidRPr="0040209D" w:rsidRDefault="00655D6B" w:rsidP="00655D6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1EAA6A1" w14:textId="77777777" w:rsidR="00655D6B" w:rsidRPr="00655D6B" w:rsidRDefault="00655D6B" w:rsidP="00655D6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5D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14:paraId="22072D81" w14:textId="77777777" w:rsidR="00655D6B" w:rsidRPr="00655D6B" w:rsidRDefault="00655D6B" w:rsidP="00655D6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55D6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 Мечетинской СОШ</w:t>
            </w:r>
          </w:p>
          <w:p w14:paraId="492E5E26" w14:textId="77777777" w:rsidR="00B15FAF" w:rsidRDefault="00B15FAF" w:rsidP="00655D6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08697E7E" w14:textId="487D98F5" w:rsidR="00655D6B" w:rsidRDefault="00655D6B" w:rsidP="00655D6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 </w:t>
            </w:r>
          </w:p>
          <w:p w14:paraId="52265CF9" w14:textId="75F8A12B" w:rsidR="00655D6B" w:rsidRPr="008944ED" w:rsidRDefault="00AB027C" w:rsidP="00AB027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</w:t>
            </w:r>
            <w:proofErr w:type="spellStart"/>
            <w:r w:rsidR="00655D6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="00655D6B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14:paraId="24C994F3" w14:textId="1377DCB5" w:rsidR="00655D6B" w:rsidRDefault="00655D6B" w:rsidP="00655D6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  <w:r w:rsidR="00AB02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463F59B" w14:textId="77777777" w:rsidR="00655D6B" w:rsidRPr="0040209D" w:rsidRDefault="00655D6B" w:rsidP="00655D6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0CEE76F" w14:textId="77777777" w:rsidR="002F65E6" w:rsidRPr="00655D6B" w:rsidRDefault="002F65E6">
      <w:pPr>
        <w:spacing w:after="0"/>
        <w:ind w:left="120"/>
        <w:rPr>
          <w:lang w:val="ru-RU"/>
        </w:rPr>
      </w:pPr>
    </w:p>
    <w:p w14:paraId="0DBE5896" w14:textId="77777777" w:rsidR="00655D6B" w:rsidRPr="00655D6B" w:rsidRDefault="00655D6B" w:rsidP="00655D6B">
      <w:pPr>
        <w:spacing w:after="0"/>
        <w:rPr>
          <w:lang w:val="ru-RU"/>
        </w:rPr>
      </w:pPr>
    </w:p>
    <w:p w14:paraId="1EC0CD07" w14:textId="77777777" w:rsidR="002F65E6" w:rsidRPr="00655D6B" w:rsidRDefault="002F65E6">
      <w:pPr>
        <w:spacing w:after="0"/>
        <w:ind w:left="120"/>
        <w:rPr>
          <w:lang w:val="ru-RU"/>
        </w:rPr>
      </w:pPr>
    </w:p>
    <w:p w14:paraId="658641DC" w14:textId="77777777" w:rsidR="002F65E6" w:rsidRPr="00655D6B" w:rsidRDefault="00655D6B">
      <w:pPr>
        <w:spacing w:after="0" w:line="408" w:lineRule="auto"/>
        <w:ind w:left="120"/>
        <w:jc w:val="center"/>
        <w:rPr>
          <w:lang w:val="ru-RU"/>
        </w:rPr>
      </w:pPr>
      <w:r w:rsidRPr="00655D6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A99773A" w14:textId="77777777" w:rsidR="002F65E6" w:rsidRPr="00655D6B" w:rsidRDefault="00655D6B">
      <w:pPr>
        <w:spacing w:after="0" w:line="408" w:lineRule="auto"/>
        <w:ind w:left="120"/>
        <w:jc w:val="center"/>
        <w:rPr>
          <w:lang w:val="ru-RU"/>
        </w:rPr>
      </w:pPr>
      <w:r w:rsidRPr="00655D6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55D6B">
        <w:rPr>
          <w:rFonts w:ascii="Times New Roman" w:hAnsi="Times New Roman"/>
          <w:color w:val="000000"/>
          <w:sz w:val="28"/>
          <w:lang w:val="ru-RU"/>
        </w:rPr>
        <w:t xml:space="preserve"> 12198771)</w:t>
      </w:r>
    </w:p>
    <w:p w14:paraId="1C7FD1E6" w14:textId="77777777" w:rsidR="002F65E6" w:rsidRPr="00655D6B" w:rsidRDefault="002F65E6">
      <w:pPr>
        <w:spacing w:after="0"/>
        <w:ind w:left="120"/>
        <w:jc w:val="center"/>
        <w:rPr>
          <w:lang w:val="ru-RU"/>
        </w:rPr>
      </w:pPr>
    </w:p>
    <w:p w14:paraId="6EA4389F" w14:textId="77777777" w:rsidR="002F65E6" w:rsidRPr="00655D6B" w:rsidRDefault="00655D6B">
      <w:pPr>
        <w:spacing w:after="0" w:line="408" w:lineRule="auto"/>
        <w:ind w:left="120"/>
        <w:jc w:val="center"/>
        <w:rPr>
          <w:lang w:val="ru-RU"/>
        </w:rPr>
      </w:pPr>
      <w:r w:rsidRPr="00655D6B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2D1D2453" w14:textId="038BB34D" w:rsidR="002F65E6" w:rsidRPr="00655D6B" w:rsidRDefault="00655D6B">
      <w:pPr>
        <w:spacing w:after="0" w:line="408" w:lineRule="auto"/>
        <w:ind w:left="120"/>
        <w:jc w:val="center"/>
        <w:rPr>
          <w:lang w:val="ru-RU"/>
        </w:rPr>
      </w:pPr>
      <w:r w:rsidRPr="00655D6B">
        <w:rPr>
          <w:rFonts w:ascii="Times New Roman" w:hAnsi="Times New Roman"/>
          <w:color w:val="000000"/>
          <w:sz w:val="28"/>
          <w:lang w:val="ru-RU"/>
        </w:rPr>
        <w:t xml:space="preserve">для обучающихся 1 </w:t>
      </w:r>
      <w:r>
        <w:rPr>
          <w:rFonts w:ascii="Times New Roman" w:hAnsi="Times New Roman"/>
          <w:color w:val="000000"/>
          <w:sz w:val="28"/>
          <w:lang w:val="ru-RU"/>
        </w:rPr>
        <w:t>«А» класса</w:t>
      </w:r>
    </w:p>
    <w:p w14:paraId="520741AB" w14:textId="77777777" w:rsidR="002F65E6" w:rsidRPr="00655D6B" w:rsidRDefault="002F65E6">
      <w:pPr>
        <w:spacing w:after="0"/>
        <w:ind w:left="120"/>
        <w:jc w:val="center"/>
        <w:rPr>
          <w:lang w:val="ru-RU"/>
        </w:rPr>
      </w:pPr>
    </w:p>
    <w:p w14:paraId="7B6F1BD4" w14:textId="40C30E27" w:rsidR="002F65E6" w:rsidRDefault="002F65E6">
      <w:pPr>
        <w:spacing w:after="0"/>
        <w:ind w:left="120"/>
        <w:jc w:val="center"/>
        <w:rPr>
          <w:lang w:val="ru-RU"/>
        </w:rPr>
      </w:pPr>
    </w:p>
    <w:p w14:paraId="6B5D4850" w14:textId="77777777" w:rsidR="00655D6B" w:rsidRPr="00655D6B" w:rsidRDefault="00655D6B">
      <w:pPr>
        <w:spacing w:after="0"/>
        <w:ind w:left="120"/>
        <w:jc w:val="center"/>
        <w:rPr>
          <w:lang w:val="ru-RU"/>
        </w:rPr>
      </w:pPr>
    </w:p>
    <w:p w14:paraId="637FFEFA" w14:textId="69581BAF" w:rsidR="00655D6B" w:rsidRPr="00655D6B" w:rsidRDefault="00655D6B" w:rsidP="00655D6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900C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</w:t>
      </w:r>
      <w:bookmarkStart w:id="2" w:name="_Hlk240652369"/>
      <w:r w:rsidRPr="00655D6B">
        <w:rPr>
          <w:rFonts w:ascii="Times New Roman" w:hAnsi="Times New Roman" w:cs="Times New Roman"/>
          <w:sz w:val="28"/>
          <w:szCs w:val="28"/>
          <w:lang w:val="ru-RU"/>
        </w:rPr>
        <w:t>составитель: Куликова О.П.</w:t>
      </w:r>
    </w:p>
    <w:bookmarkEnd w:id="2"/>
    <w:p w14:paraId="708B84A1" w14:textId="77777777" w:rsidR="002F65E6" w:rsidRPr="00655D6B" w:rsidRDefault="002F65E6">
      <w:pPr>
        <w:spacing w:after="0"/>
        <w:ind w:left="120"/>
        <w:jc w:val="center"/>
        <w:rPr>
          <w:sz w:val="24"/>
          <w:szCs w:val="24"/>
          <w:lang w:val="ru-RU"/>
        </w:rPr>
      </w:pPr>
    </w:p>
    <w:p w14:paraId="336C14FE" w14:textId="77777777" w:rsidR="002F65E6" w:rsidRPr="00655D6B" w:rsidRDefault="002F65E6">
      <w:pPr>
        <w:spacing w:after="0"/>
        <w:ind w:left="120"/>
        <w:jc w:val="center"/>
        <w:rPr>
          <w:lang w:val="ru-RU"/>
        </w:rPr>
      </w:pPr>
    </w:p>
    <w:p w14:paraId="546E1B88" w14:textId="77777777" w:rsidR="002F65E6" w:rsidRPr="00655D6B" w:rsidRDefault="002F65E6">
      <w:pPr>
        <w:spacing w:after="0"/>
        <w:ind w:left="120"/>
        <w:jc w:val="center"/>
        <w:rPr>
          <w:lang w:val="ru-RU"/>
        </w:rPr>
      </w:pPr>
    </w:p>
    <w:p w14:paraId="1F230048" w14:textId="77777777" w:rsidR="002F65E6" w:rsidRPr="00655D6B" w:rsidRDefault="002F65E6">
      <w:pPr>
        <w:spacing w:after="0"/>
        <w:ind w:left="120"/>
        <w:jc w:val="center"/>
        <w:rPr>
          <w:lang w:val="ru-RU"/>
        </w:rPr>
      </w:pPr>
    </w:p>
    <w:p w14:paraId="1CCE95C3" w14:textId="77777777" w:rsidR="002F65E6" w:rsidRPr="00655D6B" w:rsidRDefault="002F65E6">
      <w:pPr>
        <w:spacing w:after="0"/>
        <w:ind w:left="120"/>
        <w:jc w:val="center"/>
        <w:rPr>
          <w:lang w:val="ru-RU"/>
        </w:rPr>
      </w:pPr>
    </w:p>
    <w:p w14:paraId="3C5417E2" w14:textId="77777777" w:rsidR="002F65E6" w:rsidRPr="00655D6B" w:rsidRDefault="002F65E6">
      <w:pPr>
        <w:spacing w:after="0"/>
        <w:ind w:left="120"/>
        <w:jc w:val="center"/>
        <w:rPr>
          <w:lang w:val="ru-RU"/>
        </w:rPr>
      </w:pPr>
    </w:p>
    <w:p w14:paraId="0124FBDE" w14:textId="77777777" w:rsidR="002F65E6" w:rsidRPr="00655D6B" w:rsidRDefault="002F65E6">
      <w:pPr>
        <w:spacing w:after="0"/>
        <w:ind w:left="120"/>
        <w:jc w:val="center"/>
        <w:rPr>
          <w:lang w:val="ru-RU"/>
        </w:rPr>
      </w:pPr>
    </w:p>
    <w:p w14:paraId="02DF210F" w14:textId="00150291" w:rsidR="002F65E6" w:rsidRDefault="002F65E6">
      <w:pPr>
        <w:spacing w:after="0"/>
        <w:ind w:left="120"/>
        <w:jc w:val="center"/>
        <w:rPr>
          <w:lang w:val="ru-RU"/>
        </w:rPr>
      </w:pPr>
    </w:p>
    <w:p w14:paraId="61E8F31A" w14:textId="77777777" w:rsidR="00655D6B" w:rsidRPr="00655D6B" w:rsidRDefault="00655D6B">
      <w:pPr>
        <w:spacing w:after="0"/>
        <w:ind w:left="120"/>
        <w:jc w:val="center"/>
        <w:rPr>
          <w:lang w:val="ru-RU"/>
        </w:rPr>
      </w:pPr>
    </w:p>
    <w:p w14:paraId="4503F2C6" w14:textId="77777777" w:rsidR="002F65E6" w:rsidRPr="00655D6B" w:rsidRDefault="002F65E6">
      <w:pPr>
        <w:spacing w:after="0"/>
        <w:ind w:left="120"/>
        <w:jc w:val="center"/>
        <w:rPr>
          <w:lang w:val="ru-RU"/>
        </w:rPr>
      </w:pPr>
    </w:p>
    <w:p w14:paraId="710DC3FB" w14:textId="5169C732" w:rsidR="002F65E6" w:rsidRPr="00655D6B" w:rsidRDefault="00655D6B" w:rsidP="00655D6B">
      <w:pPr>
        <w:spacing w:after="0"/>
        <w:rPr>
          <w:sz w:val="20"/>
          <w:szCs w:val="20"/>
          <w:lang w:val="ru-RU"/>
        </w:rPr>
      </w:pPr>
      <w:bookmarkStart w:id="3" w:name="508ac55b-44c9-400c-838c-9af63dfa3fb2"/>
      <w:r w:rsidRPr="00655D6B">
        <w:rPr>
          <w:sz w:val="20"/>
          <w:szCs w:val="20"/>
          <w:lang w:val="ru-RU"/>
        </w:rPr>
        <w:t xml:space="preserve">                                                      </w:t>
      </w: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 xml:space="preserve"> ст. Мечетинская </w:t>
      </w:r>
      <w:bookmarkStart w:id="4" w:name="d20e1ab1-8771-4456-8e22-9864249693d4"/>
      <w:bookmarkEnd w:id="3"/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2026</w:t>
      </w:r>
      <w:bookmarkEnd w:id="4"/>
    </w:p>
    <w:p w14:paraId="382470CA" w14:textId="77777777" w:rsidR="002F65E6" w:rsidRPr="00655D6B" w:rsidRDefault="002F65E6">
      <w:pPr>
        <w:spacing w:after="0"/>
        <w:ind w:left="120"/>
        <w:rPr>
          <w:lang w:val="ru-RU"/>
        </w:rPr>
      </w:pPr>
    </w:p>
    <w:p w14:paraId="6907D1EB" w14:textId="77777777" w:rsidR="002F65E6" w:rsidRPr="00655D6B" w:rsidRDefault="002F65E6">
      <w:pPr>
        <w:rPr>
          <w:lang w:val="ru-RU"/>
        </w:rPr>
        <w:sectPr w:rsidR="002F65E6" w:rsidRPr="00655D6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2308077"/>
    </w:p>
    <w:p w14:paraId="6C0D0AB9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bookmarkStart w:id="6" w:name="block-102308082"/>
      <w:bookmarkEnd w:id="5"/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4B6139B1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6BEF1716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4E559463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442A7B4C" w14:textId="77777777" w:rsidR="002F65E6" w:rsidRPr="00655D6B" w:rsidRDefault="002F65E6">
      <w:pPr>
        <w:spacing w:after="0"/>
        <w:ind w:left="120"/>
        <w:jc w:val="both"/>
        <w:rPr>
          <w:sz w:val="20"/>
          <w:szCs w:val="20"/>
          <w:lang w:val="ru-RU"/>
        </w:rPr>
      </w:pPr>
    </w:p>
    <w:p w14:paraId="2CC8EA94" w14:textId="77777777" w:rsidR="002F65E6" w:rsidRPr="00655D6B" w:rsidRDefault="00655D6B">
      <w:pPr>
        <w:spacing w:after="0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ПОЯСНИТЕЛЬНАЯ ЗАПИСКА</w:t>
      </w:r>
    </w:p>
    <w:p w14:paraId="32DBECAF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A13C2E7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2328DCC7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Программа по труду (технологии) направлена на решение системы задач: </w:t>
      </w:r>
    </w:p>
    <w:p w14:paraId="71AA955B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3830C6CF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4247CBB1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575E0CA2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4E1779B1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75A46925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3F629538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44036B06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522D8B50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38465680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7D714F8D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воспитание готовности участия в трудовых делах школьного коллектива;</w:t>
      </w:r>
    </w:p>
    <w:p w14:paraId="7F05D95E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1E70E2D0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6BB9FC2F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590C80DF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4FB8D722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01221151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труд, технологии, профессии и производства;</w:t>
      </w:r>
    </w:p>
    <w:p w14:paraId="12FEFB5D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5AFDD555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56EE0C36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ИКТ (с учетом возможностей материально-технической базы образовательной организации).</w:t>
      </w:r>
    </w:p>
    <w:p w14:paraId="05574C30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01127561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3C2DB699" w14:textId="6DCE4469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Общее число часов</w:t>
      </w:r>
      <w:r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в 1 классе – 33 часа (1 час в неделю), </w:t>
      </w:r>
    </w:p>
    <w:p w14:paraId="40C2D371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0D365C69" w14:textId="77777777" w:rsidR="002F65E6" w:rsidRPr="00655D6B" w:rsidRDefault="002F65E6">
      <w:pPr>
        <w:rPr>
          <w:lang w:val="ru-RU"/>
        </w:rPr>
        <w:sectPr w:rsidR="002F65E6" w:rsidRPr="00655D6B">
          <w:pgSz w:w="11906" w:h="16383"/>
          <w:pgMar w:top="1134" w:right="850" w:bottom="1134" w:left="1701" w:header="720" w:footer="720" w:gutter="0"/>
          <w:cols w:space="720"/>
        </w:sectPr>
      </w:pPr>
    </w:p>
    <w:p w14:paraId="55C62F51" w14:textId="4E4A00FE" w:rsidR="002F65E6" w:rsidRPr="00655D6B" w:rsidRDefault="00655D6B" w:rsidP="00655D6B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7" w:name="block-102308081"/>
      <w:bookmarkEnd w:id="6"/>
      <w:r w:rsidRPr="00655D6B">
        <w:rPr>
          <w:rFonts w:ascii="Times New Roman" w:hAnsi="Times New Roman"/>
          <w:b/>
          <w:color w:val="333333"/>
          <w:sz w:val="24"/>
          <w:szCs w:val="20"/>
          <w:lang w:val="ru-RU"/>
        </w:rPr>
        <w:lastRenderedPageBreak/>
        <w:t>СОДЕРЖАНИЕ УЧЕБНОГО ПРЕДМЕТА</w:t>
      </w:r>
    </w:p>
    <w:p w14:paraId="2F121669" w14:textId="77777777" w:rsidR="002F65E6" w:rsidRPr="00655D6B" w:rsidRDefault="00655D6B">
      <w:pPr>
        <w:spacing w:after="0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1 КЛАСС</w:t>
      </w:r>
    </w:p>
    <w:p w14:paraId="63F287C5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Технологии, профессии и производства</w:t>
      </w:r>
    </w:p>
    <w:p w14:paraId="6A4F714C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04BA5D8F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7CA3EE78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Традиции и праздники народов России, ремесла, обычаи.</w:t>
      </w:r>
    </w:p>
    <w:p w14:paraId="38006249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Технологии ручной обработки материалов</w:t>
      </w:r>
    </w:p>
    <w:p w14:paraId="01C76B8E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5A75E2AD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7785FA9C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69EC3BDD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26C17D9B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67FC617F" w14:textId="77777777" w:rsidR="002F65E6" w:rsidRPr="00655D6B" w:rsidRDefault="00655D6B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сминание</w:t>
      </w:r>
      <w:proofErr w:type="spellEnd"/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14:paraId="58353C32" w14:textId="77777777" w:rsidR="002F65E6" w:rsidRPr="00655D6B" w:rsidRDefault="00655D6B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0D533C0F" w14:textId="77777777" w:rsidR="002F65E6" w:rsidRPr="00655D6B" w:rsidRDefault="00655D6B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4D33C285" w14:textId="77777777" w:rsidR="002F65E6" w:rsidRPr="00655D6B" w:rsidRDefault="00655D6B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Использование дополнительных отделочных материалов.</w:t>
      </w:r>
    </w:p>
    <w:p w14:paraId="55BA5590" w14:textId="77777777" w:rsidR="002F65E6" w:rsidRPr="00655D6B" w:rsidRDefault="00655D6B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Конструирование и моделирование</w:t>
      </w:r>
    </w:p>
    <w:p w14:paraId="687148B5" w14:textId="77777777" w:rsidR="002F65E6" w:rsidRPr="00655D6B" w:rsidRDefault="00655D6B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5CFF27F6" w14:textId="77777777" w:rsidR="002F65E6" w:rsidRPr="00655D6B" w:rsidRDefault="00655D6B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ИКТ</w:t>
      </w:r>
    </w:p>
    <w:p w14:paraId="43ACEAE6" w14:textId="77777777" w:rsidR="002F65E6" w:rsidRPr="00655D6B" w:rsidRDefault="00655D6B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Демонстрация учителем подготовленных материалов на информационных носителях.</w:t>
      </w:r>
    </w:p>
    <w:p w14:paraId="5BBC4DEC" w14:textId="77777777" w:rsidR="002F65E6" w:rsidRPr="00655D6B" w:rsidRDefault="00655D6B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Информация. Виды информации.</w:t>
      </w:r>
    </w:p>
    <w:p w14:paraId="620644CD" w14:textId="77777777" w:rsidR="002F65E6" w:rsidRPr="00655D6B" w:rsidRDefault="002F65E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</w:p>
    <w:p w14:paraId="258A6628" w14:textId="77777777" w:rsidR="002F65E6" w:rsidRPr="00655D6B" w:rsidRDefault="00655D6B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УНИВЕРСАЛЬНЫЕ УЧЕБНЫЕ ДЕЙСТВИЯ (ПРОПЕДЕВТИЧЕСКИЙ УРОВЕНЬ)</w:t>
      </w:r>
    </w:p>
    <w:p w14:paraId="497DE5C5" w14:textId="77777777" w:rsidR="002F65E6" w:rsidRPr="00655D6B" w:rsidRDefault="00655D6B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DE49D37" w14:textId="77777777" w:rsidR="002F65E6" w:rsidRPr="00655D6B" w:rsidRDefault="00655D6B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Познавательные универсальные учебные действия</w:t>
      </w:r>
    </w:p>
    <w:p w14:paraId="46704157" w14:textId="77777777" w:rsidR="002F65E6" w:rsidRPr="00655D6B" w:rsidRDefault="00655D6B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Базовые логические и исследовательские действия:</w:t>
      </w:r>
    </w:p>
    <w:p w14:paraId="5B8771E8" w14:textId="77777777" w:rsidR="002F65E6" w:rsidRPr="00655D6B" w:rsidRDefault="00655D6B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ориентироваться в терминах, используемых в технологии (в пределах изученного);</w:t>
      </w:r>
    </w:p>
    <w:p w14:paraId="7629C02C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воспринимать и использовать предложенную инструкцию (устную, графическую);</w:t>
      </w:r>
    </w:p>
    <w:p w14:paraId="3ABE5198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324D0691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5001B40E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Работа с информацией:</w:t>
      </w:r>
    </w:p>
    <w:p w14:paraId="6C654C95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0537E59F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1A44DA40" w14:textId="77777777" w:rsidR="002F65E6" w:rsidRPr="00655D6B" w:rsidRDefault="00655D6B" w:rsidP="00655D6B">
      <w:pPr>
        <w:spacing w:after="0" w:line="257" w:lineRule="auto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Коммуникативные универсальные учебные действия</w:t>
      </w:r>
    </w:p>
    <w:p w14:paraId="5E758843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Общение:</w:t>
      </w:r>
    </w:p>
    <w:p w14:paraId="5DF96953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444A8013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646F875F" w14:textId="77777777" w:rsidR="002F65E6" w:rsidRPr="00655D6B" w:rsidRDefault="00655D6B" w:rsidP="00655D6B">
      <w:pPr>
        <w:spacing w:after="0" w:line="257" w:lineRule="auto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Регулятивные универсальные учебные действия</w:t>
      </w:r>
    </w:p>
    <w:p w14:paraId="25A944DE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Самоорганизация и самоконтроль:</w:t>
      </w:r>
    </w:p>
    <w:p w14:paraId="69C3CE11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принимать и удерживать в процессе деятельности предложенную учебную задачу;</w:t>
      </w:r>
    </w:p>
    <w:p w14:paraId="17C53EB7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0503B279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79E28413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01F1CEFB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выполнять несложные действия контроля и оценки по предложенным критериям.</w:t>
      </w:r>
    </w:p>
    <w:p w14:paraId="349E3340" w14:textId="77777777" w:rsidR="002F65E6" w:rsidRPr="00655D6B" w:rsidRDefault="002F65E6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</w:p>
    <w:p w14:paraId="3420DD58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Совместная деятельность:</w:t>
      </w:r>
    </w:p>
    <w:p w14:paraId="6BD84133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624A1F43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509E302B" w14:textId="77777777" w:rsidR="002F65E6" w:rsidRPr="00655D6B" w:rsidRDefault="002F65E6">
      <w:pPr>
        <w:spacing w:after="0"/>
        <w:ind w:left="120"/>
        <w:jc w:val="both"/>
        <w:rPr>
          <w:sz w:val="20"/>
          <w:szCs w:val="20"/>
          <w:lang w:val="ru-RU"/>
        </w:rPr>
      </w:pPr>
    </w:p>
    <w:p w14:paraId="5DF928F9" w14:textId="77777777" w:rsidR="002F65E6" w:rsidRPr="00655D6B" w:rsidRDefault="002F65E6">
      <w:pPr>
        <w:rPr>
          <w:lang w:val="ru-RU"/>
        </w:rPr>
        <w:sectPr w:rsidR="002F65E6" w:rsidRPr="00655D6B">
          <w:pgSz w:w="11906" w:h="16383"/>
          <w:pgMar w:top="1134" w:right="850" w:bottom="1134" w:left="1701" w:header="720" w:footer="720" w:gutter="0"/>
          <w:cols w:space="720"/>
        </w:sectPr>
      </w:pPr>
    </w:p>
    <w:p w14:paraId="3AA5AF4D" w14:textId="77777777" w:rsidR="002F65E6" w:rsidRPr="00655D6B" w:rsidRDefault="00655D6B">
      <w:pPr>
        <w:spacing w:after="0"/>
        <w:ind w:left="120"/>
        <w:jc w:val="both"/>
        <w:rPr>
          <w:sz w:val="20"/>
          <w:szCs w:val="20"/>
          <w:lang w:val="ru-RU"/>
        </w:rPr>
      </w:pPr>
      <w:bookmarkStart w:id="8" w:name="block-102308080"/>
      <w:bookmarkEnd w:id="7"/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0142E475" w14:textId="77777777" w:rsidR="002F65E6" w:rsidRPr="00655D6B" w:rsidRDefault="002F65E6">
      <w:pPr>
        <w:spacing w:after="0"/>
        <w:ind w:left="120"/>
        <w:jc w:val="both"/>
        <w:rPr>
          <w:sz w:val="20"/>
          <w:szCs w:val="20"/>
          <w:lang w:val="ru-RU"/>
        </w:rPr>
      </w:pPr>
      <w:bookmarkStart w:id="9" w:name="_Toc143620888"/>
      <w:bookmarkEnd w:id="9"/>
    </w:p>
    <w:p w14:paraId="7E431AEA" w14:textId="77777777" w:rsidR="002F65E6" w:rsidRPr="00655D6B" w:rsidRDefault="002F65E6">
      <w:pPr>
        <w:spacing w:after="0" w:line="168" w:lineRule="auto"/>
        <w:ind w:left="120"/>
        <w:jc w:val="both"/>
        <w:rPr>
          <w:sz w:val="20"/>
          <w:szCs w:val="20"/>
          <w:lang w:val="ru-RU"/>
        </w:rPr>
      </w:pPr>
    </w:p>
    <w:p w14:paraId="6F6C8EF9" w14:textId="77777777" w:rsidR="002F65E6" w:rsidRPr="00655D6B" w:rsidRDefault="00655D6B">
      <w:pPr>
        <w:spacing w:after="0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ЛИЧНОСТНЫЕ РЕЗУЛЬТАТЫ</w:t>
      </w:r>
    </w:p>
    <w:p w14:paraId="32B5D786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51A0D45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537BBE85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4D48E5D5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00A5FD57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7AF4A7BA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16D38276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4B40997F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084D728F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1E308E20" w14:textId="77777777" w:rsidR="002F65E6" w:rsidRPr="00655D6B" w:rsidRDefault="002F65E6">
      <w:pPr>
        <w:spacing w:after="0"/>
        <w:ind w:left="120"/>
        <w:jc w:val="both"/>
        <w:rPr>
          <w:sz w:val="20"/>
          <w:szCs w:val="20"/>
          <w:lang w:val="ru-RU"/>
        </w:rPr>
      </w:pPr>
    </w:p>
    <w:p w14:paraId="47C9219D" w14:textId="77777777" w:rsidR="002F65E6" w:rsidRPr="00655D6B" w:rsidRDefault="00655D6B">
      <w:pPr>
        <w:spacing w:after="0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МЕТАПРЕДМЕТНЫЕ РЕЗУЛЬТАТЫ</w:t>
      </w:r>
    </w:p>
    <w:p w14:paraId="0A1B6286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9F6407" w14:textId="77777777" w:rsidR="002F65E6" w:rsidRPr="00655D6B" w:rsidRDefault="002F65E6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</w:p>
    <w:p w14:paraId="18CD46F9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Познавательные универсальные учебные действия</w:t>
      </w:r>
    </w:p>
    <w:p w14:paraId="16287D8D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Базовые логические и исследовательские действия:</w:t>
      </w:r>
    </w:p>
    <w:p w14:paraId="2A653B74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08A69195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792BBCB2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сравнивать группы объектов (изделий), выделять в них общее и различия;</w:t>
      </w:r>
    </w:p>
    <w:p w14:paraId="1DF2E204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09D575EB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5D197044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33F4CDE0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518AD6CD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Работа с информацией:</w:t>
      </w:r>
    </w:p>
    <w:p w14:paraId="565F5ACD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232B4CA1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4F279461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3C74298D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50E0A5F8" w14:textId="77777777" w:rsidR="002F65E6" w:rsidRPr="00655D6B" w:rsidRDefault="00655D6B" w:rsidP="00655D6B">
      <w:pPr>
        <w:spacing w:after="0" w:line="257" w:lineRule="auto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Коммуникативные универсальные учебные действия</w:t>
      </w:r>
    </w:p>
    <w:p w14:paraId="554BF5AE" w14:textId="77777777" w:rsidR="002F65E6" w:rsidRPr="00655D6B" w:rsidRDefault="00655D6B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Общение:</w:t>
      </w:r>
    </w:p>
    <w:p w14:paraId="5E1D0534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1A5D726F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0DFBDE4D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128BD883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объяснять последовательность совершаемых действий при создании изделия.</w:t>
      </w:r>
    </w:p>
    <w:p w14:paraId="3A3AA521" w14:textId="77777777" w:rsidR="002F65E6" w:rsidRPr="00655D6B" w:rsidRDefault="00655D6B" w:rsidP="00655D6B">
      <w:pPr>
        <w:spacing w:after="0" w:line="264" w:lineRule="auto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Регулятивные универсальные учебные действия</w:t>
      </w:r>
    </w:p>
    <w:p w14:paraId="76DDC73D" w14:textId="77777777" w:rsidR="002F65E6" w:rsidRPr="00655D6B" w:rsidRDefault="00655D6B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Самоорганизация и самоконтроль:</w:t>
      </w:r>
    </w:p>
    <w:p w14:paraId="353170B6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44BDD234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выполнять правила безопасности труда при выполнении работы;</w:t>
      </w:r>
    </w:p>
    <w:p w14:paraId="4135F7CC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планировать работу, соотносить свои действия с поставленной целью;</w:t>
      </w:r>
    </w:p>
    <w:p w14:paraId="4E701DF5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3E3A1978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55EFE5C9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проявлять волевую саморегуляцию при выполнении работы.</w:t>
      </w:r>
    </w:p>
    <w:p w14:paraId="6F4F3E03" w14:textId="77777777" w:rsidR="002F65E6" w:rsidRPr="00655D6B" w:rsidRDefault="002F65E6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240A5BDC" w14:textId="77777777" w:rsidR="00655D6B" w:rsidRDefault="00655D6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4"/>
          <w:szCs w:val="20"/>
          <w:lang w:val="ru-RU"/>
        </w:rPr>
      </w:pPr>
    </w:p>
    <w:p w14:paraId="4E0AEBCE" w14:textId="0814E10D" w:rsidR="002F65E6" w:rsidRPr="00655D6B" w:rsidRDefault="00655D6B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Совместная деятельность:</w:t>
      </w:r>
    </w:p>
    <w:p w14:paraId="14051B46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22F41350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895B776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72ABE3B6" w14:textId="77777777" w:rsidR="002F65E6" w:rsidRPr="00655D6B" w:rsidRDefault="002F65E6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474B9FA6" w14:textId="77777777" w:rsidR="002F65E6" w:rsidRPr="00655D6B" w:rsidRDefault="00655D6B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ПРЕДМЕТНЫЕ РЕЗУЛЬТАТЫ</w:t>
      </w:r>
    </w:p>
    <w:p w14:paraId="3B3877C0" w14:textId="77777777" w:rsidR="002F65E6" w:rsidRPr="00655D6B" w:rsidRDefault="00655D6B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К концу обучения в </w:t>
      </w:r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t>1 классе</w:t>
      </w: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0056CF6E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1D6057CD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применять правила безопасной работы ножницами, иглой и аккуратной работы с клеем;</w:t>
      </w:r>
    </w:p>
    <w:p w14:paraId="141506BA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05AFD8BA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461A122A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сминание</w:t>
      </w:r>
      <w:proofErr w:type="spellEnd"/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7137B0BE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008460EA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71869618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оформлять изделия строчкой прямого стежка;</w:t>
      </w:r>
    </w:p>
    <w:p w14:paraId="5339138D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4FAFDEC4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выполнять задания с использованием подготовленного плана;</w:t>
      </w:r>
    </w:p>
    <w:p w14:paraId="2901D72D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46A8A83F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4F4B5CFE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193B4987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12807DF0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различать материалы и инструменты по их назначению;</w:t>
      </w:r>
    </w:p>
    <w:p w14:paraId="666C1503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5B6EF01A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сминанием</w:t>
      </w:r>
      <w:proofErr w:type="spellEnd"/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49FDF162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использовать для сушки плоских изделий пресс;</w:t>
      </w:r>
    </w:p>
    <w:p w14:paraId="2E221192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6C08E720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различать разборные и неразборные конструкции несложных изделий;</w:t>
      </w:r>
    </w:p>
    <w:p w14:paraId="2C97B5B4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532296A0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70F968F7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выполнять несложные коллективные работы проектного характера;</w:t>
      </w:r>
    </w:p>
    <w:p w14:paraId="2B3CBAB3" w14:textId="77777777" w:rsidR="002F65E6" w:rsidRPr="00655D6B" w:rsidRDefault="00655D6B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655D6B">
        <w:rPr>
          <w:rFonts w:ascii="Times New Roman" w:hAnsi="Times New Roman"/>
          <w:color w:val="000000"/>
          <w:sz w:val="24"/>
          <w:szCs w:val="20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7DA60540" w14:textId="77777777" w:rsidR="002F65E6" w:rsidRPr="00655D6B" w:rsidRDefault="002F65E6">
      <w:pPr>
        <w:rPr>
          <w:lang w:val="ru-RU"/>
        </w:rPr>
        <w:sectPr w:rsidR="002F65E6" w:rsidRPr="00655D6B">
          <w:pgSz w:w="11906" w:h="16383"/>
          <w:pgMar w:top="1134" w:right="850" w:bottom="1134" w:left="1701" w:header="720" w:footer="720" w:gutter="0"/>
          <w:cols w:space="720"/>
        </w:sectPr>
      </w:pPr>
    </w:p>
    <w:p w14:paraId="652473C4" w14:textId="77777777" w:rsidR="002F65E6" w:rsidRPr="00655D6B" w:rsidRDefault="00655D6B">
      <w:pPr>
        <w:spacing w:after="0"/>
        <w:ind w:left="120"/>
        <w:rPr>
          <w:sz w:val="20"/>
          <w:szCs w:val="20"/>
        </w:rPr>
      </w:pPr>
      <w:bookmarkStart w:id="10" w:name="block-102308076"/>
      <w:bookmarkEnd w:id="8"/>
      <w:r w:rsidRPr="00655D6B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 xml:space="preserve"> </w:t>
      </w:r>
      <w:r w:rsidRPr="00655D6B">
        <w:rPr>
          <w:rFonts w:ascii="Times New Roman" w:hAnsi="Times New Roman"/>
          <w:b/>
          <w:color w:val="000000"/>
          <w:sz w:val="24"/>
          <w:szCs w:val="20"/>
        </w:rPr>
        <w:t xml:space="preserve">ТЕМАТИЧЕСКОЕ ПЛАНИРОВАНИЕ </w:t>
      </w:r>
    </w:p>
    <w:p w14:paraId="427A086F" w14:textId="77777777" w:rsidR="002F65E6" w:rsidRDefault="00655D6B">
      <w:pPr>
        <w:spacing w:after="0"/>
        <w:ind w:left="120"/>
      </w:pPr>
      <w:r w:rsidRPr="00655D6B">
        <w:rPr>
          <w:rFonts w:ascii="Times New Roman" w:hAnsi="Times New Roman"/>
          <w:b/>
          <w:color w:val="000000"/>
          <w:sz w:val="24"/>
          <w:szCs w:val="2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2F65E6" w14:paraId="395090E8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A2692F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AA0845" w14:textId="77777777" w:rsidR="002F65E6" w:rsidRDefault="002F65E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0BEA86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30FE01" w14:textId="77777777" w:rsidR="002F65E6" w:rsidRDefault="002F65E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8D58C8" w14:textId="77777777" w:rsidR="002F65E6" w:rsidRDefault="00655D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93EA90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9A8489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DB36BE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CFC8A1" w14:textId="77777777" w:rsidR="002F65E6" w:rsidRDefault="002F65E6">
            <w:pPr>
              <w:spacing w:after="0"/>
              <w:ind w:left="135"/>
            </w:pPr>
          </w:p>
        </w:tc>
      </w:tr>
      <w:tr w:rsidR="002F65E6" w14:paraId="33BC57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D3F04B" w14:textId="77777777" w:rsidR="002F65E6" w:rsidRDefault="002F65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B6492E" w14:textId="77777777" w:rsidR="002F65E6" w:rsidRDefault="002F65E6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722650B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8B303C" w14:textId="77777777" w:rsidR="002F65E6" w:rsidRDefault="002F65E6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FC65474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A293EC" w14:textId="77777777" w:rsidR="002F65E6" w:rsidRDefault="002F65E6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6119DE6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E3603D" w14:textId="77777777" w:rsidR="002F65E6" w:rsidRDefault="002F65E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EFDC47" w14:textId="77777777" w:rsidR="002F65E6" w:rsidRDefault="002F65E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E25AA6" w14:textId="77777777" w:rsidR="002F65E6" w:rsidRDefault="002F65E6"/>
        </w:tc>
      </w:tr>
      <w:tr w:rsidR="002F65E6" w:rsidRPr="00AB027C" w14:paraId="2707333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B715CEF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5D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F65E6" w14:paraId="2DFB765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A447828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FC272B2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1B6DA2D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EDCBD13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54E5BBF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A2259B2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2D7DB0F" w14:textId="77777777" w:rsidR="002F65E6" w:rsidRDefault="002F65E6">
            <w:pPr>
              <w:spacing w:after="0"/>
              <w:ind w:left="135"/>
            </w:pPr>
          </w:p>
        </w:tc>
      </w:tr>
      <w:tr w:rsidR="002F65E6" w14:paraId="031E526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F6A6D2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6B6A82E7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02CD618" w14:textId="77777777" w:rsidR="002F65E6" w:rsidRDefault="002F65E6"/>
        </w:tc>
      </w:tr>
      <w:tr w:rsidR="002F65E6" w:rsidRPr="00B15FAF" w14:paraId="4C69169A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D4CF53E" w14:textId="77777777" w:rsidR="002F65E6" w:rsidRPr="00B15FAF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55D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B15F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2F65E6" w14:paraId="00BC880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69502EF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D9E87BB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5C9E2FB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D158D0D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ED10BB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4BAEC61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20B25FA" w14:textId="77777777" w:rsidR="002F65E6" w:rsidRDefault="002F65E6">
            <w:pPr>
              <w:spacing w:after="0"/>
              <w:ind w:left="135"/>
            </w:pPr>
          </w:p>
        </w:tc>
      </w:tr>
      <w:tr w:rsidR="002F65E6" w14:paraId="79F277C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BBBC585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D9560A4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6A95ECC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AA6B58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88F4BAB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C56C579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7E29171" w14:textId="77777777" w:rsidR="002F65E6" w:rsidRDefault="002F65E6">
            <w:pPr>
              <w:spacing w:after="0"/>
              <w:ind w:left="135"/>
            </w:pPr>
          </w:p>
        </w:tc>
      </w:tr>
      <w:tr w:rsidR="002F65E6" w14:paraId="276D59CA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5E95A44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438C83B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1665DFE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F30BBF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BA761F2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F6566BF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0235B2B" w14:textId="77777777" w:rsidR="002F65E6" w:rsidRDefault="002F65E6">
            <w:pPr>
              <w:spacing w:after="0"/>
              <w:ind w:left="135"/>
            </w:pPr>
          </w:p>
        </w:tc>
      </w:tr>
      <w:tr w:rsidR="002F65E6" w14:paraId="6686FBD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91A53B4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209F881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38F5E15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E1910C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2A5E1F6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0DA6646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5923EFB" w14:textId="77777777" w:rsidR="002F65E6" w:rsidRDefault="002F65E6">
            <w:pPr>
              <w:spacing w:after="0"/>
              <w:ind w:left="135"/>
            </w:pPr>
          </w:p>
        </w:tc>
      </w:tr>
      <w:tr w:rsidR="002F65E6" w14:paraId="4EAEE0B1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377AE62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169D28D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3BF22BE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6A4C3B7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9F52FF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E3E6443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A991B09" w14:textId="77777777" w:rsidR="002F65E6" w:rsidRDefault="002F65E6">
            <w:pPr>
              <w:spacing w:after="0"/>
              <w:ind w:left="135"/>
            </w:pPr>
          </w:p>
        </w:tc>
      </w:tr>
      <w:tr w:rsidR="002F65E6" w14:paraId="41C65E34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5EEB786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203659F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75E6BB6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C5714FD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3CCE8A8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063819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4A2BA00" w14:textId="77777777" w:rsidR="002F65E6" w:rsidRDefault="002F65E6">
            <w:pPr>
              <w:spacing w:after="0"/>
              <w:ind w:left="135"/>
            </w:pPr>
          </w:p>
        </w:tc>
      </w:tr>
      <w:tr w:rsidR="002F65E6" w14:paraId="35A3AE8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218C050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A96AB95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14149F9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0BF9CF1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1F487F7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D10F456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E7A51DE" w14:textId="77777777" w:rsidR="002F65E6" w:rsidRDefault="002F65E6">
            <w:pPr>
              <w:spacing w:after="0"/>
              <w:ind w:left="135"/>
            </w:pPr>
          </w:p>
        </w:tc>
      </w:tr>
      <w:tr w:rsidR="002F65E6" w14:paraId="1DEFBC59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36C4FA1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D37CFB8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128A5D3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F6E83A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DBD0B50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867C2A6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FA311D4" w14:textId="77777777" w:rsidR="002F65E6" w:rsidRDefault="002F65E6">
            <w:pPr>
              <w:spacing w:after="0"/>
              <w:ind w:left="135"/>
            </w:pPr>
          </w:p>
        </w:tc>
      </w:tr>
      <w:tr w:rsidR="002F65E6" w14:paraId="46DFF101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1195D01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511AB75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1EB74E7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0F0B41C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D3A691E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4DF80A9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D57A84A" w14:textId="77777777" w:rsidR="002F65E6" w:rsidRDefault="002F65E6">
            <w:pPr>
              <w:spacing w:after="0"/>
              <w:ind w:left="135"/>
            </w:pPr>
          </w:p>
        </w:tc>
      </w:tr>
      <w:tr w:rsidR="002F65E6" w14:paraId="0CB2D399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82D9034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701D064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BA45A55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B2A25B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AF628E9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08C5267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2421881" w14:textId="77777777" w:rsidR="002F65E6" w:rsidRDefault="002F65E6">
            <w:pPr>
              <w:spacing w:after="0"/>
              <w:ind w:left="135"/>
            </w:pPr>
          </w:p>
        </w:tc>
      </w:tr>
      <w:tr w:rsidR="002F65E6" w14:paraId="07873F3A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36C5A0A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EC71A16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740796A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F7E8C8E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4E31480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6966882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33446A8" w14:textId="77777777" w:rsidR="002F65E6" w:rsidRDefault="002F65E6">
            <w:pPr>
              <w:spacing w:after="0"/>
              <w:ind w:left="135"/>
            </w:pPr>
          </w:p>
        </w:tc>
      </w:tr>
      <w:tr w:rsidR="002F65E6" w14:paraId="42E533B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A913D48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0E8E03E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0EF870F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01D30CD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AE606F5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5A5C0B7" w14:textId="77777777" w:rsidR="002F65E6" w:rsidRDefault="002F65E6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2DF12E9" w14:textId="77777777" w:rsidR="002F65E6" w:rsidRDefault="002F65E6">
            <w:pPr>
              <w:spacing w:after="0"/>
              <w:ind w:left="135"/>
            </w:pPr>
          </w:p>
        </w:tc>
      </w:tr>
      <w:tr w:rsidR="002F65E6" w14:paraId="2DC4CB8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FE8AE3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59232445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4334402" w14:textId="77777777" w:rsidR="002F65E6" w:rsidRDefault="002F65E6"/>
        </w:tc>
      </w:tr>
      <w:tr w:rsidR="002F65E6" w14:paraId="79F2BB3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BFF857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6CA711B2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05ECFAD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051FCFC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6320EB" w14:textId="77777777" w:rsidR="002F65E6" w:rsidRDefault="002F65E6"/>
        </w:tc>
      </w:tr>
    </w:tbl>
    <w:p w14:paraId="700664F5" w14:textId="77777777" w:rsidR="002F65E6" w:rsidRDefault="002F65E6">
      <w:pPr>
        <w:sectPr w:rsidR="002F65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62D4DF" w14:textId="47E7979A" w:rsidR="002F65E6" w:rsidRDefault="00655D6B" w:rsidP="00655D6B">
      <w:pPr>
        <w:spacing w:after="0"/>
        <w:ind w:left="120"/>
        <w:sectPr w:rsidR="002F65E6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008D16F4" w14:textId="77777777" w:rsidR="002F65E6" w:rsidRDefault="002F65E6">
      <w:pPr>
        <w:sectPr w:rsidR="002F65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B63B00" w14:textId="77777777" w:rsidR="002F65E6" w:rsidRPr="00655D6B" w:rsidRDefault="00655D6B">
      <w:pPr>
        <w:spacing w:after="0"/>
        <w:ind w:left="120"/>
        <w:rPr>
          <w:sz w:val="20"/>
          <w:szCs w:val="20"/>
        </w:rPr>
      </w:pPr>
      <w:bookmarkStart w:id="11" w:name="block-10230807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655D6B">
        <w:rPr>
          <w:rFonts w:ascii="Times New Roman" w:hAnsi="Times New Roman"/>
          <w:b/>
          <w:color w:val="000000"/>
          <w:sz w:val="24"/>
          <w:szCs w:val="20"/>
        </w:rPr>
        <w:t xml:space="preserve">ПОУРОЧНОЕ ПЛАНИРОВАНИЕ </w:t>
      </w:r>
    </w:p>
    <w:p w14:paraId="4D0236DB" w14:textId="77777777" w:rsidR="002F65E6" w:rsidRPr="00655D6B" w:rsidRDefault="00655D6B">
      <w:pPr>
        <w:spacing w:after="0"/>
        <w:ind w:left="120"/>
        <w:rPr>
          <w:sz w:val="20"/>
          <w:szCs w:val="20"/>
        </w:rPr>
      </w:pPr>
      <w:r w:rsidRPr="00655D6B">
        <w:rPr>
          <w:rFonts w:ascii="Times New Roman" w:hAnsi="Times New Roman"/>
          <w:b/>
          <w:color w:val="000000"/>
          <w:sz w:val="24"/>
          <w:szCs w:val="2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4"/>
        <w:gridCol w:w="5869"/>
        <w:gridCol w:w="946"/>
        <w:gridCol w:w="1407"/>
        <w:gridCol w:w="1527"/>
        <w:gridCol w:w="1449"/>
        <w:gridCol w:w="1828"/>
      </w:tblGrid>
      <w:tr w:rsidR="002F65E6" w:rsidRPr="00AB027C" w14:paraId="3C990349" w14:textId="77777777" w:rsidTr="00BB5B08">
        <w:trPr>
          <w:trHeight w:val="144"/>
          <w:tblCellSpacing w:w="20" w:type="nil"/>
        </w:trPr>
        <w:tc>
          <w:tcPr>
            <w:tcW w:w="10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83FF23" w14:textId="3580D651" w:rsidR="00B15FAF" w:rsidRPr="00B15FAF" w:rsidRDefault="00655D6B" w:rsidP="00B15F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</w:tc>
        <w:tc>
          <w:tcPr>
            <w:tcW w:w="6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DFB869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B24DB0" w14:textId="77777777" w:rsidR="002F65E6" w:rsidRDefault="002F65E6">
            <w:pPr>
              <w:spacing w:after="0"/>
              <w:ind w:left="135"/>
            </w:pPr>
          </w:p>
        </w:tc>
        <w:tc>
          <w:tcPr>
            <w:tcW w:w="3716" w:type="dxa"/>
            <w:gridSpan w:val="3"/>
            <w:tcMar>
              <w:top w:w="50" w:type="dxa"/>
              <w:left w:w="100" w:type="dxa"/>
            </w:tcMar>
            <w:vAlign w:val="center"/>
          </w:tcPr>
          <w:p w14:paraId="055B45F6" w14:textId="16EF563E" w:rsidR="002F65E6" w:rsidRDefault="00BB5B0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    </w:t>
            </w:r>
            <w:proofErr w:type="spellStart"/>
            <w:r w:rsidR="00655D6B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655D6B"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CF3A21" w14:textId="42878736" w:rsidR="00B15FAF" w:rsidRPr="00B15FAF" w:rsidRDefault="00655D6B" w:rsidP="00B15F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8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90B7D7" w14:textId="77777777" w:rsidR="00655D6B" w:rsidRPr="00AB027C" w:rsidRDefault="00655D6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AB02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Электронные цифровые образователь</w:t>
            </w:r>
          </w:p>
          <w:p w14:paraId="366E32A0" w14:textId="2AAAB0A0" w:rsidR="002F65E6" w:rsidRPr="00AB027C" w:rsidRDefault="00655D6B" w:rsidP="00B15FAF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AB02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ные</w:t>
            </w:r>
            <w:proofErr w:type="spellEnd"/>
            <w:r w:rsidRPr="00AB02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ресурсы </w:t>
            </w:r>
          </w:p>
        </w:tc>
      </w:tr>
      <w:tr w:rsidR="002F65E6" w14:paraId="4DC2BA93" w14:textId="77777777" w:rsidTr="00B15FAF">
        <w:trPr>
          <w:trHeight w:val="1366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1FD538" w14:textId="77777777" w:rsidR="002F65E6" w:rsidRPr="00AB027C" w:rsidRDefault="002F65E6">
            <w:pPr>
              <w:rPr>
                <w:lang w:val="ru-RU"/>
              </w:rPr>
            </w:pPr>
          </w:p>
        </w:tc>
        <w:tc>
          <w:tcPr>
            <w:tcW w:w="60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43AD0B" w14:textId="77777777" w:rsidR="002F65E6" w:rsidRPr="00AB027C" w:rsidRDefault="002F65E6">
            <w:pPr>
              <w:rPr>
                <w:lang w:val="ru-RU"/>
              </w:rPr>
            </w:pP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5C5267D2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65C18C" w14:textId="77777777" w:rsidR="002F65E6" w:rsidRDefault="002F65E6">
            <w:pPr>
              <w:spacing w:after="0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E243AAF" w14:textId="693B00C6" w:rsidR="00BB5B08" w:rsidRPr="00B15FAF" w:rsidRDefault="00655D6B" w:rsidP="00B15FAF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</w:t>
            </w:r>
            <w:proofErr w:type="spellEnd"/>
            <w:r w:rsidR="00B15F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</w:t>
            </w:r>
          </w:p>
          <w:p w14:paraId="4D30D055" w14:textId="4D96EF26" w:rsidR="002F65E6" w:rsidRPr="00B15FAF" w:rsidRDefault="00655D6B" w:rsidP="00B15FA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="00BB5B0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045419A" w14:textId="77777777" w:rsidR="00655D6B" w:rsidRDefault="00655D6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</w:t>
            </w:r>
            <w:proofErr w:type="spellEnd"/>
          </w:p>
          <w:p w14:paraId="162DA06A" w14:textId="1799A58B" w:rsidR="002F65E6" w:rsidRDefault="00655D6B" w:rsidP="00B15FA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6FB408" w14:textId="77777777" w:rsidR="002F65E6" w:rsidRDefault="002F65E6"/>
        </w:tc>
        <w:tc>
          <w:tcPr>
            <w:tcW w:w="18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5A9995" w14:textId="77777777" w:rsidR="002F65E6" w:rsidRDefault="002F65E6"/>
        </w:tc>
      </w:tr>
      <w:tr w:rsidR="002F65E6" w14:paraId="519C1909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27C8440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3DEA65D7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6451B3BB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D6909D7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1AB4F1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1405812B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32390C5D" w14:textId="77777777" w:rsidR="002F65E6" w:rsidRDefault="002F65E6">
            <w:pPr>
              <w:spacing w:after="0"/>
              <w:ind w:left="135"/>
            </w:pPr>
          </w:p>
        </w:tc>
      </w:tr>
      <w:tr w:rsidR="002F65E6" w14:paraId="410CE2EC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C795285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055FB9DF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446A55BC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E67F03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476CBBD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4C72EB20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6FB2FFD1" w14:textId="77777777" w:rsidR="002F65E6" w:rsidRDefault="002F65E6">
            <w:pPr>
              <w:spacing w:after="0"/>
              <w:ind w:left="135"/>
            </w:pPr>
          </w:p>
        </w:tc>
      </w:tr>
      <w:tr w:rsidR="002F65E6" w14:paraId="4B960F32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66A4417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55C2DD5A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2FB2ABF9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47C46F8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EBB9E4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5EB46302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494733AB" w14:textId="77777777" w:rsidR="002F65E6" w:rsidRDefault="002F65E6">
            <w:pPr>
              <w:spacing w:after="0"/>
              <w:ind w:left="135"/>
            </w:pPr>
          </w:p>
        </w:tc>
      </w:tr>
      <w:tr w:rsidR="002F65E6" w14:paraId="3CA97CB9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6D1D677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4B1D833F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4640F6EE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54DE9A5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90928F8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4F759D9D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6E2C82F9" w14:textId="77777777" w:rsidR="002F65E6" w:rsidRDefault="002F65E6">
            <w:pPr>
              <w:spacing w:after="0"/>
              <w:ind w:left="135"/>
            </w:pPr>
          </w:p>
        </w:tc>
      </w:tr>
      <w:tr w:rsidR="002F65E6" w14:paraId="64FB473C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D229F32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444220C6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37F01D14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198573E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C57AA3C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6A2A88ED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7CD3D0B9" w14:textId="77777777" w:rsidR="002F65E6" w:rsidRDefault="002F65E6">
            <w:pPr>
              <w:spacing w:after="0"/>
              <w:ind w:left="135"/>
            </w:pPr>
          </w:p>
        </w:tc>
      </w:tr>
      <w:tr w:rsidR="002F65E6" w14:paraId="0CBFB08B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6E8B6B8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78B67639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0AE2708E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C04B73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BF50188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1148AEBA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2C63D3C3" w14:textId="77777777" w:rsidR="002F65E6" w:rsidRDefault="002F65E6">
            <w:pPr>
              <w:spacing w:after="0"/>
              <w:ind w:left="135"/>
            </w:pPr>
          </w:p>
        </w:tc>
      </w:tr>
      <w:tr w:rsidR="002F65E6" w14:paraId="3DCE27B9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0E469A9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45B655D5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7F079342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0A944BC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8BEC09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28EED744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6DC51BF3" w14:textId="77777777" w:rsidR="002F65E6" w:rsidRDefault="002F65E6">
            <w:pPr>
              <w:spacing w:after="0"/>
              <w:ind w:left="135"/>
            </w:pPr>
          </w:p>
        </w:tc>
      </w:tr>
      <w:tr w:rsidR="002F65E6" w14:paraId="361E4E8B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8D6B428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4FCA351A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1B6406BB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762F711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AAD3DC9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43283677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78BE4307" w14:textId="77777777" w:rsidR="002F65E6" w:rsidRDefault="002F65E6">
            <w:pPr>
              <w:spacing w:after="0"/>
              <w:ind w:left="135"/>
            </w:pPr>
          </w:p>
        </w:tc>
      </w:tr>
      <w:tr w:rsidR="002F65E6" w14:paraId="4C16A0CA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3B7ECA8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01FED1C9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27C2BCF3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4D78135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A84B150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1F9302A3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65D8E002" w14:textId="77777777" w:rsidR="002F65E6" w:rsidRDefault="002F65E6">
            <w:pPr>
              <w:spacing w:after="0"/>
              <w:ind w:left="135"/>
            </w:pPr>
          </w:p>
        </w:tc>
      </w:tr>
      <w:tr w:rsidR="002F65E6" w14:paraId="702AEADA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B234D16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34510774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2397CB67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162F53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C667E80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230FB278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2C3E6163" w14:textId="77777777" w:rsidR="002F65E6" w:rsidRDefault="002F65E6">
            <w:pPr>
              <w:spacing w:after="0"/>
              <w:ind w:left="135"/>
            </w:pPr>
          </w:p>
        </w:tc>
      </w:tr>
      <w:tr w:rsidR="002F65E6" w14:paraId="7D062B3B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980AFDF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18E7CF76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100EA65B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D10A549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2A1AC26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2F560459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11F19C4F" w14:textId="77777777" w:rsidR="002F65E6" w:rsidRDefault="002F65E6">
            <w:pPr>
              <w:spacing w:after="0"/>
              <w:ind w:left="135"/>
            </w:pPr>
          </w:p>
        </w:tc>
      </w:tr>
      <w:tr w:rsidR="002F65E6" w14:paraId="2C1140D8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0B580E6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7E1EEB2A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0330B4F4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E9AB081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F724A17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2E911D43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101C6311" w14:textId="77777777" w:rsidR="002F65E6" w:rsidRDefault="002F65E6">
            <w:pPr>
              <w:spacing w:after="0"/>
              <w:ind w:left="135"/>
            </w:pPr>
          </w:p>
        </w:tc>
      </w:tr>
      <w:tr w:rsidR="002F65E6" w14:paraId="55641FF5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CF164C1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43B30220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45656070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D318838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043BCE3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51B2238F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3A0B0FA6" w14:textId="77777777" w:rsidR="002F65E6" w:rsidRDefault="002F65E6">
            <w:pPr>
              <w:spacing w:after="0"/>
              <w:ind w:left="135"/>
            </w:pPr>
          </w:p>
        </w:tc>
      </w:tr>
      <w:tr w:rsidR="002F65E6" w14:paraId="6774CEC1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D2ACCDF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6E02832A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716EE1B5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5D5DBE8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8623690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2AD3FFA4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2202FB70" w14:textId="77777777" w:rsidR="002F65E6" w:rsidRDefault="002F65E6">
            <w:pPr>
              <w:spacing w:after="0"/>
              <w:ind w:left="135"/>
            </w:pPr>
          </w:p>
        </w:tc>
      </w:tr>
      <w:tr w:rsidR="002F65E6" w14:paraId="3ACE3BCF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72C9E81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55C96CEA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2B6433BC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E218E43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85B6773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559C68B7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6C6A0853" w14:textId="77777777" w:rsidR="002F65E6" w:rsidRDefault="002F65E6">
            <w:pPr>
              <w:spacing w:after="0"/>
              <w:ind w:left="135"/>
            </w:pPr>
          </w:p>
        </w:tc>
      </w:tr>
      <w:tr w:rsidR="002F65E6" w14:paraId="1B7E4DE6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4D93E28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6D3242B8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3C3683E8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26F26E3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D339081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4E3B8DFD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5DC2F6AE" w14:textId="77777777" w:rsidR="002F65E6" w:rsidRDefault="002F65E6">
            <w:pPr>
              <w:spacing w:after="0"/>
              <w:ind w:left="135"/>
            </w:pPr>
          </w:p>
        </w:tc>
      </w:tr>
      <w:tr w:rsidR="002F65E6" w14:paraId="01ACC604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77F3E7B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478CCAED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7F51C28E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EA1C75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F68EA90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16FB5255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42924D50" w14:textId="77777777" w:rsidR="002F65E6" w:rsidRDefault="002F65E6">
            <w:pPr>
              <w:spacing w:after="0"/>
              <w:ind w:left="135"/>
            </w:pPr>
          </w:p>
        </w:tc>
      </w:tr>
      <w:tr w:rsidR="002F65E6" w14:paraId="26703092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C3533A9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000BBAAF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5D057F59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6F366E1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2BE9C48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557E4820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68A1E8E3" w14:textId="77777777" w:rsidR="002F65E6" w:rsidRDefault="002F65E6">
            <w:pPr>
              <w:spacing w:after="0"/>
              <w:ind w:left="135"/>
            </w:pPr>
          </w:p>
        </w:tc>
      </w:tr>
      <w:tr w:rsidR="002F65E6" w14:paraId="0E5A7D27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9041E4A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6E0AE122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326BD6E7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E203801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511614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66CD64E9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70A53E78" w14:textId="77777777" w:rsidR="002F65E6" w:rsidRDefault="002F65E6">
            <w:pPr>
              <w:spacing w:after="0"/>
              <w:ind w:left="135"/>
            </w:pPr>
          </w:p>
        </w:tc>
      </w:tr>
      <w:tr w:rsidR="002F65E6" w14:paraId="3FC5F630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08008E0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0AE14CB3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004821E8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A498191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0FC920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147B3CE3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56DB8D3B" w14:textId="77777777" w:rsidR="002F65E6" w:rsidRDefault="002F65E6">
            <w:pPr>
              <w:spacing w:after="0"/>
              <w:ind w:left="135"/>
            </w:pPr>
          </w:p>
        </w:tc>
      </w:tr>
      <w:tr w:rsidR="002F65E6" w14:paraId="037D4E32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8825C8A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2C24F074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20294F36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BD07F8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8B8CDEF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24C121B8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203745CB" w14:textId="77777777" w:rsidR="002F65E6" w:rsidRDefault="002F65E6">
            <w:pPr>
              <w:spacing w:after="0"/>
              <w:ind w:left="135"/>
            </w:pPr>
          </w:p>
        </w:tc>
      </w:tr>
      <w:tr w:rsidR="002F65E6" w14:paraId="44D4824F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92D98A5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6545F2E4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478405E5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EE2FFB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5786A3D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07909BCD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51B5C1B1" w14:textId="77777777" w:rsidR="002F65E6" w:rsidRDefault="002F65E6">
            <w:pPr>
              <w:spacing w:after="0"/>
              <w:ind w:left="135"/>
            </w:pPr>
          </w:p>
        </w:tc>
      </w:tr>
      <w:tr w:rsidR="002F65E6" w14:paraId="6FD1C81D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797F6D4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0BE4EC99" w14:textId="77777777" w:rsidR="002F65E6" w:rsidRDefault="00655D6B">
            <w:pPr>
              <w:spacing w:after="0"/>
              <w:ind w:left="135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68556B4B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002018D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80247E0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6A8C4B6B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2336290E" w14:textId="77777777" w:rsidR="002F65E6" w:rsidRDefault="002F65E6">
            <w:pPr>
              <w:spacing w:after="0"/>
              <w:ind w:left="135"/>
            </w:pPr>
          </w:p>
        </w:tc>
      </w:tr>
      <w:tr w:rsidR="002F65E6" w14:paraId="7A1BE149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DF6EC0E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64CAC819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526B6051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C5AD937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44C125C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3569252B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1DC3C2FB" w14:textId="77777777" w:rsidR="002F65E6" w:rsidRDefault="002F65E6">
            <w:pPr>
              <w:spacing w:after="0"/>
              <w:ind w:left="135"/>
            </w:pPr>
          </w:p>
        </w:tc>
      </w:tr>
      <w:tr w:rsidR="002F65E6" w14:paraId="55DBE7A7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A9EA003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526D5B8B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485DD623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2ECD31B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26B9D3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557AD165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63BFF30B" w14:textId="77777777" w:rsidR="002F65E6" w:rsidRDefault="002F65E6">
            <w:pPr>
              <w:spacing w:after="0"/>
              <w:ind w:left="135"/>
            </w:pPr>
          </w:p>
        </w:tc>
      </w:tr>
      <w:tr w:rsidR="002F65E6" w14:paraId="5EC4CF5D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052D8C4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3552D502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45C286AB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2B518E6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889140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0DD26701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5BC63AA6" w14:textId="77777777" w:rsidR="002F65E6" w:rsidRDefault="002F65E6">
            <w:pPr>
              <w:spacing w:after="0"/>
              <w:ind w:left="135"/>
            </w:pPr>
          </w:p>
        </w:tc>
      </w:tr>
      <w:tr w:rsidR="002F65E6" w14:paraId="26245926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54138D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177EF03A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7BD2990A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94608C5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ECB5C62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0AA40E3F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52C33711" w14:textId="77777777" w:rsidR="002F65E6" w:rsidRDefault="002F65E6">
            <w:pPr>
              <w:spacing w:after="0"/>
              <w:ind w:left="135"/>
            </w:pPr>
          </w:p>
        </w:tc>
      </w:tr>
      <w:tr w:rsidR="002F65E6" w14:paraId="5510E72B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B7CD5B4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5F1F3E7E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4CAD5B63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197C938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70F4489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0FC4F16C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116E71D0" w14:textId="77777777" w:rsidR="002F65E6" w:rsidRDefault="002F65E6">
            <w:pPr>
              <w:spacing w:after="0"/>
              <w:ind w:left="135"/>
            </w:pPr>
          </w:p>
        </w:tc>
      </w:tr>
      <w:tr w:rsidR="002F65E6" w14:paraId="515C2539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48135B7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6BF65FD4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65C74A9D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98659F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235B537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0175D514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207C086E" w14:textId="77777777" w:rsidR="002F65E6" w:rsidRDefault="002F65E6">
            <w:pPr>
              <w:spacing w:after="0"/>
              <w:ind w:left="135"/>
            </w:pPr>
          </w:p>
        </w:tc>
      </w:tr>
      <w:tr w:rsidR="002F65E6" w14:paraId="106B5C6E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70CE910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2555FBCE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6EA9E460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6AB2F37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03EF9A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3AFCE0CD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1248DDA2" w14:textId="77777777" w:rsidR="002F65E6" w:rsidRDefault="002F65E6">
            <w:pPr>
              <w:spacing w:after="0"/>
              <w:ind w:left="135"/>
            </w:pPr>
          </w:p>
        </w:tc>
      </w:tr>
      <w:tr w:rsidR="002F65E6" w14:paraId="2AF5F8CF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1C5B3DE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1891FF34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33F8202C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0F6FDE4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E76FFBA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263D4BA1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188B16CA" w14:textId="77777777" w:rsidR="002F65E6" w:rsidRDefault="002F65E6">
            <w:pPr>
              <w:spacing w:after="0"/>
              <w:ind w:left="135"/>
            </w:pPr>
          </w:p>
        </w:tc>
      </w:tr>
      <w:tr w:rsidR="002F65E6" w14:paraId="6E3C4BBA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956E43B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557E8CC4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72EB132B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F4B3BE7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445DA52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46D5479E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7F294B57" w14:textId="77777777" w:rsidR="002F65E6" w:rsidRDefault="002F65E6">
            <w:pPr>
              <w:spacing w:after="0"/>
              <w:ind w:left="135"/>
            </w:pPr>
          </w:p>
        </w:tc>
      </w:tr>
      <w:tr w:rsidR="002F65E6" w14:paraId="47B552B9" w14:textId="77777777" w:rsidTr="00BB5B08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A3219FB" w14:textId="77777777" w:rsidR="002F65E6" w:rsidRDefault="00655D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018" w:type="dxa"/>
            <w:tcMar>
              <w:top w:w="50" w:type="dxa"/>
              <w:left w:w="100" w:type="dxa"/>
            </w:tcMar>
            <w:vAlign w:val="center"/>
          </w:tcPr>
          <w:p w14:paraId="0F1B6BF5" w14:textId="77777777" w:rsidR="002F65E6" w:rsidRDefault="00655D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2A094B34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196E262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47790EF" w14:textId="77777777" w:rsidR="002F65E6" w:rsidRDefault="002F65E6">
            <w:pPr>
              <w:spacing w:after="0"/>
              <w:ind w:left="135"/>
              <w:jc w:val="center"/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14:paraId="09FFF7AB" w14:textId="77777777" w:rsidR="002F65E6" w:rsidRDefault="00655D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3BCD229A" w14:textId="77777777" w:rsidR="002F65E6" w:rsidRDefault="002F65E6">
            <w:pPr>
              <w:spacing w:after="0"/>
              <w:ind w:left="135"/>
            </w:pPr>
          </w:p>
        </w:tc>
      </w:tr>
      <w:tr w:rsidR="002F65E6" w14:paraId="201CF16D" w14:textId="77777777" w:rsidTr="00BB5B08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14:paraId="123368D0" w14:textId="77777777" w:rsidR="002F65E6" w:rsidRPr="00655D6B" w:rsidRDefault="00655D6B">
            <w:pPr>
              <w:spacing w:after="0"/>
              <w:ind w:left="135"/>
              <w:rPr>
                <w:lang w:val="ru-RU"/>
              </w:rPr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80" w:type="dxa"/>
            <w:tcMar>
              <w:top w:w="50" w:type="dxa"/>
              <w:left w:w="100" w:type="dxa"/>
            </w:tcMar>
            <w:vAlign w:val="center"/>
          </w:tcPr>
          <w:p w14:paraId="5948B2BA" w14:textId="77777777" w:rsidR="002F65E6" w:rsidRDefault="00655D6B">
            <w:pPr>
              <w:spacing w:after="0"/>
              <w:ind w:left="135"/>
              <w:jc w:val="center"/>
            </w:pPr>
            <w:r w:rsidRPr="00655D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4FD6821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8909CAC" w14:textId="77777777" w:rsidR="002F65E6" w:rsidRDefault="00655D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278" w:type="dxa"/>
            <w:gridSpan w:val="2"/>
            <w:tcMar>
              <w:top w:w="50" w:type="dxa"/>
              <w:left w:w="100" w:type="dxa"/>
            </w:tcMar>
            <w:vAlign w:val="center"/>
          </w:tcPr>
          <w:p w14:paraId="7ED72E6C" w14:textId="77777777" w:rsidR="002F65E6" w:rsidRDefault="002F65E6"/>
        </w:tc>
      </w:tr>
    </w:tbl>
    <w:p w14:paraId="1166B6BF" w14:textId="77777777" w:rsidR="002F65E6" w:rsidRDefault="002F65E6">
      <w:pPr>
        <w:sectPr w:rsidR="002F65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6CD175" w14:textId="77777777" w:rsidR="002F65E6" w:rsidRDefault="002F65E6">
      <w:pPr>
        <w:sectPr w:rsidR="002F65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BAC2F0D" w14:textId="77777777" w:rsidR="002F65E6" w:rsidRDefault="002F65E6">
      <w:pPr>
        <w:sectPr w:rsidR="002F65E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795CC61" w14:textId="77777777" w:rsidR="002F65E6" w:rsidRPr="00B15FAF" w:rsidRDefault="00655D6B">
      <w:pPr>
        <w:spacing w:after="0"/>
        <w:ind w:left="120"/>
        <w:rPr>
          <w:sz w:val="20"/>
          <w:szCs w:val="20"/>
        </w:rPr>
      </w:pPr>
      <w:bookmarkStart w:id="12" w:name="block-102308079"/>
      <w:bookmarkEnd w:id="11"/>
      <w:r w:rsidRPr="00B15FAF">
        <w:rPr>
          <w:rFonts w:ascii="Times New Roman" w:hAnsi="Times New Roman"/>
          <w:b/>
          <w:color w:val="000000"/>
          <w:sz w:val="24"/>
          <w:szCs w:val="20"/>
        </w:rPr>
        <w:lastRenderedPageBreak/>
        <w:t>УЧЕБНО-МЕТОДИЧЕСКОЕ ОБЕСПЕЧЕНИЕ ОБРАЗОВАТЕЛЬНОГО ПРОЦЕССА</w:t>
      </w:r>
    </w:p>
    <w:p w14:paraId="78CE8A17" w14:textId="77777777" w:rsidR="002F65E6" w:rsidRPr="00B15FAF" w:rsidRDefault="00655D6B">
      <w:pPr>
        <w:spacing w:after="0" w:line="480" w:lineRule="auto"/>
        <w:ind w:left="120"/>
        <w:rPr>
          <w:sz w:val="20"/>
          <w:szCs w:val="20"/>
        </w:rPr>
      </w:pPr>
      <w:r w:rsidRPr="00B15FAF">
        <w:rPr>
          <w:rFonts w:ascii="Times New Roman" w:hAnsi="Times New Roman"/>
          <w:b/>
          <w:color w:val="000000"/>
          <w:sz w:val="24"/>
          <w:szCs w:val="20"/>
        </w:rPr>
        <w:t>ОБЯЗАТЕЛЬНЫЕ УЧЕБНЫЕ МАТЕРИАЛЫ ДЛЯ УЧЕНИКА</w:t>
      </w:r>
    </w:p>
    <w:p w14:paraId="02569523" w14:textId="6631DA43" w:rsidR="00B15FAF" w:rsidRPr="0028309C" w:rsidRDefault="00B15FAF" w:rsidP="00B15FAF">
      <w:pPr>
        <w:spacing w:after="0" w:line="480" w:lineRule="auto"/>
        <w:ind w:left="120"/>
        <w:rPr>
          <w:sz w:val="20"/>
          <w:lang w:val="ru-RU"/>
        </w:rPr>
      </w:pPr>
      <w:r w:rsidRPr="0028309C">
        <w:rPr>
          <w:rFonts w:ascii="Times New Roman" w:hAnsi="Times New Roman"/>
          <w:color w:val="000000"/>
          <w:sz w:val="24"/>
          <w:lang w:val="ru-RU"/>
        </w:rPr>
        <w:t xml:space="preserve">• Технология, </w:t>
      </w:r>
      <w:r>
        <w:rPr>
          <w:rFonts w:ascii="Times New Roman" w:hAnsi="Times New Roman"/>
          <w:color w:val="000000"/>
          <w:sz w:val="24"/>
          <w:lang w:val="ru-RU"/>
        </w:rPr>
        <w:t>1</w:t>
      </w:r>
      <w:r w:rsidRPr="0028309C">
        <w:rPr>
          <w:rFonts w:ascii="Times New Roman" w:hAnsi="Times New Roman"/>
          <w:color w:val="000000"/>
          <w:sz w:val="24"/>
          <w:lang w:val="ru-RU"/>
        </w:rPr>
        <w:t xml:space="preserve"> класс/ </w:t>
      </w:r>
      <w:proofErr w:type="spellStart"/>
      <w:r w:rsidRPr="0028309C">
        <w:rPr>
          <w:rFonts w:ascii="Times New Roman" w:hAnsi="Times New Roman"/>
          <w:color w:val="000000"/>
          <w:sz w:val="24"/>
          <w:lang w:val="ru-RU"/>
        </w:rPr>
        <w:t>Лутцева</w:t>
      </w:r>
      <w:proofErr w:type="spellEnd"/>
      <w:r w:rsidRPr="0028309C">
        <w:rPr>
          <w:rFonts w:ascii="Times New Roman" w:hAnsi="Times New Roman"/>
          <w:color w:val="000000"/>
          <w:sz w:val="24"/>
          <w:lang w:val="ru-RU"/>
        </w:rPr>
        <w:t xml:space="preserve"> Е.А., Общество с ограниченной ответственностью Издательский центр «ВЕНТАНА-ГРАФ»; Акционерное общество «Издательство «Просвещение»‌​</w:t>
      </w:r>
    </w:p>
    <w:p w14:paraId="4EA4016F" w14:textId="137FF2CB" w:rsidR="00B15FAF" w:rsidRPr="0028309C" w:rsidRDefault="00B15FAF" w:rsidP="00B15FAF">
      <w:pPr>
        <w:spacing w:after="0" w:line="480" w:lineRule="auto"/>
        <w:ind w:left="120"/>
        <w:rPr>
          <w:sz w:val="20"/>
          <w:lang w:val="ru-RU"/>
        </w:rPr>
      </w:pPr>
      <w:r w:rsidRPr="0028309C">
        <w:rPr>
          <w:rFonts w:ascii="Times New Roman" w:hAnsi="Times New Roman"/>
          <w:color w:val="000000"/>
          <w:sz w:val="24"/>
          <w:lang w:val="ru-RU"/>
        </w:rPr>
        <w:t xml:space="preserve">​‌Технология. Рабочая тетрадь. </w:t>
      </w:r>
      <w:r>
        <w:rPr>
          <w:rFonts w:ascii="Times New Roman" w:hAnsi="Times New Roman"/>
          <w:color w:val="000000"/>
          <w:sz w:val="24"/>
          <w:lang w:val="ru-RU"/>
        </w:rPr>
        <w:t>1</w:t>
      </w:r>
      <w:r w:rsidRPr="0028309C">
        <w:rPr>
          <w:rFonts w:ascii="Times New Roman" w:hAnsi="Times New Roman"/>
          <w:color w:val="000000"/>
          <w:sz w:val="24"/>
          <w:lang w:val="ru-RU"/>
        </w:rPr>
        <w:t xml:space="preserve"> класс.</w:t>
      </w:r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proofErr w:type="spellStart"/>
      <w:r w:rsidRPr="0028309C">
        <w:rPr>
          <w:rFonts w:ascii="Times New Roman" w:hAnsi="Times New Roman"/>
          <w:color w:val="000000"/>
          <w:sz w:val="24"/>
          <w:lang w:val="ru-RU"/>
        </w:rPr>
        <w:t>Лутцева</w:t>
      </w:r>
      <w:proofErr w:type="spellEnd"/>
      <w:r w:rsidRPr="0028309C">
        <w:rPr>
          <w:rFonts w:ascii="Times New Roman" w:hAnsi="Times New Roman"/>
          <w:color w:val="000000"/>
          <w:sz w:val="24"/>
          <w:lang w:val="ru-RU"/>
        </w:rPr>
        <w:t xml:space="preserve"> Е. А.; Зуева Т. П.; ‌</w:t>
      </w:r>
    </w:p>
    <w:p w14:paraId="17CE44AC" w14:textId="77777777" w:rsidR="002F65E6" w:rsidRPr="00B15FAF" w:rsidRDefault="002F65E6" w:rsidP="00B15FAF">
      <w:pPr>
        <w:spacing w:after="0"/>
        <w:rPr>
          <w:lang w:val="ru-RU"/>
        </w:rPr>
      </w:pPr>
    </w:p>
    <w:p w14:paraId="5F2D2F28" w14:textId="77777777" w:rsidR="002F65E6" w:rsidRPr="00AB027C" w:rsidRDefault="00655D6B">
      <w:pPr>
        <w:spacing w:after="0" w:line="480" w:lineRule="auto"/>
        <w:ind w:left="120"/>
        <w:rPr>
          <w:sz w:val="20"/>
          <w:szCs w:val="20"/>
          <w:lang w:val="ru-RU"/>
        </w:rPr>
      </w:pPr>
      <w:r w:rsidRPr="00AB027C">
        <w:rPr>
          <w:rFonts w:ascii="Times New Roman" w:hAnsi="Times New Roman"/>
          <w:b/>
          <w:color w:val="000000"/>
          <w:sz w:val="24"/>
          <w:szCs w:val="20"/>
          <w:lang w:val="ru-RU"/>
        </w:rPr>
        <w:t>МЕТОДИЧЕСКИЕ МАТЕРИАЛЫ ДЛЯ УЧИТЕЛЯ</w:t>
      </w:r>
    </w:p>
    <w:p w14:paraId="637705F8" w14:textId="6A028B0E" w:rsidR="002F65E6" w:rsidRDefault="00655D6B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13" w:name="0ffefc5c-f9fc-44a3-a446-5fc8622ad11a"/>
      <w:r w:rsidRPr="00B15FAF">
        <w:rPr>
          <w:rFonts w:ascii="Times New Roman" w:hAnsi="Times New Roman"/>
          <w:color w:val="000000"/>
          <w:sz w:val="24"/>
          <w:szCs w:val="20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bookmarkEnd w:id="13"/>
    </w:p>
    <w:p w14:paraId="2EF3DA44" w14:textId="77777777" w:rsidR="00B15FAF" w:rsidRPr="0028309C" w:rsidRDefault="00B15FAF" w:rsidP="00B15FAF">
      <w:pPr>
        <w:spacing w:after="0" w:line="480" w:lineRule="auto"/>
        <w:ind w:left="120"/>
        <w:rPr>
          <w:sz w:val="20"/>
          <w:lang w:val="ru-RU"/>
        </w:rPr>
      </w:pPr>
      <w:r w:rsidRPr="0028309C">
        <w:rPr>
          <w:rFonts w:ascii="Times New Roman" w:hAnsi="Times New Roman"/>
          <w:color w:val="000000"/>
          <w:sz w:val="24"/>
          <w:lang w:val="ru-RU"/>
        </w:rPr>
        <w:t xml:space="preserve">‌Технология. Рабочие программы. 1—4 классы </w:t>
      </w:r>
      <w:proofErr w:type="spellStart"/>
      <w:r w:rsidRPr="0028309C">
        <w:rPr>
          <w:rFonts w:ascii="Times New Roman" w:hAnsi="Times New Roman"/>
          <w:color w:val="000000"/>
          <w:sz w:val="24"/>
          <w:lang w:val="ru-RU"/>
        </w:rPr>
        <w:t>Лутцева</w:t>
      </w:r>
      <w:proofErr w:type="spellEnd"/>
      <w:r w:rsidRPr="0028309C">
        <w:rPr>
          <w:rFonts w:ascii="Times New Roman" w:hAnsi="Times New Roman"/>
          <w:color w:val="000000"/>
          <w:sz w:val="24"/>
          <w:lang w:val="ru-RU"/>
        </w:rPr>
        <w:t xml:space="preserve"> Е. А., Зуева Т. П‌​</w:t>
      </w:r>
    </w:p>
    <w:p w14:paraId="1C7E54A7" w14:textId="77777777" w:rsidR="002F65E6" w:rsidRPr="00B15FAF" w:rsidRDefault="00655D6B" w:rsidP="00B15FAF">
      <w:pPr>
        <w:spacing w:after="0" w:line="480" w:lineRule="auto"/>
        <w:rPr>
          <w:sz w:val="20"/>
          <w:szCs w:val="20"/>
          <w:lang w:val="ru-RU"/>
        </w:rPr>
      </w:pPr>
      <w:r w:rsidRPr="00B15FAF">
        <w:rPr>
          <w:rFonts w:ascii="Times New Roman" w:hAnsi="Times New Roman"/>
          <w:b/>
          <w:color w:val="000000"/>
          <w:sz w:val="24"/>
          <w:szCs w:val="20"/>
          <w:lang w:val="ru-RU"/>
        </w:rPr>
        <w:t>ЦИФРОВЫЕ ОБРАЗОВАТЕЛЬНЫЕ РЕСУРСЫ И РЕСУРСЫ СЕТИ ИНТЕРНЕТ</w:t>
      </w:r>
    </w:p>
    <w:p w14:paraId="7E9D74FE" w14:textId="77777777" w:rsidR="00B15FAF" w:rsidRDefault="00B15FAF" w:rsidP="00B15FAF">
      <w:p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 w:rsidRPr="00B15FAF">
        <w:rPr>
          <w:rFonts w:ascii="Times New Roman" w:hAnsi="Times New Roman"/>
          <w:color w:val="000000"/>
          <w:sz w:val="24"/>
          <w:szCs w:val="20"/>
        </w:rPr>
        <w:t>https</w:t>
      </w:r>
      <w:r w:rsidRPr="00B15FAF">
        <w:rPr>
          <w:rFonts w:ascii="Times New Roman" w:hAnsi="Times New Roman"/>
          <w:color w:val="000000"/>
          <w:sz w:val="24"/>
          <w:szCs w:val="20"/>
          <w:lang w:val="ru-RU"/>
        </w:rPr>
        <w:t>://</w:t>
      </w:r>
      <w:proofErr w:type="spellStart"/>
      <w:r w:rsidRPr="00B15FAF">
        <w:rPr>
          <w:rFonts w:ascii="Times New Roman" w:hAnsi="Times New Roman"/>
          <w:color w:val="000000"/>
          <w:sz w:val="24"/>
          <w:szCs w:val="20"/>
        </w:rPr>
        <w:t>uchitel</w:t>
      </w:r>
      <w:proofErr w:type="spellEnd"/>
      <w:r w:rsidRPr="00B15FAF">
        <w:rPr>
          <w:rFonts w:ascii="Times New Roman" w:hAnsi="Times New Roman"/>
          <w:color w:val="000000"/>
          <w:sz w:val="24"/>
          <w:szCs w:val="20"/>
          <w:lang w:val="ru-RU"/>
        </w:rPr>
        <w:t>.</w:t>
      </w:r>
      <w:r w:rsidRPr="00B15FAF">
        <w:rPr>
          <w:rFonts w:ascii="Times New Roman" w:hAnsi="Times New Roman"/>
          <w:color w:val="000000"/>
          <w:sz w:val="24"/>
          <w:szCs w:val="20"/>
        </w:rPr>
        <w:t>club</w:t>
      </w:r>
      <w:r w:rsidRPr="00B15FAF">
        <w:rPr>
          <w:rFonts w:ascii="Times New Roman" w:hAnsi="Times New Roman"/>
          <w:color w:val="000000"/>
          <w:sz w:val="24"/>
          <w:szCs w:val="20"/>
          <w:lang w:val="ru-RU"/>
        </w:rPr>
        <w:t>/</w:t>
      </w:r>
      <w:proofErr w:type="spellStart"/>
      <w:r w:rsidRPr="00B15FAF">
        <w:rPr>
          <w:rFonts w:ascii="Times New Roman" w:hAnsi="Times New Roman"/>
          <w:color w:val="000000"/>
          <w:sz w:val="24"/>
          <w:szCs w:val="20"/>
        </w:rPr>
        <w:t>fgos</w:t>
      </w:r>
      <w:proofErr w:type="spellEnd"/>
      <w:r w:rsidRPr="00B15FAF">
        <w:rPr>
          <w:rFonts w:ascii="Times New Roman" w:hAnsi="Times New Roman"/>
          <w:color w:val="000000"/>
          <w:sz w:val="24"/>
          <w:szCs w:val="20"/>
          <w:lang w:val="ru-RU"/>
        </w:rPr>
        <w:t>/</w:t>
      </w:r>
      <w:proofErr w:type="spellStart"/>
      <w:r w:rsidRPr="00B15FAF">
        <w:rPr>
          <w:rFonts w:ascii="Times New Roman" w:hAnsi="Times New Roman"/>
          <w:color w:val="000000"/>
          <w:sz w:val="24"/>
          <w:szCs w:val="20"/>
        </w:rPr>
        <w:t>fgos</w:t>
      </w:r>
      <w:proofErr w:type="spellEnd"/>
      <w:r w:rsidRPr="00B15FAF">
        <w:rPr>
          <w:rFonts w:ascii="Times New Roman" w:hAnsi="Times New Roman"/>
          <w:color w:val="000000"/>
          <w:sz w:val="24"/>
          <w:szCs w:val="20"/>
          <w:lang w:val="ru-RU"/>
        </w:rPr>
        <w:t>-</w:t>
      </w:r>
      <w:proofErr w:type="spellStart"/>
      <w:r w:rsidRPr="00B15FAF">
        <w:rPr>
          <w:rFonts w:ascii="Times New Roman" w:hAnsi="Times New Roman"/>
          <w:color w:val="000000"/>
          <w:sz w:val="24"/>
          <w:szCs w:val="20"/>
        </w:rPr>
        <w:t>tehnologiya</w:t>
      </w:r>
      <w:proofErr w:type="spellEnd"/>
      <w:r w:rsidRPr="00655D6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61885840" w14:textId="77777777" w:rsidR="002F65E6" w:rsidRPr="00655D6B" w:rsidRDefault="002F65E6">
      <w:pPr>
        <w:rPr>
          <w:lang w:val="ru-RU"/>
        </w:rPr>
        <w:sectPr w:rsidR="002F65E6" w:rsidRPr="00655D6B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46AE67BD" w14:textId="77777777" w:rsidR="00655D6B" w:rsidRPr="00655D6B" w:rsidRDefault="00655D6B">
      <w:pPr>
        <w:rPr>
          <w:lang w:val="ru-RU"/>
        </w:rPr>
      </w:pPr>
    </w:p>
    <w:sectPr w:rsidR="00655D6B" w:rsidRPr="00655D6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F65E6"/>
    <w:rsid w:val="002F65E6"/>
    <w:rsid w:val="00655D6B"/>
    <w:rsid w:val="00AB027C"/>
    <w:rsid w:val="00B15FAF"/>
    <w:rsid w:val="00BB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98E7"/>
  <w15:docId w15:val="{A77CC31C-9427-41A6-A31C-D541E019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5359C-F18B-485E-B0D0-6D25538B0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4310</Words>
  <Characters>24573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cp:lastPrinted>2026-09-22T15:00:00Z</cp:lastPrinted>
  <dcterms:created xsi:type="dcterms:W3CDTF">2026-09-21T15:24:00Z</dcterms:created>
  <dcterms:modified xsi:type="dcterms:W3CDTF">2026-09-22T15:03:00Z</dcterms:modified>
</cp:coreProperties>
</file>