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6CEA" w:rsidRPr="008D6CEA" w:rsidRDefault="008D6CEA" w:rsidP="008D6CEA">
      <w:pPr>
        <w:shd w:val="clear" w:color="auto" w:fill="FFFFFF"/>
        <w:tabs>
          <w:tab w:val="left" w:pos="571"/>
        </w:tabs>
        <w:spacing w:line="322" w:lineRule="exact"/>
        <w:ind w:left="-426" w:right="-25"/>
        <w:jc w:val="center"/>
        <w:rPr>
          <w:b/>
          <w:color w:val="000000"/>
          <w:sz w:val="28"/>
          <w:szCs w:val="28"/>
        </w:rPr>
      </w:pPr>
      <w:r w:rsidRPr="008D6CEA">
        <w:rPr>
          <w:b/>
          <w:color w:val="000000"/>
          <w:sz w:val="28"/>
          <w:szCs w:val="28"/>
        </w:rPr>
        <w:t>МИНИСТЕРСТВО ПРОСВЕЩЕНИЯ РОССИЙСКОЙ ФЕДЕРАЦИИ</w:t>
      </w:r>
    </w:p>
    <w:p w:rsidR="008D6CEA" w:rsidRPr="008D6CEA" w:rsidRDefault="008D6CEA" w:rsidP="008D6CEA">
      <w:pPr>
        <w:shd w:val="clear" w:color="auto" w:fill="FFFFFF"/>
        <w:tabs>
          <w:tab w:val="left" w:pos="571"/>
        </w:tabs>
        <w:spacing w:line="322" w:lineRule="exact"/>
        <w:ind w:left="-567" w:right="-25"/>
        <w:jc w:val="center"/>
        <w:rPr>
          <w:b/>
          <w:sz w:val="28"/>
          <w:szCs w:val="28"/>
        </w:rPr>
      </w:pPr>
      <w:r w:rsidRPr="008D6CEA">
        <w:rPr>
          <w:b/>
          <w:sz w:val="28"/>
          <w:szCs w:val="28"/>
        </w:rPr>
        <w:t>Министерство общего и профессионального образования Ростовской области</w:t>
      </w:r>
    </w:p>
    <w:p w:rsidR="008D6CEA" w:rsidRPr="008D6CEA" w:rsidRDefault="008D6CEA" w:rsidP="008D6CEA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b/>
          <w:sz w:val="28"/>
          <w:szCs w:val="28"/>
        </w:rPr>
      </w:pPr>
      <w:r w:rsidRPr="008D6CEA">
        <w:rPr>
          <w:b/>
          <w:sz w:val="28"/>
          <w:szCs w:val="28"/>
        </w:rPr>
        <w:t>Управление образования Администрации Зерноградского района</w:t>
      </w:r>
    </w:p>
    <w:p w:rsidR="007F3D63" w:rsidRPr="008D6CEA" w:rsidRDefault="008D6CEA" w:rsidP="008D6CEA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b/>
          <w:color w:val="000000"/>
          <w:sz w:val="28"/>
          <w:szCs w:val="28"/>
        </w:rPr>
      </w:pPr>
      <w:r w:rsidRPr="008D6CEA">
        <w:rPr>
          <w:b/>
          <w:sz w:val="28"/>
          <w:szCs w:val="28"/>
        </w:rPr>
        <w:t>МБОУ Мечетинская СОШ</w:t>
      </w:r>
    </w:p>
    <w:p w:rsidR="00DD6165" w:rsidRDefault="00DD6165" w:rsidP="008D6CEA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b/>
          <w:color w:val="000000"/>
          <w:sz w:val="28"/>
          <w:szCs w:val="28"/>
        </w:rPr>
      </w:pPr>
    </w:p>
    <w:p w:rsidR="008D6CEA" w:rsidRDefault="008D6CEA" w:rsidP="008D6CEA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b/>
          <w:color w:val="000000"/>
          <w:sz w:val="28"/>
          <w:szCs w:val="28"/>
        </w:rPr>
      </w:pPr>
    </w:p>
    <w:p w:rsidR="008D6CEA" w:rsidRDefault="008D6CEA" w:rsidP="008D6CEA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b/>
          <w:color w:val="000000"/>
          <w:sz w:val="28"/>
          <w:szCs w:val="28"/>
        </w:rPr>
      </w:pPr>
    </w:p>
    <w:p w:rsidR="008D6CEA" w:rsidRDefault="008579EA" w:rsidP="008579EA">
      <w:pPr>
        <w:shd w:val="clear" w:color="auto" w:fill="FFFFFF"/>
        <w:tabs>
          <w:tab w:val="left" w:pos="571"/>
        </w:tabs>
        <w:spacing w:line="322" w:lineRule="exact"/>
        <w:ind w:left="-1701" w:right="-2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8D6CEA">
        <w:rPr>
          <w:color w:val="000000"/>
          <w:sz w:val="28"/>
          <w:szCs w:val="28"/>
        </w:rPr>
        <w:t>РАССМОТРЕНО</w:t>
      </w:r>
      <w:r>
        <w:rPr>
          <w:color w:val="000000"/>
          <w:sz w:val="28"/>
          <w:szCs w:val="28"/>
        </w:rPr>
        <w:t xml:space="preserve">                 </w:t>
      </w:r>
      <w:r w:rsidR="00287F31">
        <w:rPr>
          <w:color w:val="000000"/>
          <w:sz w:val="28"/>
          <w:szCs w:val="28"/>
        </w:rPr>
        <w:t xml:space="preserve">               </w:t>
      </w:r>
      <w:r>
        <w:rPr>
          <w:color w:val="000000"/>
          <w:sz w:val="28"/>
          <w:szCs w:val="28"/>
        </w:rPr>
        <w:t xml:space="preserve">  СОГЛАСОВАНО                   УТВЕРЖДЕНО</w:t>
      </w:r>
    </w:p>
    <w:p w:rsidR="008579EA" w:rsidRDefault="008579EA" w:rsidP="008579EA">
      <w:pPr>
        <w:shd w:val="clear" w:color="auto" w:fill="FFFFFF"/>
        <w:tabs>
          <w:tab w:val="left" w:pos="571"/>
        </w:tabs>
        <w:spacing w:line="322" w:lineRule="exact"/>
        <w:ind w:right="-25" w:hanging="1701"/>
        <w:rPr>
          <w:color w:val="000000"/>
        </w:rPr>
      </w:pPr>
      <w:r>
        <w:rPr>
          <w:color w:val="000000"/>
        </w:rPr>
        <w:t xml:space="preserve">           </w:t>
      </w:r>
      <w:r w:rsidRPr="008579EA">
        <w:rPr>
          <w:color w:val="000000"/>
        </w:rPr>
        <w:t xml:space="preserve">Руководитель ШМО педагогов    </w:t>
      </w:r>
      <w:r>
        <w:rPr>
          <w:color w:val="000000"/>
        </w:rPr>
        <w:t xml:space="preserve">         </w:t>
      </w:r>
      <w:r w:rsidRPr="008579EA">
        <w:rPr>
          <w:color w:val="000000"/>
        </w:rPr>
        <w:t xml:space="preserve">Заместитель директора по              </w:t>
      </w:r>
      <w:r>
        <w:rPr>
          <w:color w:val="000000"/>
        </w:rPr>
        <w:t xml:space="preserve">     </w:t>
      </w:r>
      <w:r w:rsidR="00287F31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8579EA">
        <w:rPr>
          <w:color w:val="000000"/>
        </w:rPr>
        <w:t xml:space="preserve"> Директор</w:t>
      </w:r>
    </w:p>
    <w:p w:rsidR="008579EA" w:rsidRDefault="008579EA" w:rsidP="008579EA">
      <w:pPr>
        <w:shd w:val="clear" w:color="auto" w:fill="FFFFFF"/>
        <w:tabs>
          <w:tab w:val="left" w:pos="571"/>
        </w:tabs>
        <w:spacing w:line="322" w:lineRule="exact"/>
        <w:ind w:right="-25" w:hanging="1701"/>
        <w:rPr>
          <w:color w:val="000000"/>
        </w:rPr>
      </w:pPr>
      <w:r>
        <w:rPr>
          <w:color w:val="000000"/>
        </w:rPr>
        <w:t xml:space="preserve">           дополнительного образования               УВР                                                         ______Недоведеева Л.В.</w:t>
      </w:r>
    </w:p>
    <w:p w:rsidR="008D6CEA" w:rsidRDefault="008579EA" w:rsidP="008579EA">
      <w:pPr>
        <w:shd w:val="clear" w:color="auto" w:fill="FFFFFF"/>
        <w:tabs>
          <w:tab w:val="left" w:pos="571"/>
        </w:tabs>
        <w:spacing w:line="322" w:lineRule="exact"/>
        <w:ind w:right="-25" w:hanging="1701"/>
        <w:rPr>
          <w:color w:val="000000"/>
        </w:rPr>
      </w:pPr>
      <w:r>
        <w:rPr>
          <w:color w:val="000000"/>
        </w:rPr>
        <w:t xml:space="preserve">               _______</w:t>
      </w:r>
      <w:r w:rsidRPr="008579EA">
        <w:rPr>
          <w:b/>
          <w:color w:val="000000"/>
        </w:rPr>
        <w:t>_______</w:t>
      </w:r>
      <w:r w:rsidRPr="008579EA">
        <w:rPr>
          <w:color w:val="000000"/>
        </w:rPr>
        <w:t>Гурдесова Е</w:t>
      </w:r>
      <w:r>
        <w:rPr>
          <w:color w:val="000000"/>
        </w:rPr>
        <w:t xml:space="preserve">.В.  </w:t>
      </w:r>
      <w:r w:rsidRPr="008579EA">
        <w:rPr>
          <w:color w:val="000000"/>
        </w:rPr>
        <w:t xml:space="preserve">        ________Аксененко Т.Е.</w:t>
      </w:r>
      <w:r>
        <w:rPr>
          <w:color w:val="000000"/>
        </w:rPr>
        <w:t xml:space="preserve">                  </w:t>
      </w:r>
      <w:r w:rsidR="00287F31">
        <w:rPr>
          <w:color w:val="000000"/>
        </w:rPr>
        <w:t xml:space="preserve"> </w:t>
      </w:r>
      <w:r>
        <w:rPr>
          <w:color w:val="000000"/>
        </w:rPr>
        <w:t xml:space="preserve">   Приказ №520</w:t>
      </w:r>
    </w:p>
    <w:p w:rsidR="008579EA" w:rsidRPr="008579EA" w:rsidRDefault="00287F31" w:rsidP="008579EA">
      <w:pPr>
        <w:shd w:val="clear" w:color="auto" w:fill="FFFFFF"/>
        <w:tabs>
          <w:tab w:val="left" w:pos="571"/>
        </w:tabs>
        <w:spacing w:line="322" w:lineRule="exact"/>
        <w:ind w:right="-25" w:hanging="1701"/>
        <w:rPr>
          <w:color w:val="000000"/>
        </w:rPr>
      </w:pPr>
      <w:r>
        <w:rPr>
          <w:color w:val="000000"/>
        </w:rPr>
        <w:t xml:space="preserve">           </w:t>
      </w:r>
      <w:r w:rsidR="008579EA">
        <w:rPr>
          <w:color w:val="000000"/>
        </w:rPr>
        <w:t xml:space="preserve">Протокол №5            </w:t>
      </w:r>
      <w:r>
        <w:rPr>
          <w:color w:val="000000"/>
        </w:rPr>
        <w:t xml:space="preserve">                           </w:t>
      </w:r>
      <w:r w:rsidR="008579EA">
        <w:rPr>
          <w:color w:val="000000"/>
        </w:rPr>
        <w:t xml:space="preserve">    от </w:t>
      </w:r>
      <w:r>
        <w:rPr>
          <w:color w:val="000000"/>
        </w:rPr>
        <w:t>«27» августа 2026 г.                          От»28» августа 2026 г.</w:t>
      </w:r>
    </w:p>
    <w:p w:rsidR="007F3D63" w:rsidRPr="007F3D63" w:rsidRDefault="007F3D63" w:rsidP="00553ED3">
      <w:pPr>
        <w:tabs>
          <w:tab w:val="left" w:pos="5340"/>
        </w:tabs>
        <w:jc w:val="right"/>
        <w:rPr>
          <w:sz w:val="28"/>
          <w:szCs w:val="28"/>
        </w:rPr>
      </w:pPr>
    </w:p>
    <w:p w:rsidR="00553ED3" w:rsidRDefault="00553ED3" w:rsidP="00553ED3">
      <w:pPr>
        <w:shd w:val="clear" w:color="auto" w:fill="FFFFFF"/>
        <w:tabs>
          <w:tab w:val="left" w:pos="571"/>
        </w:tabs>
        <w:spacing w:line="322" w:lineRule="exact"/>
        <w:ind w:right="-25"/>
        <w:jc w:val="center"/>
        <w:rPr>
          <w:sz w:val="28"/>
          <w:szCs w:val="28"/>
        </w:rPr>
      </w:pPr>
    </w:p>
    <w:p w:rsidR="00287F31" w:rsidRDefault="00287F31" w:rsidP="00553ED3">
      <w:pPr>
        <w:shd w:val="clear" w:color="auto" w:fill="FFFFFF"/>
        <w:tabs>
          <w:tab w:val="left" w:pos="571"/>
        </w:tabs>
        <w:spacing w:line="322" w:lineRule="exact"/>
        <w:ind w:right="-25"/>
        <w:jc w:val="center"/>
        <w:rPr>
          <w:sz w:val="28"/>
          <w:szCs w:val="28"/>
        </w:rPr>
      </w:pPr>
    </w:p>
    <w:p w:rsidR="00287F31" w:rsidRDefault="00287F31" w:rsidP="00553ED3">
      <w:pPr>
        <w:shd w:val="clear" w:color="auto" w:fill="FFFFFF"/>
        <w:tabs>
          <w:tab w:val="left" w:pos="571"/>
        </w:tabs>
        <w:spacing w:line="322" w:lineRule="exact"/>
        <w:ind w:right="-25"/>
        <w:jc w:val="center"/>
        <w:rPr>
          <w:sz w:val="28"/>
          <w:szCs w:val="28"/>
        </w:rPr>
      </w:pPr>
    </w:p>
    <w:p w:rsidR="00287F31" w:rsidRPr="007F3D63" w:rsidRDefault="00287F31" w:rsidP="00553ED3">
      <w:pPr>
        <w:shd w:val="clear" w:color="auto" w:fill="FFFFFF"/>
        <w:tabs>
          <w:tab w:val="left" w:pos="571"/>
        </w:tabs>
        <w:spacing w:line="322" w:lineRule="exact"/>
        <w:ind w:right="-25"/>
        <w:jc w:val="center"/>
        <w:rPr>
          <w:sz w:val="28"/>
          <w:szCs w:val="28"/>
        </w:rPr>
      </w:pPr>
    </w:p>
    <w:p w:rsidR="00553ED3" w:rsidRPr="00287F31" w:rsidRDefault="00553ED3" w:rsidP="00553ED3">
      <w:pPr>
        <w:shd w:val="clear" w:color="auto" w:fill="FFFFFF"/>
        <w:tabs>
          <w:tab w:val="left" w:pos="571"/>
        </w:tabs>
        <w:ind w:left="-284" w:right="-25"/>
        <w:jc w:val="center"/>
        <w:rPr>
          <w:b/>
          <w:sz w:val="28"/>
          <w:szCs w:val="28"/>
        </w:rPr>
      </w:pPr>
      <w:r w:rsidRPr="00287F31">
        <w:rPr>
          <w:b/>
          <w:sz w:val="28"/>
          <w:szCs w:val="28"/>
        </w:rPr>
        <w:t>РАБОЧАЯ ПРОГРАММА</w:t>
      </w:r>
    </w:p>
    <w:p w:rsidR="00553ED3" w:rsidRPr="007F3D63" w:rsidRDefault="00553ED3" w:rsidP="00553ED3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  <w:r w:rsidRPr="007F3D63">
        <w:rPr>
          <w:sz w:val="28"/>
          <w:szCs w:val="28"/>
        </w:rPr>
        <w:t>внеурочной деятельности</w:t>
      </w:r>
    </w:p>
    <w:p w:rsidR="00553ED3" w:rsidRPr="007F3D63" w:rsidRDefault="00553ED3" w:rsidP="00553ED3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  <w:r w:rsidRPr="007F3D63">
        <w:rPr>
          <w:sz w:val="28"/>
          <w:szCs w:val="28"/>
        </w:rPr>
        <w:t>спортивно-оздоровительного направления</w:t>
      </w:r>
    </w:p>
    <w:p w:rsidR="00553ED3" w:rsidRPr="007F3D63" w:rsidRDefault="00553ED3" w:rsidP="00553ED3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  <w:r w:rsidRPr="007F3D63">
        <w:rPr>
          <w:sz w:val="28"/>
          <w:szCs w:val="28"/>
        </w:rPr>
        <w:t>начального  общего образования</w:t>
      </w:r>
    </w:p>
    <w:p w:rsidR="00553ED3" w:rsidRPr="00287F31" w:rsidRDefault="00553ED3" w:rsidP="00553ED3">
      <w:pPr>
        <w:shd w:val="clear" w:color="auto" w:fill="FFFFFF"/>
        <w:tabs>
          <w:tab w:val="left" w:pos="571"/>
        </w:tabs>
        <w:ind w:left="-284" w:right="-23"/>
        <w:jc w:val="center"/>
        <w:rPr>
          <w:b/>
          <w:sz w:val="28"/>
          <w:szCs w:val="28"/>
        </w:rPr>
      </w:pPr>
      <w:r w:rsidRPr="00287F31">
        <w:rPr>
          <w:b/>
          <w:sz w:val="28"/>
          <w:szCs w:val="28"/>
        </w:rPr>
        <w:t>«Спортивный  калейдоскоп»</w:t>
      </w:r>
    </w:p>
    <w:p w:rsidR="00553ED3" w:rsidRPr="00287F31" w:rsidRDefault="00A32254" w:rsidP="00553ED3">
      <w:pPr>
        <w:shd w:val="clear" w:color="auto" w:fill="FFFFFF"/>
        <w:tabs>
          <w:tab w:val="left" w:pos="571"/>
        </w:tabs>
        <w:ind w:left="-284" w:right="-23"/>
        <w:jc w:val="center"/>
        <w:rPr>
          <w:b/>
          <w:sz w:val="28"/>
          <w:szCs w:val="28"/>
        </w:rPr>
      </w:pPr>
      <w:r w:rsidRPr="00287F31">
        <w:rPr>
          <w:b/>
          <w:sz w:val="28"/>
          <w:szCs w:val="28"/>
        </w:rPr>
        <w:t>для 1</w:t>
      </w:r>
      <w:r w:rsidR="00287F31">
        <w:rPr>
          <w:b/>
          <w:sz w:val="28"/>
          <w:szCs w:val="28"/>
        </w:rPr>
        <w:t>а, 1б</w:t>
      </w:r>
      <w:r w:rsidR="00553ED3" w:rsidRPr="00287F31">
        <w:rPr>
          <w:b/>
          <w:sz w:val="28"/>
          <w:szCs w:val="28"/>
        </w:rPr>
        <w:t xml:space="preserve"> класс</w:t>
      </w:r>
      <w:r w:rsidR="008D6CEA" w:rsidRPr="00287F31">
        <w:rPr>
          <w:b/>
          <w:sz w:val="28"/>
          <w:szCs w:val="28"/>
        </w:rPr>
        <w:t>ов</w:t>
      </w:r>
    </w:p>
    <w:p w:rsidR="00553ED3" w:rsidRPr="00287F31" w:rsidRDefault="00A32254" w:rsidP="00553ED3">
      <w:pPr>
        <w:shd w:val="clear" w:color="auto" w:fill="FFFFFF"/>
        <w:tabs>
          <w:tab w:val="left" w:pos="571"/>
        </w:tabs>
        <w:ind w:left="-284" w:right="-23"/>
        <w:jc w:val="center"/>
        <w:rPr>
          <w:b/>
          <w:sz w:val="28"/>
          <w:szCs w:val="28"/>
        </w:rPr>
      </w:pPr>
      <w:r w:rsidRPr="00287F31">
        <w:rPr>
          <w:b/>
          <w:sz w:val="28"/>
          <w:szCs w:val="28"/>
        </w:rPr>
        <w:t>2026</w:t>
      </w:r>
      <w:r w:rsidR="00D034EF" w:rsidRPr="00287F31">
        <w:rPr>
          <w:b/>
          <w:sz w:val="28"/>
          <w:szCs w:val="28"/>
        </w:rPr>
        <w:t xml:space="preserve"> </w:t>
      </w:r>
      <w:r w:rsidR="00F96B7A" w:rsidRPr="00287F31">
        <w:rPr>
          <w:b/>
          <w:sz w:val="28"/>
          <w:szCs w:val="28"/>
        </w:rPr>
        <w:t>–</w:t>
      </w:r>
      <w:r w:rsidR="00553ED3" w:rsidRPr="00287F31">
        <w:rPr>
          <w:b/>
          <w:sz w:val="28"/>
          <w:szCs w:val="28"/>
        </w:rPr>
        <w:t xml:space="preserve"> </w:t>
      </w:r>
      <w:r w:rsidRPr="00287F31">
        <w:rPr>
          <w:b/>
          <w:sz w:val="28"/>
          <w:szCs w:val="28"/>
        </w:rPr>
        <w:t xml:space="preserve">2027 </w:t>
      </w:r>
      <w:r w:rsidR="00553ED3" w:rsidRPr="00287F31">
        <w:rPr>
          <w:b/>
          <w:sz w:val="28"/>
          <w:szCs w:val="28"/>
        </w:rPr>
        <w:t>учебный год</w:t>
      </w:r>
    </w:p>
    <w:p w:rsidR="00553ED3" w:rsidRDefault="00553ED3" w:rsidP="00553ED3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287F31" w:rsidRDefault="00287F31" w:rsidP="00553ED3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287F31" w:rsidRDefault="00287F31" w:rsidP="00553ED3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287F31" w:rsidRDefault="00287F31" w:rsidP="00553ED3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287F31" w:rsidRDefault="00287F31" w:rsidP="00553ED3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287F31" w:rsidRDefault="00287F31" w:rsidP="00553ED3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287F31" w:rsidRDefault="00287F31" w:rsidP="00553ED3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287F31" w:rsidRPr="007F3D63" w:rsidRDefault="00287F31" w:rsidP="00553ED3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553ED3" w:rsidRPr="007F3D63" w:rsidRDefault="00553ED3" w:rsidP="00553ED3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553ED3" w:rsidRPr="007F3D63" w:rsidRDefault="00553ED3" w:rsidP="00553ED3">
      <w:pPr>
        <w:shd w:val="clear" w:color="auto" w:fill="FFFFFF"/>
        <w:tabs>
          <w:tab w:val="left" w:pos="571"/>
        </w:tabs>
        <w:ind w:left="-284" w:right="-25"/>
        <w:jc w:val="center"/>
        <w:rPr>
          <w:sz w:val="28"/>
          <w:szCs w:val="28"/>
        </w:rPr>
      </w:pPr>
      <w:r w:rsidRPr="007F3D63">
        <w:rPr>
          <w:sz w:val="28"/>
          <w:szCs w:val="28"/>
        </w:rPr>
        <w:t>Педагог дополнительного образования:</w:t>
      </w:r>
      <w:r w:rsidR="00287F31">
        <w:rPr>
          <w:sz w:val="28"/>
          <w:szCs w:val="28"/>
        </w:rPr>
        <w:t xml:space="preserve"> Бессонов Владимир Геннадьевич </w:t>
      </w:r>
    </w:p>
    <w:p w:rsidR="00553ED3" w:rsidRPr="007F3D63" w:rsidRDefault="00553ED3" w:rsidP="00553ED3">
      <w:pPr>
        <w:shd w:val="clear" w:color="auto" w:fill="FFFFFF"/>
        <w:tabs>
          <w:tab w:val="left" w:pos="571"/>
        </w:tabs>
        <w:spacing w:line="322" w:lineRule="exact"/>
        <w:ind w:right="-25"/>
        <w:rPr>
          <w:sz w:val="28"/>
          <w:szCs w:val="28"/>
        </w:rPr>
      </w:pPr>
    </w:p>
    <w:p w:rsidR="00DD6165" w:rsidRPr="007F3D63" w:rsidRDefault="00DD6165" w:rsidP="00DD6165">
      <w:pPr>
        <w:shd w:val="clear" w:color="auto" w:fill="FFFFFF"/>
        <w:tabs>
          <w:tab w:val="left" w:pos="571"/>
        </w:tabs>
        <w:spacing w:line="322" w:lineRule="exact"/>
        <w:ind w:left="-284" w:right="-25"/>
        <w:jc w:val="right"/>
        <w:rPr>
          <w:color w:val="000000"/>
          <w:sz w:val="28"/>
          <w:szCs w:val="28"/>
        </w:rPr>
      </w:pPr>
    </w:p>
    <w:p w:rsidR="00A43667" w:rsidRPr="007F3D63" w:rsidRDefault="00A43667" w:rsidP="00DD6165">
      <w:pPr>
        <w:shd w:val="clear" w:color="auto" w:fill="FFFFFF"/>
        <w:tabs>
          <w:tab w:val="left" w:pos="571"/>
        </w:tabs>
        <w:spacing w:line="322" w:lineRule="exact"/>
        <w:ind w:left="-284" w:right="-25"/>
        <w:jc w:val="right"/>
        <w:rPr>
          <w:color w:val="000000"/>
          <w:sz w:val="28"/>
          <w:szCs w:val="28"/>
        </w:rPr>
      </w:pPr>
      <w:bookmarkStart w:id="0" w:name="_GoBack"/>
      <w:bookmarkEnd w:id="0"/>
    </w:p>
    <w:p w:rsidR="00A43667" w:rsidRPr="007F3D63" w:rsidRDefault="00A43667" w:rsidP="00DD6165">
      <w:pPr>
        <w:shd w:val="clear" w:color="auto" w:fill="FFFFFF"/>
        <w:tabs>
          <w:tab w:val="left" w:pos="571"/>
        </w:tabs>
        <w:spacing w:line="322" w:lineRule="exact"/>
        <w:ind w:left="-284" w:right="-25"/>
        <w:jc w:val="right"/>
        <w:rPr>
          <w:color w:val="000000"/>
          <w:sz w:val="28"/>
          <w:szCs w:val="28"/>
        </w:rPr>
      </w:pPr>
    </w:p>
    <w:p w:rsidR="00DD6165" w:rsidRPr="007F3D63" w:rsidRDefault="00DD6165" w:rsidP="00DD6165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color w:val="000000"/>
          <w:sz w:val="28"/>
          <w:szCs w:val="28"/>
        </w:rPr>
      </w:pPr>
    </w:p>
    <w:p w:rsidR="00DD6165" w:rsidRPr="007F3D63" w:rsidRDefault="00DD6165" w:rsidP="00DD6165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color w:val="000000"/>
          <w:sz w:val="28"/>
          <w:szCs w:val="28"/>
        </w:rPr>
      </w:pPr>
    </w:p>
    <w:p w:rsidR="00DD6165" w:rsidRDefault="00287F31" w:rsidP="00DD6165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5" name="AutoShape 8" descr="https://i.oneme.ru/i?r=BUE2sh_eZW7g8kugOdIm2NotiUKVlVQSA0mx9LKug6pksYICjWCz9rmmBoO_UayEEze-lVzsyQysV3DaVqjHCp2E&amp;expires=17918433911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D7AAE4" id="AutoShape 8" o:spid="_x0000_s1026" alt="https://i.oneme.ru/i?r=BUE2sh_eZW7g8kugOdIm2NotiUKVlVQSA0mx9LKug6pksYICjWCz9rmmBoO_UayEEze-lVzsyQysV3DaVqjHCp2E&amp;expires=1791843391145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4" name="AutoShape 68" descr="https://i.oneme.ru/i?r=BUE2sh_eZW7g8kugOdIm2NotiUKVlVQSA0mx9LKug6pksYICjWCz9rmmBoO_UayEEze-lVzsyQysV3DaVqjHCp2E&amp;expires=17918433911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8102F9" id="AutoShape 68" o:spid="_x0000_s1026" alt="https://i.oneme.ru/i?r=BUE2sh_eZW7g8kugOdIm2NotiUKVlVQSA0mx9LKug6pksYICjWCz9rmmBoO_UayEEze-lVzsyQysV3DaVqjHCp2E&amp;expires=1791843391145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" filled="f" stroked="f">
                <o:lock v:ext="edit" aspectratio="t"/>
                <w10:anchorlock/>
              </v:rect>
            </w:pict>
          </mc:Fallback>
        </mc:AlternateContent>
      </w:r>
    </w:p>
    <w:p w:rsidR="00DD6165" w:rsidRDefault="00DD6165" w:rsidP="00DD6165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color w:val="000000"/>
          <w:sz w:val="28"/>
          <w:szCs w:val="28"/>
        </w:rPr>
      </w:pPr>
    </w:p>
    <w:p w:rsidR="00DD6165" w:rsidRDefault="00DD6165" w:rsidP="00DD6165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color w:val="000000"/>
          <w:sz w:val="28"/>
          <w:szCs w:val="28"/>
        </w:rPr>
      </w:pPr>
    </w:p>
    <w:p w:rsidR="00DD6165" w:rsidRDefault="00DD6165" w:rsidP="00DD6165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color w:val="000000"/>
          <w:sz w:val="28"/>
          <w:szCs w:val="28"/>
        </w:rPr>
      </w:pPr>
    </w:p>
    <w:p w:rsidR="009928C6" w:rsidRPr="00F94D5D" w:rsidRDefault="009928C6" w:rsidP="009928C6">
      <w:pPr>
        <w:jc w:val="center"/>
      </w:pPr>
    </w:p>
    <w:p w:rsidR="00A43667" w:rsidRDefault="009928C6" w:rsidP="00DD6165">
      <w:pPr>
        <w:jc w:val="center"/>
        <w:outlineLvl w:val="0"/>
        <w:rPr>
          <w:b/>
          <w:spacing w:val="-1"/>
        </w:rPr>
      </w:pPr>
      <w:r w:rsidRPr="00F77A0D">
        <w:rPr>
          <w:b/>
          <w:spacing w:val="-1"/>
        </w:rPr>
        <w:t xml:space="preserve">                                   </w:t>
      </w:r>
    </w:p>
    <w:p w:rsidR="00A43667" w:rsidRDefault="00A43667" w:rsidP="00DD6165">
      <w:pPr>
        <w:jc w:val="center"/>
        <w:outlineLvl w:val="0"/>
        <w:rPr>
          <w:b/>
          <w:spacing w:val="-1"/>
        </w:rPr>
      </w:pPr>
    </w:p>
    <w:p w:rsidR="00A43667" w:rsidRDefault="00A43667" w:rsidP="00DD6165">
      <w:pPr>
        <w:jc w:val="center"/>
        <w:outlineLvl w:val="0"/>
        <w:rPr>
          <w:b/>
          <w:spacing w:val="-1"/>
        </w:rPr>
      </w:pPr>
    </w:p>
    <w:p w:rsidR="00A43667" w:rsidRDefault="00A43667" w:rsidP="00DD6165">
      <w:pPr>
        <w:jc w:val="center"/>
        <w:outlineLvl w:val="0"/>
        <w:rPr>
          <w:b/>
          <w:spacing w:val="-1"/>
        </w:rPr>
      </w:pPr>
    </w:p>
    <w:p w:rsidR="00A43667" w:rsidRDefault="00A43667" w:rsidP="00DD6165">
      <w:pPr>
        <w:jc w:val="center"/>
        <w:outlineLvl w:val="0"/>
        <w:rPr>
          <w:b/>
          <w:spacing w:val="-1"/>
        </w:rPr>
      </w:pPr>
    </w:p>
    <w:p w:rsidR="00A43667" w:rsidRDefault="00A43667" w:rsidP="009F621C">
      <w:pPr>
        <w:outlineLvl w:val="0"/>
        <w:rPr>
          <w:b/>
          <w:spacing w:val="-1"/>
        </w:rPr>
      </w:pPr>
    </w:p>
    <w:p w:rsidR="009F621C" w:rsidRDefault="009F621C" w:rsidP="009F621C">
      <w:pPr>
        <w:outlineLvl w:val="0"/>
        <w:rPr>
          <w:b/>
          <w:spacing w:val="-1"/>
        </w:rPr>
      </w:pPr>
    </w:p>
    <w:p w:rsidR="00A43667" w:rsidRDefault="00A43667" w:rsidP="00DD6165">
      <w:pPr>
        <w:jc w:val="center"/>
        <w:outlineLvl w:val="0"/>
        <w:rPr>
          <w:b/>
          <w:spacing w:val="-1"/>
        </w:rPr>
      </w:pPr>
    </w:p>
    <w:p w:rsidR="00AF7827" w:rsidRDefault="009928C6" w:rsidP="00E248C7">
      <w:pPr>
        <w:ind w:left="720"/>
        <w:jc w:val="center"/>
        <w:rPr>
          <w:b/>
          <w:bCs/>
          <w:sz w:val="32"/>
          <w:szCs w:val="32"/>
        </w:rPr>
      </w:pPr>
      <w:r w:rsidRPr="00F77A0D">
        <w:rPr>
          <w:b/>
          <w:spacing w:val="-1"/>
        </w:rPr>
        <w:t xml:space="preserve"> </w:t>
      </w:r>
    </w:p>
    <w:p w:rsidR="00B4764F" w:rsidRPr="007F3D63" w:rsidRDefault="00B4764F" w:rsidP="00B4764F">
      <w:pPr>
        <w:shd w:val="clear" w:color="auto" w:fill="FFFFFF"/>
        <w:spacing w:line="276" w:lineRule="auto"/>
        <w:ind w:left="993"/>
        <w:rPr>
          <w:b/>
          <w:spacing w:val="-1"/>
        </w:rPr>
      </w:pPr>
      <w:r w:rsidRPr="007F3D63">
        <w:rPr>
          <w:b/>
          <w:bCs/>
        </w:rPr>
        <w:t>Планируемые результаты освоения учебного предмета</w:t>
      </w:r>
      <w:r w:rsidRPr="007F3D63">
        <w:t>.</w:t>
      </w:r>
    </w:p>
    <w:p w:rsidR="00B4764F" w:rsidRPr="007F3D63" w:rsidRDefault="00B4764F" w:rsidP="00B4764F">
      <w:r w:rsidRPr="007F3D63">
        <w:t xml:space="preserve">       Программа внеурочной деятельности по спортивно – оздоровительному направлению "Спортивный калейдоскоп"  предполаг</w:t>
      </w:r>
      <w:r w:rsidR="00890FF6" w:rsidRPr="007F3D63">
        <w:t>ает достижение второклассниками</w:t>
      </w:r>
      <w:r w:rsidRPr="007F3D63">
        <w:t xml:space="preserve">  начальной школы следующих личностных, метапредметных и предметных  результатов.</w:t>
      </w:r>
    </w:p>
    <w:p w:rsidR="00B4764F" w:rsidRPr="007F3D63" w:rsidRDefault="00B4764F" w:rsidP="00B4764F">
      <w:pPr>
        <w:shd w:val="clear" w:color="auto" w:fill="FFFFFF"/>
        <w:ind w:left="284"/>
        <w:jc w:val="center"/>
        <w:rPr>
          <w:color w:val="000000"/>
        </w:rPr>
      </w:pPr>
      <w:r w:rsidRPr="007F3D63">
        <w:rPr>
          <w:b/>
          <w:bCs/>
          <w:color w:val="000000"/>
        </w:rPr>
        <w:t>Личностные результаты</w:t>
      </w:r>
    </w:p>
    <w:p w:rsidR="00B4764F" w:rsidRPr="007F3D63" w:rsidRDefault="00B4764F" w:rsidP="002D6A7D">
      <w:pPr>
        <w:numPr>
          <w:ilvl w:val="0"/>
          <w:numId w:val="3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положительное отношение к урокам физической культуры;</w:t>
      </w:r>
    </w:p>
    <w:p w:rsidR="00B4764F" w:rsidRPr="007F3D63" w:rsidRDefault="00B4764F" w:rsidP="002D6A7D">
      <w:pPr>
        <w:numPr>
          <w:ilvl w:val="0"/>
          <w:numId w:val="3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понимание значения физической культуры для укрепленья здоровья человека;</w:t>
      </w:r>
    </w:p>
    <w:p w:rsidR="00B4764F" w:rsidRPr="007F3D63" w:rsidRDefault="00B4764F" w:rsidP="002D6A7D">
      <w:pPr>
        <w:numPr>
          <w:ilvl w:val="0"/>
          <w:numId w:val="3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мотивация к выполнению закаливающих процедур.</w:t>
      </w:r>
    </w:p>
    <w:p w:rsidR="00B4764F" w:rsidRPr="007F3D63" w:rsidRDefault="00B4764F" w:rsidP="002D6A7D">
      <w:pPr>
        <w:numPr>
          <w:ilvl w:val="0"/>
          <w:numId w:val="3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положительной мотивации к изучению различных приёмов и способов;</w:t>
      </w:r>
    </w:p>
    <w:p w:rsidR="00B4764F" w:rsidRPr="007F3D63" w:rsidRDefault="00B4764F" w:rsidP="002D6A7D">
      <w:pPr>
        <w:numPr>
          <w:ilvl w:val="0"/>
          <w:numId w:val="3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уважительного отношения к физической культуре как важной части общей культуры;</w:t>
      </w:r>
    </w:p>
    <w:p w:rsidR="00B4764F" w:rsidRPr="007F3D63" w:rsidRDefault="00B4764F" w:rsidP="002D6A7D">
      <w:pPr>
        <w:numPr>
          <w:ilvl w:val="0"/>
          <w:numId w:val="3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развитие навыков сотрудничества со взрослыми и сверстниками, умения не создавать конфликтов и находить выходы из спорных ситуаций;</w:t>
      </w:r>
    </w:p>
    <w:p w:rsidR="00B4764F" w:rsidRPr="007F3D63" w:rsidRDefault="00B4764F" w:rsidP="002D6A7D">
      <w:pPr>
        <w:numPr>
          <w:ilvl w:val="0"/>
          <w:numId w:val="3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установки на безопасный, здоровый образ жизни.</w:t>
      </w:r>
    </w:p>
    <w:p w:rsidR="00B4764F" w:rsidRPr="007F3D63" w:rsidRDefault="00B4764F" w:rsidP="00B4764F">
      <w:pPr>
        <w:shd w:val="clear" w:color="auto" w:fill="FFFFFF"/>
        <w:ind w:firstLine="708"/>
        <w:jc w:val="center"/>
        <w:rPr>
          <w:color w:val="000000"/>
        </w:rPr>
      </w:pPr>
      <w:r w:rsidRPr="007F3D63">
        <w:rPr>
          <w:b/>
          <w:bCs/>
          <w:color w:val="000000"/>
        </w:rPr>
        <w:t>Метапредметные результаты</w:t>
      </w:r>
    </w:p>
    <w:p w:rsidR="00B4764F" w:rsidRPr="007F3D63" w:rsidRDefault="00B4764F" w:rsidP="00B4764F">
      <w:pPr>
        <w:shd w:val="clear" w:color="auto" w:fill="FFFFFF"/>
        <w:rPr>
          <w:color w:val="000000"/>
        </w:rPr>
      </w:pPr>
      <w:r w:rsidRPr="007F3D63">
        <w:rPr>
          <w:b/>
          <w:bCs/>
          <w:color w:val="000000"/>
        </w:rPr>
        <w:t xml:space="preserve">     Регулятивные</w:t>
      </w:r>
    </w:p>
    <w:p w:rsidR="00B4764F" w:rsidRPr="007F3D63" w:rsidRDefault="00B4764F" w:rsidP="002D6A7D">
      <w:pPr>
        <w:numPr>
          <w:ilvl w:val="0"/>
          <w:numId w:val="4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понимать цель выполняемых действий;</w:t>
      </w:r>
    </w:p>
    <w:p w:rsidR="00B4764F" w:rsidRPr="007F3D63" w:rsidRDefault="00B4764F" w:rsidP="002D6A7D">
      <w:pPr>
        <w:numPr>
          <w:ilvl w:val="0"/>
          <w:numId w:val="4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выполнять действия, руководствуясь инструкцией учителя;</w:t>
      </w:r>
    </w:p>
    <w:p w:rsidR="00B4764F" w:rsidRPr="007F3D63" w:rsidRDefault="00B4764F" w:rsidP="002D6A7D">
      <w:pPr>
        <w:numPr>
          <w:ilvl w:val="0"/>
          <w:numId w:val="4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адекватно оценивать правильность выполнения задания; использовать технические приёмы при выполнении физических упражнений;</w:t>
      </w:r>
    </w:p>
    <w:p w:rsidR="00B4764F" w:rsidRPr="007F3D63" w:rsidRDefault="00B4764F" w:rsidP="002D6A7D">
      <w:pPr>
        <w:numPr>
          <w:ilvl w:val="0"/>
          <w:numId w:val="4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анализировать результаты выполненных заданий по заданным критериям (под руководством учителя);</w:t>
      </w:r>
    </w:p>
    <w:p w:rsidR="00B4764F" w:rsidRPr="007F3D63" w:rsidRDefault="00B4764F" w:rsidP="002D6A7D">
      <w:pPr>
        <w:numPr>
          <w:ilvl w:val="0"/>
          <w:numId w:val="4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вносить коррективы в свою работу.</w:t>
      </w:r>
    </w:p>
    <w:p w:rsidR="00B4764F" w:rsidRPr="007F3D63" w:rsidRDefault="00B4764F" w:rsidP="002D6A7D">
      <w:pPr>
        <w:numPr>
          <w:ilvl w:val="0"/>
          <w:numId w:val="4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продумывать последовательность упражнений</w:t>
      </w:r>
    </w:p>
    <w:p w:rsidR="00B4764F" w:rsidRPr="007F3D63" w:rsidRDefault="00B4764F" w:rsidP="002D6A7D">
      <w:pPr>
        <w:numPr>
          <w:ilvl w:val="0"/>
          <w:numId w:val="4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объяснять, какие технические приёмы были использованы при выполнении задания;</w:t>
      </w:r>
    </w:p>
    <w:p w:rsidR="00B4764F" w:rsidRPr="007F3D63" w:rsidRDefault="00B4764F" w:rsidP="002D6A7D">
      <w:pPr>
        <w:numPr>
          <w:ilvl w:val="0"/>
          <w:numId w:val="4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самостоятельно выполнять комплексы упражнений, направленные на развитие физических качеств;</w:t>
      </w:r>
    </w:p>
    <w:p w:rsidR="00B4764F" w:rsidRPr="007F3D63" w:rsidRDefault="00B4764F" w:rsidP="002D6A7D">
      <w:pPr>
        <w:numPr>
          <w:ilvl w:val="0"/>
          <w:numId w:val="4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координировать взаимодействие с партнёрами в игре;</w:t>
      </w:r>
    </w:p>
    <w:p w:rsidR="00B4764F" w:rsidRPr="007F3D63" w:rsidRDefault="00B4764F" w:rsidP="00B4764F">
      <w:pPr>
        <w:shd w:val="clear" w:color="auto" w:fill="FFFFFF"/>
        <w:rPr>
          <w:color w:val="000000"/>
        </w:rPr>
      </w:pPr>
      <w:r w:rsidRPr="007F3D63">
        <w:rPr>
          <w:b/>
          <w:bCs/>
          <w:color w:val="000000"/>
        </w:rPr>
        <w:t>Познавательные</w:t>
      </w:r>
    </w:p>
    <w:p w:rsidR="00B4764F" w:rsidRPr="007F3D63" w:rsidRDefault="00B4764F" w:rsidP="002D6A7D">
      <w:pPr>
        <w:numPr>
          <w:ilvl w:val="0"/>
          <w:numId w:val="5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характеризовать основные физические качества;</w:t>
      </w:r>
    </w:p>
    <w:p w:rsidR="00B4764F" w:rsidRPr="007F3D63" w:rsidRDefault="00B4764F" w:rsidP="002D6A7D">
      <w:pPr>
        <w:numPr>
          <w:ilvl w:val="0"/>
          <w:numId w:val="5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группировать игры по видам спорта</w:t>
      </w:r>
    </w:p>
    <w:p w:rsidR="00B4764F" w:rsidRPr="007F3D63" w:rsidRDefault="00B4764F" w:rsidP="002D6A7D">
      <w:pPr>
        <w:numPr>
          <w:ilvl w:val="0"/>
          <w:numId w:val="5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осуществлять поиск необходимой информации, используя различные справочные материалы;</w:t>
      </w:r>
    </w:p>
    <w:p w:rsidR="00B4764F" w:rsidRPr="007F3D63" w:rsidRDefault="00B4764F" w:rsidP="002D6A7D">
      <w:pPr>
        <w:numPr>
          <w:ilvl w:val="0"/>
          <w:numId w:val="5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устанавливать взаимосвязь между занятиями физической культурой и воспитанием характера человека</w:t>
      </w:r>
    </w:p>
    <w:p w:rsidR="00B4764F" w:rsidRPr="007F3D63" w:rsidRDefault="00B4764F" w:rsidP="00B4764F">
      <w:pPr>
        <w:shd w:val="clear" w:color="auto" w:fill="FFFFFF"/>
        <w:rPr>
          <w:color w:val="000000"/>
        </w:rPr>
      </w:pPr>
      <w:r w:rsidRPr="007F3D63">
        <w:rPr>
          <w:b/>
          <w:bCs/>
          <w:color w:val="000000"/>
        </w:rPr>
        <w:t xml:space="preserve">      Коммуникативные</w:t>
      </w:r>
    </w:p>
    <w:p w:rsidR="00B4764F" w:rsidRPr="007F3D63" w:rsidRDefault="00B4764F" w:rsidP="002D6A7D">
      <w:pPr>
        <w:numPr>
          <w:ilvl w:val="0"/>
          <w:numId w:val="6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высказывать собственное мнение о влиянии занятий физической культурой на воспитание характера человека;</w:t>
      </w:r>
    </w:p>
    <w:p w:rsidR="00B4764F" w:rsidRPr="007F3D63" w:rsidRDefault="00B4764F" w:rsidP="002D6A7D">
      <w:pPr>
        <w:numPr>
          <w:ilvl w:val="0"/>
          <w:numId w:val="6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lastRenderedPageBreak/>
        <w:t>договариваться и приходить к общему решению, работая в паре, в команде.</w:t>
      </w:r>
    </w:p>
    <w:p w:rsidR="00B4764F" w:rsidRPr="007F3D63" w:rsidRDefault="00B4764F" w:rsidP="002D6A7D">
      <w:pPr>
        <w:numPr>
          <w:ilvl w:val="0"/>
          <w:numId w:val="6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выражать собственное эмоциональное отношение к разным видам спорта;</w:t>
      </w:r>
    </w:p>
    <w:p w:rsidR="00B4764F" w:rsidRPr="007F3D63" w:rsidRDefault="00B4764F" w:rsidP="002D6A7D">
      <w:pPr>
        <w:numPr>
          <w:ilvl w:val="0"/>
          <w:numId w:val="6"/>
        </w:numPr>
        <w:shd w:val="clear" w:color="auto" w:fill="FFFFFF"/>
        <w:ind w:left="284" w:firstLine="0"/>
        <w:rPr>
          <w:color w:val="000000"/>
        </w:rPr>
      </w:pPr>
      <w:r w:rsidRPr="007F3D63">
        <w:rPr>
          <w:color w:val="000000"/>
        </w:rPr>
        <w:t>задавать вопросы уточняющего характера по выполнению физических упражнений;</w:t>
      </w:r>
    </w:p>
    <w:p w:rsidR="00B4764F" w:rsidRPr="007F3D63" w:rsidRDefault="00B4764F" w:rsidP="002D6A7D">
      <w:pPr>
        <w:numPr>
          <w:ilvl w:val="0"/>
          <w:numId w:val="6"/>
        </w:numPr>
        <w:shd w:val="clear" w:color="auto" w:fill="FFFFFF"/>
        <w:ind w:left="284" w:firstLine="0"/>
        <w:rPr>
          <w:color w:val="000000"/>
        </w:rPr>
      </w:pPr>
      <w:r w:rsidRPr="007F3D63">
        <w:rPr>
          <w:color w:val="000000"/>
        </w:rPr>
        <w:t>понимать действия партнёра в игровой ситуации.</w:t>
      </w:r>
    </w:p>
    <w:p w:rsidR="00B4764F" w:rsidRPr="007F3D63" w:rsidRDefault="0072141B" w:rsidP="00B4764F">
      <w:pPr>
        <w:shd w:val="clear" w:color="auto" w:fill="FFFFFF"/>
        <w:ind w:left="284"/>
        <w:rPr>
          <w:color w:val="000000"/>
        </w:rPr>
      </w:pPr>
      <w:r w:rsidRPr="007F3D63">
        <w:rPr>
          <w:b/>
          <w:bCs/>
          <w:color w:val="000000"/>
        </w:rPr>
        <w:t xml:space="preserve">       </w:t>
      </w:r>
      <w:r w:rsidR="00B4764F" w:rsidRPr="007F3D63">
        <w:rPr>
          <w:b/>
          <w:bCs/>
          <w:color w:val="000000"/>
        </w:rPr>
        <w:t>Предметные</w:t>
      </w:r>
    </w:p>
    <w:p w:rsidR="00B4764F" w:rsidRPr="007F3D63" w:rsidRDefault="00B4764F" w:rsidP="00B4764F">
      <w:pPr>
        <w:shd w:val="clear" w:color="auto" w:fill="FFFFFF"/>
        <w:rPr>
          <w:color w:val="000000"/>
        </w:rPr>
      </w:pPr>
      <w:r w:rsidRPr="007F3D63">
        <w:rPr>
          <w:i/>
          <w:iCs/>
          <w:color w:val="000000"/>
        </w:rPr>
        <w:t>Учащиеся научатся:</w:t>
      </w:r>
      <w:r w:rsidRPr="007F3D63">
        <w:rPr>
          <w:color w:val="000000"/>
        </w:rPr>
        <w:t> </w:t>
      </w:r>
    </w:p>
    <w:p w:rsidR="00B4764F" w:rsidRPr="007F3D63" w:rsidRDefault="00B4764F" w:rsidP="002D6A7D">
      <w:pPr>
        <w:numPr>
          <w:ilvl w:val="0"/>
          <w:numId w:val="1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составлять и выполнять комплексы общеразвивающих упражнений на развитие силы, быстроты,  координации;</w:t>
      </w:r>
    </w:p>
    <w:p w:rsidR="00B4764F" w:rsidRPr="007F3D63" w:rsidRDefault="00B4764F" w:rsidP="002D6A7D">
      <w:pPr>
        <w:numPr>
          <w:ilvl w:val="0"/>
          <w:numId w:val="1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выполнять комплексы общеразвивающих и подводящих упражнений для освоения технических действий.</w:t>
      </w:r>
    </w:p>
    <w:p w:rsidR="00B4764F" w:rsidRPr="007F3D63" w:rsidRDefault="00B4764F" w:rsidP="00B4764F">
      <w:pPr>
        <w:shd w:val="clear" w:color="auto" w:fill="FFFFFF"/>
        <w:rPr>
          <w:color w:val="000000"/>
        </w:rPr>
      </w:pPr>
      <w:r w:rsidRPr="007F3D63">
        <w:rPr>
          <w:i/>
          <w:iCs/>
          <w:color w:val="000000"/>
        </w:rPr>
        <w:t>Учащиеся получат возможность научиться:</w:t>
      </w:r>
      <w:r w:rsidRPr="007F3D63">
        <w:rPr>
          <w:color w:val="000000"/>
        </w:rPr>
        <w:t> </w:t>
      </w:r>
    </w:p>
    <w:p w:rsidR="00B4764F" w:rsidRPr="007F3D63" w:rsidRDefault="00B4764F" w:rsidP="002D6A7D">
      <w:pPr>
        <w:numPr>
          <w:ilvl w:val="0"/>
          <w:numId w:val="2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подсчитывать частоту сердечных сокращений при выполнении физических упражнений с разной нагрузкой;</w:t>
      </w:r>
    </w:p>
    <w:p w:rsidR="00B4764F" w:rsidRPr="007F3D63" w:rsidRDefault="00B4764F" w:rsidP="002D6A7D">
      <w:pPr>
        <w:numPr>
          <w:ilvl w:val="0"/>
          <w:numId w:val="2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составлять правила элементарных соревнований, выявлять лучшие результаты в развитии силы, быстроты и координации в процессе соревнований;</w:t>
      </w:r>
    </w:p>
    <w:p w:rsidR="00B4764F" w:rsidRPr="007F3D63" w:rsidRDefault="00B4764F" w:rsidP="002D6A7D">
      <w:pPr>
        <w:numPr>
          <w:ilvl w:val="0"/>
          <w:numId w:val="2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вести наблюдения за показателями частоты сердечных сокращений во время выполнения физических упражнений;</w:t>
      </w:r>
    </w:p>
    <w:p w:rsidR="00B4764F" w:rsidRPr="007F3D63" w:rsidRDefault="00B4764F" w:rsidP="002D6A7D">
      <w:pPr>
        <w:numPr>
          <w:ilvl w:val="0"/>
          <w:numId w:val="2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выполнять тестовые нормативы по физической подготовке </w:t>
      </w:r>
    </w:p>
    <w:p w:rsidR="00B4764F" w:rsidRPr="007F3D63" w:rsidRDefault="00B4764F" w:rsidP="00B4764F"/>
    <w:p w:rsidR="00B4764F" w:rsidRPr="007F3D63" w:rsidRDefault="00B4764F" w:rsidP="00B4764F"/>
    <w:p w:rsidR="000B18FC" w:rsidRDefault="00E022CE" w:rsidP="00E022CE">
      <w:pPr>
        <w:shd w:val="clear" w:color="auto" w:fill="FFFFFF"/>
        <w:rPr>
          <w:b/>
          <w:sz w:val="28"/>
          <w:szCs w:val="28"/>
        </w:rPr>
      </w:pPr>
      <w:r>
        <w:rPr>
          <w:b/>
        </w:rPr>
        <w:t xml:space="preserve">                                                       </w:t>
      </w:r>
      <w:r w:rsidR="000B18FC" w:rsidRPr="0091528D">
        <w:rPr>
          <w:b/>
          <w:sz w:val="28"/>
          <w:szCs w:val="28"/>
        </w:rPr>
        <w:t>Содержание учебного предмета</w:t>
      </w:r>
      <w:r w:rsidR="000B18FC">
        <w:rPr>
          <w:b/>
          <w:sz w:val="28"/>
          <w:szCs w:val="28"/>
        </w:rPr>
        <w:t xml:space="preserve"> </w:t>
      </w:r>
    </w:p>
    <w:p w:rsidR="00EA7329" w:rsidRDefault="00EA7329" w:rsidP="00E022CE">
      <w:pPr>
        <w:shd w:val="clear" w:color="auto" w:fill="FFFFFF"/>
        <w:rPr>
          <w:b/>
          <w:sz w:val="28"/>
          <w:szCs w:val="28"/>
        </w:rPr>
      </w:pP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Физическая культура. Культура движения. Гимнастика. Регулярные занятия физической культурой в рамках учебной и внеурочной деятельности. Основные разделы урока.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Исходные положения в физических упражнениях: стойки, упоры, седы, положения лежа, сидя, у опоры.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Правила поведения на уроках физической культуры. Общие принципы выполнения гимнастических упражнений. Гимнастический шаг. Гимнастический (мягкий) бег. Основные хореографические позиции.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Место для занятий физическими упражнениями. Спортивное оборудование и инвентарь. Одежда для занятий физическими упражнениями. Техника безопасности при выполнении физических упражнений, проведении игр и спортивных эстафет.</w:t>
      </w:r>
      <w:r w:rsidRPr="009905B3">
        <w:t xml:space="preserve">  </w:t>
      </w:r>
      <w:r w:rsidRPr="009905B3">
        <w:rPr>
          <w:color w:val="333333"/>
        </w:rPr>
        <w:t>Распорядок дня. Личная гигиена. Основные правила личной гигиены.</w:t>
      </w:r>
      <w:r w:rsidRPr="009905B3">
        <w:t xml:space="preserve"> </w:t>
      </w:r>
      <w:r w:rsidRPr="009905B3">
        <w:rPr>
          <w:color w:val="333333"/>
        </w:rPr>
        <w:t>Самоконтроль. Строевые команды, построение, расчет.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Физические упражнения.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Упражнения по видам разминки.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Общая разминка. Упражнения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вперед на полной стопе (гимнастический шаг), шаги с продвижением вперед на полупальцах и пятках («казачок»), шаги с продвижением вперед на полупальцах с выпрямленными коленями и в полуприседе («жираф»), шаги с продвижением вперед, сочетаемые с отведением рук назад на горизонтальном уровне («конькобежец»). Освоение танцевальных позиций у опоры.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 xml:space="preserve">Партерная разминка. Освоение техники выполнения упражнений для формирования и развития опорно-двигательного аппарата: упражнения для формирования стопы, укрепления мышц стопы, развития гибкости и подвижности суставов («лягушонок»), упражнения для растяжки задней поверхности мышц бедра и формирования выворотности </w:t>
      </w:r>
      <w:r w:rsidRPr="009905B3">
        <w:rPr>
          <w:color w:val="333333"/>
        </w:rPr>
        <w:lastRenderedPageBreak/>
        <w:t>стоп («крестик»), упражнения для укрепления мышц ног, увеличения подвижности тазобедренных, коленных и голеностопных суставов («велосипед»).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Упражнения для укрепления мышц тела и развития гибкости позвоночника, упражнения для разогревания методом скручивания мышц спины («веревочка»), упражнения для укрепления мышц спины и увеличения их эластичности («рыбка»), упражнения для развития гибкости позвоночника и плечевого пояса («мост») из положения лежа.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Подводящие упражнения.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Группировка, кувырок в сторону, освоение подводящих упражнений к выполнению продольных и поперечных шпагатов («ящерка»).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Упражнения для развития моторики и координации с гимнастическим предметом.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Удержание скакалки. Вращение кистью руки скакалки, сложенной вчетверо, – перед собой, сложенной вдвое – поочередно в лицевой, боковой плоскостях. Подскоки через скакалку вперед, назад. Прыжки через скакалку вперед, назад. Игровые задания со скакалкой.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Удержание гимнастического мяча. Баланс мяча на ладони, передача мяча из руки в руку. Одиночный отбив мяча от пола. Переброска мяча с ладони на тыльную сторону руки и обратно. Перекат мяча по полу, по рукам. Бросок и ловля мяча. Игровые задания с мячом.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Упражнения для развития координации и развития жизненно важных навыков и умений.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Равновесие – колено вперед попеременно каждой ногой. Равновесие («арабеск») попеременно каждой ногой. Повороты в обе стороны на сорок пять и девяносто градусов. Прыжки толчком с двух ног вперед, назад, с поворотом на сорок пять и девяносто градусов в обе стороны.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Освоение танцевальных шагов: «буратино», «ковырялочка», «веревочка».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Бег, сочетаемый с круговыми движениями руками.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Игры и игровые задания, спортивные эстафеты.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Музыкально-сценические игры. Игровые задания. Спортивные эстафеты с мячом, со скакалкой. Спортивные игры с элементами единоборства.</w:t>
      </w:r>
    </w:p>
    <w:p w:rsidR="00EA7329" w:rsidRPr="009905B3" w:rsidRDefault="00EA7329" w:rsidP="00EA7329">
      <w:pPr>
        <w:ind w:firstLine="600"/>
        <w:jc w:val="both"/>
      </w:pPr>
      <w:r w:rsidRPr="009905B3">
        <w:rPr>
          <w:color w:val="333333"/>
        </w:rPr>
        <w:t>Организующие команды и приемы.</w:t>
      </w:r>
    </w:p>
    <w:p w:rsidR="00EA7329" w:rsidRPr="00B25942" w:rsidRDefault="00EA7329" w:rsidP="00EA7329">
      <w:pPr>
        <w:ind w:firstLine="600"/>
        <w:jc w:val="both"/>
        <w:sectPr w:rsidR="00EA7329" w:rsidRPr="00B25942">
          <w:pgSz w:w="11906" w:h="16383"/>
          <w:pgMar w:top="1134" w:right="850" w:bottom="1134" w:left="1701" w:header="720" w:footer="720" w:gutter="0"/>
          <w:cols w:space="720"/>
        </w:sectPr>
      </w:pPr>
      <w:r w:rsidRPr="009905B3">
        <w:rPr>
          <w:color w:val="333333"/>
        </w:rPr>
        <w:t>Освоение универсальных умений при выполнении организующих команд.</w:t>
      </w:r>
      <w:bookmarkStart w:id="1" w:name="_Toc101876902"/>
      <w:bookmarkEnd w:id="1"/>
    </w:p>
    <w:p w:rsidR="00EA7329" w:rsidRPr="00E022CE" w:rsidRDefault="00EA7329" w:rsidP="00E022CE">
      <w:pPr>
        <w:shd w:val="clear" w:color="auto" w:fill="FFFFFF"/>
        <w:rPr>
          <w:b/>
          <w:color w:val="000000"/>
          <w:sz w:val="28"/>
          <w:szCs w:val="28"/>
        </w:rPr>
      </w:pPr>
    </w:p>
    <w:p w:rsidR="000B18FC" w:rsidRPr="0091528D" w:rsidRDefault="000B18FC" w:rsidP="000B18FC">
      <w:pPr>
        <w:shd w:val="clear" w:color="auto" w:fill="FFFFFF"/>
        <w:jc w:val="center"/>
        <w:rPr>
          <w:b/>
          <w:sz w:val="28"/>
          <w:szCs w:val="28"/>
        </w:rPr>
      </w:pPr>
    </w:p>
    <w:p w:rsidR="00A56D33" w:rsidRPr="00562AA2" w:rsidRDefault="00A56D33" w:rsidP="00A56D33">
      <w:pPr>
        <w:ind w:firstLine="709"/>
        <w:jc w:val="center"/>
        <w:rPr>
          <w:b/>
        </w:rPr>
      </w:pPr>
      <w:r w:rsidRPr="00562AA2">
        <w:rPr>
          <w:b/>
        </w:rPr>
        <w:t xml:space="preserve">Основные содержательные линии 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654"/>
      </w:tblGrid>
      <w:tr w:rsidR="00A56D33" w:rsidRPr="00F07014" w:rsidTr="00A56D33">
        <w:tc>
          <w:tcPr>
            <w:tcW w:w="2660" w:type="dxa"/>
          </w:tcPr>
          <w:p w:rsidR="00A56D33" w:rsidRPr="00F07014" w:rsidRDefault="00A56D33" w:rsidP="00886F98">
            <w:pPr>
              <w:jc w:val="center"/>
            </w:pPr>
            <w:r w:rsidRPr="00F07014">
              <w:t>Раздел учебной программы</w:t>
            </w:r>
          </w:p>
        </w:tc>
        <w:tc>
          <w:tcPr>
            <w:tcW w:w="7654" w:type="dxa"/>
          </w:tcPr>
          <w:p w:rsidR="00A56D33" w:rsidRPr="00F07014" w:rsidRDefault="00A56D33" w:rsidP="00886F98">
            <w:pPr>
              <w:jc w:val="center"/>
            </w:pPr>
            <w:r w:rsidRPr="00F07014">
              <w:rPr>
                <w:b/>
              </w:rPr>
              <w:t xml:space="preserve">«Тропинки </w:t>
            </w:r>
            <w:r w:rsidR="00553ED3" w:rsidRPr="00F07014">
              <w:rPr>
                <w:b/>
              </w:rPr>
              <w:t xml:space="preserve"> здоровья»</w:t>
            </w:r>
          </w:p>
          <w:p w:rsidR="00A56D33" w:rsidRPr="00F07014" w:rsidRDefault="00A56D33" w:rsidP="00886F98">
            <w:pPr>
              <w:jc w:val="center"/>
            </w:pPr>
          </w:p>
        </w:tc>
      </w:tr>
      <w:tr w:rsidR="00A56D33" w:rsidRPr="00F07014" w:rsidTr="00A56D33">
        <w:tc>
          <w:tcPr>
            <w:tcW w:w="2660" w:type="dxa"/>
          </w:tcPr>
          <w:p w:rsidR="00A56D33" w:rsidRPr="00F07014" w:rsidRDefault="00A56D33" w:rsidP="00886F98">
            <w:pPr>
              <w:rPr>
                <w:bCs/>
              </w:rPr>
            </w:pPr>
            <w:r w:rsidRPr="00F07014">
              <w:rPr>
                <w:bCs/>
              </w:rPr>
              <w:t>Знания о физкультурной деятельности</w:t>
            </w:r>
          </w:p>
          <w:p w:rsidR="00A56D33" w:rsidRPr="00F07014" w:rsidRDefault="00A56D33" w:rsidP="00886F98">
            <w:pPr>
              <w:rPr>
                <w:i/>
              </w:rPr>
            </w:pPr>
          </w:p>
        </w:tc>
        <w:tc>
          <w:tcPr>
            <w:tcW w:w="7654" w:type="dxa"/>
          </w:tcPr>
          <w:p w:rsidR="00EA7329" w:rsidRPr="00F07014" w:rsidRDefault="00EA7329" w:rsidP="00EA7329">
            <w:pPr>
              <w:ind w:firstLine="600"/>
              <w:jc w:val="both"/>
            </w:pPr>
            <w:r w:rsidRPr="00F07014">
              <w:t>Физическая культура. Культура движения. Гимнастика. Регулярные занятия физической культурой в рамках учебной и внеурочной деятельности. Основные разделы урока.</w:t>
            </w:r>
          </w:p>
          <w:p w:rsidR="00EA7329" w:rsidRPr="00F07014" w:rsidRDefault="00EA7329" w:rsidP="00EA7329">
            <w:pPr>
              <w:ind w:firstLine="600"/>
              <w:jc w:val="both"/>
            </w:pPr>
            <w:r w:rsidRPr="00F07014">
              <w:t>Исходные положения в физических упражнениях: стойки, упоры, седы, положения лежа, сидя, у опоры.</w:t>
            </w:r>
          </w:p>
          <w:p w:rsidR="00EA7329" w:rsidRPr="00F07014" w:rsidRDefault="00EA7329" w:rsidP="00EA7329">
            <w:pPr>
              <w:ind w:firstLine="600"/>
              <w:jc w:val="both"/>
            </w:pPr>
            <w:r w:rsidRPr="00F07014">
              <w:t>Правила поведения на уроках физической культуры. Общие принципы выполнения гимнастических упражнений. Гимнастический шаг. Гимнастический (мягкий) бег. Основные хореографические позиции.</w:t>
            </w:r>
          </w:p>
          <w:p w:rsidR="00A56D33" w:rsidRPr="00F07014" w:rsidRDefault="00A56D33" w:rsidP="00EA732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</w:p>
        </w:tc>
      </w:tr>
      <w:tr w:rsidR="00A56D33" w:rsidRPr="00F07014" w:rsidTr="00A56D33">
        <w:tc>
          <w:tcPr>
            <w:tcW w:w="2660" w:type="dxa"/>
          </w:tcPr>
          <w:p w:rsidR="00A56D33" w:rsidRPr="00F07014" w:rsidRDefault="00A56D33" w:rsidP="00886F98">
            <w:pPr>
              <w:shd w:val="clear" w:color="auto" w:fill="FFFFFF"/>
            </w:pPr>
            <w:r w:rsidRPr="00F07014">
              <w:t>Способы физкультурной деятельности</w:t>
            </w:r>
          </w:p>
          <w:p w:rsidR="00A56D33" w:rsidRPr="00F07014" w:rsidRDefault="00A56D33" w:rsidP="00EE0E2B">
            <w:pPr>
              <w:shd w:val="clear" w:color="auto" w:fill="FFFFFF"/>
            </w:pPr>
          </w:p>
        </w:tc>
        <w:tc>
          <w:tcPr>
            <w:tcW w:w="7654" w:type="dxa"/>
          </w:tcPr>
          <w:p w:rsidR="00A56D33" w:rsidRPr="00F07014" w:rsidRDefault="00A56D33" w:rsidP="00EA7329">
            <w:pPr>
              <w:ind w:firstLine="600"/>
              <w:jc w:val="both"/>
            </w:pPr>
            <w:r w:rsidRPr="00F07014">
              <w:t xml:space="preserve"> </w:t>
            </w:r>
            <w:r w:rsidR="00EA7329" w:rsidRPr="00F07014">
              <w:t>Общая разминка. Упражнения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вперед на полной стопе (гимнастический шаг), шаги с продвижением вперед на полупальцах и пятках («казачок»), шаги с продвижением вперед на полупальцах с выпрямленными коленями и в полуприседе («жираф»), шаги с продвижением вперед, сочетаемые с отведением рук назад на горизонтальном уровне («конькобежец»). Освоение танцевальных позиций у опоры.</w:t>
            </w:r>
          </w:p>
        </w:tc>
      </w:tr>
      <w:tr w:rsidR="00A56D33" w:rsidRPr="00F07014" w:rsidTr="00A56D33">
        <w:tc>
          <w:tcPr>
            <w:tcW w:w="2660" w:type="dxa"/>
          </w:tcPr>
          <w:p w:rsidR="00A56D33" w:rsidRPr="00F07014" w:rsidRDefault="00A56D33" w:rsidP="00886F98">
            <w:r w:rsidRPr="00F07014">
              <w:t>Адаптивная физическая культур</w:t>
            </w:r>
            <w:r w:rsidR="00EE0E2B" w:rsidRPr="00F07014">
              <w:t>а</w:t>
            </w:r>
          </w:p>
        </w:tc>
        <w:tc>
          <w:tcPr>
            <w:tcW w:w="7654" w:type="dxa"/>
          </w:tcPr>
          <w:p w:rsidR="00A56D33" w:rsidRPr="00F07014" w:rsidRDefault="00A56D33" w:rsidP="00886F98">
            <w:pPr>
              <w:shd w:val="clear" w:color="auto" w:fill="FFFFFF"/>
              <w:rPr>
                <w:bCs/>
              </w:rPr>
            </w:pPr>
            <w:r w:rsidRPr="00F07014">
              <w:rPr>
                <w:bCs/>
              </w:rPr>
              <w:t>Гимнастика</w:t>
            </w:r>
          </w:p>
          <w:p w:rsidR="00A56D33" w:rsidRPr="00F07014" w:rsidRDefault="00A56D33" w:rsidP="00A56D33">
            <w:pPr>
              <w:widowControl w:val="0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F07014">
              <w:rPr>
                <w:bCs/>
                <w:iCs/>
              </w:rPr>
              <w:t>Акробатические упражнения и комбинации</w:t>
            </w:r>
            <w:r w:rsidRPr="00F07014">
              <w:rPr>
                <w:bCs/>
                <w:i/>
                <w:iCs/>
              </w:rPr>
              <w:t xml:space="preserve"> </w:t>
            </w:r>
          </w:p>
          <w:p w:rsidR="00A56D33" w:rsidRPr="00F07014" w:rsidRDefault="00A56D33" w:rsidP="00A56D3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</w:pPr>
            <w:r w:rsidRPr="00F07014">
              <w:t>Лазание и перелезание</w:t>
            </w:r>
          </w:p>
          <w:p w:rsidR="00A56D33" w:rsidRPr="00F07014" w:rsidRDefault="00A56D33" w:rsidP="00A56D3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</w:pPr>
            <w:r w:rsidRPr="00F07014">
              <w:t>Упражнение в равновесии</w:t>
            </w:r>
          </w:p>
          <w:p w:rsidR="00A56D33" w:rsidRPr="00F07014" w:rsidRDefault="00A56D33" w:rsidP="00886F98">
            <w:pPr>
              <w:shd w:val="clear" w:color="auto" w:fill="FFFFFF"/>
              <w:rPr>
                <w:bCs/>
              </w:rPr>
            </w:pPr>
            <w:r w:rsidRPr="00F07014">
              <w:rPr>
                <w:bCs/>
              </w:rPr>
              <w:t>Легкая атлетика</w:t>
            </w:r>
          </w:p>
          <w:p w:rsidR="00A56D33" w:rsidRPr="00F07014" w:rsidRDefault="00A56D33" w:rsidP="00A56D33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</w:pPr>
            <w:r w:rsidRPr="00F07014">
              <w:t>На освоение навыков ходьбы и развития  координации движений</w:t>
            </w:r>
            <w:r w:rsidRPr="00F07014">
              <w:rPr>
                <w:i/>
              </w:rPr>
              <w:t>.</w:t>
            </w:r>
          </w:p>
          <w:p w:rsidR="00A56D33" w:rsidRPr="00F07014" w:rsidRDefault="00A56D33" w:rsidP="00A56D33">
            <w:pPr>
              <w:numPr>
                <w:ilvl w:val="0"/>
                <w:numId w:val="9"/>
              </w:numPr>
            </w:pPr>
            <w:r w:rsidRPr="00F07014">
              <w:t>На освоение навыков бега, развитие скоростно-силовых и координационных способностей.</w:t>
            </w:r>
          </w:p>
          <w:p w:rsidR="00A56D33" w:rsidRPr="00F07014" w:rsidRDefault="00A56D33" w:rsidP="00A56D33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i/>
              </w:rPr>
            </w:pPr>
            <w:r w:rsidRPr="00F07014">
              <w:t>На освоение навыков прыжков, развития скоростно-силовых и координационных способностей.</w:t>
            </w:r>
          </w:p>
        </w:tc>
      </w:tr>
      <w:tr w:rsidR="00A56D33" w:rsidRPr="00F07014" w:rsidTr="00A56D33">
        <w:tc>
          <w:tcPr>
            <w:tcW w:w="2660" w:type="dxa"/>
          </w:tcPr>
          <w:p w:rsidR="00A56D33" w:rsidRPr="00F07014" w:rsidRDefault="00A56D33" w:rsidP="00886F98">
            <w:pPr>
              <w:shd w:val="clear" w:color="auto" w:fill="FFFFFF"/>
              <w:rPr>
                <w:iCs/>
              </w:rPr>
            </w:pPr>
          </w:p>
        </w:tc>
        <w:tc>
          <w:tcPr>
            <w:tcW w:w="7654" w:type="dxa"/>
          </w:tcPr>
          <w:p w:rsidR="00A56D33" w:rsidRPr="00F07014" w:rsidRDefault="00A56D33" w:rsidP="00886F98">
            <w:pPr>
              <w:shd w:val="clear" w:color="auto" w:fill="FFFFFF"/>
              <w:ind w:firstLine="709"/>
              <w:rPr>
                <w:i/>
                <w:iCs/>
              </w:rPr>
            </w:pPr>
          </w:p>
        </w:tc>
      </w:tr>
    </w:tbl>
    <w:p w:rsidR="00A56D33" w:rsidRDefault="00A56D33" w:rsidP="00A56D33">
      <w:pPr>
        <w:rPr>
          <w:b/>
          <w:sz w:val="28"/>
          <w:szCs w:val="28"/>
        </w:rPr>
      </w:pPr>
    </w:p>
    <w:p w:rsidR="00A56D33" w:rsidRDefault="00A56D33" w:rsidP="00A56D33">
      <w:pPr>
        <w:rPr>
          <w:b/>
          <w:sz w:val="28"/>
          <w:szCs w:val="28"/>
        </w:rPr>
      </w:pPr>
    </w:p>
    <w:p w:rsidR="00A56D33" w:rsidRDefault="00A56D33" w:rsidP="00A56D33">
      <w:pPr>
        <w:rPr>
          <w:b/>
          <w:sz w:val="28"/>
          <w:szCs w:val="28"/>
        </w:rPr>
      </w:pPr>
    </w:p>
    <w:p w:rsidR="00EA7329" w:rsidRDefault="00EA7329" w:rsidP="00A56D33">
      <w:pPr>
        <w:rPr>
          <w:b/>
          <w:sz w:val="28"/>
          <w:szCs w:val="28"/>
        </w:rPr>
      </w:pPr>
    </w:p>
    <w:p w:rsidR="00EA7329" w:rsidRDefault="00EA7329" w:rsidP="00A56D33">
      <w:pPr>
        <w:rPr>
          <w:b/>
          <w:sz w:val="28"/>
          <w:szCs w:val="28"/>
        </w:rPr>
      </w:pPr>
    </w:p>
    <w:p w:rsidR="00EA7329" w:rsidRDefault="00EA7329" w:rsidP="00A56D33">
      <w:pPr>
        <w:rPr>
          <w:b/>
          <w:sz w:val="28"/>
          <w:szCs w:val="28"/>
        </w:rPr>
      </w:pPr>
    </w:p>
    <w:p w:rsidR="00EA7329" w:rsidRDefault="00EA7329" w:rsidP="00A56D33">
      <w:pPr>
        <w:rPr>
          <w:b/>
          <w:sz w:val="28"/>
          <w:szCs w:val="28"/>
        </w:rPr>
      </w:pPr>
    </w:p>
    <w:p w:rsidR="00EA7329" w:rsidRDefault="00EA7329" w:rsidP="00A56D33">
      <w:pPr>
        <w:rPr>
          <w:b/>
          <w:sz w:val="28"/>
          <w:szCs w:val="28"/>
        </w:rPr>
      </w:pPr>
    </w:p>
    <w:p w:rsidR="00EA7329" w:rsidRDefault="00EA7329" w:rsidP="00A56D33">
      <w:pPr>
        <w:rPr>
          <w:b/>
          <w:sz w:val="28"/>
          <w:szCs w:val="28"/>
        </w:rPr>
      </w:pPr>
    </w:p>
    <w:p w:rsidR="00EA7329" w:rsidRDefault="00EA7329" w:rsidP="00A56D33">
      <w:pPr>
        <w:rPr>
          <w:b/>
          <w:sz w:val="28"/>
          <w:szCs w:val="28"/>
        </w:rPr>
      </w:pPr>
    </w:p>
    <w:p w:rsidR="00EA7329" w:rsidRDefault="00EA7329" w:rsidP="00A56D33">
      <w:pPr>
        <w:rPr>
          <w:b/>
          <w:sz w:val="28"/>
          <w:szCs w:val="28"/>
        </w:rPr>
      </w:pPr>
    </w:p>
    <w:p w:rsidR="00EA7329" w:rsidRDefault="00EA7329" w:rsidP="00A56D33">
      <w:pPr>
        <w:rPr>
          <w:b/>
          <w:sz w:val="28"/>
          <w:szCs w:val="28"/>
        </w:rPr>
      </w:pPr>
    </w:p>
    <w:p w:rsidR="00EA7329" w:rsidRDefault="00EA7329" w:rsidP="00A56D33">
      <w:pPr>
        <w:rPr>
          <w:b/>
          <w:sz w:val="28"/>
          <w:szCs w:val="28"/>
        </w:rPr>
      </w:pPr>
    </w:p>
    <w:p w:rsidR="00EA7329" w:rsidRDefault="00EA7329" w:rsidP="00A56D33">
      <w:pPr>
        <w:rPr>
          <w:b/>
          <w:sz w:val="28"/>
          <w:szCs w:val="28"/>
        </w:rPr>
      </w:pPr>
    </w:p>
    <w:p w:rsidR="00A56D33" w:rsidRDefault="00A56D33" w:rsidP="00A56D33">
      <w:pPr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938"/>
      </w:tblGrid>
      <w:tr w:rsidR="00A56D33" w:rsidRPr="00562AA2" w:rsidTr="00A56D33">
        <w:tc>
          <w:tcPr>
            <w:tcW w:w="1809" w:type="dxa"/>
          </w:tcPr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  <w:r w:rsidRPr="00562AA2">
              <w:rPr>
                <w:rFonts w:ascii="Cambria" w:hAnsi="Cambria"/>
              </w:rPr>
              <w:t>Раздел учебной программы</w:t>
            </w:r>
          </w:p>
        </w:tc>
        <w:tc>
          <w:tcPr>
            <w:tcW w:w="7938" w:type="dxa"/>
          </w:tcPr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</w:p>
          <w:p w:rsidR="00A56D33" w:rsidRPr="00562AA2" w:rsidRDefault="00EE0E2B" w:rsidP="00A56D33">
            <w:pPr>
              <w:ind w:firstLine="709"/>
              <w:rPr>
                <w:b/>
              </w:rPr>
            </w:pPr>
            <w:r>
              <w:rPr>
                <w:b/>
              </w:rPr>
              <w:t>«Займись спортом»</w:t>
            </w:r>
          </w:p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</w:p>
        </w:tc>
      </w:tr>
      <w:tr w:rsidR="00A56D33" w:rsidRPr="00562AA2" w:rsidTr="00A56D33">
        <w:tc>
          <w:tcPr>
            <w:tcW w:w="1809" w:type="dxa"/>
          </w:tcPr>
          <w:p w:rsidR="00A56D33" w:rsidRPr="00562AA2" w:rsidRDefault="00A56D33" w:rsidP="00886F98">
            <w:pPr>
              <w:jc w:val="center"/>
              <w:rPr>
                <w:bCs/>
                <w:color w:val="000000"/>
              </w:rPr>
            </w:pPr>
          </w:p>
          <w:p w:rsidR="00A56D33" w:rsidRPr="00562AA2" w:rsidRDefault="00A56D33" w:rsidP="00886F98">
            <w:pPr>
              <w:jc w:val="center"/>
              <w:rPr>
                <w:bCs/>
                <w:color w:val="000000"/>
              </w:rPr>
            </w:pPr>
          </w:p>
          <w:p w:rsidR="00A56D33" w:rsidRPr="00562AA2" w:rsidRDefault="00A56D33" w:rsidP="00886F98">
            <w:pPr>
              <w:jc w:val="center"/>
              <w:rPr>
                <w:bCs/>
                <w:color w:val="000000"/>
              </w:rPr>
            </w:pPr>
          </w:p>
          <w:p w:rsidR="00A56D33" w:rsidRPr="00562AA2" w:rsidRDefault="00A56D33" w:rsidP="00886F98">
            <w:pPr>
              <w:jc w:val="center"/>
              <w:rPr>
                <w:bCs/>
                <w:color w:val="000000"/>
              </w:rPr>
            </w:pPr>
          </w:p>
          <w:p w:rsidR="00A56D33" w:rsidRPr="00562AA2" w:rsidRDefault="00A56D33" w:rsidP="00886F98">
            <w:pPr>
              <w:jc w:val="center"/>
              <w:rPr>
                <w:bCs/>
                <w:color w:val="000000"/>
              </w:rPr>
            </w:pPr>
          </w:p>
          <w:p w:rsidR="00A56D33" w:rsidRPr="00562AA2" w:rsidRDefault="00A56D33" w:rsidP="00886F98">
            <w:pPr>
              <w:jc w:val="center"/>
              <w:rPr>
                <w:bCs/>
                <w:color w:val="000000"/>
              </w:rPr>
            </w:pPr>
          </w:p>
          <w:p w:rsidR="00A56D33" w:rsidRPr="00562AA2" w:rsidRDefault="00A56D33" w:rsidP="00886F98">
            <w:pPr>
              <w:jc w:val="center"/>
              <w:rPr>
                <w:bCs/>
                <w:color w:val="000000"/>
              </w:rPr>
            </w:pPr>
            <w:r w:rsidRPr="00562AA2">
              <w:rPr>
                <w:bCs/>
                <w:color w:val="000000"/>
              </w:rPr>
              <w:t>Гимнастика</w:t>
            </w:r>
          </w:p>
          <w:p w:rsidR="00A56D33" w:rsidRPr="00562AA2" w:rsidRDefault="00A56D33" w:rsidP="00886F98">
            <w:pPr>
              <w:jc w:val="center"/>
              <w:rPr>
                <w:bCs/>
                <w:color w:val="000000"/>
              </w:rPr>
            </w:pPr>
          </w:p>
          <w:p w:rsidR="00A56D33" w:rsidRPr="00562AA2" w:rsidRDefault="00A56D33" w:rsidP="00886F98">
            <w:pPr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7938" w:type="dxa"/>
          </w:tcPr>
          <w:p w:rsidR="00A56D33" w:rsidRPr="00562AA2" w:rsidRDefault="00A56D33" w:rsidP="00886F98">
            <w:pPr>
              <w:shd w:val="clear" w:color="auto" w:fill="FFFFFF"/>
              <w:ind w:firstLine="709"/>
              <w:jc w:val="both"/>
              <w:rPr>
                <w:color w:val="000000"/>
              </w:rPr>
            </w:pPr>
            <w:r w:rsidRPr="00562AA2">
              <w:rPr>
                <w:bCs/>
                <w:iCs/>
                <w:color w:val="000000"/>
              </w:rPr>
              <w:t>Акробатические упражнения и комбинации</w:t>
            </w:r>
          </w:p>
          <w:p w:rsidR="00A56D33" w:rsidRPr="00562AA2" w:rsidRDefault="00A56D33" w:rsidP="00A56D33">
            <w:pPr>
              <w:numPr>
                <w:ilvl w:val="0"/>
                <w:numId w:val="12"/>
              </w:numPr>
            </w:pPr>
            <w:r w:rsidRPr="00562AA2">
              <w:t>Упоры (присев, лежа, согнувшись, лежа сзади);</w:t>
            </w:r>
          </w:p>
          <w:p w:rsidR="00A56D33" w:rsidRPr="00562AA2" w:rsidRDefault="00A56D33" w:rsidP="00A56D33">
            <w:pPr>
              <w:numPr>
                <w:ilvl w:val="0"/>
                <w:numId w:val="12"/>
              </w:numPr>
            </w:pPr>
            <w:r w:rsidRPr="00562AA2">
              <w:t>седы (на пятках, с наклоном, углом); группировка из положения, лежа и  раскачивание в плотной группировке (с помощью);</w:t>
            </w:r>
          </w:p>
          <w:p w:rsidR="00A56D33" w:rsidRPr="00562AA2" w:rsidRDefault="00A56D33" w:rsidP="00A56D33">
            <w:pPr>
              <w:numPr>
                <w:ilvl w:val="0"/>
                <w:numId w:val="12"/>
              </w:numPr>
            </w:pPr>
            <w:r w:rsidRPr="00562AA2">
              <w:t xml:space="preserve">Перекаты назад из седа с группированием и обратно (с помощью); </w:t>
            </w:r>
          </w:p>
          <w:p w:rsidR="00A56D33" w:rsidRPr="00562AA2" w:rsidRDefault="00A56D33" w:rsidP="00A56D33">
            <w:pPr>
              <w:numPr>
                <w:ilvl w:val="0"/>
                <w:numId w:val="12"/>
              </w:numPr>
            </w:pPr>
            <w:r w:rsidRPr="00562AA2">
              <w:t>из положения, лежа  на спине стойка на лопатках ( согнув и выпрямив ноги);</w:t>
            </w:r>
          </w:p>
          <w:p w:rsidR="00A56D33" w:rsidRPr="00562AA2" w:rsidRDefault="00A56D33" w:rsidP="00A56D33">
            <w:pPr>
              <w:numPr>
                <w:ilvl w:val="0"/>
                <w:numId w:val="12"/>
              </w:numPr>
            </w:pPr>
            <w:r w:rsidRPr="00562AA2">
              <w:t>«мост» из положения лежа на спине, опустится в исходное положение.</w:t>
            </w:r>
          </w:p>
          <w:p w:rsidR="00A56D33" w:rsidRPr="00562AA2" w:rsidRDefault="00A56D33" w:rsidP="00A56D33">
            <w:pPr>
              <w:numPr>
                <w:ilvl w:val="0"/>
                <w:numId w:val="13"/>
              </w:numPr>
            </w:pPr>
            <w:r w:rsidRPr="00562AA2">
              <w:t>Кувырок вперед в группировке; из стойки на лопатках полу переворот назад в стойку на коленях, перекаты в группировке  с последующей опорой за головой</w:t>
            </w:r>
          </w:p>
          <w:p w:rsidR="00A56D33" w:rsidRPr="00562AA2" w:rsidRDefault="00A56D33" w:rsidP="00A56D33">
            <w:pPr>
              <w:numPr>
                <w:ilvl w:val="0"/>
                <w:numId w:val="13"/>
              </w:numPr>
            </w:pPr>
            <w:r w:rsidRPr="00562AA2">
              <w:t>кувырок вперед;</w:t>
            </w:r>
          </w:p>
          <w:p w:rsidR="00A56D33" w:rsidRPr="00562AA2" w:rsidRDefault="00A56D33" w:rsidP="00A56D33">
            <w:pPr>
              <w:numPr>
                <w:ilvl w:val="0"/>
                <w:numId w:val="13"/>
              </w:numPr>
            </w:pPr>
            <w:r w:rsidRPr="00562AA2">
              <w:t xml:space="preserve">из стойки, на лопатках согнув ноги, перекат в упор присев; </w:t>
            </w:r>
          </w:p>
          <w:p w:rsidR="00A56D33" w:rsidRPr="00562AA2" w:rsidRDefault="00A56D33" w:rsidP="00A56D33">
            <w:pPr>
              <w:numPr>
                <w:ilvl w:val="0"/>
                <w:numId w:val="13"/>
              </w:numPr>
            </w:pPr>
            <w:r w:rsidRPr="00562AA2">
              <w:t>кувырок в сторону;</w:t>
            </w:r>
          </w:p>
          <w:p w:rsidR="00A56D33" w:rsidRPr="00562AA2" w:rsidRDefault="00A56D33" w:rsidP="00886F98">
            <w:r w:rsidRPr="00562AA2">
              <w:t>Лазание и перелезание: передвижение  по гимнастической стенке  вверх, вниз, горизонтально; по наклонной скамейке в упоре присев и стоя на коленях; подтягивание, лежа на животе по горизонтальной скамейке; перелезание через горку матов и гимнастическую скамейку.</w:t>
            </w:r>
          </w:p>
          <w:p w:rsidR="00A56D33" w:rsidRPr="00562AA2" w:rsidRDefault="00A56D33" w:rsidP="00886F98">
            <w:pPr>
              <w:framePr w:hSpace="180" w:wrap="around" w:vAnchor="text" w:hAnchor="margin" w:y="488"/>
            </w:pPr>
            <w:r w:rsidRPr="00562AA2">
              <w:t xml:space="preserve">Лазание по наклонной скамейке в упоре присев, в упоре стоя на коленях и лежа на животе, подтягиваясь руками;      лазание по гимнастической стенке с одновременным перехватом рук и перестановкой ног;  </w:t>
            </w:r>
          </w:p>
          <w:p w:rsidR="00A56D33" w:rsidRPr="00562AA2" w:rsidRDefault="00A56D33" w:rsidP="00886F98">
            <w:pPr>
              <w:framePr w:hSpace="180" w:wrap="around" w:vAnchor="text" w:hAnchor="margin" w:y="488"/>
            </w:pPr>
            <w:r w:rsidRPr="00562AA2">
              <w:t>перелезание через гимнастическое бревно (высота 60см.) с опорой на руки и ноги;</w:t>
            </w:r>
          </w:p>
          <w:p w:rsidR="00A56D33" w:rsidRPr="00562AA2" w:rsidRDefault="00A56D33" w:rsidP="00886F98">
            <w:r w:rsidRPr="00562AA2">
              <w:t>лазание по канату; передвижение  по гимнастической стенке спиной к опоре;</w:t>
            </w:r>
          </w:p>
          <w:p w:rsidR="00A56D33" w:rsidRPr="00562AA2" w:rsidRDefault="00A56D33" w:rsidP="00886F98">
            <w:r w:rsidRPr="00562AA2">
              <w:t>Упражнение в равновесии: стойка на носках, на одной ноге (на полу и гимнастической скамейке);ходьба по гимнастической скамейке; перешагивание через гимнастические мячи ;повороты на 90 градусов; стойка на двух и одной ноге с закрытыми глазами;</w:t>
            </w:r>
          </w:p>
          <w:p w:rsidR="00A56D33" w:rsidRPr="00562AA2" w:rsidRDefault="00A56D33" w:rsidP="00886F98">
            <w:r w:rsidRPr="00562AA2">
              <w:t>на бревне (высотой 60см.) на одной и двух ногах; ходьба, но рейке гимнастической скамейке и по бревну; перешагивание через гимнастические мячи и их переноска;  повороты кругом стоя и при ходьбе на носках на рейке гимнастической скамейки.</w:t>
            </w:r>
          </w:p>
        </w:tc>
      </w:tr>
      <w:tr w:rsidR="00A56D33" w:rsidRPr="00562AA2" w:rsidTr="00A56D33">
        <w:tc>
          <w:tcPr>
            <w:tcW w:w="1809" w:type="dxa"/>
          </w:tcPr>
          <w:p w:rsidR="00A56D33" w:rsidRPr="00562AA2" w:rsidRDefault="00A56D33" w:rsidP="00886F98">
            <w:pPr>
              <w:shd w:val="clear" w:color="auto" w:fill="FFFFFF"/>
              <w:jc w:val="center"/>
            </w:pPr>
          </w:p>
          <w:p w:rsidR="00A56D33" w:rsidRPr="00562AA2" w:rsidRDefault="00A56D33" w:rsidP="00886F98">
            <w:pPr>
              <w:shd w:val="clear" w:color="auto" w:fill="FFFFFF"/>
              <w:jc w:val="center"/>
            </w:pPr>
          </w:p>
          <w:p w:rsidR="00A56D33" w:rsidRPr="00562AA2" w:rsidRDefault="00A56D33" w:rsidP="00886F98">
            <w:pPr>
              <w:shd w:val="clear" w:color="auto" w:fill="FFFFFF"/>
              <w:jc w:val="center"/>
            </w:pPr>
          </w:p>
          <w:p w:rsidR="00A56D33" w:rsidRPr="00562AA2" w:rsidRDefault="00A56D33" w:rsidP="00886F98">
            <w:pPr>
              <w:shd w:val="clear" w:color="auto" w:fill="FFFFFF"/>
              <w:jc w:val="center"/>
            </w:pPr>
          </w:p>
          <w:p w:rsidR="00A56D33" w:rsidRPr="00562AA2" w:rsidRDefault="00A56D33" w:rsidP="00886F98">
            <w:pPr>
              <w:shd w:val="clear" w:color="auto" w:fill="FFFFFF"/>
              <w:jc w:val="center"/>
            </w:pPr>
          </w:p>
          <w:p w:rsidR="00A56D33" w:rsidRPr="00562AA2" w:rsidRDefault="00A56D33" w:rsidP="00886F98">
            <w:pPr>
              <w:shd w:val="clear" w:color="auto" w:fill="FFFFFF"/>
              <w:jc w:val="center"/>
            </w:pPr>
          </w:p>
          <w:p w:rsidR="00A56D33" w:rsidRPr="00562AA2" w:rsidRDefault="00A56D33" w:rsidP="00886F98">
            <w:pPr>
              <w:shd w:val="clear" w:color="auto" w:fill="FFFFFF"/>
              <w:jc w:val="center"/>
            </w:pPr>
          </w:p>
          <w:p w:rsidR="00A56D33" w:rsidRPr="00562AA2" w:rsidRDefault="00A56D33" w:rsidP="00886F98">
            <w:pPr>
              <w:shd w:val="clear" w:color="auto" w:fill="FFFFFF"/>
              <w:jc w:val="center"/>
            </w:pPr>
            <w:r w:rsidRPr="00562AA2">
              <w:t>Легкая атлетика</w:t>
            </w:r>
          </w:p>
          <w:p w:rsidR="00A56D33" w:rsidRPr="00562AA2" w:rsidRDefault="00A56D33" w:rsidP="00886F98">
            <w:pPr>
              <w:shd w:val="clear" w:color="auto" w:fill="FFFFFF"/>
              <w:jc w:val="center"/>
            </w:pPr>
          </w:p>
          <w:p w:rsidR="00A56D33" w:rsidRPr="00562AA2" w:rsidRDefault="00A56D33" w:rsidP="00EE0E2B">
            <w:pPr>
              <w:rPr>
                <w:rFonts w:ascii="Cambria" w:hAnsi="Cambria"/>
                <w:i/>
              </w:rPr>
            </w:pPr>
          </w:p>
        </w:tc>
        <w:tc>
          <w:tcPr>
            <w:tcW w:w="7938" w:type="dxa"/>
          </w:tcPr>
          <w:p w:rsidR="00A56D33" w:rsidRPr="00562AA2" w:rsidRDefault="00A56D33" w:rsidP="00886F98">
            <w:r w:rsidRPr="00562AA2">
              <w:rPr>
                <w:color w:val="000000"/>
              </w:rPr>
              <w:t xml:space="preserve"> </w:t>
            </w:r>
            <w:r w:rsidRPr="00562AA2">
              <w:t>На освоение навыков ходьбы и развития координации движений</w:t>
            </w:r>
            <w:r w:rsidRPr="00562AA2">
              <w:rPr>
                <w:i/>
              </w:rPr>
              <w:t>.</w:t>
            </w:r>
          </w:p>
          <w:p w:rsidR="00A56D33" w:rsidRPr="00562AA2" w:rsidRDefault="00A56D33" w:rsidP="00886F98">
            <w:pPr>
              <w:ind w:left="360"/>
            </w:pPr>
            <w:r w:rsidRPr="00562AA2">
              <w:t>Ходьба обычная, на носках, пригнувшись, на пятках: в полуприседе: с различным  положением рук: с высоким подниманием бедра, в приседе: с преодолением препятствий по разметкам.</w:t>
            </w:r>
          </w:p>
          <w:p w:rsidR="00A56D33" w:rsidRPr="00562AA2" w:rsidRDefault="00A56D33" w:rsidP="00886F98">
            <w:pPr>
              <w:ind w:left="360"/>
            </w:pPr>
            <w:r w:rsidRPr="00562AA2">
              <w:t>Ходьба с различным положением рук; ходьба под счет учителя; ходьба коротким, средним, длинным шагом; сочетание различных видов ходьбы.</w:t>
            </w:r>
          </w:p>
          <w:p w:rsidR="00A56D33" w:rsidRPr="00562AA2" w:rsidRDefault="00A56D33" w:rsidP="00886F98">
            <w:pPr>
              <w:ind w:left="360"/>
            </w:pPr>
            <w:r w:rsidRPr="00562AA2">
              <w:rPr>
                <w:color w:val="000000"/>
              </w:rPr>
              <w:t>Старты (высокий, с опорой на од</w:t>
            </w:r>
            <w:r w:rsidRPr="00562AA2">
              <w:rPr>
                <w:color w:val="000000"/>
              </w:rPr>
              <w:softHyphen/>
              <w:t>ну руку; низкий) с последующим ускорением. Спортивная ходьба. Бег (спринтерский, эстафетный, кроссовый).</w:t>
            </w:r>
          </w:p>
          <w:p w:rsidR="00A56D33" w:rsidRPr="00562AA2" w:rsidRDefault="00A56D33" w:rsidP="00886F98">
            <w:pPr>
              <w:shd w:val="clear" w:color="auto" w:fill="FFFFFF"/>
              <w:ind w:left="360"/>
              <w:jc w:val="both"/>
            </w:pPr>
            <w:r w:rsidRPr="00562AA2">
              <w:rPr>
                <w:color w:val="000000"/>
              </w:rPr>
              <w:t>Прыжки в длину с разбега способом «согнув ноги» и «прогнув</w:t>
            </w:r>
            <w:r w:rsidRPr="00562AA2">
              <w:rPr>
                <w:color w:val="000000"/>
              </w:rPr>
              <w:softHyphen/>
              <w:t>шись»; в высоту с разбега способом «перешагивание».</w:t>
            </w:r>
          </w:p>
          <w:p w:rsidR="00A56D33" w:rsidRPr="00562AA2" w:rsidRDefault="00A56D33" w:rsidP="00886F98">
            <w:pPr>
              <w:shd w:val="clear" w:color="auto" w:fill="FFFFFF"/>
              <w:ind w:left="360"/>
              <w:jc w:val="both"/>
            </w:pPr>
            <w:r w:rsidRPr="00562AA2">
              <w:rPr>
                <w:color w:val="000000"/>
              </w:rPr>
              <w:t>Метание малого мяча: на дальность с разбега, из положения сидя, стоя на колене, лежа на спине; по неподвижной и подвижной мишени с места и разбега.</w:t>
            </w:r>
          </w:p>
          <w:p w:rsidR="00A56D33" w:rsidRPr="00562AA2" w:rsidRDefault="00A56D33" w:rsidP="00886F98">
            <w:r w:rsidRPr="00562AA2">
              <w:t>На освоение навыков бега, развитие скоростно-силовых и координационных способностей.</w:t>
            </w:r>
          </w:p>
          <w:p w:rsidR="00A56D33" w:rsidRPr="00562AA2" w:rsidRDefault="00A56D33" w:rsidP="00886F98">
            <w:pPr>
              <w:ind w:left="360"/>
            </w:pPr>
            <w:r w:rsidRPr="00562AA2">
              <w:lastRenderedPageBreak/>
              <w:t>Бег обычный; бег с изменением направления  движения по указанию учителя;</w:t>
            </w:r>
          </w:p>
          <w:p w:rsidR="00A56D33" w:rsidRPr="00562AA2" w:rsidRDefault="00A56D33" w:rsidP="00886F98">
            <w:pPr>
              <w:ind w:left="360"/>
            </w:pPr>
            <w:r w:rsidRPr="00562AA2">
              <w:t>бег в чередовании с ходьбой до 1000м.,  с преодолением препятствий (мячи, полки); челночный бег 3+10м.; эстафеты с бегом на скорость (расстояние 5-15м.);</w:t>
            </w:r>
          </w:p>
          <w:p w:rsidR="00A56D33" w:rsidRPr="00562AA2" w:rsidRDefault="00A56D33" w:rsidP="00886F98">
            <w:pPr>
              <w:ind w:left="360"/>
            </w:pPr>
            <w:r w:rsidRPr="00562AA2">
              <w:t>бег с ускорением от10 до 15м.Бег коротким, средним, длинным шагом; бег в чередовании с ходьбой 1500м.; бег с преодолением препятствий; высокий старт; челночный бег 3+10м.; Бег с ускорением с высокого старта 30м.;эстафеты с бегом на скорость (расстояние 5-15м.).</w:t>
            </w:r>
          </w:p>
          <w:p w:rsidR="00A56D33" w:rsidRPr="00562AA2" w:rsidRDefault="00A56D33" w:rsidP="00886F98">
            <w:pPr>
              <w:rPr>
                <w:i/>
              </w:rPr>
            </w:pPr>
            <w:r w:rsidRPr="00562AA2">
              <w:t>На освоение навыков прыжков, развития скоростно-силовых и координационных способностей.</w:t>
            </w:r>
          </w:p>
          <w:p w:rsidR="00A56D33" w:rsidRPr="00562AA2" w:rsidRDefault="00A56D33" w:rsidP="00886F98">
            <w:pPr>
              <w:ind w:left="360"/>
            </w:pPr>
            <w:r w:rsidRPr="00562AA2">
              <w:t>Прыжки на одной и двух ногах на месте, с поворотом на 90*, с продвижением вперед на одной и двух ногах ;прыжки в длину с места; прыжки с разбега (место отталкивания не обозначено) с приземлением на обе ноги; прыжки с высоты; прыжки с разбега и отталкивания одной ногой через плоские препятствия, через набивные мячи, веревочку (высота 30-40см.); прыжки через длинную висячую и качающуюся скакалку с 3-4 шагов разбега; многоразовые прыжки (от 3 до 6 прыжков) на правой и левой ноге. Прыжки с поворотом на 180*; прыжки в длину с места; прыжки по разметкам;  прыжки в длину с разбега, с зоны отталкивания 60-70см.; прыжки с высоты до 40см.; прыжки в высоту с 4-5 шагов разбега;  прыжки многоразовые (до 8 прыжков), через короткую и длинную вращающуюся скакалку; прыжки с доставанием подвешенных предметов</w:t>
            </w:r>
          </w:p>
          <w:p w:rsidR="00A56D33" w:rsidRPr="00562AA2" w:rsidRDefault="00A56D33" w:rsidP="00886F98">
            <w:r w:rsidRPr="00562AA2">
              <w:t>На освоение навыков метания, развития скоростно-силовых и координационных возможностей.</w:t>
            </w:r>
          </w:p>
          <w:p w:rsidR="00A56D33" w:rsidRPr="00562AA2" w:rsidRDefault="00A56D33" w:rsidP="00886F98">
            <w:pPr>
              <w:ind w:left="360"/>
            </w:pPr>
            <w:r w:rsidRPr="00562AA2">
              <w:t xml:space="preserve">Метание малого мяча с места правой и  левой рукой с расстояния 3-4м. по горизонтальной  мишени; метание малого мяча из-за головы на  дальность, в  цель на заданное расстояние;  метание набивного мяча 1кг.  </w:t>
            </w:r>
          </w:p>
          <w:p w:rsidR="00A56D33" w:rsidRPr="00562AA2" w:rsidRDefault="00A56D33" w:rsidP="00886F98">
            <w:pPr>
              <w:ind w:left="360"/>
            </w:pPr>
            <w:r w:rsidRPr="00562AA2">
              <w:t>На дальность двумя руками; броски и ловля большого мяча в парах.</w:t>
            </w:r>
          </w:p>
          <w:p w:rsidR="00A56D33" w:rsidRPr="00562AA2" w:rsidRDefault="00A56D33" w:rsidP="00886F98">
            <w:pPr>
              <w:ind w:left="360"/>
            </w:pPr>
            <w:r w:rsidRPr="00562AA2">
              <w:t>Метание большого и малого мяча по  горизонтальной и вертикальной цели с расстояния от 2 до 6м, на заданное расстояние и на дальность (с места);</w:t>
            </w:r>
          </w:p>
          <w:p w:rsidR="00A56D33" w:rsidRPr="00562AA2" w:rsidRDefault="00A56D33" w:rsidP="00886F98">
            <w:pPr>
              <w:ind w:left="360"/>
            </w:pPr>
            <w:r w:rsidRPr="00562AA2">
              <w:t>метание малого мяча на дальность отскока от пола и от стены; метание  набивного мяча он груди, снизу двумя руками;</w:t>
            </w:r>
          </w:p>
          <w:p w:rsidR="00A56D33" w:rsidRPr="00562AA2" w:rsidRDefault="00A56D33" w:rsidP="00886F98">
            <w:pPr>
              <w:ind w:left="360"/>
            </w:pPr>
            <w:r w:rsidRPr="00562AA2">
              <w:t>метание большого мяча  двумя руками из-за головы и ловля двумя руками (в парах).</w:t>
            </w:r>
          </w:p>
        </w:tc>
      </w:tr>
      <w:tr w:rsidR="00A56D33" w:rsidRPr="00562AA2" w:rsidTr="00A56D33">
        <w:tc>
          <w:tcPr>
            <w:tcW w:w="1809" w:type="dxa"/>
          </w:tcPr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</w:p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</w:p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</w:p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  <w:r w:rsidRPr="00562AA2">
              <w:rPr>
                <w:rFonts w:ascii="Cambria" w:hAnsi="Cambria"/>
              </w:rPr>
              <w:t>Подвижные игры с элементами спортивных игр</w:t>
            </w:r>
          </w:p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</w:p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</w:p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7938" w:type="dxa"/>
          </w:tcPr>
          <w:p w:rsidR="00A56D33" w:rsidRPr="00562AA2" w:rsidRDefault="00A56D33" w:rsidP="00886F98">
            <w:pPr>
              <w:shd w:val="clear" w:color="auto" w:fill="FFFFFF"/>
              <w:rPr>
                <w:bCs/>
              </w:rPr>
            </w:pPr>
            <w:r w:rsidRPr="00562AA2">
              <w:rPr>
                <w:bCs/>
              </w:rPr>
              <w:t>Баскетбол.</w:t>
            </w:r>
          </w:p>
          <w:p w:rsidR="00A56D33" w:rsidRPr="00562AA2" w:rsidRDefault="00A56D33" w:rsidP="00886F98">
            <w:pPr>
              <w:shd w:val="clear" w:color="auto" w:fill="FFFFFF"/>
              <w:rPr>
                <w:bCs/>
              </w:rPr>
            </w:pPr>
            <w:r w:rsidRPr="00562AA2">
              <w:rPr>
                <w:bCs/>
              </w:rPr>
              <w:t>На освоение техники  передвижения: стойка баскетболиста; специальные передвижения без мяча: приставными шагами правым и левым боком вперед; остановка прыжком; передвижение без мяча; приставными шагами, бег спиной вперед; остановка прыжком.</w:t>
            </w:r>
          </w:p>
          <w:p w:rsidR="00A56D33" w:rsidRPr="00562AA2" w:rsidRDefault="00A56D33" w:rsidP="00886F98">
            <w:pPr>
              <w:shd w:val="clear" w:color="auto" w:fill="FFFFFF"/>
              <w:rPr>
                <w:bCs/>
              </w:rPr>
            </w:pPr>
            <w:r w:rsidRPr="00562AA2">
              <w:rPr>
                <w:bCs/>
              </w:rPr>
              <w:t>На освоение ловли и передачи мяча: подбрасывание и ловля мяча одной рукой, двумя руками разными способами; перекатывание мяча друг другу на точность; передача и ловля мяча в парах, подвижные игры с мячом; передача  мяча снизу в порах, от плеча; передача сверху двумя ; руками; передача по кругу; подвижные игры с мячом на освоение навыков ловли и передачи мяча.</w:t>
            </w:r>
          </w:p>
          <w:p w:rsidR="00A56D33" w:rsidRPr="00562AA2" w:rsidRDefault="00A56D33" w:rsidP="00886F98">
            <w:pPr>
              <w:shd w:val="clear" w:color="auto" w:fill="FFFFFF"/>
              <w:rPr>
                <w:bCs/>
              </w:rPr>
            </w:pPr>
            <w:r w:rsidRPr="00562AA2">
              <w:rPr>
                <w:bCs/>
              </w:rPr>
              <w:t>На освоение навыка ведения мяча: ведение мяча на месте двумя руками, одной рукой, ведение после подбрасывания мяча, подвижные игры с ведением мяча, ведение мяча по дуге, по прямой, с остановками по сигналу учителя, ведение после ловли мяча, подвижные игры с ведением мяча.</w:t>
            </w:r>
          </w:p>
          <w:p w:rsidR="00A56D33" w:rsidRPr="00562AA2" w:rsidRDefault="00A56D33" w:rsidP="00886F98">
            <w:pPr>
              <w:shd w:val="clear" w:color="auto" w:fill="FFFFFF"/>
              <w:rPr>
                <w:bCs/>
              </w:rPr>
            </w:pPr>
            <w:r w:rsidRPr="00562AA2">
              <w:rPr>
                <w:bCs/>
              </w:rPr>
              <w:t>На освоение навыков бросков:</w:t>
            </w:r>
          </w:p>
          <w:p w:rsidR="00A56D33" w:rsidRPr="00562AA2" w:rsidRDefault="00A56D33" w:rsidP="00886F98">
            <w:pPr>
              <w:shd w:val="clear" w:color="auto" w:fill="FFFFFF"/>
              <w:rPr>
                <w:bCs/>
              </w:rPr>
            </w:pPr>
            <w:r w:rsidRPr="00562AA2">
              <w:rPr>
                <w:bCs/>
              </w:rPr>
              <w:lastRenderedPageBreak/>
              <w:t>броски мяча двумя руками стоя на месте (мяч снизу, мяч у груди, мяч сзади за головой).</w:t>
            </w:r>
          </w:p>
          <w:p w:rsidR="00A56D33" w:rsidRPr="00562AA2" w:rsidRDefault="00A56D33" w:rsidP="00886F98">
            <w:pPr>
              <w:shd w:val="clear" w:color="auto" w:fill="FFFFFF"/>
            </w:pPr>
            <w:r w:rsidRPr="00562AA2">
              <w:rPr>
                <w:bCs/>
              </w:rPr>
              <w:t>Волей бол: специальные движения:  подбрасывание мяча на нужную высоту и расстояние от туловища; передача мяча с собственным подбрасыванием на месте; ловля мяча на месте; высоко летящего, низко летящего, летящего на уровне головы ;передача мяча  с собственным подбрасыванием на месте</w:t>
            </w:r>
          </w:p>
          <w:p w:rsidR="00A56D33" w:rsidRPr="00562AA2" w:rsidRDefault="00A56D33" w:rsidP="00886F98">
            <w:pPr>
              <w:shd w:val="clear" w:color="auto" w:fill="FFFFFF"/>
              <w:rPr>
                <w:bCs/>
              </w:rPr>
            </w:pPr>
            <w:r w:rsidRPr="00562AA2">
              <w:rPr>
                <w:bCs/>
              </w:rPr>
              <w:t>Футбол: удар внутренней стороной стопы («щечкой») по не подвижному мячу с места; удар внутренней стороной стопы с одного шага по мячу, катящемуся на встречу; подвижные игры с остановками, передачами, ведением, ударами мяча; остановка катящегося мяча, ведение мяча внутренней и внешней частью подъема; удар по мячу внутренней стороной стопы с двух шагов, катящемуся на встречу;  подвижные игры с остановками, передачами, ведением, ударами мяча</w:t>
            </w:r>
          </w:p>
        </w:tc>
      </w:tr>
      <w:tr w:rsidR="00A56D33" w:rsidRPr="00562AA2" w:rsidTr="00A56D33">
        <w:tc>
          <w:tcPr>
            <w:tcW w:w="1809" w:type="dxa"/>
          </w:tcPr>
          <w:p w:rsidR="00A56D33" w:rsidRPr="00562AA2" w:rsidRDefault="00553ED3" w:rsidP="00153AC4">
            <w:pPr>
              <w:shd w:val="clear" w:color="auto" w:fill="FFFFFF"/>
              <w:rPr>
                <w:iCs/>
              </w:rPr>
            </w:pPr>
            <w:r>
              <w:rPr>
                <w:iCs/>
              </w:rPr>
              <w:t>Всего : 3</w:t>
            </w:r>
            <w:r w:rsidR="00EA7329">
              <w:rPr>
                <w:iCs/>
              </w:rPr>
              <w:t>3</w:t>
            </w:r>
            <w:r w:rsidR="00EE0E2B">
              <w:rPr>
                <w:iCs/>
              </w:rPr>
              <w:t xml:space="preserve"> часа</w:t>
            </w:r>
          </w:p>
        </w:tc>
        <w:tc>
          <w:tcPr>
            <w:tcW w:w="7938" w:type="dxa"/>
          </w:tcPr>
          <w:p w:rsidR="00A56D33" w:rsidRPr="00562AA2" w:rsidRDefault="00A56D33" w:rsidP="00886F98">
            <w:pPr>
              <w:shd w:val="clear" w:color="auto" w:fill="FFFFFF"/>
              <w:ind w:firstLine="709"/>
              <w:rPr>
                <w:i/>
                <w:iCs/>
              </w:rPr>
            </w:pPr>
          </w:p>
        </w:tc>
      </w:tr>
    </w:tbl>
    <w:p w:rsidR="00A56D33" w:rsidRPr="00562AA2" w:rsidRDefault="00A56D33" w:rsidP="00A56D33">
      <w:pPr>
        <w:shd w:val="clear" w:color="auto" w:fill="FFFFFF"/>
        <w:autoSpaceDE w:val="0"/>
        <w:autoSpaceDN w:val="0"/>
        <w:adjustRightInd w:val="0"/>
        <w:rPr>
          <w:b/>
        </w:rPr>
      </w:pPr>
      <w:r>
        <w:rPr>
          <w:b/>
        </w:rPr>
        <w:t xml:space="preserve"> </w:t>
      </w:r>
    </w:p>
    <w:p w:rsidR="00A56D33" w:rsidRDefault="00A56D33" w:rsidP="00A56D33">
      <w:pPr>
        <w:shd w:val="clear" w:color="auto" w:fill="FFFFFF"/>
        <w:autoSpaceDE w:val="0"/>
        <w:autoSpaceDN w:val="0"/>
        <w:adjustRightInd w:val="0"/>
      </w:pPr>
    </w:p>
    <w:p w:rsidR="000B18FC" w:rsidRDefault="000B18FC" w:rsidP="000B18FC">
      <w:pPr>
        <w:shd w:val="clear" w:color="auto" w:fill="FFFFFF"/>
      </w:pPr>
    </w:p>
    <w:p w:rsidR="000B18FC" w:rsidRDefault="000B18FC" w:rsidP="000B18FC">
      <w:pPr>
        <w:shd w:val="clear" w:color="auto" w:fill="FFFFFF"/>
      </w:pPr>
    </w:p>
    <w:p w:rsidR="000B18FC" w:rsidRDefault="000B18FC" w:rsidP="000B18FC">
      <w:pPr>
        <w:shd w:val="clear" w:color="auto" w:fill="FFFFFF"/>
      </w:pPr>
    </w:p>
    <w:p w:rsidR="000B18FC" w:rsidRDefault="000B18FC" w:rsidP="000B18FC">
      <w:pPr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</w:t>
      </w:r>
    </w:p>
    <w:p w:rsidR="00D36CF1" w:rsidRPr="006911CA" w:rsidRDefault="00A43667" w:rsidP="00EF70D9">
      <w:pPr>
        <w:shd w:val="clear" w:color="auto" w:fill="FFFFFF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</w:t>
      </w:r>
    </w:p>
    <w:p w:rsidR="00D36CF1" w:rsidRDefault="00D36CF1" w:rsidP="00D36CF1">
      <w:pPr>
        <w:shd w:val="clear" w:color="auto" w:fill="FFFFFF"/>
        <w:rPr>
          <w:b/>
          <w:bCs/>
        </w:rPr>
      </w:pPr>
    </w:p>
    <w:p w:rsidR="00D36CF1" w:rsidRDefault="00D36CF1" w:rsidP="00D36CF1">
      <w:pPr>
        <w:shd w:val="clear" w:color="auto" w:fill="FFFFFF"/>
        <w:spacing w:before="5"/>
        <w:ind w:left="14" w:firstLine="710"/>
        <w:rPr>
          <w:b/>
          <w:bCs/>
        </w:rPr>
      </w:pPr>
    </w:p>
    <w:p w:rsidR="00D36CF1" w:rsidRDefault="00D36CF1" w:rsidP="00D36CF1">
      <w:pPr>
        <w:shd w:val="clear" w:color="auto" w:fill="FFFFFF"/>
        <w:spacing w:before="5"/>
        <w:ind w:left="14" w:firstLine="710"/>
        <w:rPr>
          <w:b/>
          <w:bCs/>
        </w:rPr>
      </w:pPr>
    </w:p>
    <w:p w:rsidR="00D36CF1" w:rsidRDefault="00D36CF1" w:rsidP="00D36CF1">
      <w:pPr>
        <w:jc w:val="center"/>
        <w:rPr>
          <w:b/>
          <w:sz w:val="28"/>
          <w:szCs w:val="28"/>
        </w:rPr>
      </w:pPr>
    </w:p>
    <w:p w:rsidR="00D36CF1" w:rsidRDefault="00D36CF1" w:rsidP="00D36CF1">
      <w:pPr>
        <w:jc w:val="center"/>
        <w:rPr>
          <w:b/>
          <w:sz w:val="28"/>
          <w:szCs w:val="28"/>
        </w:rPr>
      </w:pPr>
    </w:p>
    <w:p w:rsidR="00D36CF1" w:rsidRDefault="00D36CF1" w:rsidP="00D36CF1">
      <w:pPr>
        <w:jc w:val="center"/>
        <w:rPr>
          <w:b/>
          <w:sz w:val="28"/>
          <w:szCs w:val="28"/>
        </w:rPr>
      </w:pPr>
    </w:p>
    <w:p w:rsidR="00D36CF1" w:rsidRDefault="00D36CF1" w:rsidP="00D36CF1">
      <w:pPr>
        <w:jc w:val="center"/>
        <w:rPr>
          <w:b/>
          <w:sz w:val="28"/>
          <w:szCs w:val="28"/>
        </w:rPr>
      </w:pPr>
    </w:p>
    <w:p w:rsidR="00D36CF1" w:rsidRDefault="00D36CF1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EA7329" w:rsidRDefault="00EA7329" w:rsidP="00D36CF1">
      <w:pPr>
        <w:jc w:val="center"/>
        <w:rPr>
          <w:b/>
          <w:sz w:val="28"/>
          <w:szCs w:val="28"/>
        </w:rPr>
      </w:pPr>
    </w:p>
    <w:p w:rsidR="00EA7329" w:rsidRDefault="00EA7329" w:rsidP="00D36CF1">
      <w:pPr>
        <w:jc w:val="center"/>
        <w:rPr>
          <w:b/>
          <w:sz w:val="28"/>
          <w:szCs w:val="28"/>
        </w:rPr>
      </w:pPr>
    </w:p>
    <w:p w:rsidR="00EA7329" w:rsidRDefault="00EA7329" w:rsidP="00D36CF1">
      <w:pPr>
        <w:jc w:val="center"/>
        <w:rPr>
          <w:b/>
          <w:sz w:val="28"/>
          <w:szCs w:val="28"/>
        </w:rPr>
      </w:pPr>
    </w:p>
    <w:p w:rsidR="00EA7329" w:rsidRDefault="00EA7329" w:rsidP="00D36CF1">
      <w:pPr>
        <w:jc w:val="center"/>
        <w:rPr>
          <w:b/>
          <w:sz w:val="28"/>
          <w:szCs w:val="28"/>
        </w:rPr>
      </w:pPr>
    </w:p>
    <w:p w:rsidR="00EA7329" w:rsidRDefault="00EA7329" w:rsidP="00D36CF1">
      <w:pPr>
        <w:jc w:val="center"/>
        <w:rPr>
          <w:b/>
          <w:sz w:val="28"/>
          <w:szCs w:val="28"/>
        </w:rPr>
      </w:pPr>
    </w:p>
    <w:p w:rsidR="00EA7329" w:rsidRDefault="00EA7329" w:rsidP="00D36CF1">
      <w:pPr>
        <w:jc w:val="center"/>
        <w:rPr>
          <w:b/>
          <w:sz w:val="28"/>
          <w:szCs w:val="28"/>
        </w:rPr>
      </w:pPr>
    </w:p>
    <w:p w:rsidR="00EA7329" w:rsidRDefault="00EA7329" w:rsidP="00D36CF1">
      <w:pPr>
        <w:jc w:val="center"/>
        <w:rPr>
          <w:b/>
          <w:sz w:val="28"/>
          <w:szCs w:val="28"/>
        </w:rPr>
      </w:pPr>
    </w:p>
    <w:p w:rsidR="00EA7329" w:rsidRDefault="00EA7329" w:rsidP="00D36CF1">
      <w:pPr>
        <w:jc w:val="center"/>
        <w:rPr>
          <w:b/>
          <w:sz w:val="28"/>
          <w:szCs w:val="28"/>
        </w:rPr>
      </w:pPr>
    </w:p>
    <w:p w:rsidR="00EA7329" w:rsidRDefault="00EA7329" w:rsidP="00D36CF1">
      <w:pPr>
        <w:jc w:val="center"/>
        <w:rPr>
          <w:b/>
          <w:sz w:val="28"/>
          <w:szCs w:val="28"/>
        </w:rPr>
      </w:pPr>
    </w:p>
    <w:p w:rsidR="00EA7329" w:rsidRDefault="00EA7329" w:rsidP="00D36CF1">
      <w:pPr>
        <w:jc w:val="center"/>
        <w:rPr>
          <w:b/>
          <w:sz w:val="28"/>
          <w:szCs w:val="28"/>
        </w:rPr>
      </w:pPr>
    </w:p>
    <w:p w:rsidR="00EA7329" w:rsidRDefault="00EA7329" w:rsidP="00D36CF1">
      <w:pPr>
        <w:jc w:val="center"/>
        <w:rPr>
          <w:b/>
          <w:sz w:val="28"/>
          <w:szCs w:val="28"/>
        </w:rPr>
      </w:pPr>
    </w:p>
    <w:p w:rsidR="00EA7329" w:rsidRDefault="00EA7329" w:rsidP="00D36CF1">
      <w:pPr>
        <w:jc w:val="center"/>
        <w:rPr>
          <w:b/>
          <w:sz w:val="28"/>
          <w:szCs w:val="28"/>
        </w:rPr>
      </w:pPr>
    </w:p>
    <w:p w:rsidR="00EA7329" w:rsidRDefault="00EA7329" w:rsidP="00D36CF1">
      <w:pPr>
        <w:jc w:val="center"/>
        <w:rPr>
          <w:b/>
          <w:sz w:val="28"/>
          <w:szCs w:val="28"/>
        </w:rPr>
      </w:pPr>
    </w:p>
    <w:p w:rsidR="00EA7329" w:rsidRDefault="00EA7329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3A2B6D" w:rsidRDefault="003A2B6D" w:rsidP="00C16B67">
      <w:pPr>
        <w:rPr>
          <w:b/>
          <w:sz w:val="28"/>
          <w:szCs w:val="28"/>
        </w:rPr>
      </w:pPr>
    </w:p>
    <w:p w:rsidR="003A2B6D" w:rsidRDefault="003A2B6D" w:rsidP="00D36CF1">
      <w:pPr>
        <w:jc w:val="center"/>
        <w:rPr>
          <w:b/>
          <w:sz w:val="28"/>
          <w:szCs w:val="28"/>
        </w:rPr>
      </w:pPr>
    </w:p>
    <w:p w:rsidR="00D36CF1" w:rsidRPr="00AF45DE" w:rsidRDefault="00EF70D9" w:rsidP="007F3D63">
      <w:pPr>
        <w:jc w:val="center"/>
        <w:rPr>
          <w:b/>
        </w:rPr>
      </w:pPr>
      <w:r w:rsidRPr="00AF45DE">
        <w:rPr>
          <w:b/>
        </w:rPr>
        <w:t>Т</w:t>
      </w:r>
      <w:r w:rsidR="00D36CF1" w:rsidRPr="00AF45DE">
        <w:rPr>
          <w:b/>
        </w:rPr>
        <w:t xml:space="preserve">ематическое планирование </w:t>
      </w:r>
    </w:p>
    <w:p w:rsidR="002B3CC4" w:rsidRDefault="002B3CC4" w:rsidP="00D36CF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02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"/>
        <w:gridCol w:w="851"/>
        <w:gridCol w:w="4394"/>
        <w:gridCol w:w="695"/>
        <w:gridCol w:w="2707"/>
      </w:tblGrid>
      <w:tr w:rsidR="00475146" w:rsidRPr="00F07014" w:rsidTr="007F3D63">
        <w:tc>
          <w:tcPr>
            <w:tcW w:w="567" w:type="dxa"/>
          </w:tcPr>
          <w:p w:rsidR="00475146" w:rsidRPr="00F07014" w:rsidRDefault="00475146" w:rsidP="00886F98">
            <w:r w:rsidRPr="00F07014">
              <w:t>№</w:t>
            </w:r>
          </w:p>
        </w:tc>
        <w:tc>
          <w:tcPr>
            <w:tcW w:w="992" w:type="dxa"/>
          </w:tcPr>
          <w:p w:rsidR="00475146" w:rsidRPr="00F07014" w:rsidRDefault="00475146" w:rsidP="00886F98">
            <w:pPr>
              <w:jc w:val="center"/>
            </w:pPr>
            <w:r w:rsidRPr="00F07014">
              <w:t>Дата по плану</w:t>
            </w:r>
          </w:p>
          <w:p w:rsidR="00475146" w:rsidRPr="00F07014" w:rsidRDefault="00475146" w:rsidP="00886F98">
            <w:pPr>
              <w:jc w:val="center"/>
            </w:pPr>
          </w:p>
        </w:tc>
        <w:tc>
          <w:tcPr>
            <w:tcW w:w="851" w:type="dxa"/>
          </w:tcPr>
          <w:p w:rsidR="00475146" w:rsidRPr="00F07014" w:rsidRDefault="00475146" w:rsidP="00886F98">
            <w:pPr>
              <w:jc w:val="center"/>
            </w:pPr>
            <w:r w:rsidRPr="00F07014">
              <w:t>Дата по факту</w:t>
            </w:r>
          </w:p>
        </w:tc>
        <w:tc>
          <w:tcPr>
            <w:tcW w:w="4394" w:type="dxa"/>
          </w:tcPr>
          <w:p w:rsidR="00475146" w:rsidRPr="00F07014" w:rsidRDefault="00475146" w:rsidP="00886F98">
            <w:pPr>
              <w:jc w:val="center"/>
            </w:pPr>
          </w:p>
          <w:p w:rsidR="00475146" w:rsidRPr="00F07014" w:rsidRDefault="00475146" w:rsidP="00475146">
            <w:pPr>
              <w:jc w:val="center"/>
            </w:pPr>
            <w:r w:rsidRPr="00F07014">
              <w:t>Разделы</w:t>
            </w:r>
          </w:p>
        </w:tc>
        <w:tc>
          <w:tcPr>
            <w:tcW w:w="695" w:type="dxa"/>
          </w:tcPr>
          <w:p w:rsidR="00475146" w:rsidRPr="00F07014" w:rsidRDefault="00475146" w:rsidP="00886F98">
            <w:pPr>
              <w:jc w:val="center"/>
            </w:pPr>
          </w:p>
          <w:p w:rsidR="00475146" w:rsidRPr="00F07014" w:rsidRDefault="00475146" w:rsidP="00886F98">
            <w:pPr>
              <w:jc w:val="center"/>
            </w:pPr>
            <w:r w:rsidRPr="00F07014">
              <w:t>К-во часов</w:t>
            </w:r>
          </w:p>
        </w:tc>
        <w:tc>
          <w:tcPr>
            <w:tcW w:w="2707" w:type="dxa"/>
          </w:tcPr>
          <w:p w:rsidR="00475146" w:rsidRPr="00F07014" w:rsidRDefault="00475146" w:rsidP="00886F98">
            <w:pPr>
              <w:jc w:val="center"/>
            </w:pPr>
          </w:p>
          <w:p w:rsidR="00475146" w:rsidRPr="00F07014" w:rsidRDefault="00475146" w:rsidP="00886F98">
            <w:pPr>
              <w:jc w:val="center"/>
            </w:pPr>
            <w:r w:rsidRPr="00F07014">
              <w:t>Виды учебной деятельности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886F98">
            <w:r w:rsidRPr="00F07014">
              <w:t>1</w:t>
            </w:r>
          </w:p>
        </w:tc>
        <w:tc>
          <w:tcPr>
            <w:tcW w:w="992" w:type="dxa"/>
          </w:tcPr>
          <w:p w:rsidR="00F07014" w:rsidRPr="00F07014" w:rsidRDefault="00A32254" w:rsidP="00A32254">
            <w:pPr>
              <w:jc w:val="center"/>
            </w:pPr>
            <w:r>
              <w:t>03.</w:t>
            </w:r>
            <w:r w:rsidR="00F07014" w:rsidRPr="00F07014">
              <w:t>09</w:t>
            </w:r>
          </w:p>
        </w:tc>
        <w:tc>
          <w:tcPr>
            <w:tcW w:w="851" w:type="dxa"/>
          </w:tcPr>
          <w:p w:rsidR="00F07014" w:rsidRPr="00F07014" w:rsidRDefault="00F07014" w:rsidP="00886F98">
            <w:pPr>
              <w:shd w:val="clear" w:color="auto" w:fill="FFFFFF"/>
              <w:rPr>
                <w:i/>
              </w:rPr>
            </w:pPr>
          </w:p>
        </w:tc>
        <w:tc>
          <w:tcPr>
            <w:tcW w:w="4394" w:type="dxa"/>
          </w:tcPr>
          <w:p w:rsidR="00F07014" w:rsidRPr="00F07014" w:rsidRDefault="00F07014" w:rsidP="00A51C88">
            <w:pPr>
              <w:shd w:val="clear" w:color="auto" w:fill="FFFFFF"/>
            </w:pPr>
            <w:r w:rsidRPr="00F07014">
              <w:rPr>
                <w:i/>
              </w:rPr>
              <w:t xml:space="preserve"> </w:t>
            </w:r>
            <w:r w:rsidRPr="00F07014">
              <w:t xml:space="preserve">Основы знаний </w:t>
            </w:r>
          </w:p>
          <w:p w:rsidR="00F07014" w:rsidRPr="00F07014" w:rsidRDefault="00F07014" w:rsidP="00A51C88">
            <w:pPr>
              <w:shd w:val="clear" w:color="auto" w:fill="FFFFFF"/>
            </w:pPr>
            <w:r w:rsidRPr="00F07014">
              <w:t>Подвижные игры разной интенсивности ранее изученные.</w:t>
            </w:r>
          </w:p>
        </w:tc>
        <w:tc>
          <w:tcPr>
            <w:tcW w:w="695" w:type="dxa"/>
          </w:tcPr>
          <w:p w:rsidR="00F07014" w:rsidRPr="00F07014" w:rsidRDefault="00F07014" w:rsidP="00886F98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886F98">
            <w:r w:rsidRPr="00F07014">
              <w:t>Беседа. Основы знаний</w:t>
            </w:r>
          </w:p>
          <w:p w:rsidR="00F07014" w:rsidRPr="00F07014" w:rsidRDefault="00F07014" w:rsidP="00886F98">
            <w:r w:rsidRPr="00F07014">
              <w:t>Раскрывают понятие здоровый образ жизни.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886F98">
            <w:r w:rsidRPr="00F07014">
              <w:t>2</w:t>
            </w:r>
          </w:p>
        </w:tc>
        <w:tc>
          <w:tcPr>
            <w:tcW w:w="992" w:type="dxa"/>
          </w:tcPr>
          <w:p w:rsidR="00F07014" w:rsidRPr="00F07014" w:rsidRDefault="00A32254" w:rsidP="00A32254">
            <w:r>
              <w:t>10.</w:t>
            </w:r>
            <w:r w:rsidR="00F07014" w:rsidRPr="00F07014">
              <w:t>09.</w:t>
            </w:r>
          </w:p>
        </w:tc>
        <w:tc>
          <w:tcPr>
            <w:tcW w:w="851" w:type="dxa"/>
          </w:tcPr>
          <w:p w:rsidR="00F07014" w:rsidRPr="00F07014" w:rsidRDefault="00F07014" w:rsidP="00886F98">
            <w:pPr>
              <w:shd w:val="clear" w:color="auto" w:fill="FFFFFF"/>
              <w:rPr>
                <w:i/>
              </w:rPr>
            </w:pPr>
          </w:p>
        </w:tc>
        <w:tc>
          <w:tcPr>
            <w:tcW w:w="4394" w:type="dxa"/>
          </w:tcPr>
          <w:p w:rsidR="00F07014" w:rsidRPr="00F07014" w:rsidRDefault="00F07014" w:rsidP="00A51C88">
            <w:r w:rsidRPr="00F07014">
              <w:t>Подвижные игры  с бегом на скорость.</w:t>
            </w:r>
          </w:p>
          <w:p w:rsidR="00F07014" w:rsidRPr="00F07014" w:rsidRDefault="00F07014" w:rsidP="00A51C88">
            <w:r w:rsidRPr="00F07014">
              <w:t xml:space="preserve"> «Команда быстроногих».</w:t>
            </w:r>
          </w:p>
          <w:p w:rsidR="00F07014" w:rsidRPr="00F07014" w:rsidRDefault="00F07014" w:rsidP="00A51C88">
            <w:pPr>
              <w:jc w:val="center"/>
            </w:pPr>
          </w:p>
          <w:p w:rsidR="00F07014" w:rsidRPr="00F07014" w:rsidRDefault="00F07014" w:rsidP="00A51C88"/>
          <w:p w:rsidR="00F07014" w:rsidRPr="00F07014" w:rsidRDefault="00F07014" w:rsidP="00A51C88"/>
        </w:tc>
        <w:tc>
          <w:tcPr>
            <w:tcW w:w="695" w:type="dxa"/>
          </w:tcPr>
          <w:p w:rsidR="00F07014" w:rsidRPr="00F07014" w:rsidRDefault="00F07014" w:rsidP="00886F98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886F98">
            <w:r w:rsidRPr="00F07014">
              <w:t>Тренировка.</w:t>
            </w:r>
          </w:p>
          <w:p w:rsidR="00F07014" w:rsidRPr="00F07014" w:rsidRDefault="00F07014" w:rsidP="00886F98">
            <w:r w:rsidRPr="00F07014">
              <w:t>Усваивают основы правильной техники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886F98">
            <w:r w:rsidRPr="00F07014">
              <w:t>3</w:t>
            </w:r>
          </w:p>
        </w:tc>
        <w:tc>
          <w:tcPr>
            <w:tcW w:w="992" w:type="dxa"/>
          </w:tcPr>
          <w:p w:rsidR="00F07014" w:rsidRPr="00F07014" w:rsidRDefault="00A32254" w:rsidP="002577F5">
            <w:r>
              <w:t>17</w:t>
            </w:r>
            <w:r w:rsidR="00F07014" w:rsidRPr="00F07014">
              <w:t>.09.</w:t>
            </w:r>
          </w:p>
        </w:tc>
        <w:tc>
          <w:tcPr>
            <w:tcW w:w="851" w:type="dxa"/>
          </w:tcPr>
          <w:p w:rsidR="00F07014" w:rsidRPr="00F07014" w:rsidRDefault="00F07014" w:rsidP="00886F98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pPr>
              <w:shd w:val="clear" w:color="auto" w:fill="FFFFFF"/>
            </w:pPr>
            <w:r w:rsidRPr="00F07014">
              <w:t>Индивидуализированные комплексы и упражнения из оздорови</w:t>
            </w:r>
            <w:r w:rsidRPr="00F07014">
              <w:softHyphen/>
              <w:t xml:space="preserve">тельных систем физического воспитания. </w:t>
            </w:r>
          </w:p>
          <w:p w:rsidR="00F07014" w:rsidRPr="00F07014" w:rsidRDefault="00F07014" w:rsidP="00A51C88">
            <w:pPr>
              <w:shd w:val="clear" w:color="auto" w:fill="FFFFFF"/>
            </w:pPr>
            <w:r w:rsidRPr="00F07014">
              <w:t>«Запрещенное движение»</w:t>
            </w:r>
          </w:p>
        </w:tc>
        <w:tc>
          <w:tcPr>
            <w:tcW w:w="695" w:type="dxa"/>
          </w:tcPr>
          <w:p w:rsidR="00F07014" w:rsidRPr="00F07014" w:rsidRDefault="00F07014" w:rsidP="00D21BFA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D21BFA">
            <w:r w:rsidRPr="00F07014">
              <w:t>Тренировка выносливости.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886F98">
            <w:r w:rsidRPr="00F07014">
              <w:t>4</w:t>
            </w:r>
          </w:p>
        </w:tc>
        <w:tc>
          <w:tcPr>
            <w:tcW w:w="992" w:type="dxa"/>
          </w:tcPr>
          <w:p w:rsidR="00F07014" w:rsidRPr="00F07014" w:rsidRDefault="00A32254" w:rsidP="00A32254">
            <w:pPr>
              <w:jc w:val="center"/>
            </w:pPr>
            <w:r>
              <w:t>24.</w:t>
            </w:r>
            <w:r w:rsidR="00F07014" w:rsidRPr="00F07014">
              <w:t>09.</w:t>
            </w:r>
          </w:p>
        </w:tc>
        <w:tc>
          <w:tcPr>
            <w:tcW w:w="851" w:type="dxa"/>
          </w:tcPr>
          <w:p w:rsidR="00F07014" w:rsidRPr="00F07014" w:rsidRDefault="00F07014" w:rsidP="00886F98"/>
        </w:tc>
        <w:tc>
          <w:tcPr>
            <w:tcW w:w="4394" w:type="dxa"/>
          </w:tcPr>
          <w:p w:rsidR="00F07014" w:rsidRPr="00F07014" w:rsidRDefault="00F07014" w:rsidP="00A51C88">
            <w:r w:rsidRPr="00F07014">
              <w:t>Подвижная игра «Автодром» (бег с изменением направления движения).</w:t>
            </w:r>
          </w:p>
        </w:tc>
        <w:tc>
          <w:tcPr>
            <w:tcW w:w="695" w:type="dxa"/>
          </w:tcPr>
          <w:p w:rsidR="00F07014" w:rsidRPr="00F07014" w:rsidRDefault="00F07014" w:rsidP="00886F98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886F98">
            <w:r w:rsidRPr="00F07014">
              <w:t>Общая физ. подготовка. Разучивают комплекс ору.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886F98">
            <w:r w:rsidRPr="00F07014">
              <w:t>5</w:t>
            </w:r>
          </w:p>
        </w:tc>
        <w:tc>
          <w:tcPr>
            <w:tcW w:w="992" w:type="dxa"/>
          </w:tcPr>
          <w:p w:rsidR="00F07014" w:rsidRPr="00F07014" w:rsidRDefault="00A32254" w:rsidP="002577F5">
            <w:r>
              <w:t>01</w:t>
            </w:r>
            <w:r w:rsidR="00F07014" w:rsidRPr="00F07014">
              <w:t>.10.</w:t>
            </w:r>
          </w:p>
        </w:tc>
        <w:tc>
          <w:tcPr>
            <w:tcW w:w="851" w:type="dxa"/>
          </w:tcPr>
          <w:p w:rsidR="00F07014" w:rsidRPr="00F07014" w:rsidRDefault="00F07014" w:rsidP="00886F98"/>
        </w:tc>
        <w:tc>
          <w:tcPr>
            <w:tcW w:w="4394" w:type="dxa"/>
          </w:tcPr>
          <w:p w:rsidR="00F07014" w:rsidRPr="00F07014" w:rsidRDefault="00F07014" w:rsidP="00A51C88">
            <w:pPr>
              <w:shd w:val="clear" w:color="auto" w:fill="FFFFFF"/>
            </w:pPr>
            <w:r w:rsidRPr="00F07014">
              <w:t xml:space="preserve">Наблюдение за режимами физической нагрузки. </w:t>
            </w:r>
          </w:p>
          <w:p w:rsidR="00F07014" w:rsidRPr="00F07014" w:rsidRDefault="00F07014" w:rsidP="00A51C88">
            <w:pPr>
              <w:shd w:val="clear" w:color="auto" w:fill="FFFFFF"/>
            </w:pPr>
            <w:r w:rsidRPr="00F07014">
              <w:t xml:space="preserve">Игра: «Мое сердечко» </w:t>
            </w:r>
          </w:p>
        </w:tc>
        <w:tc>
          <w:tcPr>
            <w:tcW w:w="695" w:type="dxa"/>
          </w:tcPr>
          <w:p w:rsidR="00F07014" w:rsidRPr="00F07014" w:rsidRDefault="00F07014" w:rsidP="00D21BFA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D21BFA">
            <w:r w:rsidRPr="00F07014">
              <w:t>Общая  физическая подготовка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886F98">
            <w:r w:rsidRPr="00F07014">
              <w:t>6</w:t>
            </w:r>
          </w:p>
        </w:tc>
        <w:tc>
          <w:tcPr>
            <w:tcW w:w="992" w:type="dxa"/>
          </w:tcPr>
          <w:p w:rsidR="00F07014" w:rsidRPr="00F07014" w:rsidRDefault="00A32254" w:rsidP="00A32254">
            <w:r>
              <w:t>08.</w:t>
            </w:r>
            <w:r w:rsidR="00F07014" w:rsidRPr="00F07014">
              <w:t>10.</w:t>
            </w:r>
          </w:p>
        </w:tc>
        <w:tc>
          <w:tcPr>
            <w:tcW w:w="851" w:type="dxa"/>
          </w:tcPr>
          <w:p w:rsidR="00F07014" w:rsidRPr="00F07014" w:rsidRDefault="00F07014" w:rsidP="00886F98"/>
        </w:tc>
        <w:tc>
          <w:tcPr>
            <w:tcW w:w="4394" w:type="dxa"/>
          </w:tcPr>
          <w:p w:rsidR="00F07014" w:rsidRPr="00F07014" w:rsidRDefault="00F07014" w:rsidP="00A51C88">
            <w:r w:rsidRPr="00F07014">
              <w:t>Легкая атлетика – прыжки в длину с места.</w:t>
            </w:r>
          </w:p>
          <w:p w:rsidR="00F07014" w:rsidRPr="00F07014" w:rsidRDefault="00F07014" w:rsidP="00A51C88">
            <w:r w:rsidRPr="00F07014">
              <w:t xml:space="preserve"> «Волк во рву».</w:t>
            </w:r>
          </w:p>
          <w:p w:rsidR="00F07014" w:rsidRPr="00F07014" w:rsidRDefault="00F07014" w:rsidP="00A51C88"/>
        </w:tc>
        <w:tc>
          <w:tcPr>
            <w:tcW w:w="695" w:type="dxa"/>
          </w:tcPr>
          <w:p w:rsidR="00F07014" w:rsidRPr="00F07014" w:rsidRDefault="00F07014" w:rsidP="00D21BFA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D21BFA">
            <w:r w:rsidRPr="00F07014">
              <w:t>Тренировка ловкости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886F98">
            <w:r w:rsidRPr="00F07014">
              <w:t>7</w:t>
            </w:r>
          </w:p>
        </w:tc>
        <w:tc>
          <w:tcPr>
            <w:tcW w:w="992" w:type="dxa"/>
          </w:tcPr>
          <w:p w:rsidR="00F07014" w:rsidRPr="00F07014" w:rsidRDefault="00A32254" w:rsidP="00A32254">
            <w:pPr>
              <w:jc w:val="center"/>
            </w:pPr>
            <w:r>
              <w:t>15.</w:t>
            </w:r>
            <w:r w:rsidR="00F07014" w:rsidRPr="00F07014">
              <w:t>10.</w:t>
            </w:r>
          </w:p>
        </w:tc>
        <w:tc>
          <w:tcPr>
            <w:tcW w:w="851" w:type="dxa"/>
          </w:tcPr>
          <w:p w:rsidR="00F07014" w:rsidRPr="00F07014" w:rsidRDefault="00F07014" w:rsidP="00886F98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pPr>
              <w:shd w:val="clear" w:color="auto" w:fill="FFFFFF"/>
            </w:pPr>
            <w:r w:rsidRPr="00F07014">
              <w:t>Индивидуализированные комплексы.</w:t>
            </w:r>
          </w:p>
          <w:p w:rsidR="00F07014" w:rsidRPr="00F07014" w:rsidRDefault="00F07014" w:rsidP="00A51C88">
            <w:pPr>
              <w:shd w:val="clear" w:color="auto" w:fill="FFFFFF"/>
            </w:pPr>
            <w:r w:rsidRPr="00F07014">
              <w:t>«Делай как  Я»</w:t>
            </w:r>
          </w:p>
        </w:tc>
        <w:tc>
          <w:tcPr>
            <w:tcW w:w="695" w:type="dxa"/>
          </w:tcPr>
          <w:p w:rsidR="00F07014" w:rsidRPr="00F07014" w:rsidRDefault="00F07014" w:rsidP="00886F98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6C2C0A">
            <w:r w:rsidRPr="00F07014">
              <w:t>Контроль физического развития.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886F98">
            <w:r w:rsidRPr="00F07014">
              <w:t>8</w:t>
            </w:r>
          </w:p>
        </w:tc>
        <w:tc>
          <w:tcPr>
            <w:tcW w:w="992" w:type="dxa"/>
          </w:tcPr>
          <w:p w:rsidR="00F07014" w:rsidRPr="00F07014" w:rsidRDefault="00855B0F" w:rsidP="00855B0F">
            <w:pPr>
              <w:jc w:val="center"/>
            </w:pPr>
            <w:r>
              <w:t>22.</w:t>
            </w:r>
            <w:r w:rsidR="00F07014" w:rsidRPr="00F07014">
              <w:t>10.</w:t>
            </w:r>
          </w:p>
        </w:tc>
        <w:tc>
          <w:tcPr>
            <w:tcW w:w="851" w:type="dxa"/>
          </w:tcPr>
          <w:p w:rsidR="00F07014" w:rsidRPr="00F07014" w:rsidRDefault="00F07014" w:rsidP="00886F98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r w:rsidRPr="00F07014">
              <w:t xml:space="preserve"> Легкая атлетика – метание на заданное расстояние, подвижная игра «Точно в цель»</w:t>
            </w:r>
          </w:p>
        </w:tc>
        <w:tc>
          <w:tcPr>
            <w:tcW w:w="695" w:type="dxa"/>
          </w:tcPr>
          <w:p w:rsidR="00F07014" w:rsidRPr="00F07014" w:rsidRDefault="00F07014" w:rsidP="00886F98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886F98">
            <w:r w:rsidRPr="00F07014">
              <w:t>Тренировка. Выбирают индивидуальный темп передвижения.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886F98">
            <w:r w:rsidRPr="00F07014">
              <w:t>9</w:t>
            </w:r>
          </w:p>
        </w:tc>
        <w:tc>
          <w:tcPr>
            <w:tcW w:w="992" w:type="dxa"/>
          </w:tcPr>
          <w:p w:rsidR="00F07014" w:rsidRPr="00F07014" w:rsidRDefault="00F07014" w:rsidP="002577F5">
            <w:r w:rsidRPr="00F07014">
              <w:t>06.11.</w:t>
            </w:r>
          </w:p>
        </w:tc>
        <w:tc>
          <w:tcPr>
            <w:tcW w:w="851" w:type="dxa"/>
          </w:tcPr>
          <w:p w:rsidR="00F07014" w:rsidRPr="00F07014" w:rsidRDefault="00F07014" w:rsidP="00886F98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r w:rsidRPr="00F07014">
              <w:t>Выполнение комплексов упражнений общей  физической подготовки.</w:t>
            </w:r>
          </w:p>
          <w:p w:rsidR="00F07014" w:rsidRPr="00F07014" w:rsidRDefault="00F07014" w:rsidP="00A51C88">
            <w:r w:rsidRPr="00F07014">
              <w:t>«Самый сильный»</w:t>
            </w:r>
          </w:p>
        </w:tc>
        <w:tc>
          <w:tcPr>
            <w:tcW w:w="695" w:type="dxa"/>
          </w:tcPr>
          <w:p w:rsidR="00F07014" w:rsidRPr="00F07014" w:rsidRDefault="00F07014" w:rsidP="00D21BFA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D21BFA">
            <w:r w:rsidRPr="00F07014">
              <w:t>Тренировка скоростно-силовых качеств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886F98">
            <w:r w:rsidRPr="00F07014">
              <w:t>10</w:t>
            </w:r>
          </w:p>
        </w:tc>
        <w:tc>
          <w:tcPr>
            <w:tcW w:w="992" w:type="dxa"/>
          </w:tcPr>
          <w:p w:rsidR="00F07014" w:rsidRPr="00F07014" w:rsidRDefault="00F07014" w:rsidP="002577F5">
            <w:pPr>
              <w:jc w:val="center"/>
            </w:pPr>
            <w:r w:rsidRPr="00F07014">
              <w:t>13.11.</w:t>
            </w:r>
          </w:p>
        </w:tc>
        <w:tc>
          <w:tcPr>
            <w:tcW w:w="851" w:type="dxa"/>
          </w:tcPr>
          <w:p w:rsidR="00F07014" w:rsidRPr="00F07014" w:rsidRDefault="00F07014" w:rsidP="00886F98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r w:rsidRPr="00F07014">
              <w:t xml:space="preserve"> Легкая атлетика - прыжки с высоты разными способами.</w:t>
            </w:r>
          </w:p>
          <w:p w:rsidR="00F07014" w:rsidRPr="00F07014" w:rsidRDefault="00F07014" w:rsidP="00A51C88">
            <w:r w:rsidRPr="00F07014">
              <w:t>«По кочкам и пенечкам»</w:t>
            </w:r>
          </w:p>
          <w:p w:rsidR="00F07014" w:rsidRPr="00F07014" w:rsidRDefault="00F07014" w:rsidP="00A51C88"/>
        </w:tc>
        <w:tc>
          <w:tcPr>
            <w:tcW w:w="695" w:type="dxa"/>
          </w:tcPr>
          <w:p w:rsidR="00F07014" w:rsidRPr="00F07014" w:rsidRDefault="00F07014" w:rsidP="00D21BFA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D21BFA">
            <w:r w:rsidRPr="00F07014">
              <w:t>Изучение основ правильной техники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886F98">
            <w:r w:rsidRPr="00F07014">
              <w:t>11</w:t>
            </w:r>
          </w:p>
        </w:tc>
        <w:tc>
          <w:tcPr>
            <w:tcW w:w="992" w:type="dxa"/>
          </w:tcPr>
          <w:p w:rsidR="00F07014" w:rsidRPr="00F07014" w:rsidRDefault="00F07014" w:rsidP="002577F5">
            <w:r w:rsidRPr="00F07014">
              <w:t>20.11.</w:t>
            </w:r>
          </w:p>
        </w:tc>
        <w:tc>
          <w:tcPr>
            <w:tcW w:w="851" w:type="dxa"/>
          </w:tcPr>
          <w:p w:rsidR="00F07014" w:rsidRPr="00F07014" w:rsidRDefault="00F07014" w:rsidP="00886F98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r w:rsidRPr="00F07014">
              <w:t xml:space="preserve">Наблюдение за физической подготовкой на занятиях. </w:t>
            </w:r>
          </w:p>
          <w:p w:rsidR="00F07014" w:rsidRPr="00F07014" w:rsidRDefault="00F07014" w:rsidP="00A51C88">
            <w:r w:rsidRPr="00F07014">
              <w:t>«Челночный бег»</w:t>
            </w:r>
          </w:p>
          <w:p w:rsidR="00F07014" w:rsidRPr="00F07014" w:rsidRDefault="00F07014" w:rsidP="00A51C88"/>
        </w:tc>
        <w:tc>
          <w:tcPr>
            <w:tcW w:w="695" w:type="dxa"/>
          </w:tcPr>
          <w:p w:rsidR="00F07014" w:rsidRPr="00F07014" w:rsidRDefault="00F07014" w:rsidP="00D21BFA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D21BFA">
            <w:r w:rsidRPr="00F07014">
              <w:t>Изучение основ правильной техники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886F98">
            <w:r w:rsidRPr="00F07014">
              <w:t>12</w:t>
            </w:r>
          </w:p>
        </w:tc>
        <w:tc>
          <w:tcPr>
            <w:tcW w:w="992" w:type="dxa"/>
          </w:tcPr>
          <w:p w:rsidR="00F07014" w:rsidRPr="00F07014" w:rsidRDefault="00F07014" w:rsidP="002577F5">
            <w:pPr>
              <w:jc w:val="center"/>
            </w:pPr>
            <w:r w:rsidRPr="00F07014">
              <w:t>27.11.</w:t>
            </w:r>
          </w:p>
        </w:tc>
        <w:tc>
          <w:tcPr>
            <w:tcW w:w="851" w:type="dxa"/>
          </w:tcPr>
          <w:p w:rsidR="00F07014" w:rsidRPr="00F07014" w:rsidRDefault="00F07014" w:rsidP="00886F98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r w:rsidRPr="00F07014">
              <w:t>Легкая атлетика –  прыжки с высоты, стоя боком  к месту приземления.</w:t>
            </w:r>
          </w:p>
          <w:p w:rsidR="00F07014" w:rsidRPr="00F07014" w:rsidRDefault="00F07014" w:rsidP="00A51C88">
            <w:r w:rsidRPr="00F07014">
              <w:t>Многоразовые прыжки.                  «После дождя по лужам»</w:t>
            </w:r>
          </w:p>
        </w:tc>
        <w:tc>
          <w:tcPr>
            <w:tcW w:w="695" w:type="dxa"/>
          </w:tcPr>
          <w:p w:rsidR="00F07014" w:rsidRPr="00F07014" w:rsidRDefault="00F07014" w:rsidP="00D21BFA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D21BFA">
            <w:r w:rsidRPr="00F07014">
              <w:t>Изучение основ правильной техники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886F98">
            <w:r w:rsidRPr="00F07014">
              <w:t>13</w:t>
            </w:r>
          </w:p>
        </w:tc>
        <w:tc>
          <w:tcPr>
            <w:tcW w:w="992" w:type="dxa"/>
          </w:tcPr>
          <w:p w:rsidR="00F07014" w:rsidRPr="00F07014" w:rsidRDefault="00F07014" w:rsidP="002577F5">
            <w:pPr>
              <w:jc w:val="center"/>
            </w:pPr>
            <w:r w:rsidRPr="00F07014">
              <w:t>04.12.</w:t>
            </w:r>
          </w:p>
        </w:tc>
        <w:tc>
          <w:tcPr>
            <w:tcW w:w="851" w:type="dxa"/>
          </w:tcPr>
          <w:p w:rsidR="00F07014" w:rsidRPr="00F07014" w:rsidRDefault="00F07014" w:rsidP="00886F98"/>
        </w:tc>
        <w:tc>
          <w:tcPr>
            <w:tcW w:w="4394" w:type="dxa"/>
          </w:tcPr>
          <w:p w:rsidR="00F07014" w:rsidRPr="00F07014" w:rsidRDefault="00F07014" w:rsidP="00A51C88">
            <w:pPr>
              <w:shd w:val="clear" w:color="auto" w:fill="FFFFFF"/>
            </w:pPr>
            <w:r w:rsidRPr="00F07014">
              <w:t xml:space="preserve"> Физические упражнения туристической подготовки.</w:t>
            </w:r>
          </w:p>
          <w:p w:rsidR="00F07014" w:rsidRPr="00F07014" w:rsidRDefault="00F07014" w:rsidP="00A51C88">
            <w:pPr>
              <w:shd w:val="clear" w:color="auto" w:fill="FFFFFF"/>
            </w:pPr>
            <w:r w:rsidRPr="00F07014">
              <w:t>«В дремучем лесу»</w:t>
            </w:r>
          </w:p>
        </w:tc>
        <w:tc>
          <w:tcPr>
            <w:tcW w:w="695" w:type="dxa"/>
          </w:tcPr>
          <w:p w:rsidR="00F07014" w:rsidRPr="00F07014" w:rsidRDefault="00F07014" w:rsidP="00D21BFA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D21BFA">
            <w:r w:rsidRPr="00F07014">
              <w:t>Изучение основ правильной техники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886F98">
            <w:r w:rsidRPr="00F07014">
              <w:t>14</w:t>
            </w:r>
          </w:p>
        </w:tc>
        <w:tc>
          <w:tcPr>
            <w:tcW w:w="992" w:type="dxa"/>
          </w:tcPr>
          <w:p w:rsidR="00F07014" w:rsidRPr="00F07014" w:rsidRDefault="00F07014" w:rsidP="002577F5">
            <w:pPr>
              <w:jc w:val="center"/>
            </w:pPr>
            <w:r w:rsidRPr="00F07014">
              <w:t>11.12.</w:t>
            </w:r>
          </w:p>
        </w:tc>
        <w:tc>
          <w:tcPr>
            <w:tcW w:w="851" w:type="dxa"/>
          </w:tcPr>
          <w:p w:rsidR="00F07014" w:rsidRPr="00F07014" w:rsidRDefault="00F07014" w:rsidP="00886F98"/>
        </w:tc>
        <w:tc>
          <w:tcPr>
            <w:tcW w:w="4394" w:type="dxa"/>
          </w:tcPr>
          <w:p w:rsidR="00F07014" w:rsidRPr="00F07014" w:rsidRDefault="00F07014" w:rsidP="00A51C88">
            <w:r w:rsidRPr="00F07014">
              <w:t>Кроссовая подготовка.</w:t>
            </w:r>
          </w:p>
          <w:p w:rsidR="00F07014" w:rsidRPr="00F07014" w:rsidRDefault="00F07014" w:rsidP="00A51C88">
            <w:r w:rsidRPr="00F07014">
              <w:lastRenderedPageBreak/>
              <w:t>«Путешествие к морю»</w:t>
            </w:r>
          </w:p>
          <w:p w:rsidR="00F07014" w:rsidRPr="00F07014" w:rsidRDefault="00F07014" w:rsidP="00A51C88">
            <w:r w:rsidRPr="00F07014">
              <w:t>Равномерный медленный бег до 5 минут.</w:t>
            </w:r>
          </w:p>
        </w:tc>
        <w:tc>
          <w:tcPr>
            <w:tcW w:w="695" w:type="dxa"/>
          </w:tcPr>
          <w:p w:rsidR="00F07014" w:rsidRPr="00F07014" w:rsidRDefault="00F07014" w:rsidP="00D21BFA">
            <w:r w:rsidRPr="00F07014">
              <w:lastRenderedPageBreak/>
              <w:t>1</w:t>
            </w:r>
          </w:p>
        </w:tc>
        <w:tc>
          <w:tcPr>
            <w:tcW w:w="2707" w:type="dxa"/>
          </w:tcPr>
          <w:p w:rsidR="00F07014" w:rsidRPr="00F07014" w:rsidRDefault="00F07014" w:rsidP="00D21BFA">
            <w:r w:rsidRPr="00F07014">
              <w:t xml:space="preserve">Изучение основ </w:t>
            </w:r>
            <w:r w:rsidRPr="00F07014">
              <w:lastRenderedPageBreak/>
              <w:t>правильной техники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886F98">
            <w:r w:rsidRPr="00F07014">
              <w:t>15</w:t>
            </w:r>
          </w:p>
        </w:tc>
        <w:tc>
          <w:tcPr>
            <w:tcW w:w="992" w:type="dxa"/>
          </w:tcPr>
          <w:p w:rsidR="00F07014" w:rsidRPr="00F07014" w:rsidRDefault="00F07014" w:rsidP="002577F5">
            <w:pPr>
              <w:jc w:val="center"/>
            </w:pPr>
            <w:r w:rsidRPr="00F07014">
              <w:t>18.12.</w:t>
            </w:r>
          </w:p>
        </w:tc>
        <w:tc>
          <w:tcPr>
            <w:tcW w:w="851" w:type="dxa"/>
          </w:tcPr>
          <w:p w:rsidR="00F07014" w:rsidRPr="00F07014" w:rsidRDefault="00F07014" w:rsidP="00886F98"/>
        </w:tc>
        <w:tc>
          <w:tcPr>
            <w:tcW w:w="4394" w:type="dxa"/>
          </w:tcPr>
          <w:p w:rsidR="00F07014" w:rsidRPr="00F07014" w:rsidRDefault="00F07014" w:rsidP="00A51C88">
            <w:pPr>
              <w:shd w:val="clear" w:color="auto" w:fill="FFFFFF"/>
            </w:pPr>
            <w:r w:rsidRPr="00F07014">
              <w:t xml:space="preserve">Упражнения, для развития систем дыхания и кровообращения. </w:t>
            </w:r>
          </w:p>
          <w:p w:rsidR="00F07014" w:rsidRPr="00F07014" w:rsidRDefault="00F07014" w:rsidP="00A51C88">
            <w:pPr>
              <w:shd w:val="clear" w:color="auto" w:fill="FFFFFF"/>
            </w:pPr>
            <w:r w:rsidRPr="00F07014">
              <w:t>«Веселые старты»</w:t>
            </w:r>
          </w:p>
        </w:tc>
        <w:tc>
          <w:tcPr>
            <w:tcW w:w="695" w:type="dxa"/>
          </w:tcPr>
          <w:p w:rsidR="00F07014" w:rsidRPr="00F07014" w:rsidRDefault="00F07014" w:rsidP="00D21BFA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D21BFA">
            <w:r w:rsidRPr="00F07014">
              <w:t>Изучение основ правильной техники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886F98">
            <w:r w:rsidRPr="00F07014">
              <w:t>16</w:t>
            </w:r>
          </w:p>
        </w:tc>
        <w:tc>
          <w:tcPr>
            <w:tcW w:w="992" w:type="dxa"/>
          </w:tcPr>
          <w:p w:rsidR="00F07014" w:rsidRPr="00F07014" w:rsidRDefault="00F07014" w:rsidP="002577F5">
            <w:pPr>
              <w:jc w:val="center"/>
            </w:pPr>
            <w:r w:rsidRPr="00F07014">
              <w:t>25.12.</w:t>
            </w:r>
          </w:p>
        </w:tc>
        <w:tc>
          <w:tcPr>
            <w:tcW w:w="851" w:type="dxa"/>
          </w:tcPr>
          <w:p w:rsidR="00F07014" w:rsidRPr="00F07014" w:rsidRDefault="00F07014" w:rsidP="00886F98"/>
        </w:tc>
        <w:tc>
          <w:tcPr>
            <w:tcW w:w="4394" w:type="dxa"/>
          </w:tcPr>
          <w:p w:rsidR="00F07014" w:rsidRPr="00F07014" w:rsidRDefault="00F07014" w:rsidP="00A51C88">
            <w:pPr>
              <w:shd w:val="clear" w:color="auto" w:fill="FFFFFF"/>
            </w:pPr>
            <w:r w:rsidRPr="00F07014">
              <w:t>Планирование и проведение само</w:t>
            </w:r>
            <w:r w:rsidRPr="00F07014">
              <w:softHyphen/>
              <w:t>стоятельных занятий по развитию физических качеств.                 «Фестиваль подвижных игр»</w:t>
            </w:r>
          </w:p>
          <w:p w:rsidR="00F07014" w:rsidRPr="00F07014" w:rsidRDefault="00F07014" w:rsidP="00A51C88"/>
        </w:tc>
        <w:tc>
          <w:tcPr>
            <w:tcW w:w="695" w:type="dxa"/>
          </w:tcPr>
          <w:p w:rsidR="00F07014" w:rsidRPr="00F07014" w:rsidRDefault="00F07014" w:rsidP="00D21BFA">
            <w:r w:rsidRPr="00F07014">
              <w:t>2</w:t>
            </w:r>
          </w:p>
        </w:tc>
        <w:tc>
          <w:tcPr>
            <w:tcW w:w="2707" w:type="dxa"/>
          </w:tcPr>
          <w:p w:rsidR="00F07014" w:rsidRPr="00F07014" w:rsidRDefault="00F07014" w:rsidP="00D21BFA">
            <w:r w:rsidRPr="00F07014">
              <w:t>Развитие прыгучести.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886F98">
            <w:r w:rsidRPr="00F07014">
              <w:t>17</w:t>
            </w:r>
          </w:p>
        </w:tc>
        <w:tc>
          <w:tcPr>
            <w:tcW w:w="992" w:type="dxa"/>
          </w:tcPr>
          <w:p w:rsidR="00F07014" w:rsidRPr="00F07014" w:rsidRDefault="00855B0F" w:rsidP="002577F5">
            <w:r>
              <w:t>14</w:t>
            </w:r>
            <w:r w:rsidR="00F07014" w:rsidRPr="00F07014">
              <w:t>.01.</w:t>
            </w:r>
          </w:p>
        </w:tc>
        <w:tc>
          <w:tcPr>
            <w:tcW w:w="851" w:type="dxa"/>
          </w:tcPr>
          <w:p w:rsidR="00F07014" w:rsidRPr="00F07014" w:rsidRDefault="00F07014" w:rsidP="00886F98"/>
        </w:tc>
        <w:tc>
          <w:tcPr>
            <w:tcW w:w="4394" w:type="dxa"/>
          </w:tcPr>
          <w:p w:rsidR="00F07014" w:rsidRPr="00F07014" w:rsidRDefault="00F07014" w:rsidP="00A51C88">
            <w:pPr>
              <w:shd w:val="clear" w:color="auto" w:fill="FFFFFF"/>
            </w:pPr>
            <w:r w:rsidRPr="00F07014">
              <w:t xml:space="preserve"> Подвижные игры, по желанию детей изученные на уроках.</w:t>
            </w:r>
          </w:p>
        </w:tc>
        <w:tc>
          <w:tcPr>
            <w:tcW w:w="695" w:type="dxa"/>
          </w:tcPr>
          <w:p w:rsidR="00F07014" w:rsidRPr="00F07014" w:rsidRDefault="00F07014" w:rsidP="00D21BFA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D21BFA">
            <w:r w:rsidRPr="00F07014">
              <w:t>Изучение основ правильной техники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3C34EE">
            <w:r w:rsidRPr="00F07014">
              <w:t>18</w:t>
            </w:r>
          </w:p>
        </w:tc>
        <w:tc>
          <w:tcPr>
            <w:tcW w:w="992" w:type="dxa"/>
          </w:tcPr>
          <w:p w:rsidR="00F07014" w:rsidRPr="00F07014" w:rsidRDefault="00855B0F" w:rsidP="00855B0F">
            <w:r>
              <w:t>21.</w:t>
            </w:r>
            <w:r w:rsidR="00F07014" w:rsidRPr="00F07014">
              <w:t>01.</w:t>
            </w:r>
          </w:p>
        </w:tc>
        <w:tc>
          <w:tcPr>
            <w:tcW w:w="851" w:type="dxa"/>
          </w:tcPr>
          <w:p w:rsidR="00F07014" w:rsidRPr="00F07014" w:rsidRDefault="00F07014" w:rsidP="003C34EE"/>
        </w:tc>
        <w:tc>
          <w:tcPr>
            <w:tcW w:w="4394" w:type="dxa"/>
          </w:tcPr>
          <w:p w:rsidR="00F07014" w:rsidRPr="00F07014" w:rsidRDefault="00F07014" w:rsidP="00A51C88">
            <w:pPr>
              <w:shd w:val="clear" w:color="auto" w:fill="FFFFFF"/>
            </w:pPr>
            <w:r w:rsidRPr="00F07014">
              <w:t>Подвижные игры разной интенсивности ранее изученные с бегом, прыжками, мячом.</w:t>
            </w:r>
          </w:p>
          <w:p w:rsidR="00F07014" w:rsidRPr="00F07014" w:rsidRDefault="00F07014" w:rsidP="00A51C88"/>
        </w:tc>
        <w:tc>
          <w:tcPr>
            <w:tcW w:w="695" w:type="dxa"/>
          </w:tcPr>
          <w:p w:rsidR="00F07014" w:rsidRPr="00F07014" w:rsidRDefault="00F07014" w:rsidP="003C34EE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3C34EE">
            <w:pPr>
              <w:shd w:val="clear" w:color="auto" w:fill="FFFFFF"/>
            </w:pPr>
            <w:r w:rsidRPr="00F07014">
              <w:t xml:space="preserve">Наблюдение за режимами физической нагрузки во время оздоровительных тренировок. 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3C34EE">
            <w:r w:rsidRPr="00F07014">
              <w:t>19</w:t>
            </w:r>
          </w:p>
        </w:tc>
        <w:tc>
          <w:tcPr>
            <w:tcW w:w="992" w:type="dxa"/>
          </w:tcPr>
          <w:p w:rsidR="00F07014" w:rsidRPr="00F07014" w:rsidRDefault="00855B0F" w:rsidP="002577F5">
            <w:r>
              <w:t>28</w:t>
            </w:r>
            <w:r w:rsidR="00F07014" w:rsidRPr="00F07014">
              <w:t>.01.</w:t>
            </w:r>
          </w:p>
        </w:tc>
        <w:tc>
          <w:tcPr>
            <w:tcW w:w="851" w:type="dxa"/>
          </w:tcPr>
          <w:p w:rsidR="00F07014" w:rsidRPr="00F07014" w:rsidRDefault="00F07014" w:rsidP="003C34EE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pPr>
              <w:shd w:val="clear" w:color="auto" w:fill="FFFFFF"/>
            </w:pPr>
            <w:r w:rsidRPr="00F07014">
              <w:t>Подвижные игры по желанию детей  с элементами гимнастики.</w:t>
            </w:r>
          </w:p>
          <w:p w:rsidR="00F07014" w:rsidRPr="00F07014" w:rsidRDefault="00F07014" w:rsidP="00A51C88">
            <w:pPr>
              <w:shd w:val="clear" w:color="auto" w:fill="FFFFFF"/>
              <w:rPr>
                <w:i/>
              </w:rPr>
            </w:pPr>
          </w:p>
        </w:tc>
        <w:tc>
          <w:tcPr>
            <w:tcW w:w="695" w:type="dxa"/>
          </w:tcPr>
          <w:p w:rsidR="00F07014" w:rsidRPr="00F07014" w:rsidRDefault="00F07014" w:rsidP="003C34EE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3C34EE">
            <w:r w:rsidRPr="00F07014">
              <w:t>Совершенствование техники спортивных упражнений.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3C34EE">
            <w:r w:rsidRPr="00F07014">
              <w:t>20</w:t>
            </w:r>
          </w:p>
        </w:tc>
        <w:tc>
          <w:tcPr>
            <w:tcW w:w="992" w:type="dxa"/>
          </w:tcPr>
          <w:p w:rsidR="00F07014" w:rsidRPr="00F07014" w:rsidRDefault="00855B0F" w:rsidP="002577F5">
            <w:r>
              <w:t>04</w:t>
            </w:r>
            <w:r w:rsidR="00F07014" w:rsidRPr="00F07014">
              <w:t>.02.</w:t>
            </w:r>
          </w:p>
        </w:tc>
        <w:tc>
          <w:tcPr>
            <w:tcW w:w="851" w:type="dxa"/>
          </w:tcPr>
          <w:p w:rsidR="00F07014" w:rsidRPr="00F07014" w:rsidRDefault="00F07014" w:rsidP="003C34EE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r w:rsidRPr="00F07014">
              <w:t xml:space="preserve"> Гимнастика - акробатика».                       «Колобки»</w:t>
            </w:r>
          </w:p>
        </w:tc>
        <w:tc>
          <w:tcPr>
            <w:tcW w:w="695" w:type="dxa"/>
          </w:tcPr>
          <w:p w:rsidR="00F07014" w:rsidRPr="00F07014" w:rsidRDefault="00F07014" w:rsidP="003C34EE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3C34EE">
            <w:r w:rsidRPr="00F07014">
              <w:t>Наблюдение за индивидуальной ди</w:t>
            </w:r>
            <w:r w:rsidRPr="00F07014">
              <w:softHyphen/>
              <w:t>намикой физической подготовленности в системе тренировочных за</w:t>
            </w:r>
            <w:r w:rsidRPr="00F07014">
              <w:softHyphen/>
              <w:t>нятий.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3C34EE">
            <w:r w:rsidRPr="00F07014">
              <w:t>21</w:t>
            </w:r>
          </w:p>
        </w:tc>
        <w:tc>
          <w:tcPr>
            <w:tcW w:w="992" w:type="dxa"/>
          </w:tcPr>
          <w:p w:rsidR="00F07014" w:rsidRPr="00F07014" w:rsidRDefault="00855B0F" w:rsidP="00855B0F">
            <w:pPr>
              <w:jc w:val="center"/>
            </w:pPr>
            <w:r>
              <w:t>11.</w:t>
            </w:r>
            <w:r w:rsidR="00F07014" w:rsidRPr="00F07014">
              <w:t>02.</w:t>
            </w:r>
          </w:p>
        </w:tc>
        <w:tc>
          <w:tcPr>
            <w:tcW w:w="851" w:type="dxa"/>
          </w:tcPr>
          <w:p w:rsidR="00F07014" w:rsidRPr="00F07014" w:rsidRDefault="00F07014" w:rsidP="003C34EE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r w:rsidRPr="00F07014">
              <w:t>Комплексы и упражнения адаптивной физической культуры.</w:t>
            </w:r>
          </w:p>
          <w:p w:rsidR="00F07014" w:rsidRPr="00F07014" w:rsidRDefault="00F07014" w:rsidP="00A51C88">
            <w:r w:rsidRPr="00F07014">
              <w:t>«Акробаты»</w:t>
            </w:r>
          </w:p>
        </w:tc>
        <w:tc>
          <w:tcPr>
            <w:tcW w:w="695" w:type="dxa"/>
          </w:tcPr>
          <w:p w:rsidR="00F07014" w:rsidRPr="00F07014" w:rsidRDefault="00F07014" w:rsidP="003C34EE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3C34EE">
            <w:r w:rsidRPr="00F07014">
              <w:t>Развитие ловкости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3C34EE">
            <w:r w:rsidRPr="00F07014">
              <w:t>22</w:t>
            </w:r>
          </w:p>
        </w:tc>
        <w:tc>
          <w:tcPr>
            <w:tcW w:w="992" w:type="dxa"/>
          </w:tcPr>
          <w:p w:rsidR="00F07014" w:rsidRPr="00F07014" w:rsidRDefault="00855B0F" w:rsidP="002577F5">
            <w:r>
              <w:t>25</w:t>
            </w:r>
            <w:r w:rsidR="00F07014" w:rsidRPr="00F07014">
              <w:t>.02.</w:t>
            </w:r>
          </w:p>
        </w:tc>
        <w:tc>
          <w:tcPr>
            <w:tcW w:w="851" w:type="dxa"/>
          </w:tcPr>
          <w:p w:rsidR="00F07014" w:rsidRPr="00F07014" w:rsidRDefault="00F07014" w:rsidP="003C34EE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r w:rsidRPr="00F07014">
              <w:t xml:space="preserve"> Гимнастика - акробатика».</w:t>
            </w:r>
          </w:p>
          <w:p w:rsidR="00F07014" w:rsidRPr="00F07014" w:rsidRDefault="00F07014" w:rsidP="00A51C88">
            <w:r w:rsidRPr="00F07014">
              <w:t>( из положения, лежа на спине стойка на лопатках).                                       «Море волнуется – раз!»</w:t>
            </w:r>
          </w:p>
        </w:tc>
        <w:tc>
          <w:tcPr>
            <w:tcW w:w="695" w:type="dxa"/>
          </w:tcPr>
          <w:p w:rsidR="00F07014" w:rsidRPr="00F07014" w:rsidRDefault="00F07014" w:rsidP="003C34EE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3C34EE">
            <w:r w:rsidRPr="00F07014">
              <w:t>Изучение основ правильной техники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3C34EE">
            <w:r w:rsidRPr="00F07014">
              <w:t>23</w:t>
            </w:r>
          </w:p>
        </w:tc>
        <w:tc>
          <w:tcPr>
            <w:tcW w:w="992" w:type="dxa"/>
          </w:tcPr>
          <w:p w:rsidR="00F07014" w:rsidRPr="00F07014" w:rsidRDefault="00855B0F" w:rsidP="00855B0F">
            <w:r>
              <w:t>04</w:t>
            </w:r>
            <w:r w:rsidR="00F07014" w:rsidRPr="00F07014">
              <w:t>03.</w:t>
            </w:r>
          </w:p>
        </w:tc>
        <w:tc>
          <w:tcPr>
            <w:tcW w:w="851" w:type="dxa"/>
          </w:tcPr>
          <w:p w:rsidR="00F07014" w:rsidRPr="00F07014" w:rsidRDefault="00F07014" w:rsidP="003C34EE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r w:rsidRPr="00F07014">
              <w:t xml:space="preserve"> Выполнение комплексов упражнений общей  физической подготовки.</w:t>
            </w:r>
          </w:p>
        </w:tc>
        <w:tc>
          <w:tcPr>
            <w:tcW w:w="695" w:type="dxa"/>
          </w:tcPr>
          <w:p w:rsidR="00F07014" w:rsidRPr="00F07014" w:rsidRDefault="00F07014" w:rsidP="003C34EE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3C34EE">
            <w:r w:rsidRPr="00F07014">
              <w:t>Основы знаний,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3C34EE">
            <w:r w:rsidRPr="00F07014">
              <w:t>24</w:t>
            </w:r>
          </w:p>
        </w:tc>
        <w:tc>
          <w:tcPr>
            <w:tcW w:w="992" w:type="dxa"/>
          </w:tcPr>
          <w:p w:rsidR="00F07014" w:rsidRPr="00F07014" w:rsidRDefault="00855B0F" w:rsidP="002577F5">
            <w:r>
              <w:t>11</w:t>
            </w:r>
            <w:r w:rsidR="00F07014" w:rsidRPr="00F07014">
              <w:t>.03</w:t>
            </w:r>
          </w:p>
        </w:tc>
        <w:tc>
          <w:tcPr>
            <w:tcW w:w="851" w:type="dxa"/>
          </w:tcPr>
          <w:p w:rsidR="00F07014" w:rsidRPr="00F07014" w:rsidRDefault="00F07014" w:rsidP="003C34EE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r w:rsidRPr="00F07014">
              <w:t>Гимнастика – лазание по гимнастической скамейке и стенке».</w:t>
            </w:r>
          </w:p>
          <w:p w:rsidR="00F07014" w:rsidRPr="00F07014" w:rsidRDefault="00F07014" w:rsidP="00A51C88">
            <w:r w:rsidRPr="00F07014">
              <w:t>гимнастической скамейке.                 «В дремучем лесу»</w:t>
            </w:r>
          </w:p>
        </w:tc>
        <w:tc>
          <w:tcPr>
            <w:tcW w:w="695" w:type="dxa"/>
          </w:tcPr>
          <w:p w:rsidR="00F07014" w:rsidRPr="00F07014" w:rsidRDefault="00F07014" w:rsidP="003C34EE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3C34EE">
            <w:r w:rsidRPr="00F07014">
              <w:t>Основы знаний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3C34EE">
            <w:r w:rsidRPr="00F07014">
              <w:t>25</w:t>
            </w:r>
          </w:p>
        </w:tc>
        <w:tc>
          <w:tcPr>
            <w:tcW w:w="992" w:type="dxa"/>
          </w:tcPr>
          <w:p w:rsidR="00F07014" w:rsidRPr="00F07014" w:rsidRDefault="00855B0F" w:rsidP="00855B0F">
            <w:r>
              <w:t>18.</w:t>
            </w:r>
            <w:r w:rsidR="00F07014" w:rsidRPr="00F07014">
              <w:t>03.</w:t>
            </w:r>
          </w:p>
        </w:tc>
        <w:tc>
          <w:tcPr>
            <w:tcW w:w="851" w:type="dxa"/>
          </w:tcPr>
          <w:p w:rsidR="00F07014" w:rsidRPr="00F07014" w:rsidRDefault="00F07014" w:rsidP="003C34EE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pPr>
              <w:shd w:val="clear" w:color="auto" w:fill="FFFFFF"/>
            </w:pPr>
            <w:r w:rsidRPr="00F07014">
              <w:t>Оздоровительная ходьба и оздоровитель</w:t>
            </w:r>
            <w:r w:rsidRPr="00F07014">
              <w:softHyphen/>
              <w:t xml:space="preserve">ный бег. </w:t>
            </w:r>
          </w:p>
          <w:p w:rsidR="00F07014" w:rsidRPr="00F07014" w:rsidRDefault="00F07014" w:rsidP="00A51C88">
            <w:pPr>
              <w:shd w:val="clear" w:color="auto" w:fill="FFFFFF"/>
            </w:pPr>
            <w:r w:rsidRPr="00F07014">
              <w:t>«Будь здоров!»</w:t>
            </w:r>
          </w:p>
        </w:tc>
        <w:tc>
          <w:tcPr>
            <w:tcW w:w="695" w:type="dxa"/>
          </w:tcPr>
          <w:p w:rsidR="00F07014" w:rsidRPr="00F07014" w:rsidRDefault="00F07014" w:rsidP="003C34EE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3C34EE">
            <w:r w:rsidRPr="00F07014">
              <w:t>Изучение основ правильной техники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3C34EE">
            <w:r w:rsidRPr="00F07014">
              <w:t>26</w:t>
            </w:r>
          </w:p>
        </w:tc>
        <w:tc>
          <w:tcPr>
            <w:tcW w:w="992" w:type="dxa"/>
          </w:tcPr>
          <w:p w:rsidR="00F07014" w:rsidRPr="00F07014" w:rsidRDefault="00855B0F" w:rsidP="002577F5">
            <w:r>
              <w:t>25</w:t>
            </w:r>
            <w:r w:rsidR="00F07014" w:rsidRPr="00F07014">
              <w:t>.04.</w:t>
            </w:r>
          </w:p>
        </w:tc>
        <w:tc>
          <w:tcPr>
            <w:tcW w:w="851" w:type="dxa"/>
          </w:tcPr>
          <w:p w:rsidR="00F07014" w:rsidRPr="00F07014" w:rsidRDefault="00F07014" w:rsidP="003C34EE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r w:rsidRPr="00F07014">
              <w:t>Легкая атлетика –  эстафеты с прыжками.</w:t>
            </w:r>
          </w:p>
          <w:p w:rsidR="00F07014" w:rsidRPr="00F07014" w:rsidRDefault="00F07014" w:rsidP="00A51C88">
            <w:r w:rsidRPr="00F07014">
              <w:t xml:space="preserve"> «Зайчики»</w:t>
            </w:r>
          </w:p>
          <w:p w:rsidR="00F07014" w:rsidRPr="00F07014" w:rsidRDefault="00F07014" w:rsidP="00A51C88"/>
        </w:tc>
        <w:tc>
          <w:tcPr>
            <w:tcW w:w="695" w:type="dxa"/>
          </w:tcPr>
          <w:p w:rsidR="00F07014" w:rsidRPr="00F07014" w:rsidRDefault="00F07014" w:rsidP="003C34EE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3C34EE">
            <w:r w:rsidRPr="00F07014">
              <w:t>Изучение  оздоровительных видов физкультуры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3C34EE">
            <w:r w:rsidRPr="00F07014">
              <w:t>27</w:t>
            </w:r>
          </w:p>
        </w:tc>
        <w:tc>
          <w:tcPr>
            <w:tcW w:w="992" w:type="dxa"/>
          </w:tcPr>
          <w:p w:rsidR="00F07014" w:rsidRPr="00F07014" w:rsidRDefault="00855B0F" w:rsidP="00855B0F">
            <w:r>
              <w:t>08.</w:t>
            </w:r>
            <w:r w:rsidR="00F07014" w:rsidRPr="00F07014">
              <w:t>04.</w:t>
            </w:r>
          </w:p>
        </w:tc>
        <w:tc>
          <w:tcPr>
            <w:tcW w:w="851" w:type="dxa"/>
          </w:tcPr>
          <w:p w:rsidR="00F07014" w:rsidRPr="00F07014" w:rsidRDefault="00F07014" w:rsidP="003C34EE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pPr>
              <w:shd w:val="clear" w:color="auto" w:fill="FFFFFF"/>
            </w:pPr>
            <w:r w:rsidRPr="00F07014">
              <w:t>Подвижные игры по желанию детей.</w:t>
            </w:r>
          </w:p>
          <w:p w:rsidR="00F07014" w:rsidRPr="00F07014" w:rsidRDefault="00F07014" w:rsidP="00A51C88"/>
        </w:tc>
        <w:tc>
          <w:tcPr>
            <w:tcW w:w="695" w:type="dxa"/>
          </w:tcPr>
          <w:p w:rsidR="00F07014" w:rsidRPr="00F07014" w:rsidRDefault="00F07014" w:rsidP="003C34EE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3C34EE">
            <w:r w:rsidRPr="00F07014">
              <w:t>Изучение основ правильной техники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3C34EE">
            <w:r w:rsidRPr="00F07014">
              <w:t>28</w:t>
            </w:r>
          </w:p>
        </w:tc>
        <w:tc>
          <w:tcPr>
            <w:tcW w:w="992" w:type="dxa"/>
          </w:tcPr>
          <w:p w:rsidR="00F07014" w:rsidRPr="00F07014" w:rsidRDefault="00855B0F" w:rsidP="00855B0F">
            <w:r>
              <w:t>15.</w:t>
            </w:r>
            <w:r w:rsidR="00F07014" w:rsidRPr="00F07014">
              <w:t>04.</w:t>
            </w:r>
          </w:p>
        </w:tc>
        <w:tc>
          <w:tcPr>
            <w:tcW w:w="851" w:type="dxa"/>
          </w:tcPr>
          <w:p w:rsidR="00F07014" w:rsidRPr="00F07014" w:rsidRDefault="00F07014" w:rsidP="003C34EE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r w:rsidRPr="00F07014">
              <w:t>Подвижные игры – с элементами лазания и перелазания по гимнастической скамейке. «Скалолазы»</w:t>
            </w:r>
          </w:p>
          <w:p w:rsidR="00F07014" w:rsidRPr="00F07014" w:rsidRDefault="00F07014" w:rsidP="00A51C88"/>
        </w:tc>
        <w:tc>
          <w:tcPr>
            <w:tcW w:w="695" w:type="dxa"/>
          </w:tcPr>
          <w:p w:rsidR="00F07014" w:rsidRPr="00F07014" w:rsidRDefault="00F07014" w:rsidP="003C34EE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3C34EE">
            <w:r w:rsidRPr="00F07014">
              <w:t>Упражнение  в прикладных видах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3C34EE">
            <w:r w:rsidRPr="00F07014">
              <w:t>29</w:t>
            </w:r>
          </w:p>
        </w:tc>
        <w:tc>
          <w:tcPr>
            <w:tcW w:w="992" w:type="dxa"/>
          </w:tcPr>
          <w:p w:rsidR="00F07014" w:rsidRPr="00F07014" w:rsidRDefault="00855B0F" w:rsidP="00855B0F">
            <w:r>
              <w:t>22.</w:t>
            </w:r>
            <w:r w:rsidR="00F07014" w:rsidRPr="00F07014">
              <w:t>04.</w:t>
            </w:r>
          </w:p>
        </w:tc>
        <w:tc>
          <w:tcPr>
            <w:tcW w:w="851" w:type="dxa"/>
          </w:tcPr>
          <w:p w:rsidR="00F07014" w:rsidRPr="00F07014" w:rsidRDefault="00F07014" w:rsidP="003C34EE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pPr>
              <w:shd w:val="clear" w:color="auto" w:fill="FFFFFF"/>
            </w:pPr>
            <w:r w:rsidRPr="00F07014">
              <w:t xml:space="preserve">Преодоление искусственных и </w:t>
            </w:r>
            <w:r w:rsidRPr="00F07014">
              <w:lastRenderedPageBreak/>
              <w:t>естественных препятствий.</w:t>
            </w:r>
          </w:p>
        </w:tc>
        <w:tc>
          <w:tcPr>
            <w:tcW w:w="695" w:type="dxa"/>
          </w:tcPr>
          <w:p w:rsidR="00F07014" w:rsidRPr="00F07014" w:rsidRDefault="00F07014" w:rsidP="003C34EE">
            <w:r w:rsidRPr="00F07014">
              <w:lastRenderedPageBreak/>
              <w:t>1</w:t>
            </w:r>
          </w:p>
        </w:tc>
        <w:tc>
          <w:tcPr>
            <w:tcW w:w="2707" w:type="dxa"/>
          </w:tcPr>
          <w:p w:rsidR="00F07014" w:rsidRPr="00F07014" w:rsidRDefault="00F07014" w:rsidP="003C34EE">
            <w:r w:rsidRPr="00F07014">
              <w:t xml:space="preserve">Контроль основных </w:t>
            </w:r>
            <w:r w:rsidRPr="00F07014">
              <w:lastRenderedPageBreak/>
              <w:t>физических качеств.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3C34EE">
            <w:r w:rsidRPr="00F07014">
              <w:t>30</w:t>
            </w:r>
          </w:p>
        </w:tc>
        <w:tc>
          <w:tcPr>
            <w:tcW w:w="992" w:type="dxa"/>
          </w:tcPr>
          <w:p w:rsidR="00F07014" w:rsidRPr="00F07014" w:rsidRDefault="00855B0F" w:rsidP="002577F5">
            <w:r>
              <w:t>29</w:t>
            </w:r>
            <w:r w:rsidR="00F07014" w:rsidRPr="00F07014">
              <w:t xml:space="preserve">.04. </w:t>
            </w:r>
          </w:p>
        </w:tc>
        <w:tc>
          <w:tcPr>
            <w:tcW w:w="851" w:type="dxa"/>
          </w:tcPr>
          <w:p w:rsidR="00F07014" w:rsidRPr="00F07014" w:rsidRDefault="00F07014" w:rsidP="003C34EE">
            <w:pPr>
              <w:shd w:val="clear" w:color="auto" w:fill="FFFFFF"/>
            </w:pPr>
          </w:p>
        </w:tc>
        <w:tc>
          <w:tcPr>
            <w:tcW w:w="4394" w:type="dxa"/>
          </w:tcPr>
          <w:p w:rsidR="00F07014" w:rsidRPr="00F07014" w:rsidRDefault="00F07014" w:rsidP="00A51C88">
            <w:r w:rsidRPr="00F07014">
              <w:t>Подвижные игры с мячом  – на материале  спортивных игр.              «Мой веселый, звонкий мяч»</w:t>
            </w:r>
          </w:p>
        </w:tc>
        <w:tc>
          <w:tcPr>
            <w:tcW w:w="695" w:type="dxa"/>
          </w:tcPr>
          <w:p w:rsidR="00F07014" w:rsidRPr="00F07014" w:rsidRDefault="00F07014" w:rsidP="003C34EE">
            <w:pPr>
              <w:jc w:val="both"/>
            </w:pPr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3C34EE">
            <w:r w:rsidRPr="00F07014">
              <w:t>Совершенствование индивидуальной техники двигательных действий.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3C34EE">
            <w:r w:rsidRPr="00F07014">
              <w:t>31</w:t>
            </w:r>
          </w:p>
        </w:tc>
        <w:tc>
          <w:tcPr>
            <w:tcW w:w="992" w:type="dxa"/>
          </w:tcPr>
          <w:p w:rsidR="00F07014" w:rsidRPr="00F07014" w:rsidRDefault="00855B0F" w:rsidP="002577F5">
            <w:r>
              <w:t>06</w:t>
            </w:r>
            <w:r w:rsidR="00F07014" w:rsidRPr="00F07014">
              <w:t>.05.</w:t>
            </w:r>
          </w:p>
        </w:tc>
        <w:tc>
          <w:tcPr>
            <w:tcW w:w="851" w:type="dxa"/>
          </w:tcPr>
          <w:p w:rsidR="00F07014" w:rsidRPr="00F07014" w:rsidRDefault="00F07014" w:rsidP="003C34EE"/>
        </w:tc>
        <w:tc>
          <w:tcPr>
            <w:tcW w:w="4394" w:type="dxa"/>
          </w:tcPr>
          <w:p w:rsidR="00F07014" w:rsidRPr="00F07014" w:rsidRDefault="00F07014" w:rsidP="00A51C88">
            <w:r w:rsidRPr="00F07014">
              <w:t>Соревнование. «Олимпийцы среди нас!»</w:t>
            </w:r>
          </w:p>
        </w:tc>
        <w:tc>
          <w:tcPr>
            <w:tcW w:w="695" w:type="dxa"/>
          </w:tcPr>
          <w:p w:rsidR="00F07014" w:rsidRPr="00F07014" w:rsidRDefault="00F07014" w:rsidP="003C34EE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3C34EE">
            <w:pPr>
              <w:shd w:val="clear" w:color="auto" w:fill="FFFFFF"/>
            </w:pPr>
            <w:r w:rsidRPr="00F07014">
              <w:t>Совершенствование индивидуальной техники двигательных действий.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3C34EE">
            <w:r w:rsidRPr="00F07014">
              <w:t>32</w:t>
            </w:r>
          </w:p>
        </w:tc>
        <w:tc>
          <w:tcPr>
            <w:tcW w:w="992" w:type="dxa"/>
          </w:tcPr>
          <w:p w:rsidR="00F07014" w:rsidRPr="00F07014" w:rsidRDefault="00855B0F" w:rsidP="00855B0F">
            <w:r>
              <w:t>13.</w:t>
            </w:r>
            <w:r w:rsidR="00F07014" w:rsidRPr="00F07014">
              <w:t>05.</w:t>
            </w:r>
          </w:p>
        </w:tc>
        <w:tc>
          <w:tcPr>
            <w:tcW w:w="851" w:type="dxa"/>
          </w:tcPr>
          <w:p w:rsidR="00F07014" w:rsidRPr="00F07014" w:rsidRDefault="00F07014" w:rsidP="003C34EE"/>
        </w:tc>
        <w:tc>
          <w:tcPr>
            <w:tcW w:w="4394" w:type="dxa"/>
          </w:tcPr>
          <w:p w:rsidR="00F07014" w:rsidRPr="00F07014" w:rsidRDefault="00F07014" w:rsidP="00A51C88">
            <w:pPr>
              <w:shd w:val="clear" w:color="auto" w:fill="FFFFFF"/>
            </w:pPr>
            <w:r w:rsidRPr="00F07014">
              <w:t>Планирование  само</w:t>
            </w:r>
            <w:r w:rsidRPr="00F07014">
              <w:softHyphen/>
              <w:t>стоятельных занятий по  развитию физических качеств.                                          «Физкульт – УРА»</w:t>
            </w:r>
          </w:p>
          <w:p w:rsidR="00F07014" w:rsidRPr="00F07014" w:rsidRDefault="00F07014" w:rsidP="00A51C88"/>
        </w:tc>
        <w:tc>
          <w:tcPr>
            <w:tcW w:w="695" w:type="dxa"/>
          </w:tcPr>
          <w:p w:rsidR="00F07014" w:rsidRPr="00F07014" w:rsidRDefault="00F07014" w:rsidP="003C34EE"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3C34EE">
            <w:pPr>
              <w:shd w:val="clear" w:color="auto" w:fill="FFFFFF"/>
            </w:pPr>
            <w:r w:rsidRPr="00F07014">
              <w:t xml:space="preserve">Наблюдение за режимами физической нагрузки во время оздоровительных тренировок. 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3C34EE">
            <w:r w:rsidRPr="00F07014">
              <w:t>33</w:t>
            </w:r>
          </w:p>
        </w:tc>
        <w:tc>
          <w:tcPr>
            <w:tcW w:w="992" w:type="dxa"/>
          </w:tcPr>
          <w:p w:rsidR="00F07014" w:rsidRPr="00F07014" w:rsidRDefault="00855B0F" w:rsidP="002577F5">
            <w:r>
              <w:t>20</w:t>
            </w:r>
            <w:r w:rsidR="00F07014" w:rsidRPr="00F07014">
              <w:t>.05.</w:t>
            </w:r>
          </w:p>
        </w:tc>
        <w:tc>
          <w:tcPr>
            <w:tcW w:w="851" w:type="dxa"/>
          </w:tcPr>
          <w:p w:rsidR="00F07014" w:rsidRPr="00F07014" w:rsidRDefault="00F07014" w:rsidP="003C34EE"/>
        </w:tc>
        <w:tc>
          <w:tcPr>
            <w:tcW w:w="4394" w:type="dxa"/>
          </w:tcPr>
          <w:p w:rsidR="00F07014" w:rsidRPr="00F07014" w:rsidRDefault="00F07014" w:rsidP="00A51C88">
            <w:pPr>
              <w:shd w:val="clear" w:color="auto" w:fill="FFFFFF"/>
            </w:pPr>
            <w:r w:rsidRPr="00F07014">
              <w:t xml:space="preserve"> Основы знаний:  «Активный отдых и формы его ор</w:t>
            </w:r>
            <w:r w:rsidRPr="00F07014">
              <w:softHyphen/>
              <w:t>ганизации средствами физической культуры».</w:t>
            </w:r>
          </w:p>
          <w:p w:rsidR="00F07014" w:rsidRPr="00F07014" w:rsidRDefault="00F07014" w:rsidP="00A51C88">
            <w:pPr>
              <w:shd w:val="clear" w:color="auto" w:fill="FFFFFF"/>
            </w:pPr>
            <w:r w:rsidRPr="00F07014">
              <w:t xml:space="preserve">«Викторина» </w:t>
            </w:r>
          </w:p>
        </w:tc>
        <w:tc>
          <w:tcPr>
            <w:tcW w:w="695" w:type="dxa"/>
          </w:tcPr>
          <w:p w:rsidR="00F07014" w:rsidRPr="00F07014" w:rsidRDefault="00F07014" w:rsidP="003C34EE">
            <w:pPr>
              <w:jc w:val="both"/>
            </w:pPr>
            <w:r w:rsidRPr="00F07014">
              <w:t>1</w:t>
            </w:r>
          </w:p>
        </w:tc>
        <w:tc>
          <w:tcPr>
            <w:tcW w:w="2707" w:type="dxa"/>
          </w:tcPr>
          <w:p w:rsidR="00F07014" w:rsidRPr="00F07014" w:rsidRDefault="00F07014" w:rsidP="003C34EE">
            <w:r w:rsidRPr="00F07014">
              <w:t>Изучение основ правильной техники</w:t>
            </w:r>
          </w:p>
        </w:tc>
      </w:tr>
      <w:tr w:rsidR="00F07014" w:rsidRPr="00F07014" w:rsidTr="007F3D63">
        <w:tc>
          <w:tcPr>
            <w:tcW w:w="567" w:type="dxa"/>
          </w:tcPr>
          <w:p w:rsidR="00F07014" w:rsidRPr="00F07014" w:rsidRDefault="00F07014" w:rsidP="003C34EE"/>
        </w:tc>
        <w:tc>
          <w:tcPr>
            <w:tcW w:w="992" w:type="dxa"/>
          </w:tcPr>
          <w:p w:rsidR="00F07014" w:rsidRPr="00F07014" w:rsidRDefault="00F07014" w:rsidP="002577F5"/>
        </w:tc>
        <w:tc>
          <w:tcPr>
            <w:tcW w:w="851" w:type="dxa"/>
          </w:tcPr>
          <w:p w:rsidR="00F07014" w:rsidRPr="00F07014" w:rsidRDefault="00F07014" w:rsidP="003C34EE"/>
        </w:tc>
        <w:tc>
          <w:tcPr>
            <w:tcW w:w="4394" w:type="dxa"/>
          </w:tcPr>
          <w:p w:rsidR="00F07014" w:rsidRPr="00F07014" w:rsidRDefault="00F07014" w:rsidP="003C34EE">
            <w:pPr>
              <w:shd w:val="clear" w:color="auto" w:fill="FFFFFF"/>
            </w:pPr>
          </w:p>
        </w:tc>
        <w:tc>
          <w:tcPr>
            <w:tcW w:w="695" w:type="dxa"/>
          </w:tcPr>
          <w:p w:rsidR="00F07014" w:rsidRPr="00F07014" w:rsidRDefault="00F07014" w:rsidP="003C34EE">
            <w:pPr>
              <w:jc w:val="both"/>
            </w:pPr>
          </w:p>
        </w:tc>
        <w:tc>
          <w:tcPr>
            <w:tcW w:w="2707" w:type="dxa"/>
          </w:tcPr>
          <w:p w:rsidR="00F07014" w:rsidRPr="00F07014" w:rsidRDefault="00F07014" w:rsidP="003C34EE">
            <w:pPr>
              <w:shd w:val="clear" w:color="auto" w:fill="FFFFFF"/>
            </w:pPr>
          </w:p>
        </w:tc>
      </w:tr>
    </w:tbl>
    <w:p w:rsidR="00672D5C" w:rsidRDefault="00672D5C" w:rsidP="00EA7329">
      <w:pPr>
        <w:shd w:val="clear" w:color="auto" w:fill="FFFFFF"/>
        <w:tabs>
          <w:tab w:val="left" w:pos="571"/>
        </w:tabs>
        <w:spacing w:line="322" w:lineRule="exact"/>
        <w:ind w:right="-25"/>
        <w:rPr>
          <w:color w:val="000000"/>
        </w:rPr>
      </w:pPr>
    </w:p>
    <w:p w:rsidR="00672D5C" w:rsidRDefault="00672D5C" w:rsidP="00EA7329">
      <w:pPr>
        <w:shd w:val="clear" w:color="auto" w:fill="FFFFFF"/>
        <w:tabs>
          <w:tab w:val="left" w:pos="571"/>
        </w:tabs>
        <w:spacing w:line="322" w:lineRule="exact"/>
        <w:ind w:right="-25"/>
        <w:rPr>
          <w:color w:val="000000"/>
        </w:rPr>
      </w:pPr>
    </w:p>
    <w:p w:rsidR="00EA7329" w:rsidRPr="00A250DA" w:rsidRDefault="00EA7329" w:rsidP="00EA7329">
      <w:pPr>
        <w:shd w:val="clear" w:color="auto" w:fill="FFFFFF"/>
        <w:tabs>
          <w:tab w:val="left" w:pos="571"/>
        </w:tabs>
        <w:spacing w:line="322" w:lineRule="exact"/>
        <w:ind w:right="-25"/>
        <w:rPr>
          <w:color w:val="000000"/>
        </w:rPr>
      </w:pPr>
      <w:r w:rsidRPr="00A250DA">
        <w:rPr>
          <w:color w:val="000000"/>
        </w:rPr>
        <w:t>Рассмотрено                                                                                      Согласовано</w:t>
      </w:r>
    </w:p>
    <w:p w:rsidR="00EA7329" w:rsidRPr="00A250DA" w:rsidRDefault="00EA7329" w:rsidP="00EA7329">
      <w:pPr>
        <w:shd w:val="clear" w:color="auto" w:fill="FFFFFF"/>
        <w:tabs>
          <w:tab w:val="left" w:pos="571"/>
        </w:tabs>
        <w:spacing w:line="322" w:lineRule="exact"/>
        <w:ind w:right="-25"/>
        <w:rPr>
          <w:color w:val="000000"/>
        </w:rPr>
      </w:pPr>
      <w:r w:rsidRPr="00A250DA">
        <w:rPr>
          <w:color w:val="000000"/>
        </w:rPr>
        <w:t xml:space="preserve">Протокол заседания                                           </w:t>
      </w:r>
      <w:r>
        <w:rPr>
          <w:color w:val="000000"/>
        </w:rPr>
        <w:t xml:space="preserve">                      </w:t>
      </w:r>
      <w:r w:rsidRPr="00A250DA">
        <w:rPr>
          <w:color w:val="000000"/>
        </w:rPr>
        <w:t>заместитель директора по УВР</w:t>
      </w:r>
    </w:p>
    <w:p w:rsidR="00EA7329" w:rsidRPr="00A250DA" w:rsidRDefault="00EA7329" w:rsidP="00EA7329">
      <w:pPr>
        <w:shd w:val="clear" w:color="auto" w:fill="FFFFFF"/>
        <w:tabs>
          <w:tab w:val="left" w:pos="571"/>
        </w:tabs>
        <w:spacing w:line="322" w:lineRule="exact"/>
        <w:ind w:right="-25"/>
        <w:rPr>
          <w:color w:val="000000"/>
        </w:rPr>
      </w:pPr>
      <w:r w:rsidRPr="00A250DA">
        <w:rPr>
          <w:color w:val="000000"/>
        </w:rPr>
        <w:t xml:space="preserve">методического объединения </w:t>
      </w:r>
    </w:p>
    <w:p w:rsidR="00EA7329" w:rsidRPr="00A250DA" w:rsidRDefault="00EA7329" w:rsidP="00EA7329">
      <w:pPr>
        <w:shd w:val="clear" w:color="auto" w:fill="FFFFFF"/>
        <w:tabs>
          <w:tab w:val="left" w:pos="571"/>
        </w:tabs>
        <w:spacing w:line="322" w:lineRule="exact"/>
        <w:ind w:right="-25"/>
        <w:rPr>
          <w:color w:val="000000"/>
        </w:rPr>
      </w:pPr>
      <w:r>
        <w:rPr>
          <w:color w:val="000000"/>
        </w:rPr>
        <w:t>учителей  физической культуры</w:t>
      </w:r>
      <w:r w:rsidRPr="00A250DA">
        <w:rPr>
          <w:color w:val="000000"/>
        </w:rPr>
        <w:t xml:space="preserve">                                     </w:t>
      </w:r>
      <w:r>
        <w:rPr>
          <w:color w:val="000000"/>
        </w:rPr>
        <w:t xml:space="preserve">      </w:t>
      </w:r>
      <w:r w:rsidRPr="00A250DA">
        <w:rPr>
          <w:color w:val="000000"/>
        </w:rPr>
        <w:t>МБОУ Мечетинской СОШ</w:t>
      </w:r>
    </w:p>
    <w:p w:rsidR="00EA7329" w:rsidRPr="00A250DA" w:rsidRDefault="00EA7329" w:rsidP="00EA7329">
      <w:pPr>
        <w:shd w:val="clear" w:color="auto" w:fill="FFFFFF"/>
        <w:tabs>
          <w:tab w:val="left" w:pos="571"/>
        </w:tabs>
        <w:spacing w:line="322" w:lineRule="exact"/>
        <w:ind w:right="-25"/>
        <w:rPr>
          <w:color w:val="000000"/>
        </w:rPr>
      </w:pPr>
      <w:r w:rsidRPr="00A250DA">
        <w:rPr>
          <w:color w:val="000000"/>
        </w:rPr>
        <w:t xml:space="preserve">МБОУ Мечетинской СОШ                                                        </w:t>
      </w:r>
      <w:r>
        <w:rPr>
          <w:color w:val="000000"/>
        </w:rPr>
        <w:t xml:space="preserve">      ____________Маркина</w:t>
      </w:r>
      <w:r w:rsidR="00855B0F">
        <w:rPr>
          <w:color w:val="000000"/>
        </w:rPr>
        <w:t xml:space="preserve">  Т. В.            От 26.08.2026</w:t>
      </w:r>
      <w:r>
        <w:rPr>
          <w:color w:val="000000"/>
        </w:rPr>
        <w:t>.г № 5</w:t>
      </w:r>
    </w:p>
    <w:p w:rsidR="00EA7329" w:rsidRPr="00A250DA" w:rsidRDefault="00EA7329" w:rsidP="00EA7329">
      <w:pPr>
        <w:shd w:val="clear" w:color="auto" w:fill="FFFFFF"/>
        <w:tabs>
          <w:tab w:val="left" w:pos="571"/>
        </w:tabs>
        <w:spacing w:line="322" w:lineRule="exact"/>
        <w:ind w:right="-25"/>
        <w:rPr>
          <w:color w:val="000000"/>
        </w:rPr>
      </w:pPr>
      <w:r>
        <w:rPr>
          <w:color w:val="000000"/>
        </w:rPr>
        <w:t>________Малашенко В.Г.</w:t>
      </w:r>
      <w:r w:rsidRPr="00A250DA">
        <w:rPr>
          <w:color w:val="000000"/>
        </w:rPr>
        <w:t xml:space="preserve">                                                               </w:t>
      </w:r>
      <w:r>
        <w:rPr>
          <w:color w:val="000000"/>
        </w:rPr>
        <w:t xml:space="preserve">       28.08.</w:t>
      </w:r>
      <w:r w:rsidR="00855B0F">
        <w:rPr>
          <w:color w:val="000000"/>
        </w:rPr>
        <w:t>2025</w:t>
      </w:r>
      <w:r>
        <w:rPr>
          <w:color w:val="000000"/>
        </w:rPr>
        <w:t xml:space="preserve">. </w:t>
      </w:r>
      <w:r w:rsidRPr="00A250DA">
        <w:rPr>
          <w:color w:val="000000"/>
        </w:rPr>
        <w:t xml:space="preserve">года.                         </w:t>
      </w:r>
      <w:r w:rsidRPr="00A250DA">
        <w:t xml:space="preserve">                                                                   </w:t>
      </w:r>
    </w:p>
    <w:p w:rsidR="00EA7329" w:rsidRPr="00A250DA" w:rsidRDefault="00EA7329" w:rsidP="00EA7329">
      <w:pPr>
        <w:rPr>
          <w:b/>
          <w:sz w:val="28"/>
          <w:szCs w:val="28"/>
          <w:u w:val="single"/>
        </w:rPr>
      </w:pPr>
    </w:p>
    <w:p w:rsidR="00EA7329" w:rsidRPr="00FD1244" w:rsidRDefault="00EA7329" w:rsidP="00EA7329">
      <w:pPr>
        <w:shd w:val="clear" w:color="auto" w:fill="FFFFFF"/>
      </w:pPr>
    </w:p>
    <w:p w:rsidR="00EA7329" w:rsidRDefault="00EA7329" w:rsidP="00EA7329"/>
    <w:p w:rsidR="007E291E" w:rsidRDefault="007E291E" w:rsidP="00A43667">
      <w:pPr>
        <w:shd w:val="clear" w:color="auto" w:fill="FFFFFF"/>
        <w:tabs>
          <w:tab w:val="left" w:pos="571"/>
        </w:tabs>
        <w:spacing w:line="322" w:lineRule="exact"/>
        <w:ind w:right="-25"/>
        <w:rPr>
          <w:b/>
          <w:color w:val="000000"/>
        </w:rPr>
      </w:pPr>
    </w:p>
    <w:sectPr w:rsidR="007E291E" w:rsidSect="007F3D63">
      <w:footerReference w:type="default" r:id="rId8"/>
      <w:pgSz w:w="11906" w:h="16838"/>
      <w:pgMar w:top="284" w:right="991" w:bottom="1134" w:left="567" w:header="709" w:footer="709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787" w:rsidRDefault="00FA6787" w:rsidP="00A43667">
      <w:r>
        <w:separator/>
      </w:r>
    </w:p>
  </w:endnote>
  <w:endnote w:type="continuationSeparator" w:id="0">
    <w:p w:rsidR="00FA6787" w:rsidRDefault="00FA6787" w:rsidP="00A43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3667" w:rsidRDefault="00FA6787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F621C">
      <w:rPr>
        <w:noProof/>
      </w:rPr>
      <w:t>10</w:t>
    </w:r>
    <w:r>
      <w:rPr>
        <w:noProof/>
      </w:rPr>
      <w:fldChar w:fldCharType="end"/>
    </w:r>
  </w:p>
  <w:p w:rsidR="00A43667" w:rsidRDefault="00A4366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787" w:rsidRDefault="00FA6787" w:rsidP="00A43667">
      <w:r>
        <w:separator/>
      </w:r>
    </w:p>
  </w:footnote>
  <w:footnote w:type="continuationSeparator" w:id="0">
    <w:p w:rsidR="00FA6787" w:rsidRDefault="00FA6787" w:rsidP="00A436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007F8"/>
    <w:multiLevelType w:val="multilevel"/>
    <w:tmpl w:val="C6100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168BD"/>
    <w:multiLevelType w:val="multilevel"/>
    <w:tmpl w:val="D5721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665D1"/>
    <w:multiLevelType w:val="hybridMultilevel"/>
    <w:tmpl w:val="A82069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830B63"/>
    <w:multiLevelType w:val="multilevel"/>
    <w:tmpl w:val="0A50E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1C366E"/>
    <w:multiLevelType w:val="hybridMultilevel"/>
    <w:tmpl w:val="D25E0E2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400822F3"/>
    <w:multiLevelType w:val="multilevel"/>
    <w:tmpl w:val="0EE0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1820CF"/>
    <w:multiLevelType w:val="hybridMultilevel"/>
    <w:tmpl w:val="DF880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A2E64"/>
    <w:multiLevelType w:val="multilevel"/>
    <w:tmpl w:val="CAA46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D748C3"/>
    <w:multiLevelType w:val="hybridMultilevel"/>
    <w:tmpl w:val="28B4EEA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90D1117"/>
    <w:multiLevelType w:val="hybridMultilevel"/>
    <w:tmpl w:val="AF84D7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BD96CB7"/>
    <w:multiLevelType w:val="hybridMultilevel"/>
    <w:tmpl w:val="216ED17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B723F69"/>
    <w:multiLevelType w:val="hybridMultilevel"/>
    <w:tmpl w:val="A4AA9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9A4A34"/>
    <w:multiLevelType w:val="multilevel"/>
    <w:tmpl w:val="E140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2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11"/>
  </w:num>
  <w:num w:numId="9">
    <w:abstractNumId w:val="6"/>
  </w:num>
  <w:num w:numId="10">
    <w:abstractNumId w:val="2"/>
  </w:num>
  <w:num w:numId="11">
    <w:abstractNumId w:val="9"/>
  </w:num>
  <w:num w:numId="12">
    <w:abstractNumId w:val="8"/>
  </w:num>
  <w:num w:numId="13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830"/>
    <w:rsid w:val="000061EF"/>
    <w:rsid w:val="00012B56"/>
    <w:rsid w:val="00040BE9"/>
    <w:rsid w:val="0008110F"/>
    <w:rsid w:val="00092A43"/>
    <w:rsid w:val="000939FC"/>
    <w:rsid w:val="000B18FC"/>
    <w:rsid w:val="000D496A"/>
    <w:rsid w:val="000F4F95"/>
    <w:rsid w:val="000F52A2"/>
    <w:rsid w:val="00110D99"/>
    <w:rsid w:val="001215EF"/>
    <w:rsid w:val="00153AC4"/>
    <w:rsid w:val="00160305"/>
    <w:rsid w:val="00163F87"/>
    <w:rsid w:val="001A3008"/>
    <w:rsid w:val="001B23BD"/>
    <w:rsid w:val="001E2D6D"/>
    <w:rsid w:val="00212D35"/>
    <w:rsid w:val="00223F50"/>
    <w:rsid w:val="002342FF"/>
    <w:rsid w:val="002560DA"/>
    <w:rsid w:val="002577F5"/>
    <w:rsid w:val="0026253E"/>
    <w:rsid w:val="00273AFD"/>
    <w:rsid w:val="00276EFA"/>
    <w:rsid w:val="00287F31"/>
    <w:rsid w:val="002B29D3"/>
    <w:rsid w:val="002B3CC4"/>
    <w:rsid w:val="002B4EA6"/>
    <w:rsid w:val="002C1360"/>
    <w:rsid w:val="002C7E62"/>
    <w:rsid w:val="002D2686"/>
    <w:rsid w:val="002D6A7D"/>
    <w:rsid w:val="002F0B1D"/>
    <w:rsid w:val="00304000"/>
    <w:rsid w:val="00325B01"/>
    <w:rsid w:val="00326761"/>
    <w:rsid w:val="003335B1"/>
    <w:rsid w:val="00340372"/>
    <w:rsid w:val="00350B58"/>
    <w:rsid w:val="0036018C"/>
    <w:rsid w:val="00383C34"/>
    <w:rsid w:val="003A2B6D"/>
    <w:rsid w:val="003A7097"/>
    <w:rsid w:val="003B3041"/>
    <w:rsid w:val="003C34EE"/>
    <w:rsid w:val="003E0D04"/>
    <w:rsid w:val="003E1A99"/>
    <w:rsid w:val="00415733"/>
    <w:rsid w:val="00421135"/>
    <w:rsid w:val="004329CB"/>
    <w:rsid w:val="00432C76"/>
    <w:rsid w:val="004575F9"/>
    <w:rsid w:val="00475146"/>
    <w:rsid w:val="00493535"/>
    <w:rsid w:val="004973F6"/>
    <w:rsid w:val="004A7E86"/>
    <w:rsid w:val="004B7F0D"/>
    <w:rsid w:val="004D6E09"/>
    <w:rsid w:val="004E3A63"/>
    <w:rsid w:val="004E56B3"/>
    <w:rsid w:val="0050094D"/>
    <w:rsid w:val="005202BB"/>
    <w:rsid w:val="00522832"/>
    <w:rsid w:val="0053346E"/>
    <w:rsid w:val="0053539F"/>
    <w:rsid w:val="005529B3"/>
    <w:rsid w:val="00553ED3"/>
    <w:rsid w:val="00560F92"/>
    <w:rsid w:val="0056438E"/>
    <w:rsid w:val="00577836"/>
    <w:rsid w:val="005852F0"/>
    <w:rsid w:val="00596B61"/>
    <w:rsid w:val="005A0C52"/>
    <w:rsid w:val="005A1413"/>
    <w:rsid w:val="005A64A7"/>
    <w:rsid w:val="005B096F"/>
    <w:rsid w:val="005D6949"/>
    <w:rsid w:val="00600DC1"/>
    <w:rsid w:val="00614119"/>
    <w:rsid w:val="00650169"/>
    <w:rsid w:val="00650CB5"/>
    <w:rsid w:val="00672D5C"/>
    <w:rsid w:val="0068225F"/>
    <w:rsid w:val="00682A90"/>
    <w:rsid w:val="00685E8C"/>
    <w:rsid w:val="006B5E5F"/>
    <w:rsid w:val="006C2C0A"/>
    <w:rsid w:val="006C6E03"/>
    <w:rsid w:val="006E5BB4"/>
    <w:rsid w:val="006F0AE8"/>
    <w:rsid w:val="006F2588"/>
    <w:rsid w:val="00705902"/>
    <w:rsid w:val="0072141B"/>
    <w:rsid w:val="007254BE"/>
    <w:rsid w:val="0072736F"/>
    <w:rsid w:val="00764095"/>
    <w:rsid w:val="0077292A"/>
    <w:rsid w:val="00780B59"/>
    <w:rsid w:val="007974E0"/>
    <w:rsid w:val="007B55B1"/>
    <w:rsid w:val="007B56EB"/>
    <w:rsid w:val="007E291E"/>
    <w:rsid w:val="007E44DB"/>
    <w:rsid w:val="007F1B11"/>
    <w:rsid w:val="007F2830"/>
    <w:rsid w:val="007F3D63"/>
    <w:rsid w:val="007F4187"/>
    <w:rsid w:val="00827B13"/>
    <w:rsid w:val="00833A03"/>
    <w:rsid w:val="008503AD"/>
    <w:rsid w:val="00852A89"/>
    <w:rsid w:val="00855B0F"/>
    <w:rsid w:val="008579EA"/>
    <w:rsid w:val="00873196"/>
    <w:rsid w:val="00886F98"/>
    <w:rsid w:val="00890FF6"/>
    <w:rsid w:val="008C2489"/>
    <w:rsid w:val="008D32E9"/>
    <w:rsid w:val="008D6CEA"/>
    <w:rsid w:val="008E4C3E"/>
    <w:rsid w:val="00901BFE"/>
    <w:rsid w:val="00942E47"/>
    <w:rsid w:val="009652A3"/>
    <w:rsid w:val="009731E4"/>
    <w:rsid w:val="00985D78"/>
    <w:rsid w:val="009928C6"/>
    <w:rsid w:val="009A1C73"/>
    <w:rsid w:val="009C74B5"/>
    <w:rsid w:val="009F087A"/>
    <w:rsid w:val="009F39B1"/>
    <w:rsid w:val="009F621C"/>
    <w:rsid w:val="009F7EF9"/>
    <w:rsid w:val="00A32254"/>
    <w:rsid w:val="00A32C04"/>
    <w:rsid w:val="00A35154"/>
    <w:rsid w:val="00A43667"/>
    <w:rsid w:val="00A45DA9"/>
    <w:rsid w:val="00A51C88"/>
    <w:rsid w:val="00A53E12"/>
    <w:rsid w:val="00A56D33"/>
    <w:rsid w:val="00A61476"/>
    <w:rsid w:val="00A6592C"/>
    <w:rsid w:val="00A70520"/>
    <w:rsid w:val="00A716CB"/>
    <w:rsid w:val="00A93B24"/>
    <w:rsid w:val="00AA1002"/>
    <w:rsid w:val="00AB1637"/>
    <w:rsid w:val="00AB53EB"/>
    <w:rsid w:val="00AC7871"/>
    <w:rsid w:val="00AF45DE"/>
    <w:rsid w:val="00AF7827"/>
    <w:rsid w:val="00AF7E99"/>
    <w:rsid w:val="00B01644"/>
    <w:rsid w:val="00B218AD"/>
    <w:rsid w:val="00B474AB"/>
    <w:rsid w:val="00B4764F"/>
    <w:rsid w:val="00B64804"/>
    <w:rsid w:val="00B85E74"/>
    <w:rsid w:val="00B863E8"/>
    <w:rsid w:val="00B9230D"/>
    <w:rsid w:val="00BA10C3"/>
    <w:rsid w:val="00BB014B"/>
    <w:rsid w:val="00BB09E1"/>
    <w:rsid w:val="00BB5055"/>
    <w:rsid w:val="00BC1944"/>
    <w:rsid w:val="00BE711D"/>
    <w:rsid w:val="00BF05D8"/>
    <w:rsid w:val="00BF6E6B"/>
    <w:rsid w:val="00C07801"/>
    <w:rsid w:val="00C123C5"/>
    <w:rsid w:val="00C15204"/>
    <w:rsid w:val="00C154AD"/>
    <w:rsid w:val="00C16B67"/>
    <w:rsid w:val="00C470AD"/>
    <w:rsid w:val="00C54997"/>
    <w:rsid w:val="00C55131"/>
    <w:rsid w:val="00C56787"/>
    <w:rsid w:val="00C617BF"/>
    <w:rsid w:val="00C62F4B"/>
    <w:rsid w:val="00C64E67"/>
    <w:rsid w:val="00C66184"/>
    <w:rsid w:val="00C875F5"/>
    <w:rsid w:val="00C91E4F"/>
    <w:rsid w:val="00CA463B"/>
    <w:rsid w:val="00CC09EC"/>
    <w:rsid w:val="00CC12D4"/>
    <w:rsid w:val="00CD2524"/>
    <w:rsid w:val="00CD6395"/>
    <w:rsid w:val="00CE2A3C"/>
    <w:rsid w:val="00CF3811"/>
    <w:rsid w:val="00D031BB"/>
    <w:rsid w:val="00D034EF"/>
    <w:rsid w:val="00D128BE"/>
    <w:rsid w:val="00D13FEC"/>
    <w:rsid w:val="00D21BFA"/>
    <w:rsid w:val="00D36CF1"/>
    <w:rsid w:val="00D521A0"/>
    <w:rsid w:val="00D568FC"/>
    <w:rsid w:val="00D62EEF"/>
    <w:rsid w:val="00D73616"/>
    <w:rsid w:val="00DB6CC8"/>
    <w:rsid w:val="00DD6165"/>
    <w:rsid w:val="00E022CE"/>
    <w:rsid w:val="00E04BE2"/>
    <w:rsid w:val="00E14501"/>
    <w:rsid w:val="00E2233C"/>
    <w:rsid w:val="00E230E6"/>
    <w:rsid w:val="00E248C7"/>
    <w:rsid w:val="00E25164"/>
    <w:rsid w:val="00E40A0E"/>
    <w:rsid w:val="00E558BF"/>
    <w:rsid w:val="00E744B4"/>
    <w:rsid w:val="00E81AFE"/>
    <w:rsid w:val="00E91BF7"/>
    <w:rsid w:val="00E965EE"/>
    <w:rsid w:val="00EA7329"/>
    <w:rsid w:val="00EC3986"/>
    <w:rsid w:val="00EE0E2B"/>
    <w:rsid w:val="00EE4B01"/>
    <w:rsid w:val="00EF70D9"/>
    <w:rsid w:val="00EF7777"/>
    <w:rsid w:val="00F04D8A"/>
    <w:rsid w:val="00F07014"/>
    <w:rsid w:val="00F15A80"/>
    <w:rsid w:val="00F22B69"/>
    <w:rsid w:val="00F3092C"/>
    <w:rsid w:val="00F33482"/>
    <w:rsid w:val="00F41A54"/>
    <w:rsid w:val="00F5130A"/>
    <w:rsid w:val="00F547AA"/>
    <w:rsid w:val="00F71993"/>
    <w:rsid w:val="00F77A0D"/>
    <w:rsid w:val="00F80768"/>
    <w:rsid w:val="00F82076"/>
    <w:rsid w:val="00F96B7A"/>
    <w:rsid w:val="00FA6787"/>
    <w:rsid w:val="00FC60D2"/>
    <w:rsid w:val="00FE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2BBEE"/>
  <w15:docId w15:val="{877C419D-09DD-482E-A21C-626EEA2A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F283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521A0"/>
    <w:pPr>
      <w:spacing w:after="120"/>
    </w:pPr>
  </w:style>
  <w:style w:type="paragraph" w:styleId="a4">
    <w:name w:val="footer"/>
    <w:basedOn w:val="a"/>
    <w:link w:val="a5"/>
    <w:uiPriority w:val="99"/>
    <w:rsid w:val="00D521A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521A0"/>
  </w:style>
  <w:style w:type="paragraph" w:styleId="a7">
    <w:name w:val="List Paragraph"/>
    <w:basedOn w:val="a"/>
    <w:uiPriority w:val="34"/>
    <w:qFormat/>
    <w:rsid w:val="00D36CF1"/>
    <w:pPr>
      <w:ind w:left="720"/>
      <w:contextualSpacing/>
    </w:pPr>
  </w:style>
  <w:style w:type="character" w:customStyle="1" w:styleId="21pt">
    <w:name w:val="Основной текст (2) + Интервал 1 pt"/>
    <w:rsid w:val="00D36CF1"/>
    <w:rPr>
      <w:spacing w:val="30"/>
      <w:sz w:val="22"/>
      <w:szCs w:val="22"/>
      <w:shd w:val="clear" w:color="auto" w:fill="FFFFFF"/>
    </w:rPr>
  </w:style>
  <w:style w:type="paragraph" w:styleId="a8">
    <w:name w:val="header"/>
    <w:basedOn w:val="a"/>
    <w:link w:val="a9"/>
    <w:rsid w:val="00A4366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A43667"/>
    <w:rPr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A43667"/>
    <w:rPr>
      <w:sz w:val="24"/>
      <w:szCs w:val="24"/>
    </w:rPr>
  </w:style>
  <w:style w:type="paragraph" w:styleId="aa">
    <w:name w:val="Balloon Text"/>
    <w:basedOn w:val="a"/>
    <w:link w:val="ab"/>
    <w:rsid w:val="00E558BF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E558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9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B0E43-B2DF-44CD-86F4-44E73A09A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3145</Words>
  <Characters>17930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Администратор</cp:lastModifiedBy>
  <cp:revision>2</cp:revision>
  <cp:lastPrinted>2023-10-02T03:06:00Z</cp:lastPrinted>
  <dcterms:created xsi:type="dcterms:W3CDTF">2026-10-11T18:21:00Z</dcterms:created>
  <dcterms:modified xsi:type="dcterms:W3CDTF">2026-10-11T18:21:00Z</dcterms:modified>
</cp:coreProperties>
</file>