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34" w:rsidRPr="000E17A7" w:rsidRDefault="009F051D">
      <w:pPr>
        <w:spacing w:after="0" w:line="408" w:lineRule="auto"/>
        <w:ind w:left="120"/>
        <w:jc w:val="center"/>
        <w:rPr>
          <w:lang w:val="ru-RU"/>
        </w:rPr>
      </w:pPr>
      <w:bookmarkStart w:id="0" w:name="block-68960276"/>
      <w:r w:rsidRPr="000E17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F3034" w:rsidRPr="000E17A7" w:rsidRDefault="009F051D" w:rsidP="000E17A7">
      <w:pPr>
        <w:spacing w:after="0" w:line="408" w:lineRule="auto"/>
        <w:ind w:left="-709"/>
        <w:jc w:val="center"/>
        <w:rPr>
          <w:lang w:val="ru-RU"/>
        </w:rPr>
      </w:pPr>
      <w:bookmarkStart w:id="1" w:name="ac61422a-29c7-4a5a-957e-10d44a9a8bf8"/>
      <w:r w:rsidRPr="000E17A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2F3034" w:rsidRPr="000E17A7" w:rsidRDefault="009F051D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0E17A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2F3034" w:rsidRPr="000E17A7" w:rsidRDefault="009F051D">
      <w:pPr>
        <w:spacing w:after="0" w:line="408" w:lineRule="auto"/>
        <w:ind w:left="120"/>
        <w:jc w:val="center"/>
        <w:rPr>
          <w:lang w:val="ru-RU"/>
        </w:rPr>
      </w:pPr>
      <w:r w:rsidRPr="000E17A7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2F3034" w:rsidRPr="000E17A7" w:rsidRDefault="002F3034">
      <w:pPr>
        <w:spacing w:after="0"/>
        <w:ind w:left="120"/>
        <w:rPr>
          <w:lang w:val="ru-RU"/>
        </w:rPr>
      </w:pPr>
    </w:p>
    <w:p w:rsidR="002F3034" w:rsidRPr="000E17A7" w:rsidRDefault="002F3034">
      <w:pPr>
        <w:spacing w:after="0"/>
        <w:ind w:left="120"/>
        <w:rPr>
          <w:lang w:val="ru-RU"/>
        </w:rPr>
      </w:pPr>
    </w:p>
    <w:p w:rsidR="002F3034" w:rsidRPr="000E17A7" w:rsidRDefault="002F3034">
      <w:pPr>
        <w:spacing w:after="0"/>
        <w:ind w:left="120"/>
        <w:rPr>
          <w:lang w:val="ru-RU"/>
        </w:rPr>
      </w:pPr>
    </w:p>
    <w:p w:rsidR="002F3034" w:rsidRPr="000E17A7" w:rsidRDefault="002F303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F051D" w:rsidRPr="00590CFF" w:rsidTr="009F051D">
        <w:tc>
          <w:tcPr>
            <w:tcW w:w="3114" w:type="dxa"/>
          </w:tcPr>
          <w:p w:rsidR="009F051D" w:rsidRPr="0040209D" w:rsidRDefault="009F051D" w:rsidP="009F05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F051D" w:rsidRPr="008944ED" w:rsidRDefault="009F051D" w:rsidP="009F05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ФК и ОБЗР</w:t>
            </w:r>
          </w:p>
          <w:p w:rsidR="009F051D" w:rsidRDefault="009F051D" w:rsidP="009F0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051D" w:rsidRPr="008944ED" w:rsidRDefault="009F051D" w:rsidP="009F05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Малашенко В.Г</w:t>
            </w:r>
          </w:p>
          <w:p w:rsidR="000E17A7" w:rsidRDefault="000E17A7" w:rsidP="009F0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</w:t>
            </w:r>
          </w:p>
          <w:p w:rsidR="009F051D" w:rsidRDefault="009F051D" w:rsidP="009F0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E17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051D" w:rsidRPr="0040209D" w:rsidRDefault="009F051D" w:rsidP="009F0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F051D" w:rsidRPr="0040209D" w:rsidRDefault="009F051D" w:rsidP="009F05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F051D" w:rsidRPr="008944ED" w:rsidRDefault="009F051D" w:rsidP="009F05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F051D" w:rsidRDefault="009F051D" w:rsidP="009F0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17A7" w:rsidRDefault="009F051D" w:rsidP="000E17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</w:t>
            </w:r>
          </w:p>
          <w:p w:rsidR="009F051D" w:rsidRDefault="009F051D" w:rsidP="000E17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051D" w:rsidRPr="0040209D" w:rsidRDefault="009F051D" w:rsidP="009F0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F051D" w:rsidRDefault="009F051D" w:rsidP="009F05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F051D" w:rsidRPr="008944ED" w:rsidRDefault="009F051D" w:rsidP="009F05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9F051D" w:rsidRDefault="009F051D" w:rsidP="009F0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051D" w:rsidRPr="008944ED" w:rsidRDefault="009F051D" w:rsidP="009F05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0E17A7" w:rsidRDefault="000E17A7" w:rsidP="009F0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9F051D" w:rsidRDefault="009F051D" w:rsidP="009F0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051D" w:rsidRPr="0040209D" w:rsidRDefault="009F051D" w:rsidP="009F0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3034" w:rsidRPr="000E17A7" w:rsidRDefault="002F3034">
      <w:pPr>
        <w:spacing w:after="0"/>
        <w:ind w:left="120"/>
        <w:rPr>
          <w:lang w:val="ru-RU"/>
        </w:rPr>
      </w:pPr>
    </w:p>
    <w:p w:rsidR="002F3034" w:rsidRPr="000E17A7" w:rsidRDefault="002F3034">
      <w:pPr>
        <w:spacing w:after="0"/>
        <w:ind w:left="120"/>
        <w:rPr>
          <w:lang w:val="ru-RU"/>
        </w:rPr>
      </w:pPr>
    </w:p>
    <w:p w:rsidR="002F3034" w:rsidRPr="000E17A7" w:rsidRDefault="002F3034">
      <w:pPr>
        <w:spacing w:after="0"/>
        <w:ind w:left="120"/>
        <w:rPr>
          <w:lang w:val="ru-RU"/>
        </w:rPr>
      </w:pPr>
    </w:p>
    <w:p w:rsidR="002F3034" w:rsidRPr="000E17A7" w:rsidRDefault="002F3034">
      <w:pPr>
        <w:spacing w:after="0"/>
        <w:ind w:left="120"/>
        <w:rPr>
          <w:lang w:val="ru-RU"/>
        </w:rPr>
      </w:pPr>
    </w:p>
    <w:p w:rsidR="002F3034" w:rsidRPr="000E17A7" w:rsidRDefault="002F3034">
      <w:pPr>
        <w:spacing w:after="0"/>
        <w:ind w:left="120"/>
        <w:rPr>
          <w:lang w:val="ru-RU"/>
        </w:rPr>
      </w:pPr>
    </w:p>
    <w:p w:rsidR="002F3034" w:rsidRPr="000E17A7" w:rsidRDefault="009F051D">
      <w:pPr>
        <w:spacing w:after="0" w:line="408" w:lineRule="auto"/>
        <w:ind w:left="120"/>
        <w:jc w:val="center"/>
        <w:rPr>
          <w:lang w:val="ru-RU"/>
        </w:rPr>
      </w:pPr>
      <w:r w:rsidRPr="000E17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F3034" w:rsidRPr="000E17A7" w:rsidRDefault="009F051D">
      <w:pPr>
        <w:spacing w:after="0" w:line="408" w:lineRule="auto"/>
        <w:ind w:left="120"/>
        <w:jc w:val="center"/>
        <w:rPr>
          <w:lang w:val="ru-RU"/>
        </w:rPr>
      </w:pPr>
      <w:r w:rsidRPr="000E17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E17A7">
        <w:rPr>
          <w:rFonts w:ascii="Times New Roman" w:hAnsi="Times New Roman"/>
          <w:color w:val="000000"/>
          <w:sz w:val="28"/>
          <w:lang w:val="ru-RU"/>
        </w:rPr>
        <w:t xml:space="preserve"> 8589416)</w:t>
      </w:r>
    </w:p>
    <w:p w:rsidR="002F3034" w:rsidRPr="000E17A7" w:rsidRDefault="002F3034">
      <w:pPr>
        <w:spacing w:after="0"/>
        <w:ind w:left="120"/>
        <w:jc w:val="center"/>
        <w:rPr>
          <w:lang w:val="ru-RU"/>
        </w:rPr>
      </w:pPr>
    </w:p>
    <w:p w:rsidR="000E17A7" w:rsidRPr="00107B1D" w:rsidRDefault="000E17A7" w:rsidP="000E17A7">
      <w:pPr>
        <w:spacing w:after="0" w:line="408" w:lineRule="auto"/>
        <w:ind w:left="120"/>
        <w:jc w:val="center"/>
        <w:rPr>
          <w:lang w:val="ru-RU"/>
        </w:rPr>
      </w:pPr>
      <w:r w:rsidRPr="00107B1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0E17A7" w:rsidRPr="00107B1D" w:rsidRDefault="000E17A7" w:rsidP="000E17A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 "А" класса</w:t>
      </w:r>
    </w:p>
    <w:p w:rsidR="000E17A7" w:rsidRPr="00620355" w:rsidRDefault="000E17A7" w:rsidP="000E17A7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sz w:val="28"/>
          <w:szCs w:val="28"/>
          <w:lang w:val="ru-RU"/>
        </w:rPr>
        <w:t>Составитель: Минжулова Людмила Викторовна</w:t>
      </w:r>
    </w:p>
    <w:p w:rsidR="000E17A7" w:rsidRPr="0011192F" w:rsidRDefault="000E17A7" w:rsidP="000E17A7">
      <w:pPr>
        <w:spacing w:after="0"/>
        <w:ind w:left="120"/>
        <w:jc w:val="center"/>
        <w:rPr>
          <w:lang w:val="ru-RU"/>
        </w:rPr>
      </w:pPr>
    </w:p>
    <w:p w:rsidR="000E17A7" w:rsidRPr="0011192F" w:rsidRDefault="000E17A7" w:rsidP="000E17A7">
      <w:pPr>
        <w:spacing w:after="0"/>
        <w:ind w:left="120"/>
        <w:jc w:val="center"/>
        <w:rPr>
          <w:lang w:val="ru-RU"/>
        </w:rPr>
      </w:pPr>
    </w:p>
    <w:p w:rsidR="000E17A7" w:rsidRPr="00EA7E69" w:rsidRDefault="000E17A7" w:rsidP="000E17A7">
      <w:pPr>
        <w:spacing w:after="0"/>
        <w:ind w:left="120"/>
        <w:jc w:val="center"/>
        <w:rPr>
          <w:lang w:val="ru-RU"/>
        </w:rPr>
      </w:pPr>
    </w:p>
    <w:p w:rsidR="000E17A7" w:rsidRPr="00EA7E69" w:rsidRDefault="000E17A7" w:rsidP="000E17A7">
      <w:pPr>
        <w:spacing w:after="0"/>
        <w:ind w:left="120"/>
        <w:jc w:val="center"/>
        <w:rPr>
          <w:lang w:val="ru-RU"/>
        </w:rPr>
      </w:pPr>
    </w:p>
    <w:p w:rsidR="002F3034" w:rsidRPr="000E17A7" w:rsidRDefault="002F3034">
      <w:pPr>
        <w:spacing w:after="0"/>
        <w:ind w:left="120"/>
        <w:jc w:val="center"/>
        <w:rPr>
          <w:lang w:val="ru-RU"/>
        </w:rPr>
      </w:pPr>
    </w:p>
    <w:p w:rsidR="002F3034" w:rsidRPr="000E17A7" w:rsidRDefault="002F3034">
      <w:pPr>
        <w:spacing w:after="0"/>
        <w:ind w:left="120"/>
        <w:jc w:val="center"/>
        <w:rPr>
          <w:lang w:val="ru-RU"/>
        </w:rPr>
      </w:pPr>
    </w:p>
    <w:p w:rsidR="002F3034" w:rsidRPr="000E17A7" w:rsidRDefault="002F3034">
      <w:pPr>
        <w:spacing w:after="0"/>
        <w:ind w:left="120"/>
        <w:jc w:val="center"/>
        <w:rPr>
          <w:lang w:val="ru-RU"/>
        </w:rPr>
      </w:pPr>
    </w:p>
    <w:p w:rsidR="002F3034" w:rsidRPr="000E17A7" w:rsidRDefault="002F3034">
      <w:pPr>
        <w:spacing w:after="0"/>
        <w:ind w:left="120"/>
        <w:jc w:val="center"/>
        <w:rPr>
          <w:lang w:val="ru-RU"/>
        </w:rPr>
      </w:pPr>
    </w:p>
    <w:p w:rsidR="000E17A7" w:rsidRDefault="009F051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a138e01f-71ee-4195-a132-95a500e7f996"/>
      <w:r w:rsidRPr="000E17A7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4" w:name="a612539e-b3c8-455e-88a4-bebacddb4762"/>
      <w:bookmarkEnd w:id="3"/>
    </w:p>
    <w:p w:rsidR="002F3034" w:rsidRPr="000E17A7" w:rsidRDefault="009F051D">
      <w:pPr>
        <w:spacing w:after="0"/>
        <w:ind w:left="120"/>
        <w:jc w:val="center"/>
        <w:rPr>
          <w:lang w:val="ru-RU"/>
        </w:rPr>
      </w:pPr>
      <w:r w:rsidRPr="000E17A7">
        <w:rPr>
          <w:rFonts w:ascii="Times New Roman" w:hAnsi="Times New Roman"/>
          <w:b/>
          <w:color w:val="000000"/>
          <w:sz w:val="28"/>
          <w:lang w:val="ru-RU"/>
        </w:rPr>
        <w:t>2025-2026 уч. год</w:t>
      </w:r>
      <w:bookmarkEnd w:id="4"/>
    </w:p>
    <w:p w:rsidR="002F3034" w:rsidRPr="000E17A7" w:rsidRDefault="002F3034">
      <w:pPr>
        <w:rPr>
          <w:lang w:val="ru-RU"/>
        </w:rPr>
        <w:sectPr w:rsidR="002F3034" w:rsidRPr="000E17A7">
          <w:pgSz w:w="11906" w:h="16383"/>
          <w:pgMar w:top="1134" w:right="850" w:bottom="1134" w:left="1701" w:header="720" w:footer="720" w:gutter="0"/>
          <w:cols w:space="720"/>
        </w:sectPr>
      </w:pPr>
    </w:p>
    <w:p w:rsidR="002F3034" w:rsidRPr="00590CFF" w:rsidRDefault="009F05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8960277"/>
      <w:bookmarkEnd w:id="0"/>
      <w:r w:rsidRPr="00590C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F3034" w:rsidRPr="00590CFF" w:rsidRDefault="002F30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2F3034" w:rsidRPr="00590CFF" w:rsidRDefault="002F303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</w:t>
      </w: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F3034" w:rsidRPr="00590CFF" w:rsidRDefault="002F303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2F3034" w:rsidRPr="00590CFF" w:rsidRDefault="009F051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10bad217-7d99-408e-b09f-86f4333d94ae"/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физической культур в 8 классе – 68 часов (2 часа в неделю).</w:t>
      </w:r>
      <w:bookmarkEnd w:id="6"/>
    </w:p>
    <w:p w:rsidR="002F3034" w:rsidRPr="00590CFF" w:rsidRDefault="002F303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3034" w:rsidRPr="00590CFF" w:rsidRDefault="002F303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3034" w:rsidRPr="00590CFF" w:rsidRDefault="002F30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3034" w:rsidRPr="00590CFF" w:rsidRDefault="002F3034">
      <w:pPr>
        <w:rPr>
          <w:rFonts w:ascii="Times New Roman" w:hAnsi="Times New Roman" w:cs="Times New Roman"/>
          <w:sz w:val="24"/>
          <w:szCs w:val="24"/>
          <w:lang w:val="ru-RU"/>
        </w:rPr>
        <w:sectPr w:rsidR="002F3034" w:rsidRPr="00590CFF">
          <w:pgSz w:w="11906" w:h="16383"/>
          <w:pgMar w:top="1134" w:right="850" w:bottom="1134" w:left="1701" w:header="720" w:footer="720" w:gutter="0"/>
          <w:cols w:space="720"/>
        </w:sectPr>
      </w:pPr>
    </w:p>
    <w:p w:rsidR="002F3034" w:rsidRPr="00590CFF" w:rsidRDefault="009F05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8960273"/>
      <w:bookmarkEnd w:id="5"/>
      <w:r w:rsidRPr="00590C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</w:t>
      </w:r>
    </w:p>
    <w:p w:rsidR="002F3034" w:rsidRPr="00590CFF" w:rsidRDefault="002F303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7567700"/>
      <w:bookmarkEnd w:id="8"/>
    </w:p>
    <w:p w:rsidR="002F3034" w:rsidRPr="00590CFF" w:rsidRDefault="009F051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совершенствование.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деятельность.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«Гимнастика».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«Лёгкая атлетика».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Кроссовый бег, прыжок в длину с разбега способом «прогнувшись».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«Спортивные игры».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F3034" w:rsidRPr="00590CFF" w:rsidRDefault="002F303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67701"/>
      <w:bookmarkEnd w:id="9"/>
    </w:p>
    <w:p w:rsidR="002F3034" w:rsidRPr="00590CFF" w:rsidRDefault="002F303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F3034" w:rsidRPr="00590CFF" w:rsidRDefault="002F303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F3034" w:rsidRPr="00590CFF" w:rsidRDefault="002F3034">
      <w:pPr>
        <w:rPr>
          <w:rFonts w:ascii="Times New Roman" w:hAnsi="Times New Roman" w:cs="Times New Roman"/>
          <w:sz w:val="24"/>
          <w:szCs w:val="24"/>
          <w:lang w:val="ru-RU"/>
        </w:rPr>
        <w:sectPr w:rsidR="002F3034" w:rsidRPr="00590CFF">
          <w:pgSz w:w="11906" w:h="16383"/>
          <w:pgMar w:top="1134" w:right="850" w:bottom="1134" w:left="1701" w:header="720" w:footer="720" w:gutter="0"/>
          <w:cols w:space="720"/>
        </w:sectPr>
      </w:pPr>
    </w:p>
    <w:p w:rsidR="002F3034" w:rsidRPr="00590CFF" w:rsidRDefault="009F05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48640"/>
      <w:bookmarkStart w:id="11" w:name="block-68960279"/>
      <w:bookmarkEnd w:id="7"/>
      <w:bookmarkEnd w:id="10"/>
      <w:r w:rsidRPr="00590C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2F3034" w:rsidRPr="00590CFF" w:rsidRDefault="002F303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48641"/>
      <w:bookmarkEnd w:id="12"/>
    </w:p>
    <w:p w:rsidR="002F3034" w:rsidRPr="00590CFF" w:rsidRDefault="009F05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590C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F3034" w:rsidRPr="00590CFF" w:rsidRDefault="009F051D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37567704"/>
      <w:bookmarkEnd w:id="13"/>
      <w:r w:rsidRPr="00590C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34720971"/>
      <w:bookmarkEnd w:id="14"/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90C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90C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</w:t>
      </w: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определённых правил и регулировать нагрузку по частоте пульса и внешним признакам утомления;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90C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2F3034" w:rsidRPr="00590CFF" w:rsidRDefault="009F051D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37567705"/>
      <w:bookmarkEnd w:id="15"/>
      <w:r w:rsidRPr="00590C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F3034" w:rsidRPr="00590CFF" w:rsidRDefault="009F05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90CF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и использовать технические действия спортивных игр: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2F3034" w:rsidRPr="00590CFF" w:rsidRDefault="009F05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CF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2F3034" w:rsidRPr="00590CFF" w:rsidRDefault="002F30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3034" w:rsidRPr="00590CFF" w:rsidRDefault="002F30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3034" w:rsidRPr="000E17A7" w:rsidRDefault="002F3034">
      <w:pPr>
        <w:rPr>
          <w:lang w:val="ru-RU"/>
        </w:rPr>
        <w:sectPr w:rsidR="002F3034" w:rsidRPr="000E17A7">
          <w:pgSz w:w="11906" w:h="16383"/>
          <w:pgMar w:top="1134" w:right="850" w:bottom="1134" w:left="1701" w:header="720" w:footer="720" w:gutter="0"/>
          <w:cols w:space="720"/>
        </w:sectPr>
      </w:pPr>
    </w:p>
    <w:p w:rsidR="002F3034" w:rsidRPr="00DC583C" w:rsidRDefault="002F3034">
      <w:pPr>
        <w:rPr>
          <w:lang w:val="ru-RU"/>
        </w:rPr>
        <w:sectPr w:rsidR="002F3034" w:rsidRPr="00DC583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68960274"/>
      <w:bookmarkEnd w:id="11"/>
    </w:p>
    <w:p w:rsidR="002F3034" w:rsidRPr="00DC583C" w:rsidRDefault="009F051D">
      <w:pPr>
        <w:spacing w:after="0"/>
        <w:ind w:left="120"/>
        <w:rPr>
          <w:lang w:val="ru-RU"/>
        </w:rPr>
      </w:pPr>
      <w:r w:rsidRPr="00DC58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2F3034" w:rsidRPr="00DC583C" w:rsidRDefault="002F3034">
      <w:pPr>
        <w:rPr>
          <w:lang w:val="ru-RU"/>
        </w:rPr>
        <w:sectPr w:rsidR="002F3034" w:rsidRPr="00DC58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034" w:rsidRPr="00DC583C" w:rsidRDefault="002F3034">
      <w:pPr>
        <w:rPr>
          <w:lang w:val="ru-RU"/>
        </w:rPr>
        <w:sectPr w:rsidR="002F3034" w:rsidRPr="00DC58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051D" w:rsidRDefault="009F051D" w:rsidP="009F051D">
      <w:pPr>
        <w:spacing w:after="0"/>
        <w:ind w:left="120"/>
      </w:pPr>
      <w:r w:rsidRPr="00DC58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F3034" w:rsidRDefault="009F0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4564"/>
        <w:gridCol w:w="1500"/>
        <w:gridCol w:w="1841"/>
        <w:gridCol w:w="1910"/>
        <w:gridCol w:w="3093"/>
      </w:tblGrid>
      <w:tr w:rsidR="002F3034" w:rsidTr="00346CF6">
        <w:trPr>
          <w:trHeight w:val="144"/>
          <w:tblCellSpacing w:w="20" w:type="nil"/>
        </w:trPr>
        <w:tc>
          <w:tcPr>
            <w:tcW w:w="1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034" w:rsidRDefault="009F0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034" w:rsidRDefault="002F3034">
            <w:pPr>
              <w:spacing w:after="0"/>
              <w:ind w:left="135"/>
            </w:pPr>
          </w:p>
        </w:tc>
        <w:tc>
          <w:tcPr>
            <w:tcW w:w="45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034" w:rsidRDefault="009F0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3034" w:rsidRDefault="002F3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034" w:rsidRDefault="009F051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034" w:rsidRDefault="009F0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3034" w:rsidRDefault="002F3034">
            <w:pPr>
              <w:spacing w:after="0"/>
              <w:ind w:left="135"/>
            </w:pPr>
          </w:p>
        </w:tc>
      </w:tr>
      <w:tr w:rsidR="002F3034" w:rsidTr="00346C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034" w:rsidRDefault="002F3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034" w:rsidRDefault="002F3034"/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F3034" w:rsidRDefault="009F0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3034" w:rsidRDefault="002F30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034" w:rsidRDefault="009F0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3034" w:rsidRDefault="002F30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034" w:rsidRDefault="009F0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3034" w:rsidRDefault="002F3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034" w:rsidRDefault="002F3034"/>
        </w:tc>
      </w:tr>
      <w:tr w:rsidR="002F3034" w:rsidRPr="00590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3034" w:rsidRPr="000E17A7" w:rsidRDefault="009F051D">
            <w:pPr>
              <w:spacing w:after="0"/>
              <w:ind w:left="135"/>
              <w:rPr>
                <w:lang w:val="ru-RU"/>
              </w:rPr>
            </w:pPr>
            <w:r w:rsidRPr="000E1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1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46CF6" w:rsidRDefault="00041171" w:rsidP="00DC583C">
            <w:pPr>
              <w:spacing w:after="0"/>
              <w:ind w:left="135"/>
            </w:pPr>
            <w:hyperlink r:id="rId4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346C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CF6" w:rsidRDefault="00346CF6"/>
        </w:tc>
      </w:tr>
      <w:tr w:rsidR="00346C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46CF6" w:rsidRDefault="00041171" w:rsidP="00DC583C">
            <w:pPr>
              <w:spacing w:after="0"/>
              <w:ind w:left="135"/>
            </w:pPr>
            <w:hyperlink r:id="rId6">
              <w:r w:rsidR="00346CF6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  <w:hyperlink r:id="rId7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346C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CF6" w:rsidRDefault="00346CF6"/>
        </w:tc>
      </w:tr>
      <w:tr w:rsidR="00346C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46C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46CF6" w:rsidRDefault="00041171" w:rsidP="00DC583C">
            <w:pPr>
              <w:spacing w:after="0"/>
              <w:ind w:left="135"/>
            </w:pPr>
            <w:hyperlink r:id="rId9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346C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CF6" w:rsidRDefault="00346CF6"/>
        </w:tc>
      </w:tr>
      <w:tr w:rsidR="00346C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9F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9F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46CF6" w:rsidRDefault="00041171" w:rsidP="009F051D">
            <w:pPr>
              <w:spacing w:after="0"/>
              <w:ind w:left="135"/>
            </w:pPr>
            <w:hyperlink r:id="rId11">
              <w:r w:rsidR="00346CF6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  <w:hyperlink r:id="rId12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346C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46CF6" w:rsidRPr="000E17A7" w:rsidRDefault="00346CF6">
            <w:pPr>
              <w:spacing w:after="0"/>
              <w:ind w:left="135"/>
              <w:rPr>
                <w:lang w:val="ru-RU"/>
              </w:rPr>
            </w:pP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(модуль "Легкая </w:t>
            </w: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атлетика")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9F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9F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46CF6" w:rsidRDefault="00041171" w:rsidP="009F051D">
            <w:pPr>
              <w:spacing w:after="0"/>
              <w:ind w:left="135"/>
            </w:pPr>
            <w:hyperlink r:id="rId14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http://www.it-n.ru/communities</w:t>
              </w:r>
            </w:hyperlink>
            <w:r w:rsidR="00346C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46CF6" w:rsidRPr="000E17A7" w:rsidRDefault="00346CF6" w:rsidP="00DC583C">
            <w:pPr>
              <w:spacing w:after="0"/>
              <w:ind w:left="135"/>
              <w:rPr>
                <w:lang w:val="ru-RU"/>
              </w:rPr>
            </w:pP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9F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9F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46CF6" w:rsidRDefault="00041171" w:rsidP="009F051D">
            <w:pPr>
              <w:spacing w:after="0"/>
              <w:ind w:left="135"/>
            </w:pPr>
            <w:hyperlink r:id="rId15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346C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46CF6" w:rsidRPr="000E17A7" w:rsidRDefault="00346CF6" w:rsidP="00DC583C">
            <w:pPr>
              <w:spacing w:after="0"/>
              <w:ind w:left="135"/>
              <w:rPr>
                <w:lang w:val="ru-RU"/>
              </w:rPr>
            </w:pP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9F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9F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46CF6" w:rsidRDefault="00041171" w:rsidP="009F051D">
            <w:pPr>
              <w:spacing w:after="0"/>
              <w:ind w:left="135"/>
            </w:pPr>
            <w:hyperlink r:id="rId17">
              <w:r w:rsidR="00346CF6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  <w:hyperlink r:id="rId18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346C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46CF6" w:rsidRPr="000E17A7" w:rsidRDefault="00346CF6" w:rsidP="00DC583C">
            <w:pPr>
              <w:spacing w:after="0"/>
              <w:ind w:left="135"/>
              <w:rPr>
                <w:lang w:val="ru-RU"/>
              </w:rPr>
            </w:pP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46CF6" w:rsidRDefault="00041171" w:rsidP="00DC583C">
            <w:pPr>
              <w:spacing w:after="0"/>
              <w:ind w:left="135"/>
            </w:pPr>
            <w:hyperlink r:id="rId20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346C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6CF6" w:rsidRDefault="00346CF6" w:rsidP="00DC5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46CF6" w:rsidRDefault="00041171" w:rsidP="00DC583C">
            <w:pPr>
              <w:spacing w:after="0"/>
              <w:ind w:left="135"/>
            </w:pPr>
            <w:hyperlink r:id="rId22">
              <w:r w:rsidR="00346CF6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  <w:hyperlink r:id="rId23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346C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346CF6">
                <w:rPr>
                  <w:rFonts w:ascii="Times New Roman" w:hAnsi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346CF6" w:rsidTr="00346C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CF6" w:rsidRDefault="00346CF6"/>
        </w:tc>
      </w:tr>
      <w:tr w:rsidR="00346CF6" w:rsidTr="00346C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CF6" w:rsidRPr="000E17A7" w:rsidRDefault="00346CF6">
            <w:pPr>
              <w:spacing w:after="0"/>
              <w:ind w:left="135"/>
              <w:rPr>
                <w:lang w:val="ru-RU"/>
              </w:rPr>
            </w:pP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 w:rsidRPr="000E1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6CF6" w:rsidRDefault="003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46CF6" w:rsidRDefault="00346CF6"/>
        </w:tc>
      </w:tr>
    </w:tbl>
    <w:p w:rsidR="002F3034" w:rsidRDefault="002F3034">
      <w:pPr>
        <w:sectPr w:rsidR="002F3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034" w:rsidRDefault="002F3034">
      <w:pPr>
        <w:sectPr w:rsidR="002F3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034" w:rsidRDefault="002F3034">
      <w:pPr>
        <w:sectPr w:rsidR="002F3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034" w:rsidRDefault="009F051D">
      <w:pPr>
        <w:spacing w:after="0"/>
        <w:ind w:left="120"/>
      </w:pPr>
      <w:bookmarkStart w:id="17" w:name="block-6896027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F3034" w:rsidRDefault="002F3034">
      <w:pPr>
        <w:sectPr w:rsidR="002F3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034" w:rsidRDefault="002F3034">
      <w:pPr>
        <w:sectPr w:rsidR="002F3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034" w:rsidRDefault="002F3034">
      <w:pPr>
        <w:sectPr w:rsidR="002F3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034" w:rsidRDefault="009F0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AC15BB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6"/>
        <w:gridCol w:w="3546"/>
        <w:gridCol w:w="954"/>
        <w:gridCol w:w="1841"/>
        <w:gridCol w:w="1910"/>
        <w:gridCol w:w="1423"/>
        <w:gridCol w:w="3250"/>
      </w:tblGrid>
      <w:tr w:rsidR="002F3034" w:rsidRPr="00F76625" w:rsidTr="00E96A1B">
        <w:trPr>
          <w:trHeight w:val="144"/>
          <w:tblCellSpacing w:w="20" w:type="nil"/>
        </w:trPr>
        <w:tc>
          <w:tcPr>
            <w:tcW w:w="1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034" w:rsidRPr="00F76625" w:rsidRDefault="009F05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F3034" w:rsidRPr="00F76625" w:rsidRDefault="002F30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034" w:rsidRPr="00F76625" w:rsidRDefault="009F05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F3034" w:rsidRPr="00F76625" w:rsidRDefault="002F30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034" w:rsidRPr="00F76625" w:rsidRDefault="009F05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034" w:rsidRPr="00F76625" w:rsidRDefault="009F05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F3034" w:rsidRPr="00F76625" w:rsidRDefault="002F30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034" w:rsidRPr="00F76625" w:rsidRDefault="009F05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F3034" w:rsidRPr="00F76625" w:rsidRDefault="002F30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34" w:rsidRPr="00F76625" w:rsidTr="00E96A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034" w:rsidRPr="00F76625" w:rsidRDefault="002F3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034" w:rsidRPr="00F76625" w:rsidRDefault="002F3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F3034" w:rsidRPr="00F76625" w:rsidRDefault="009F05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F3034" w:rsidRPr="00F76625" w:rsidRDefault="002F30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034" w:rsidRPr="00F76625" w:rsidRDefault="009F05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F3034" w:rsidRPr="00F76625" w:rsidRDefault="002F30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034" w:rsidRPr="00F76625" w:rsidRDefault="009F05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F3034" w:rsidRPr="00F76625" w:rsidRDefault="002F30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034" w:rsidRPr="00F76625" w:rsidRDefault="002F3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034" w:rsidRPr="00F76625" w:rsidRDefault="002F3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утомления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F54AEE" w:rsidRPr="00F76625" w:rsidRDefault="00F54AEE" w:rsidP="00F54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30м и 60м</w:t>
            </w:r>
          </w:p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Наклон туловища из положения стоя 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54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 1000 метров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Гимнастическая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комбинация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 на короткие и средние дистанции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5B63AE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590CFF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</w:t>
              </w:r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</w:t>
              </w:r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 длину с разбега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41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выполнения норматива комплекса ГТО: челночный бег 3х10 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</w:t>
            </w:r>
            <w:r w:rsidR="00D41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матива комплекса ГТО: кросс на 2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54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54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54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 длину с разбега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F54AEE" w:rsidRPr="00F76625" w:rsidRDefault="00F54AEE" w:rsidP="00F54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3*10м</w:t>
            </w:r>
          </w:p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54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Сгибание и разгибание рук в упоре лежа на полу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54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5B63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C33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Шестиминутный бег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C33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деятельность по правилам с использованием ранее разученных технических приёмов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12.01.2026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D415B3" w:rsidP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13F82"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ыполнения норматива комплекса ГТО: бег </w:t>
            </w:r>
            <w:r w:rsidR="00F76625"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 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по правилам с использованием ранее разученных технических приёмов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19.01.2026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76625" w:rsidP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по правилам с использованием ранее разученных технических приёмов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скорости в эстафетах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Метание набивного мяча на даль 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Поднимание туловища из положения лежа на спине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F766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и техника выполнения норматива комплекса ГТО: </w:t>
            </w:r>
            <w:r w:rsidR="00F76625" w:rsidRPr="00F766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одной рукой снизу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одной рукой снизу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Тактические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Тактические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нападении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игры в мини-футбол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игры в мини-футбол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313F82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313F82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313F82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313F82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313F82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96A1B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выполнения спортивных нормативов 4-5 ступени. </w:t>
            </w:r>
            <w:proofErr w:type="spellStart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  <w:r w:rsidR="00E96A1B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96A1B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96A1B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E96A1B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041171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E96A1B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96A1B" w:rsidRPr="00F76625" w:rsidTr="00E96A1B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50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 w:rsidP="00DC5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5B63AE" w:rsidP="00DC5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  <w:r w:rsidR="00E96A1B"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041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E96A1B" w:rsidRPr="00F76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96A1B" w:rsidRPr="00F76625" w:rsidTr="00E96A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A1B" w:rsidRPr="00F76625" w:rsidRDefault="00E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034" w:rsidRDefault="002F3034">
      <w:pPr>
        <w:sectPr w:rsidR="002F3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034" w:rsidRDefault="009F0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F3034" w:rsidRDefault="002F3034">
      <w:pPr>
        <w:sectPr w:rsidR="002F3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034" w:rsidRDefault="002F3034">
      <w:pPr>
        <w:sectPr w:rsidR="002F3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5C8" w:rsidRDefault="001F55C8" w:rsidP="001F55C8">
      <w:pPr>
        <w:spacing w:after="0"/>
        <w:ind w:left="120"/>
        <w:rPr>
          <w:lang w:val="ru-RU"/>
        </w:rPr>
      </w:pPr>
      <w:bookmarkStart w:id="18" w:name="block-68960278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F55C8" w:rsidRDefault="001F55C8" w:rsidP="001F55C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F55C8" w:rsidRDefault="001F55C8" w:rsidP="001F55C8">
      <w:pPr>
        <w:spacing w:after="0" w:line="480" w:lineRule="auto"/>
        <w:ind w:left="120"/>
        <w:rPr>
          <w:lang w:val="ru-RU"/>
        </w:rPr>
      </w:pPr>
    </w:p>
    <w:p w:rsidR="001F55C8" w:rsidRDefault="001F55C8" w:rsidP="001F55C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А. П. Матвеев ФИЗИЧЕСКАЯ КУЛЬТУРА 8 КЛАСС. Учебник для общеобразовательн</w:t>
      </w:r>
      <w:r w:rsidR="00D415B3">
        <w:rPr>
          <w:rFonts w:ascii="Times New Roman" w:hAnsi="Times New Roman"/>
          <w:color w:val="000000"/>
          <w:sz w:val="28"/>
          <w:lang w:val="ru-RU"/>
        </w:rPr>
        <w:t>ых организаций. Просвещение 2024</w:t>
      </w:r>
      <w:r>
        <w:rPr>
          <w:rFonts w:ascii="Times New Roman" w:hAnsi="Times New Roman"/>
          <w:color w:val="000000"/>
          <w:sz w:val="28"/>
          <w:lang w:val="ru-RU"/>
        </w:rPr>
        <w:t xml:space="preserve"> г</w:t>
      </w:r>
      <w:bookmarkStart w:id="19" w:name="20d3319b-5bbe-4126-a94a-2338d97bdc13"/>
      <w:bookmarkEnd w:id="19"/>
    </w:p>
    <w:p w:rsidR="001F55C8" w:rsidRDefault="001F55C8" w:rsidP="001F55C8">
      <w:pPr>
        <w:spacing w:after="0"/>
        <w:ind w:left="120"/>
        <w:rPr>
          <w:lang w:val="ru-RU"/>
        </w:rPr>
      </w:pPr>
    </w:p>
    <w:p w:rsidR="001F55C8" w:rsidRDefault="001F55C8" w:rsidP="001F55C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F55C8" w:rsidRDefault="001F55C8" w:rsidP="001F55C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 Справочник учителя физической культуры. Пособие для учителя.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А. П. Матвеев Уроки физической культуры. Методические рекомендации 5-9 класс Просвещение</w:t>
      </w:r>
      <w:r w:rsidR="00570F49">
        <w:rPr>
          <w:rFonts w:ascii="Times New Roman" w:hAnsi="Times New Roman"/>
          <w:color w:val="000000"/>
          <w:sz w:val="28"/>
          <w:lang w:val="ru-RU"/>
        </w:rPr>
        <w:t xml:space="preserve"> 2024г.</w:t>
      </w:r>
      <w:r>
        <w:rPr>
          <w:sz w:val="28"/>
          <w:lang w:val="ru-RU"/>
        </w:rPr>
        <w:br/>
      </w:r>
      <w:bookmarkStart w:id="20" w:name="ce666534-2f9f-48e1-9f7c-2e635e3b9ede"/>
      <w:bookmarkEnd w:id="20"/>
    </w:p>
    <w:p w:rsidR="001F55C8" w:rsidRDefault="001F55C8" w:rsidP="001F55C8">
      <w:pPr>
        <w:spacing w:after="0"/>
        <w:ind w:left="120"/>
        <w:rPr>
          <w:lang w:val="ru-RU"/>
        </w:rPr>
      </w:pPr>
    </w:p>
    <w:p w:rsidR="001F55C8" w:rsidRDefault="001F55C8" w:rsidP="001F55C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F55C8" w:rsidRDefault="001F55C8" w:rsidP="001F55C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Сайт ИНФОУРОК. 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Сайт ПЕДСОВЕТ. </w:t>
      </w:r>
      <w:r>
        <w:rPr>
          <w:rFonts w:ascii="Times New Roman" w:hAnsi="Times New Roman"/>
          <w:color w:val="000000"/>
          <w:sz w:val="28"/>
        </w:rPr>
        <w:t>SU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Сайт ФИЗКУЛЬТ УРА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4. Сайт Я ИДУ НА УРОК ФИЗКУЛЬТУРЫ</w:t>
      </w:r>
      <w:r>
        <w:rPr>
          <w:sz w:val="28"/>
          <w:lang w:val="ru-RU"/>
        </w:rPr>
        <w:br/>
      </w:r>
      <w:bookmarkStart w:id="21" w:name="9a54c4b8-b2ef-4fc1-87b1-da44b5d58279"/>
      <w:bookmarkEnd w:id="21"/>
    </w:p>
    <w:p w:rsidR="002F3034" w:rsidRPr="000E17A7" w:rsidRDefault="002F3034">
      <w:pPr>
        <w:spacing w:after="0" w:line="480" w:lineRule="auto"/>
        <w:ind w:left="120"/>
        <w:rPr>
          <w:lang w:val="ru-RU"/>
        </w:rPr>
      </w:pPr>
    </w:p>
    <w:p w:rsidR="002F3034" w:rsidRPr="000E17A7" w:rsidRDefault="002F3034">
      <w:pPr>
        <w:rPr>
          <w:lang w:val="ru-RU"/>
        </w:rPr>
        <w:sectPr w:rsidR="002F3034" w:rsidRPr="000E17A7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9F051D" w:rsidRPr="000E17A7" w:rsidRDefault="009F051D">
      <w:pPr>
        <w:rPr>
          <w:lang w:val="ru-RU"/>
        </w:rPr>
      </w:pPr>
    </w:p>
    <w:sectPr w:rsidR="009F051D" w:rsidRPr="000E17A7" w:rsidSect="002F30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3034"/>
    <w:rsid w:val="00041171"/>
    <w:rsid w:val="000E17A7"/>
    <w:rsid w:val="001F55C8"/>
    <w:rsid w:val="002D6124"/>
    <w:rsid w:val="002F3034"/>
    <w:rsid w:val="00313F82"/>
    <w:rsid w:val="00346CF6"/>
    <w:rsid w:val="003C3396"/>
    <w:rsid w:val="005601ED"/>
    <w:rsid w:val="00570F49"/>
    <w:rsid w:val="00590CFF"/>
    <w:rsid w:val="005B3000"/>
    <w:rsid w:val="005B63AE"/>
    <w:rsid w:val="008163C2"/>
    <w:rsid w:val="008C4E8A"/>
    <w:rsid w:val="009F051D"/>
    <w:rsid w:val="00AC15BB"/>
    <w:rsid w:val="00CD30AD"/>
    <w:rsid w:val="00D415B3"/>
    <w:rsid w:val="00DC583C"/>
    <w:rsid w:val="00E85E05"/>
    <w:rsid w:val="00E96A1B"/>
    <w:rsid w:val="00F54AEE"/>
    <w:rsid w:val="00F76625"/>
    <w:rsid w:val="00F9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F30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F3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zkult-ura.ru/" TargetMode="External"/><Relationship Id="rId18" Type="http://schemas.openxmlformats.org/officeDocument/2006/relationships/hyperlink" Target="http://spo.1september.ru/urok/" TargetMode="External"/><Relationship Id="rId26" Type="http://schemas.openxmlformats.org/officeDocument/2006/relationships/hyperlink" Target="http://www.fizkult-ura.ru/" TargetMode="External"/><Relationship Id="rId39" Type="http://schemas.openxmlformats.org/officeDocument/2006/relationships/hyperlink" Target="http://spo.1september.ru/urok/" TargetMode="External"/><Relationship Id="rId21" Type="http://schemas.openxmlformats.org/officeDocument/2006/relationships/hyperlink" Target="http://www.it-n.ru/communities" TargetMode="External"/><Relationship Id="rId34" Type="http://schemas.openxmlformats.org/officeDocument/2006/relationships/hyperlink" Target="http://spo.1september.ru/urok/" TargetMode="External"/><Relationship Id="rId42" Type="http://schemas.openxmlformats.org/officeDocument/2006/relationships/hyperlink" Target="http://spo.1september.ru/urok/" TargetMode="External"/><Relationship Id="rId47" Type="http://schemas.openxmlformats.org/officeDocument/2006/relationships/hyperlink" Target="http://www.it-n.ru/communities" TargetMode="External"/><Relationship Id="rId50" Type="http://schemas.openxmlformats.org/officeDocument/2006/relationships/hyperlink" Target="http://www.it-n.ru/communities" TargetMode="External"/><Relationship Id="rId55" Type="http://schemas.openxmlformats.org/officeDocument/2006/relationships/hyperlink" Target="http://www.it-n.ru/communities" TargetMode="External"/><Relationship Id="rId63" Type="http://schemas.openxmlformats.org/officeDocument/2006/relationships/hyperlink" Target="http://www.fizkult-ura.ru/" TargetMode="External"/><Relationship Id="rId68" Type="http://schemas.openxmlformats.org/officeDocument/2006/relationships/hyperlink" Target="http://www.it-n.ru/communities" TargetMode="External"/><Relationship Id="rId76" Type="http://schemas.openxmlformats.org/officeDocument/2006/relationships/hyperlink" Target="http://www.fizkult-ura.ru/" TargetMode="External"/><Relationship Id="rId84" Type="http://schemas.openxmlformats.org/officeDocument/2006/relationships/hyperlink" Target="http://spo.1september.ru/urok/" TargetMode="External"/><Relationship Id="rId89" Type="http://schemas.openxmlformats.org/officeDocument/2006/relationships/hyperlink" Target="http://www.it-n.ru/communities" TargetMode="External"/><Relationship Id="rId7" Type="http://schemas.openxmlformats.org/officeDocument/2006/relationships/hyperlink" Target="http://spo.1september.ru/urok/" TargetMode="External"/><Relationship Id="rId71" Type="http://schemas.openxmlformats.org/officeDocument/2006/relationships/hyperlink" Target="http://www.fizkult-ura.ru/" TargetMode="External"/><Relationship Id="rId92" Type="http://schemas.openxmlformats.org/officeDocument/2006/relationships/hyperlink" Target="http://www.fizkult-ur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t-n.ru/communities" TargetMode="External"/><Relationship Id="rId29" Type="http://schemas.openxmlformats.org/officeDocument/2006/relationships/hyperlink" Target="http://www.it-n.ru/communities" TargetMode="External"/><Relationship Id="rId11" Type="http://schemas.openxmlformats.org/officeDocument/2006/relationships/hyperlink" Target="http://www.it-n.ru/communities" TargetMode="External"/><Relationship Id="rId24" Type="http://schemas.openxmlformats.org/officeDocument/2006/relationships/hyperlink" Target="http://www.fizkult-ura.ru/" TargetMode="External"/><Relationship Id="rId32" Type="http://schemas.openxmlformats.org/officeDocument/2006/relationships/hyperlink" Target="http://www.it-n.ru/communities" TargetMode="External"/><Relationship Id="rId37" Type="http://schemas.openxmlformats.org/officeDocument/2006/relationships/hyperlink" Target="http://www.it-n.ru/communities" TargetMode="External"/><Relationship Id="rId40" Type="http://schemas.openxmlformats.org/officeDocument/2006/relationships/hyperlink" Target="http://www.it-n.ru/communities" TargetMode="External"/><Relationship Id="rId45" Type="http://schemas.openxmlformats.org/officeDocument/2006/relationships/hyperlink" Target="http://www.fizkult-ura.ru/" TargetMode="External"/><Relationship Id="rId53" Type="http://schemas.openxmlformats.org/officeDocument/2006/relationships/hyperlink" Target="http://www.it-n.ru/communities" TargetMode="External"/><Relationship Id="rId58" Type="http://schemas.openxmlformats.org/officeDocument/2006/relationships/hyperlink" Target="http://spo.1september.ru/urok/" TargetMode="External"/><Relationship Id="rId66" Type="http://schemas.openxmlformats.org/officeDocument/2006/relationships/hyperlink" Target="http://www.it-n.ru/communities" TargetMode="External"/><Relationship Id="rId74" Type="http://schemas.openxmlformats.org/officeDocument/2006/relationships/hyperlink" Target="http://www.fizkult-ura.ru/" TargetMode="External"/><Relationship Id="rId79" Type="http://schemas.openxmlformats.org/officeDocument/2006/relationships/hyperlink" Target="http://www.it-n.ru/communities" TargetMode="External"/><Relationship Id="rId87" Type="http://schemas.openxmlformats.org/officeDocument/2006/relationships/hyperlink" Target="http://www.fizkult-ura.ru/" TargetMode="External"/><Relationship Id="rId5" Type="http://schemas.openxmlformats.org/officeDocument/2006/relationships/hyperlink" Target="http://www.it-n.ru/communities" TargetMode="External"/><Relationship Id="rId61" Type="http://schemas.openxmlformats.org/officeDocument/2006/relationships/hyperlink" Target="http://www.it-n.ru/communities" TargetMode="External"/><Relationship Id="rId82" Type="http://schemas.openxmlformats.org/officeDocument/2006/relationships/hyperlink" Target="http://spo.1september.ru/urok/" TargetMode="External"/><Relationship Id="rId90" Type="http://schemas.openxmlformats.org/officeDocument/2006/relationships/hyperlink" Target="http://spo.1september.ru/urok/" TargetMode="External"/><Relationship Id="rId19" Type="http://schemas.openxmlformats.org/officeDocument/2006/relationships/hyperlink" Target="http://www.fizkult-ura.ru/" TargetMode="External"/><Relationship Id="rId14" Type="http://schemas.openxmlformats.org/officeDocument/2006/relationships/hyperlink" Target="http://www.it-n.ru/communities" TargetMode="External"/><Relationship Id="rId22" Type="http://schemas.openxmlformats.org/officeDocument/2006/relationships/hyperlink" Target="http://www.it-n.ru/communities" TargetMode="External"/><Relationship Id="rId27" Type="http://schemas.openxmlformats.org/officeDocument/2006/relationships/hyperlink" Target="http://spo.1september.ru/urok/" TargetMode="External"/><Relationship Id="rId30" Type="http://schemas.openxmlformats.org/officeDocument/2006/relationships/hyperlink" Target="http://www.fizkult-ura.ru/" TargetMode="External"/><Relationship Id="rId35" Type="http://schemas.openxmlformats.org/officeDocument/2006/relationships/hyperlink" Target="http://www.it-n.ru/communities" TargetMode="External"/><Relationship Id="rId43" Type="http://schemas.openxmlformats.org/officeDocument/2006/relationships/hyperlink" Target="http://www.it-n.ru/communities" TargetMode="External"/><Relationship Id="rId48" Type="http://schemas.openxmlformats.org/officeDocument/2006/relationships/hyperlink" Target="http://www.fizkult-ura.ru/" TargetMode="External"/><Relationship Id="rId56" Type="http://schemas.openxmlformats.org/officeDocument/2006/relationships/hyperlink" Target="http://www.it-n.ru/communities" TargetMode="External"/><Relationship Id="rId64" Type="http://schemas.openxmlformats.org/officeDocument/2006/relationships/hyperlink" Target="http://www.it-n.ru/communities" TargetMode="External"/><Relationship Id="rId69" Type="http://schemas.openxmlformats.org/officeDocument/2006/relationships/hyperlink" Target="http://spo.1september.ru/urok/" TargetMode="External"/><Relationship Id="rId77" Type="http://schemas.openxmlformats.org/officeDocument/2006/relationships/hyperlink" Target="http://www.fizkult-ura.ru/" TargetMode="External"/><Relationship Id="rId8" Type="http://schemas.openxmlformats.org/officeDocument/2006/relationships/hyperlink" Target="http://www.fizkult-ura.ru/" TargetMode="External"/><Relationship Id="rId51" Type="http://schemas.openxmlformats.org/officeDocument/2006/relationships/hyperlink" Target="http://www.fizkult-ura.ru/" TargetMode="External"/><Relationship Id="rId72" Type="http://schemas.openxmlformats.org/officeDocument/2006/relationships/hyperlink" Target="http://www.it-n.ru/communities" TargetMode="External"/><Relationship Id="rId80" Type="http://schemas.openxmlformats.org/officeDocument/2006/relationships/hyperlink" Target="http://www.fizkult-ura.ru/" TargetMode="External"/><Relationship Id="rId85" Type="http://schemas.openxmlformats.org/officeDocument/2006/relationships/hyperlink" Target="http://spo.1september.ru/urok/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spo.1september.ru/urok/" TargetMode="External"/><Relationship Id="rId17" Type="http://schemas.openxmlformats.org/officeDocument/2006/relationships/hyperlink" Target="http://www.it-n.ru/communities" TargetMode="External"/><Relationship Id="rId25" Type="http://schemas.openxmlformats.org/officeDocument/2006/relationships/hyperlink" Target="http://spo.1september.ru/urok/" TargetMode="External"/><Relationship Id="rId33" Type="http://schemas.openxmlformats.org/officeDocument/2006/relationships/hyperlink" Target="http://spo.1september.ru/urok/" TargetMode="External"/><Relationship Id="rId38" Type="http://schemas.openxmlformats.org/officeDocument/2006/relationships/hyperlink" Target="http://www.it-n.ru/communities" TargetMode="External"/><Relationship Id="rId46" Type="http://schemas.openxmlformats.org/officeDocument/2006/relationships/hyperlink" Target="http://www.it-n.ru/communities" TargetMode="External"/><Relationship Id="rId59" Type="http://schemas.openxmlformats.org/officeDocument/2006/relationships/hyperlink" Target="http://www.fizkult-ura.ru/" TargetMode="External"/><Relationship Id="rId67" Type="http://schemas.openxmlformats.org/officeDocument/2006/relationships/hyperlink" Target="http://www.fizkult-ura.ru/" TargetMode="External"/><Relationship Id="rId20" Type="http://schemas.openxmlformats.org/officeDocument/2006/relationships/hyperlink" Target="http://spo.1september.ru/urok/" TargetMode="External"/><Relationship Id="rId41" Type="http://schemas.openxmlformats.org/officeDocument/2006/relationships/hyperlink" Target="http://www.fizkult-ura.ru/" TargetMode="External"/><Relationship Id="rId54" Type="http://schemas.openxmlformats.org/officeDocument/2006/relationships/hyperlink" Target="http://spo.1september.ru/urok/" TargetMode="External"/><Relationship Id="rId62" Type="http://schemas.openxmlformats.org/officeDocument/2006/relationships/hyperlink" Target="http://www.fizkult-ura.ru/" TargetMode="External"/><Relationship Id="rId70" Type="http://schemas.openxmlformats.org/officeDocument/2006/relationships/hyperlink" Target="http://www.fizkult-ura.ru/" TargetMode="External"/><Relationship Id="rId75" Type="http://schemas.openxmlformats.org/officeDocument/2006/relationships/hyperlink" Target="http://www.it-n.ru/communities" TargetMode="External"/><Relationship Id="rId83" Type="http://schemas.openxmlformats.org/officeDocument/2006/relationships/hyperlink" Target="http://www.fizkult-ura.ru/" TargetMode="External"/><Relationship Id="rId88" Type="http://schemas.openxmlformats.org/officeDocument/2006/relationships/hyperlink" Target="http://spo.1september.ru/urok/" TargetMode="External"/><Relationship Id="rId91" Type="http://schemas.openxmlformats.org/officeDocument/2006/relationships/hyperlink" Target="http://www.it-n.ru/communitie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t-n.ru/communities" TargetMode="External"/><Relationship Id="rId15" Type="http://schemas.openxmlformats.org/officeDocument/2006/relationships/hyperlink" Target="http://spo.1september.ru/urok/" TargetMode="External"/><Relationship Id="rId23" Type="http://schemas.openxmlformats.org/officeDocument/2006/relationships/hyperlink" Target="http://spo.1september.ru/urok/" TargetMode="External"/><Relationship Id="rId28" Type="http://schemas.openxmlformats.org/officeDocument/2006/relationships/hyperlink" Target="http://spo.1september.ru/urok/" TargetMode="External"/><Relationship Id="rId36" Type="http://schemas.openxmlformats.org/officeDocument/2006/relationships/hyperlink" Target="http://www.fizkult-ura.ru/" TargetMode="External"/><Relationship Id="rId49" Type="http://schemas.openxmlformats.org/officeDocument/2006/relationships/hyperlink" Target="http://www.it-n.ru/communities" TargetMode="External"/><Relationship Id="rId57" Type="http://schemas.openxmlformats.org/officeDocument/2006/relationships/hyperlink" Target="http://www.it-n.ru/communities" TargetMode="External"/><Relationship Id="rId10" Type="http://schemas.openxmlformats.org/officeDocument/2006/relationships/hyperlink" Target="http://www.it-n.ru/communities" TargetMode="External"/><Relationship Id="rId31" Type="http://schemas.openxmlformats.org/officeDocument/2006/relationships/hyperlink" Target="http://spo.1september.ru/urok/" TargetMode="External"/><Relationship Id="rId44" Type="http://schemas.openxmlformats.org/officeDocument/2006/relationships/hyperlink" Target="http://www.it-n.ru/communities" TargetMode="External"/><Relationship Id="rId52" Type="http://schemas.openxmlformats.org/officeDocument/2006/relationships/hyperlink" Target="http://www.it-n.ru/communities" TargetMode="External"/><Relationship Id="rId60" Type="http://schemas.openxmlformats.org/officeDocument/2006/relationships/hyperlink" Target="http://www.it-n.ru/communities" TargetMode="External"/><Relationship Id="rId65" Type="http://schemas.openxmlformats.org/officeDocument/2006/relationships/hyperlink" Target="http://www.it-n.ru/communities" TargetMode="External"/><Relationship Id="rId73" Type="http://schemas.openxmlformats.org/officeDocument/2006/relationships/hyperlink" Target="http://www.fizkult-ura.ru/" TargetMode="External"/><Relationship Id="rId78" Type="http://schemas.openxmlformats.org/officeDocument/2006/relationships/hyperlink" Target="http://www.fizkult-ura.ru/" TargetMode="External"/><Relationship Id="rId81" Type="http://schemas.openxmlformats.org/officeDocument/2006/relationships/hyperlink" Target="http://www.it-n.ru/communities" TargetMode="External"/><Relationship Id="rId86" Type="http://schemas.openxmlformats.org/officeDocument/2006/relationships/hyperlink" Target="http://www.it-n.ru/communities" TargetMode="External"/><Relationship Id="rId94" Type="http://schemas.openxmlformats.org/officeDocument/2006/relationships/theme" Target="theme/theme1.xml"/><Relationship Id="rId4" Type="http://schemas.openxmlformats.org/officeDocument/2006/relationships/hyperlink" Target="http://spo.1september.ru/urok/" TargetMode="External"/><Relationship Id="rId9" Type="http://schemas.openxmlformats.org/officeDocument/2006/relationships/hyperlink" Target="http://spo.1september.ru/ur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31</Pages>
  <Words>5014</Words>
  <Characters>28582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cp:lastPrinted>2025-09-11T14:17:00Z</cp:lastPrinted>
  <dcterms:created xsi:type="dcterms:W3CDTF">2025-09-08T15:51:00Z</dcterms:created>
  <dcterms:modified xsi:type="dcterms:W3CDTF">2025-09-11T14:19:00Z</dcterms:modified>
</cp:coreProperties>
</file>