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B40" w:rsidRPr="00E07134" w:rsidRDefault="00CB7B40" w:rsidP="007E1868">
      <w:pPr>
        <w:spacing w:after="0" w:line="408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CB7B40" w:rsidRPr="00E07134" w:rsidRDefault="00CB7B40" w:rsidP="007E186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860646c2-889a-4569-8575-2a8bf8f7bf01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ство </w:t>
      </w:r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образования Ростовской области</w:t>
      </w:r>
      <w:bookmarkEnd w:id="1"/>
    </w:p>
    <w:p w:rsidR="00CB7B40" w:rsidRPr="00E07134" w:rsidRDefault="00CB7B40" w:rsidP="007E186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14fc4b3a-950c-4903-a83a-e28a6ceb6a1b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Управление образования Администрации </w:t>
      </w:r>
      <w:proofErr w:type="spellStart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Зерноградского</w:t>
      </w:r>
      <w:proofErr w:type="spellEnd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района</w:t>
      </w:r>
      <w:bookmarkEnd w:id="2"/>
    </w:p>
    <w:p w:rsidR="00CB7B40" w:rsidRPr="00E07134" w:rsidRDefault="00CB7B40" w:rsidP="007E186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МБОУ Мечетинская СОШ</w:t>
      </w:r>
    </w:p>
    <w:p w:rsidR="00CB7B40" w:rsidRPr="00E07134" w:rsidRDefault="00CB7B40" w:rsidP="007E186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B7B40" w:rsidRPr="00E07134" w:rsidRDefault="00CB7B40" w:rsidP="007E186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B7B40" w:rsidRPr="00E07134" w:rsidRDefault="00CB7B40" w:rsidP="007E186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B7B40" w:rsidRPr="00E07134" w:rsidRDefault="00CB7B40" w:rsidP="007E1868">
      <w:pPr>
        <w:spacing w:after="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11137" w:type="dxa"/>
        <w:tblInd w:w="-1310" w:type="dxa"/>
        <w:tblLook w:val="04A0"/>
      </w:tblPr>
      <w:tblGrid>
        <w:gridCol w:w="3712"/>
        <w:gridCol w:w="3403"/>
        <w:gridCol w:w="4022"/>
      </w:tblGrid>
      <w:tr w:rsidR="00CB7B40" w:rsidRPr="00E07134" w:rsidTr="007E1868">
        <w:trPr>
          <w:trHeight w:val="2085"/>
        </w:trPr>
        <w:tc>
          <w:tcPr>
            <w:tcW w:w="3712" w:type="dxa"/>
          </w:tcPr>
          <w:p w:rsidR="00CB7B40" w:rsidRPr="00E07134" w:rsidRDefault="00CB7B40" w:rsidP="007E1868">
            <w:pPr>
              <w:autoSpaceDE w:val="0"/>
              <w:autoSpaceDN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CB7B40" w:rsidRDefault="00CB7B40" w:rsidP="007E1868">
            <w:pPr>
              <w:autoSpaceDE w:val="0"/>
              <w:autoSpaceDN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Руководитель ШМО</w:t>
            </w:r>
          </w:p>
          <w:p w:rsidR="00CB7B40" w:rsidRPr="00E07134" w:rsidRDefault="00CB7B40" w:rsidP="007E1868">
            <w:pPr>
              <w:autoSpaceDE w:val="0"/>
              <w:autoSpaceDN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учителей начальных классов</w:t>
            </w:r>
          </w:p>
          <w:p w:rsidR="00CB7B40" w:rsidRPr="00E07134" w:rsidRDefault="00CB7B40" w:rsidP="007E186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_____________Шатога</w:t>
            </w:r>
            <w:proofErr w:type="spellEnd"/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CB7B40" w:rsidRDefault="00CB7B40" w:rsidP="007E186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 05</w:t>
            </w:r>
          </w:p>
          <w:p w:rsidR="00CB7B40" w:rsidRPr="00E07134" w:rsidRDefault="00CB7B40" w:rsidP="007E186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«26» августа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B7B40" w:rsidRPr="00E07134" w:rsidRDefault="00CB7B40" w:rsidP="007E186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03" w:type="dxa"/>
          </w:tcPr>
          <w:p w:rsidR="00CB7B40" w:rsidRPr="00E07134" w:rsidRDefault="00CB7B40" w:rsidP="007E1868">
            <w:pPr>
              <w:autoSpaceDE w:val="0"/>
              <w:autoSpaceDN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CB7B40" w:rsidRDefault="00CB7B40" w:rsidP="007E1868">
            <w:pPr>
              <w:autoSpaceDE w:val="0"/>
              <w:autoSpaceDN w:val="0"/>
              <w:spacing w:after="0"/>
              <w:jc w:val="right"/>
              <w:rPr>
                <w:rFonts w:ascii="Cambria Math" w:eastAsia="Times New Roman" w:hAnsi="Cambria Math" w:cs="Cambria Math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</w:t>
            </w:r>
          </w:p>
          <w:p w:rsidR="00CB7B40" w:rsidRPr="00E07134" w:rsidRDefault="00CB7B40" w:rsidP="007E1868">
            <w:pPr>
              <w:autoSpaceDE w:val="0"/>
              <w:autoSpaceDN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 УВР</w:t>
            </w:r>
          </w:p>
          <w:p w:rsidR="00CB7B40" w:rsidRPr="00E07134" w:rsidRDefault="00CB7B40" w:rsidP="007E186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Маркина</w:t>
            </w:r>
            <w:proofErr w:type="spellEnd"/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Т.В.</w:t>
            </w:r>
          </w:p>
          <w:p w:rsidR="00CB7B40" w:rsidRDefault="00CB7B40" w:rsidP="007E186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CB7B40" w:rsidRPr="00E07134" w:rsidRDefault="00CB7B40" w:rsidP="007E186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 августа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B7B40" w:rsidRPr="00E07134" w:rsidRDefault="00CB7B40" w:rsidP="007E186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022" w:type="dxa"/>
          </w:tcPr>
          <w:p w:rsidR="00CB7B40" w:rsidRPr="00E07134" w:rsidRDefault="00CB7B40" w:rsidP="007E1868">
            <w:pPr>
              <w:autoSpaceDE w:val="0"/>
              <w:autoSpaceDN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:rsidR="00CB7B40" w:rsidRDefault="00CB7B40" w:rsidP="007E1868">
            <w:pPr>
              <w:autoSpaceDE w:val="0"/>
              <w:autoSpaceDN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Директор 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МБОУ</w:t>
            </w:r>
          </w:p>
          <w:p w:rsidR="00CB7B40" w:rsidRPr="00E07134" w:rsidRDefault="00CB7B40" w:rsidP="007E1868">
            <w:pPr>
              <w:autoSpaceDE w:val="0"/>
              <w:autoSpaceDN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Мечетинской СОШ</w:t>
            </w:r>
          </w:p>
          <w:p w:rsidR="00CB7B40" w:rsidRPr="00E07134" w:rsidRDefault="00CB7B40" w:rsidP="007E186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Л.В.</w:t>
            </w:r>
          </w:p>
          <w:p w:rsidR="00CB7B40" w:rsidRDefault="00CB7B40" w:rsidP="007E186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520</w:t>
            </w:r>
          </w:p>
          <w:p w:rsidR="00CB7B40" w:rsidRPr="00E07134" w:rsidRDefault="00CB7B40" w:rsidP="007E186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 августа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B7B40" w:rsidRPr="00E07134" w:rsidRDefault="00CB7B40" w:rsidP="007E186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B7B40" w:rsidRPr="00E07134" w:rsidRDefault="00CB7B40" w:rsidP="007E186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B7B40" w:rsidRPr="00E07134" w:rsidRDefault="00CB7B40" w:rsidP="007E186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B7B40" w:rsidRPr="00E07134" w:rsidRDefault="00CB7B40" w:rsidP="007E186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B7B40" w:rsidRPr="00E07134" w:rsidRDefault="00CB7B40" w:rsidP="007E186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B7B40" w:rsidRDefault="00CB7B40" w:rsidP="007E186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B7B40" w:rsidRPr="00E07134" w:rsidRDefault="00CB7B40" w:rsidP="007E186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B7B40" w:rsidRPr="00E07134" w:rsidRDefault="00CB7B40" w:rsidP="007E1868">
      <w:pPr>
        <w:spacing w:after="0" w:line="408" w:lineRule="auto"/>
        <w:jc w:val="center"/>
        <w:rPr>
          <w:rFonts w:ascii="Times New Roman" w:hAnsi="Times New Roman" w:cs="Times New Roman"/>
          <w:sz w:val="28"/>
          <w:szCs w:val="24"/>
          <w:lang w:val="ru-RU"/>
        </w:rPr>
      </w:pPr>
      <w:r w:rsidRPr="00E07134">
        <w:rPr>
          <w:rFonts w:ascii="Times New Roman" w:hAnsi="Times New Roman" w:cs="Times New Roman"/>
          <w:b/>
          <w:color w:val="000000"/>
          <w:sz w:val="28"/>
          <w:szCs w:val="24"/>
          <w:lang w:val="ru-RU"/>
        </w:rPr>
        <w:t>РАБОЧАЯ ПРОГРАММА</w:t>
      </w:r>
    </w:p>
    <w:p w:rsidR="00CB7B40" w:rsidRPr="00E07134" w:rsidRDefault="00CB7B40" w:rsidP="007E1868">
      <w:pPr>
        <w:spacing w:after="0" w:line="408" w:lineRule="auto"/>
        <w:jc w:val="center"/>
        <w:rPr>
          <w:rFonts w:ascii="Times New Roman" w:hAnsi="Times New Roman" w:cs="Times New Roman"/>
          <w:sz w:val="28"/>
          <w:szCs w:val="24"/>
          <w:lang w:val="ru-RU"/>
        </w:rPr>
      </w:pPr>
      <w:r w:rsidRPr="00E07134">
        <w:rPr>
          <w:rFonts w:ascii="Times New Roman" w:hAnsi="Times New Roman" w:cs="Times New Roman"/>
          <w:color w:val="000000"/>
          <w:sz w:val="28"/>
          <w:szCs w:val="24"/>
          <w:lang w:val="ru-RU"/>
        </w:rPr>
        <w:t>(</w:t>
      </w:r>
      <w:r w:rsidRPr="00E07134">
        <w:rPr>
          <w:rFonts w:ascii="Times New Roman" w:hAnsi="Times New Roman" w:cs="Times New Roman"/>
          <w:color w:val="000000"/>
          <w:sz w:val="28"/>
          <w:szCs w:val="24"/>
        </w:rPr>
        <w:t>ID</w:t>
      </w:r>
      <w:r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 10644572</w:t>
      </w:r>
      <w:r w:rsidRPr="00E07134">
        <w:rPr>
          <w:rFonts w:ascii="Times New Roman" w:hAnsi="Times New Roman" w:cs="Times New Roman"/>
          <w:color w:val="000000"/>
          <w:sz w:val="28"/>
          <w:szCs w:val="24"/>
          <w:lang w:val="ru-RU"/>
        </w:rPr>
        <w:t>)</w:t>
      </w:r>
    </w:p>
    <w:p w:rsidR="00CB7B40" w:rsidRPr="00E07134" w:rsidRDefault="00CB7B40" w:rsidP="007E1868">
      <w:pPr>
        <w:spacing w:after="0"/>
        <w:jc w:val="center"/>
        <w:rPr>
          <w:rFonts w:ascii="Times New Roman" w:hAnsi="Times New Roman" w:cs="Times New Roman"/>
          <w:sz w:val="28"/>
          <w:szCs w:val="24"/>
          <w:lang w:val="ru-RU"/>
        </w:rPr>
      </w:pPr>
    </w:p>
    <w:p w:rsidR="00CB7B40" w:rsidRPr="00E07134" w:rsidRDefault="00CB7B40" w:rsidP="007E1868">
      <w:pPr>
        <w:spacing w:after="0" w:line="408" w:lineRule="auto"/>
        <w:jc w:val="center"/>
        <w:rPr>
          <w:rFonts w:ascii="Times New Roman" w:hAnsi="Times New Roman" w:cs="Times New Roman"/>
          <w:sz w:val="28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  <w:lang w:val="ru-RU"/>
        </w:rPr>
        <w:t>учебного предмета «Окружающий мир</w:t>
      </w:r>
      <w:r w:rsidRPr="00E07134">
        <w:rPr>
          <w:rFonts w:ascii="Times New Roman" w:hAnsi="Times New Roman" w:cs="Times New Roman"/>
          <w:b/>
          <w:color w:val="000000"/>
          <w:sz w:val="28"/>
          <w:szCs w:val="24"/>
          <w:lang w:val="ru-RU"/>
        </w:rPr>
        <w:t>»</w:t>
      </w:r>
    </w:p>
    <w:p w:rsidR="00CB7B40" w:rsidRDefault="00CB7B40" w:rsidP="007E1868">
      <w:pPr>
        <w:spacing w:after="0" w:line="408" w:lineRule="auto"/>
        <w:jc w:val="center"/>
        <w:rPr>
          <w:rFonts w:ascii="Times New Roman" w:hAnsi="Times New Roman" w:cs="Times New Roman"/>
          <w:color w:val="000000"/>
          <w:sz w:val="28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4"/>
          <w:lang w:val="ru-RU"/>
        </w:rPr>
        <w:t>для обучающихся 3</w:t>
      </w:r>
      <w:r w:rsidRPr="00E07134"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«А» </w:t>
      </w:r>
      <w:r w:rsidRPr="00E07134">
        <w:rPr>
          <w:rFonts w:ascii="Times New Roman" w:hAnsi="Times New Roman" w:cs="Times New Roman"/>
          <w:color w:val="000000"/>
          <w:sz w:val="28"/>
          <w:szCs w:val="24"/>
          <w:lang w:val="ru-RU"/>
        </w:rPr>
        <w:t>класс</w:t>
      </w:r>
      <w:r>
        <w:rPr>
          <w:rFonts w:ascii="Times New Roman" w:hAnsi="Times New Roman" w:cs="Times New Roman"/>
          <w:color w:val="000000"/>
          <w:sz w:val="28"/>
          <w:szCs w:val="24"/>
          <w:lang w:val="ru-RU"/>
        </w:rPr>
        <w:t>а</w:t>
      </w:r>
    </w:p>
    <w:p w:rsidR="00CB7B40" w:rsidRDefault="00CB7B40" w:rsidP="007E1868">
      <w:pPr>
        <w:spacing w:after="0"/>
        <w:ind w:left="120"/>
        <w:jc w:val="center"/>
        <w:rPr>
          <w:rFonts w:ascii="Times New Roman" w:hAnsi="Times New Roman" w:cs="Times New Roman"/>
          <w:sz w:val="28"/>
          <w:szCs w:val="24"/>
          <w:lang w:val="ru-RU"/>
        </w:rPr>
      </w:pPr>
    </w:p>
    <w:p w:rsidR="00CB7B40" w:rsidRDefault="00CB7B40" w:rsidP="007E1868">
      <w:pPr>
        <w:spacing w:after="0"/>
        <w:ind w:left="120"/>
        <w:jc w:val="center"/>
        <w:rPr>
          <w:rFonts w:ascii="Times New Roman" w:hAnsi="Times New Roman" w:cs="Times New Roman"/>
          <w:sz w:val="28"/>
          <w:szCs w:val="24"/>
          <w:lang w:val="ru-RU"/>
        </w:rPr>
      </w:pPr>
    </w:p>
    <w:p w:rsidR="00CB7B40" w:rsidRPr="00E07134" w:rsidRDefault="00CB7B40" w:rsidP="00163561">
      <w:pPr>
        <w:spacing w:after="0"/>
        <w:ind w:left="120"/>
        <w:jc w:val="right"/>
        <w:rPr>
          <w:rFonts w:ascii="Times New Roman" w:hAnsi="Times New Roman" w:cs="Times New Roman"/>
          <w:sz w:val="28"/>
          <w:szCs w:val="24"/>
          <w:lang w:val="ru-RU"/>
        </w:rPr>
      </w:pPr>
      <w:r>
        <w:rPr>
          <w:rFonts w:ascii="Times New Roman" w:hAnsi="Times New Roman" w:cs="Times New Roman"/>
          <w:sz w:val="28"/>
          <w:szCs w:val="24"/>
          <w:lang w:val="ru-RU"/>
        </w:rPr>
        <w:t>Составила: Гурьянова М.Г</w:t>
      </w:r>
      <w:r w:rsidRPr="00E07134">
        <w:rPr>
          <w:rFonts w:ascii="Times New Roman" w:hAnsi="Times New Roman" w:cs="Times New Roman"/>
          <w:sz w:val="28"/>
          <w:szCs w:val="24"/>
          <w:lang w:val="ru-RU"/>
        </w:rPr>
        <w:t>.</w:t>
      </w:r>
    </w:p>
    <w:p w:rsidR="00CB7B40" w:rsidRDefault="00CB7B40" w:rsidP="007E1868">
      <w:pPr>
        <w:spacing w:after="0" w:line="408" w:lineRule="auto"/>
        <w:jc w:val="center"/>
        <w:rPr>
          <w:rFonts w:ascii="Times New Roman" w:hAnsi="Times New Roman" w:cs="Times New Roman"/>
          <w:sz w:val="28"/>
          <w:szCs w:val="24"/>
          <w:lang w:val="ru-RU"/>
        </w:rPr>
      </w:pPr>
    </w:p>
    <w:p w:rsidR="00CB7B40" w:rsidRDefault="00CB7B40" w:rsidP="007E1868">
      <w:pPr>
        <w:spacing w:after="0" w:line="408" w:lineRule="auto"/>
        <w:jc w:val="center"/>
        <w:rPr>
          <w:rFonts w:ascii="Times New Roman" w:hAnsi="Times New Roman" w:cs="Times New Roman"/>
          <w:sz w:val="28"/>
          <w:szCs w:val="24"/>
          <w:lang w:val="ru-RU"/>
        </w:rPr>
      </w:pPr>
    </w:p>
    <w:p w:rsidR="00CB7B40" w:rsidRPr="00E07134" w:rsidRDefault="00CB7B40" w:rsidP="007E1868">
      <w:pPr>
        <w:spacing w:after="0" w:line="408" w:lineRule="auto"/>
        <w:jc w:val="center"/>
        <w:rPr>
          <w:rFonts w:ascii="Times New Roman" w:hAnsi="Times New Roman" w:cs="Times New Roman"/>
          <w:sz w:val="28"/>
          <w:szCs w:val="24"/>
          <w:lang w:val="ru-RU"/>
        </w:rPr>
      </w:pPr>
    </w:p>
    <w:p w:rsidR="00CB7B40" w:rsidRPr="00E07134" w:rsidRDefault="00CB7B40" w:rsidP="007E1868">
      <w:pPr>
        <w:spacing w:after="0"/>
        <w:jc w:val="center"/>
        <w:rPr>
          <w:rFonts w:ascii="Times New Roman" w:hAnsi="Times New Roman" w:cs="Times New Roman"/>
          <w:sz w:val="28"/>
          <w:szCs w:val="24"/>
          <w:lang w:val="ru-RU"/>
        </w:rPr>
      </w:pPr>
    </w:p>
    <w:p w:rsidR="00CB7B40" w:rsidRPr="00E07134" w:rsidRDefault="00CB7B40" w:rsidP="007E186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B7B40" w:rsidRPr="00E07134" w:rsidRDefault="00CB7B40" w:rsidP="007E186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B7B40" w:rsidRDefault="00CB7B40" w:rsidP="007E186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B7B40" w:rsidRDefault="00CB7B40" w:rsidP="007E186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B7B40" w:rsidRPr="00E07134" w:rsidRDefault="00CB7B40" w:rsidP="007E186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BA5D11" w:rsidRPr="00CB7B40" w:rsidRDefault="00CB7B40" w:rsidP="007E186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6efb4b3f-b311-4243-8bdc-9c68fbe3f27d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ст. Мечетинская </w:t>
      </w:r>
      <w:bookmarkStart w:id="4" w:name="f1911595-c9b0-48c8-8fd6-d0b6f2c1f773"/>
      <w:bookmarkEnd w:id="3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202</w:t>
      </w:r>
      <w:bookmarkEnd w:id="4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</w:t>
      </w:r>
    </w:p>
    <w:p w:rsidR="00BA5D11" w:rsidRPr="00861DC4" w:rsidRDefault="00BA5D11">
      <w:pPr>
        <w:rPr>
          <w:lang w:val="ru-RU"/>
        </w:rPr>
        <w:sectPr w:rsidR="00BA5D11" w:rsidRPr="00861DC4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7800728"/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e2202d81-27be-4f22-aeb6-9d447e67c650"/>
      <w:bookmarkStart w:id="7" w:name="block-59265159"/>
      <w:bookmarkStart w:id="8" w:name="block-87800735"/>
      <w:bookmarkEnd w:id="0"/>
      <w:bookmarkEnd w:id="5"/>
      <w:bookmarkEnd w:id="6"/>
      <w:proofErr w:type="gramStart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Федеральная рабочая программа по учебному предмету «Окружающий мир» (предметная область «Обществознание и естествознание» («Окружающий мир»)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  <w:proofErr w:type="gramEnd"/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Планируемые результаты программы по окружающему миру включают личностные, </w:t>
      </w:r>
      <w:proofErr w:type="spellStart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7E1868" w:rsidRPr="00D51265" w:rsidRDefault="007E1868" w:rsidP="007E186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7E1868" w:rsidRPr="00D51265" w:rsidRDefault="007E1868" w:rsidP="007E186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ПОЯСНИТЕЛЬНАЯ ЗАПИСКА </w:t>
      </w:r>
    </w:p>
    <w:p w:rsidR="007E1868" w:rsidRPr="00D51265" w:rsidRDefault="007E1868" w:rsidP="007E186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7E1868" w:rsidRPr="00D51265" w:rsidRDefault="007E1868" w:rsidP="007E186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7E1868" w:rsidRPr="00D51265" w:rsidRDefault="007E1868" w:rsidP="007E186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7E1868" w:rsidRPr="00D51265" w:rsidRDefault="007E1868" w:rsidP="007E186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7E1868" w:rsidRPr="00D51265" w:rsidRDefault="007E1868" w:rsidP="007E186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7E1868" w:rsidRPr="00D51265" w:rsidRDefault="007E1868" w:rsidP="007E186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7E1868" w:rsidRPr="00D51265" w:rsidRDefault="007E1868" w:rsidP="007E186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освоение </w:t>
      </w:r>
      <w:proofErr w:type="gramStart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мирового культурного опыта по созданию общечеловеческих ценностей, законов и правил построения взаимоотношений в социуме;</w:t>
      </w:r>
    </w:p>
    <w:p w:rsidR="007E1868" w:rsidRPr="00D51265" w:rsidRDefault="007E1868" w:rsidP="007E186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7E1868" w:rsidRPr="00D51265" w:rsidRDefault="007E1868" w:rsidP="007E186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7E1868" w:rsidRPr="00D51265" w:rsidRDefault="007E1868" w:rsidP="007E186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раскрытие роли человека в природе и обществе;</w:t>
      </w:r>
    </w:p>
    <w:p w:rsidR="007E1868" w:rsidRPr="00C03C0E" w:rsidRDefault="007E1868" w:rsidP="007E186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7E1868" w:rsidRDefault="007E1868" w:rsidP="007E186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7E1868" w:rsidRPr="00801854" w:rsidRDefault="007E1868" w:rsidP="007E186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801854">
        <w:rPr>
          <w:rFonts w:ascii="Times New Roman" w:hAnsi="Times New Roman"/>
          <w:b/>
          <w:color w:val="000000"/>
          <w:sz w:val="24"/>
          <w:szCs w:val="24"/>
          <w:lang w:val="ru-RU"/>
        </w:rPr>
        <w:t>МЕСТО УЧЕБНОГО ПРЕДМЕТА «ОКРУЖАЮЩИЙ МИР» В УЧЕБНОМ ПЛАНЕ</w:t>
      </w:r>
    </w:p>
    <w:p w:rsidR="007E1868" w:rsidRPr="00801854" w:rsidRDefault="007E1868" w:rsidP="007E186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7E1868" w:rsidRPr="00801854" w:rsidRDefault="007E1868" w:rsidP="007E1868">
      <w:pPr>
        <w:spacing w:after="0" w:line="240" w:lineRule="auto"/>
        <w:ind w:firstLine="600"/>
        <w:rPr>
          <w:sz w:val="24"/>
          <w:szCs w:val="24"/>
          <w:lang w:val="ru-RU"/>
        </w:rPr>
        <w:sectPr w:rsidR="007E1868" w:rsidRPr="00801854" w:rsidSect="007E1868">
          <w:type w:val="continuous"/>
          <w:pgSz w:w="11906" w:h="16383"/>
          <w:pgMar w:top="454" w:right="454" w:bottom="454" w:left="1077" w:header="720" w:footer="720" w:gutter="0"/>
          <w:cols w:space="720"/>
        </w:sectPr>
      </w:pPr>
      <w:r w:rsidRPr="00801854">
        <w:rPr>
          <w:rFonts w:ascii="Times New Roman" w:hAnsi="Times New Roman"/>
          <w:color w:val="000000"/>
          <w:sz w:val="24"/>
          <w:szCs w:val="24"/>
          <w:lang w:val="ru-RU"/>
        </w:rPr>
        <w:t>Общее число часов, отведённых на изучение курса «Ок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ружающий мир», составляет в 3 </w:t>
      </w:r>
      <w:r w:rsidRPr="00801854">
        <w:rPr>
          <w:rFonts w:ascii="Times New Roman" w:hAnsi="Times New Roman"/>
          <w:color w:val="000000"/>
          <w:sz w:val="24"/>
          <w:szCs w:val="24"/>
          <w:lang w:val="ru-RU"/>
        </w:rPr>
        <w:t>класс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 – 68 часов.</w:t>
      </w:r>
    </w:p>
    <w:p w:rsidR="007E1868" w:rsidRPr="00D51265" w:rsidRDefault="007E1868" w:rsidP="007E186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7E1868" w:rsidRPr="00D51265" w:rsidRDefault="007E1868" w:rsidP="007E186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E1868" w:rsidRPr="00D51265" w:rsidRDefault="007E1868" w:rsidP="007E186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 КЛАСС</w:t>
      </w:r>
    </w:p>
    <w:p w:rsidR="007E1868" w:rsidRPr="00D51265" w:rsidRDefault="007E1868" w:rsidP="007E186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и общество.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Страны и народы мира. Памятники природы и культуры – символы стран, в которых они находятся.</w:t>
      </w:r>
    </w:p>
    <w:p w:rsidR="007E1868" w:rsidRPr="00D51265" w:rsidRDefault="007E1868" w:rsidP="007E186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и природа.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Методы изучения природы. Карта мира. Материки и части света. 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Первоначальные представления о бактериях. 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Грибы: строение шляпочных грибов. Грибы съедобные и несъедобные. 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Человек – часть природы. Общее представление о строении тела человека. </w:t>
      </w:r>
      <w:proofErr w:type="gramStart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Системы органов (опорно-двигательная, пищеварительная, дыхательная, кровеносная, нервная, органы чувств), их роль в жизнедеятельности организма.</w:t>
      </w:r>
      <w:proofErr w:type="gramEnd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Измерение температуры тела человека, частоты пульса.</w:t>
      </w:r>
    </w:p>
    <w:p w:rsidR="007E1868" w:rsidRPr="00D51265" w:rsidRDefault="007E1868" w:rsidP="007E186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Правила безопасной жизнедеятельности.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Безопасность в Интернете (ориентирование в признаках мошеннических действий, защита персональной информации, правила коммуникации в </w:t>
      </w:r>
      <w:proofErr w:type="spellStart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мессенджерах</w:t>
      </w:r>
      <w:proofErr w:type="spellEnd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социальных группах) в условиях контролируемого доступа в информационно-телекоммуникационную сеть «Интернет».</w:t>
      </w:r>
    </w:p>
    <w:p w:rsidR="007E1868" w:rsidRPr="00D51265" w:rsidRDefault="007E1868" w:rsidP="007E186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E1868" w:rsidRPr="00D51265" w:rsidRDefault="007E1868" w:rsidP="007E186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УНИВЕРСАЛЬНЫЕ УЧЕБНЫЕ ДЕЙСТВИЯ 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7E1868" w:rsidRPr="00D51265" w:rsidRDefault="007E1868" w:rsidP="007E186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7E1868" w:rsidRPr="00D51265" w:rsidRDefault="007E1868" w:rsidP="007E186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зависимость между внешним видом, особенностями поведения и условиями жизни животного;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(в процессе рассматривания объектов и явлений) существенные признаки и отношения между объектами и явлениями;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цепи питания в природном сообществе;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понятия «век», «столетие», «историческое время»;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историческое событие с датой (историческим периодом).</w:t>
      </w:r>
    </w:p>
    <w:p w:rsidR="007E1868" w:rsidRPr="00D51265" w:rsidRDefault="007E1868" w:rsidP="007E186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несложные планы, соотносить условные обозначения с изображёнными объектами;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безопасности при работе в информационной среде.</w:t>
      </w:r>
    </w:p>
    <w:p w:rsidR="007E1868" w:rsidRPr="00D51265" w:rsidRDefault="007E1868" w:rsidP="007E186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E1868" w:rsidRPr="00D51265" w:rsidRDefault="007E1868" w:rsidP="007E186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действия: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ориентироваться в понятиях, соотносить понятия и термины с их краткой характеристикой: 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понятия и термины, связанные с социальным миром (безопасность, семейный бюджет, памятник культуры);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  <w:proofErr w:type="gramEnd"/>
    </w:p>
    <w:p w:rsidR="007E1868" w:rsidRPr="007936D1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понятия и термины, связанные с безопасной жизнедеятельностью </w:t>
      </w:r>
      <w:r w:rsidRPr="007936D1">
        <w:rPr>
          <w:rFonts w:ascii="Times New Roman" w:hAnsi="Times New Roman" w:cs="Times New Roman"/>
          <w:color w:val="000000"/>
          <w:sz w:val="24"/>
          <w:szCs w:val="24"/>
          <w:lang w:val="ru-RU"/>
        </w:rPr>
        <w:t>(знаки дорожного движения, дорожные ловушки, опасные ситуации, предвидение);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(характеризовать) условия жизни на Земле;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схожие, различные, индивидуальные признаки на основе сравнения объектов природы;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примеры, кратко характеризовать представителей разных ца</w:t>
      </w:r>
      <w:proofErr w:type="gramStart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рств пр</w:t>
      </w:r>
      <w:proofErr w:type="gramEnd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ироды;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признаки (характеризовать) животного (растения) как живого организма;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описывать (характеризовать) отдельные страницы истории нашей страны (в пределах </w:t>
      </w:r>
      <w:proofErr w:type="gramStart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7E1868" w:rsidRPr="00D51265" w:rsidRDefault="007E1868" w:rsidP="007E186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E1868" w:rsidRPr="00D51265" w:rsidRDefault="007E1868" w:rsidP="007E186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действия: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шаги по решению учебной задачи, контролировать свои действия (при небольшой помощи учителя);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причину возникающей трудности или ошибки, корректировать свои действия.</w:t>
      </w:r>
    </w:p>
    <w:p w:rsidR="007E1868" w:rsidRPr="00D51265" w:rsidRDefault="007E1868" w:rsidP="007E186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E1868" w:rsidRPr="00D51265" w:rsidRDefault="007E1868" w:rsidP="007E186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участвовать в совместной деятельности, выполнять роли руководителя (лидера), подчинённого; 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результаты деятельности участников, положительно реагировать на советы и замечания в свой адрес;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правила совместной деятельности, признавать право другого человека иметь собственное суждение, мнение; самостоятельно разрешать возникающие конфликты с учётом этики общения.</w:t>
      </w:r>
    </w:p>
    <w:p w:rsidR="007E1868" w:rsidRPr="00D51265" w:rsidRDefault="007E1868" w:rsidP="007E186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E1868" w:rsidRPr="00D51265" w:rsidRDefault="007E1868" w:rsidP="007E1868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7E1868" w:rsidRPr="00D51265" w:rsidSect="007E1868">
          <w:pgSz w:w="11906" w:h="16383"/>
          <w:pgMar w:top="794" w:right="397" w:bottom="397" w:left="397" w:header="720" w:footer="720" w:gutter="0"/>
          <w:cols w:space="720"/>
        </w:sectPr>
      </w:pPr>
    </w:p>
    <w:p w:rsidR="007E1868" w:rsidRPr="00D51265" w:rsidRDefault="007E1868" w:rsidP="007E186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:rsidR="007E1868" w:rsidRPr="00D51265" w:rsidRDefault="007E1868" w:rsidP="007E186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E1868" w:rsidRPr="00D51265" w:rsidRDefault="007E1868" w:rsidP="007E186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Личностные результаты освоения программы по окружающему миру характеризуют готовность </w:t>
      </w:r>
      <w:proofErr w:type="gramStart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руководствоваться традиционными российскими </w:t>
      </w:r>
      <w:proofErr w:type="spellStart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социокультурными</w:t>
      </w:r>
      <w:proofErr w:type="spellEnd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7E1868" w:rsidRPr="00D51265" w:rsidRDefault="007E1868" w:rsidP="007E186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</w:t>
      </w: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512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гражданско-патриотического воспитания: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сопричастность к прошлому, настоящему и будущему своей страны и родного края;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7E1868" w:rsidRPr="00D51265" w:rsidRDefault="007E1868" w:rsidP="007E186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</w:t>
      </w: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512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духовно-нравственного воспитания: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7E1868" w:rsidRPr="00D51265" w:rsidRDefault="007E1868" w:rsidP="007E186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</w:t>
      </w: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512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эстетического воспитания: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7E1868" w:rsidRPr="00D51265" w:rsidRDefault="007E1868" w:rsidP="007E186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</w:t>
      </w: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51265">
        <w:rPr>
          <w:rFonts w:ascii="Times New Roman" w:hAnsi="Times New Roman" w:cs="Times New Roman"/>
          <w:b/>
          <w:color w:val="000000"/>
          <w:spacing w:val="-6"/>
          <w:sz w:val="24"/>
          <w:szCs w:val="24"/>
          <w:lang w:val="ru-RU"/>
        </w:rPr>
        <w:t>физического воспитания, формирования культуры здоровья и эмоционального</w:t>
      </w:r>
      <w:r w:rsidRPr="00D512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благополучия: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7E1868" w:rsidRPr="00D51265" w:rsidRDefault="007E1868" w:rsidP="007E186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</w:t>
      </w: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512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трудового воспитания: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7E1868" w:rsidRPr="00D51265" w:rsidRDefault="007E1868" w:rsidP="007E186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</w:t>
      </w: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512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экологического воспитания: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7E1868" w:rsidRPr="00D51265" w:rsidRDefault="007E1868" w:rsidP="007E186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</w:t>
      </w: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512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ценности научного познания: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7E1868" w:rsidRPr="00D51265" w:rsidRDefault="007E1868" w:rsidP="007E186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</w:t>
      </w: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универсальные учебные действия, регулятивные универсальные учебные действия, совместная деятельность. </w:t>
      </w:r>
    </w:p>
    <w:p w:rsidR="007E1868" w:rsidRPr="00D51265" w:rsidRDefault="007E1868" w:rsidP="007E186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7E1868" w:rsidRPr="00D51265" w:rsidRDefault="007E1868" w:rsidP="007E186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объединять части объекта (объекты) по определённому признаку;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существенный признак для классификации, классифицировать предложенные объекты;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7E1868" w:rsidRPr="00D51265" w:rsidRDefault="007E1868" w:rsidP="007E186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</w:t>
      </w: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интерес к экспериментам, проводимым под руководством учителя;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7E1868" w:rsidRPr="00D51265" w:rsidRDefault="007E1868" w:rsidP="007E186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создавать текстовую, виде</w:t>
      </w:r>
      <w:proofErr w:type="gramStart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о-</w:t>
      </w:r>
      <w:proofErr w:type="gramEnd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, графическую, звуковую информацию в соответствии с учебной задачей;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  <w:proofErr w:type="gramEnd"/>
    </w:p>
    <w:p w:rsidR="007E1868" w:rsidRPr="00D51265" w:rsidRDefault="007E1868" w:rsidP="007E186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E1868" w:rsidRPr="00D51265" w:rsidRDefault="007E1868" w:rsidP="007E186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7E1868" w:rsidRPr="00D51265" w:rsidRDefault="007E1868" w:rsidP="007E186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признавать возможность существования разных точек зрения; корректно и </w:t>
      </w:r>
      <w:proofErr w:type="spellStart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аргументированно</w:t>
      </w:r>
      <w:proofErr w:type="spellEnd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высказывать своё мнение; приводить доказательства своей правоты;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7E1868" w:rsidRPr="00D51265" w:rsidRDefault="007E1868" w:rsidP="007E186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E1868" w:rsidRPr="00D51265" w:rsidRDefault="007E1868" w:rsidP="007E186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7E1868" w:rsidRPr="00D51265" w:rsidRDefault="007E1868" w:rsidP="007E186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самостоятельно или с помощью учителя действия по решению учебной задачи;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выстраивать последовательность выбранных действий и операций.</w:t>
      </w:r>
    </w:p>
    <w:p w:rsidR="007E1868" w:rsidRPr="00D51265" w:rsidRDefault="007E1868" w:rsidP="007E186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E1868" w:rsidRPr="00D51265" w:rsidRDefault="007E1868" w:rsidP="007E186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Самоконтроль и самооценка: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контроль процесса и результата своей деятельности;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находить ошибки в своей работе и устанавливать их причины; 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корректировать свои действия при необходимости (с небольшой помощью учителя);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объективно оценивать результаты своей деятельности, соотносить свою оценку с оценкой учителя;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оценивать целесообразность выбранных способов действия, при необходимости</w:t>
      </w: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корректировать их.</w:t>
      </w:r>
    </w:p>
    <w:p w:rsidR="007E1868" w:rsidRPr="00D51265" w:rsidRDefault="007E1868" w:rsidP="007E186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E1868" w:rsidRPr="00D51265" w:rsidRDefault="007E1868" w:rsidP="007E186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выполнять свою часть работы.</w:t>
      </w:r>
    </w:p>
    <w:p w:rsidR="007E1868" w:rsidRPr="00D51265" w:rsidRDefault="007E1868" w:rsidP="007E186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E1868" w:rsidRPr="00D51265" w:rsidRDefault="007E1868" w:rsidP="007E186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концу обучения в</w:t>
      </w:r>
      <w:r w:rsidRPr="00D512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3 классе</w:t>
      </w:r>
      <w:r w:rsidRPr="00D51265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 </w:t>
      </w:r>
      <w:proofErr w:type="gramStart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научится: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государственную символику Российской Федерации (гимн, герб, флаг);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уважение к государственным символам России и своего региона;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показывать на карте мира материки, изученные страны мира;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расходы и доходы семейного бюджета;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изученные объекты природы по их описанию, рисункам и фотографиям, различать их в окружающем мире;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 изученные объекты живой и неживой природы, проводить простейшую классификацию;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сравнивать по заданному количеству признаков объекты живой и неживой природы;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поведения пассажира железнодорожного, водного и авиатранспорта;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основы профилактики заболеваний;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поведения во дворе жилого дома;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нравственного поведения на природе;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:rsidR="007E1868" w:rsidRPr="00D51265" w:rsidRDefault="007E1868" w:rsidP="007E186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ориентироваться в возможных мошеннических действиях при общении в </w:t>
      </w:r>
      <w:proofErr w:type="spellStart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мессенджерах</w:t>
      </w:r>
      <w:proofErr w:type="spellEnd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7E1868" w:rsidRDefault="007E1868" w:rsidP="007E1868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7E1868" w:rsidRDefault="007E1868" w:rsidP="007E1868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7E1868" w:rsidRDefault="007E1868" w:rsidP="007E1868">
      <w:pPr>
        <w:rPr>
          <w:rFonts w:ascii="Times New Roman" w:hAnsi="Times New Roman" w:cs="Times New Roman"/>
          <w:sz w:val="24"/>
          <w:szCs w:val="24"/>
          <w:lang w:val="ru-RU"/>
        </w:rPr>
        <w:sectPr w:rsidR="007E1868" w:rsidSect="007E1868">
          <w:pgSz w:w="11906" w:h="16383"/>
          <w:pgMar w:top="794" w:right="397" w:bottom="397" w:left="397" w:header="720" w:footer="720" w:gutter="0"/>
          <w:cols w:space="720"/>
        </w:sectPr>
      </w:pPr>
    </w:p>
    <w:p w:rsidR="007E1868" w:rsidRPr="00D51265" w:rsidRDefault="007E1868" w:rsidP="007E186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D51265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ТЕМАТИЧЕСКОЕ ПЛАНИРОВАНИЕ </w:t>
      </w:r>
    </w:p>
    <w:p w:rsidR="007E1868" w:rsidRPr="00D51265" w:rsidRDefault="007E1868" w:rsidP="007E186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D5126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3 КЛАСС </w:t>
      </w:r>
    </w:p>
    <w:tbl>
      <w:tblPr>
        <w:tblW w:w="15409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23"/>
        <w:gridCol w:w="4196"/>
        <w:gridCol w:w="988"/>
        <w:gridCol w:w="1842"/>
        <w:gridCol w:w="1910"/>
        <w:gridCol w:w="5250"/>
      </w:tblGrid>
      <w:tr w:rsidR="007E1868" w:rsidRPr="00D51265" w:rsidTr="007E1868">
        <w:trPr>
          <w:trHeight w:val="144"/>
          <w:tblCellSpacing w:w="20" w:type="nil"/>
        </w:trPr>
        <w:tc>
          <w:tcPr>
            <w:tcW w:w="12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3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55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1868" w:rsidRPr="00D51265" w:rsidTr="007E186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1868" w:rsidRPr="00D51265" w:rsidRDefault="007E1868" w:rsidP="007E18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1868" w:rsidRPr="00D51265" w:rsidRDefault="007E1868" w:rsidP="007E18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</w:p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</w:p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1868" w:rsidRPr="00D51265" w:rsidRDefault="007E1868" w:rsidP="007E18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1868" w:rsidRPr="00D51265" w:rsidTr="007E1868">
        <w:trPr>
          <w:trHeight w:val="144"/>
          <w:tblCellSpacing w:w="20" w:type="nil"/>
        </w:trPr>
        <w:tc>
          <w:tcPr>
            <w:tcW w:w="15409" w:type="dxa"/>
            <w:gridSpan w:val="6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1.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Человек</w:t>
            </w:r>
            <w:proofErr w:type="spellEnd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общество</w:t>
            </w:r>
            <w:proofErr w:type="spellEnd"/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Наша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родина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Федерация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7E1868" w:rsidRPr="00837787" w:rsidRDefault="00837787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E1868" w:rsidRPr="00837787" w:rsidRDefault="00837787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5528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/7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4116</w:instrText>
            </w:r>
            <w:r w:rsidR="00C260BA">
              <w:instrText>e</w:instrText>
            </w:r>
            <w:r w:rsidR="00C260BA" w:rsidRPr="00163561">
              <w:rPr>
                <w:lang w:val="ru-RU"/>
              </w:rPr>
              <w:instrText>4"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4116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4</w:t>
            </w:r>
            <w:r w:rsidR="00C260BA">
              <w:fldChar w:fldCharType="end"/>
            </w: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Семья - коллектив близких, родных людей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7E1868" w:rsidRPr="00837787" w:rsidRDefault="00837787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E1868" w:rsidRPr="00837787" w:rsidRDefault="00837787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528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/7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4116</w:instrText>
            </w:r>
            <w:r w:rsidR="00C260BA">
              <w:instrText>e</w:instrText>
            </w:r>
            <w:r w:rsidR="00C260BA" w:rsidRPr="00163561">
              <w:rPr>
                <w:lang w:val="ru-RU"/>
              </w:rPr>
              <w:instrText>4"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4116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4</w:t>
            </w:r>
            <w:r w:rsidR="00C260BA">
              <w:fldChar w:fldCharType="end"/>
            </w: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Страны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народы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7E1868" w:rsidRPr="00837787" w:rsidRDefault="00837787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E1868" w:rsidRPr="00837787" w:rsidRDefault="00837787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5528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/7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4116</w:instrText>
            </w:r>
            <w:r w:rsidR="00C260BA">
              <w:instrText>e</w:instrText>
            </w:r>
            <w:r w:rsidR="00C260BA" w:rsidRPr="00163561">
              <w:rPr>
                <w:lang w:val="ru-RU"/>
              </w:rPr>
              <w:instrText>4"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4116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4</w:t>
            </w:r>
            <w:r w:rsidR="00C260BA">
              <w:fldChar w:fldCharType="end"/>
            </w:r>
          </w:p>
        </w:tc>
      </w:tr>
      <w:tr w:rsidR="007E1868" w:rsidRPr="00D51265" w:rsidTr="007E1868">
        <w:trPr>
          <w:trHeight w:val="144"/>
          <w:tblCellSpacing w:w="20" w:type="nil"/>
        </w:trPr>
        <w:tc>
          <w:tcPr>
            <w:tcW w:w="5770" w:type="dxa"/>
            <w:gridSpan w:val="2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 </w:t>
            </w:r>
          </w:p>
        </w:tc>
        <w:tc>
          <w:tcPr>
            <w:tcW w:w="8646" w:type="dxa"/>
            <w:gridSpan w:val="3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1868" w:rsidRPr="00D51265" w:rsidTr="007E1868">
        <w:trPr>
          <w:trHeight w:val="144"/>
          <w:tblCellSpacing w:w="20" w:type="nil"/>
        </w:trPr>
        <w:tc>
          <w:tcPr>
            <w:tcW w:w="15409" w:type="dxa"/>
            <w:gridSpan w:val="6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2.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Человек</w:t>
            </w:r>
            <w:proofErr w:type="spellEnd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природа</w:t>
            </w:r>
            <w:proofErr w:type="spellEnd"/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7E1868" w:rsidRPr="00837787" w:rsidRDefault="00837787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528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/7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4116</w:instrText>
            </w:r>
            <w:r w:rsidR="00C260BA">
              <w:instrText>e</w:instrText>
            </w:r>
            <w:r w:rsidR="00C260BA" w:rsidRPr="00163561">
              <w:rPr>
                <w:lang w:val="ru-RU"/>
              </w:rPr>
              <w:instrText>4"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4116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4</w:t>
            </w:r>
            <w:r w:rsidR="00C260BA">
              <w:fldChar w:fldCharType="end"/>
            </w: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Бактерии, грибы и их разнообразие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7E1868" w:rsidRPr="00837787" w:rsidRDefault="00837787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E1868" w:rsidRPr="00837787" w:rsidRDefault="00837787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5528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/7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4116</w:instrText>
            </w:r>
            <w:r w:rsidR="00C260BA">
              <w:instrText>e</w:instrText>
            </w:r>
            <w:r w:rsidR="00C260BA" w:rsidRPr="00163561">
              <w:rPr>
                <w:lang w:val="ru-RU"/>
              </w:rPr>
              <w:instrText>4"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4116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4</w:t>
            </w:r>
            <w:r w:rsidR="00C260BA">
              <w:fldChar w:fldCharType="end"/>
            </w: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Разнообразие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растений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7E1868" w:rsidRPr="00837787" w:rsidRDefault="00837787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837787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7E1868"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528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/7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4116</w:instrText>
            </w:r>
            <w:r w:rsidR="00C260BA">
              <w:instrText>e</w:instrText>
            </w:r>
            <w:r w:rsidR="00C260BA" w:rsidRPr="00163561">
              <w:rPr>
                <w:lang w:val="ru-RU"/>
              </w:rPr>
              <w:instrText>4"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4116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4</w:t>
            </w:r>
            <w:r w:rsidR="00C260BA">
              <w:fldChar w:fldCharType="end"/>
            </w: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Разнообразие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животных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7E1868" w:rsidRPr="00837787" w:rsidRDefault="00837787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E1868" w:rsidRPr="00837787" w:rsidRDefault="00837787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5528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/7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4116</w:instrText>
            </w:r>
            <w:r w:rsidR="00C260BA">
              <w:instrText>e</w:instrText>
            </w:r>
            <w:r w:rsidR="00C260BA" w:rsidRPr="00163561">
              <w:rPr>
                <w:lang w:val="ru-RU"/>
              </w:rPr>
              <w:instrText>4"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4116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4</w:t>
            </w:r>
            <w:r w:rsidR="00C260BA">
              <w:fldChar w:fldCharType="end"/>
            </w: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Природные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сообщества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7E1868" w:rsidRPr="00837787" w:rsidRDefault="00837787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E1868" w:rsidRPr="00837787" w:rsidRDefault="00837787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5528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/7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4116</w:instrText>
            </w:r>
            <w:r w:rsidR="00C260BA">
              <w:instrText>e</w:instrText>
            </w:r>
            <w:r w:rsidR="00C260BA" w:rsidRPr="00163561">
              <w:rPr>
                <w:lang w:val="ru-RU"/>
              </w:rPr>
              <w:instrText>4"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4116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4</w:t>
            </w:r>
            <w:r w:rsidR="00C260BA">
              <w:fldChar w:fldCharType="end"/>
            </w: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природы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7E1868" w:rsidRPr="00837787" w:rsidRDefault="00837787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E1868" w:rsidRPr="00837787" w:rsidRDefault="00837787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5528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/7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4116</w:instrText>
            </w:r>
            <w:r w:rsidR="00C260BA">
              <w:instrText>e</w:instrText>
            </w:r>
            <w:r w:rsidR="00C260BA" w:rsidRPr="00163561">
              <w:rPr>
                <w:lang w:val="ru-RU"/>
              </w:rPr>
              <w:instrText>4"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4116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4</w:t>
            </w:r>
            <w:r w:rsidR="00C260BA">
              <w:fldChar w:fldCharType="end"/>
            </w:r>
          </w:p>
        </w:tc>
      </w:tr>
      <w:tr w:rsidR="007E1868" w:rsidRPr="00D51265" w:rsidTr="007E1868">
        <w:trPr>
          <w:trHeight w:val="144"/>
          <w:tblCellSpacing w:w="20" w:type="nil"/>
        </w:trPr>
        <w:tc>
          <w:tcPr>
            <w:tcW w:w="5770" w:type="dxa"/>
            <w:gridSpan w:val="2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 </w:t>
            </w:r>
          </w:p>
        </w:tc>
        <w:tc>
          <w:tcPr>
            <w:tcW w:w="8646" w:type="dxa"/>
            <w:gridSpan w:val="3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1868" w:rsidRPr="00D51265" w:rsidTr="007E1868">
        <w:trPr>
          <w:trHeight w:val="144"/>
          <w:tblCellSpacing w:w="20" w:type="nil"/>
        </w:trPr>
        <w:tc>
          <w:tcPr>
            <w:tcW w:w="15409" w:type="dxa"/>
            <w:gridSpan w:val="6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3.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Правила</w:t>
            </w:r>
            <w:proofErr w:type="spellEnd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безопасной</w:t>
            </w:r>
            <w:proofErr w:type="spellEnd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жизнедеятельности</w:t>
            </w:r>
            <w:proofErr w:type="spellEnd"/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Здоровый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жизни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7E1868" w:rsidRPr="00837787" w:rsidRDefault="00837787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E1868" w:rsidRPr="00837787" w:rsidRDefault="00837787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5528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/7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4116</w:instrText>
            </w:r>
            <w:r w:rsidR="00C260BA">
              <w:instrText>e</w:instrText>
            </w:r>
            <w:r w:rsidR="00C260BA" w:rsidRPr="00163561">
              <w:rPr>
                <w:lang w:val="ru-RU"/>
              </w:rPr>
              <w:instrText>4"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4116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4</w:t>
            </w:r>
            <w:r w:rsidR="00C260BA">
              <w:fldChar w:fldCharType="end"/>
            </w: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448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безопасного поведения пассажира. Безопасность в сети "Интернет"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7E1868" w:rsidRPr="00837787" w:rsidRDefault="00837787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E1868" w:rsidRPr="00837787" w:rsidRDefault="00837787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5528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/7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4116</w:instrText>
            </w:r>
            <w:r w:rsidR="00C260BA">
              <w:instrText>e</w:instrText>
            </w:r>
            <w:r w:rsidR="00C260BA" w:rsidRPr="00163561">
              <w:rPr>
                <w:lang w:val="ru-RU"/>
              </w:rPr>
              <w:instrText>4"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4116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4</w:t>
            </w:r>
            <w:r w:rsidR="00C260BA">
              <w:fldChar w:fldCharType="end"/>
            </w:r>
          </w:p>
        </w:tc>
      </w:tr>
      <w:tr w:rsidR="007E1868" w:rsidRPr="00D51265" w:rsidTr="007E1868">
        <w:trPr>
          <w:trHeight w:val="144"/>
          <w:tblCellSpacing w:w="20" w:type="nil"/>
        </w:trPr>
        <w:tc>
          <w:tcPr>
            <w:tcW w:w="5770" w:type="dxa"/>
            <w:gridSpan w:val="2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8646" w:type="dxa"/>
            <w:gridSpan w:val="3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1868" w:rsidRPr="00D51265" w:rsidTr="007E1868">
        <w:trPr>
          <w:trHeight w:val="144"/>
          <w:tblCellSpacing w:w="20" w:type="nil"/>
        </w:trPr>
        <w:tc>
          <w:tcPr>
            <w:tcW w:w="5770" w:type="dxa"/>
            <w:gridSpan w:val="2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7E1868" w:rsidRPr="00837787" w:rsidRDefault="00837787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E1868" w:rsidRPr="00837787" w:rsidRDefault="00837787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5528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1868" w:rsidRPr="00D51265" w:rsidTr="007E1868">
        <w:trPr>
          <w:trHeight w:val="144"/>
          <w:tblCellSpacing w:w="20" w:type="nil"/>
        </w:trPr>
        <w:tc>
          <w:tcPr>
            <w:tcW w:w="5770" w:type="dxa"/>
            <w:gridSpan w:val="2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5528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E1868" w:rsidRDefault="007E1868" w:rsidP="007E1868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7E1868" w:rsidRDefault="007E1868" w:rsidP="007E1868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7E1868" w:rsidRPr="00D51265" w:rsidRDefault="007E1868" w:rsidP="007E186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ПОУРОЧНОЕ ПЛАНИРОВАНИЕ ДЛЯ ПЕДАГОГОВ, ИСПОЛЬЗУЮЩИХ УЧЕБНИК ОКРУЖАЮЩИЙ МИР, 1-4 КЛАССЫ, В 2 ЧАСТЯХ, ПЛЕШАКОВ А.А. </w:t>
      </w:r>
    </w:p>
    <w:p w:rsidR="007E1868" w:rsidRPr="00D51265" w:rsidRDefault="007E1868" w:rsidP="007E186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D5126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61"/>
        <w:gridCol w:w="4850"/>
        <w:gridCol w:w="1159"/>
        <w:gridCol w:w="1841"/>
        <w:gridCol w:w="1910"/>
        <w:gridCol w:w="1423"/>
        <w:gridCol w:w="3063"/>
      </w:tblGrid>
      <w:tr w:rsidR="007E1868" w:rsidRPr="00D51265" w:rsidTr="007E1868">
        <w:trPr>
          <w:trHeight w:val="144"/>
          <w:tblCellSpacing w:w="20" w:type="nil"/>
        </w:trPr>
        <w:tc>
          <w:tcPr>
            <w:tcW w:w="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1868" w:rsidRPr="00D51265" w:rsidTr="007E186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1868" w:rsidRPr="00D51265" w:rsidRDefault="007E1868" w:rsidP="007E18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1868" w:rsidRPr="00D51265" w:rsidRDefault="007E1868" w:rsidP="007E18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1868" w:rsidRPr="00D51265" w:rsidRDefault="007E1868" w:rsidP="007E18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1868" w:rsidRPr="00D51265" w:rsidRDefault="007E1868" w:rsidP="007E18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1868" w:rsidRPr="00D51265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Безопасная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среда</w:t>
            </w:r>
            <w:proofErr w:type="spellEnd"/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Материки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океаны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части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света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картины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природы</w:t>
            </w:r>
            <w:proofErr w:type="spellEnd"/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840</w:instrText>
            </w:r>
            <w:r w:rsidR="00C260BA">
              <w:instrText>c</w:instrText>
            </w:r>
            <w:r w:rsidR="00C260BA" w:rsidRPr="00163561">
              <w:rPr>
                <w:lang w:val="ru-RU"/>
              </w:rPr>
              <w:instrText>162"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840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c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162</w:t>
            </w:r>
            <w:r w:rsidR="00C260BA">
              <w:fldChar w:fldCharType="end"/>
            </w: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840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9</w:instrText>
            </w:r>
            <w:r w:rsidR="00C260BA">
              <w:instrText>fc</w:instrText>
            </w:r>
            <w:r w:rsidR="00C260BA" w:rsidRPr="00163561">
              <w:rPr>
                <w:lang w:val="ru-RU"/>
              </w:rPr>
              <w:instrText>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840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9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fc</w:t>
            </w:r>
            <w:proofErr w:type="spellEnd"/>
            <w:r w:rsidR="00C260BA">
              <w:fldChar w:fldCharType="end"/>
            </w: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Естественные природные сообщества: лес, луг, водоём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840</w:instrText>
            </w:r>
            <w:r w:rsidR="00C260BA">
              <w:instrText>ff</w:instrText>
            </w:r>
            <w:r w:rsidR="00C260BA" w:rsidRPr="00163561">
              <w:rPr>
                <w:lang w:val="ru-RU"/>
              </w:rPr>
              <w:instrText>74"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840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74</w:t>
            </w:r>
            <w:r w:rsidR="00C260BA">
              <w:fldChar w:fldCharType="end"/>
            </w:r>
          </w:p>
        </w:tc>
      </w:tr>
      <w:tr w:rsidR="007E1868" w:rsidRPr="00D51265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Искусственные природные сообщества, созданные человеком – пруд, поле, парк, огород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1868" w:rsidRPr="00D51265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841330</w:instrText>
            </w:r>
            <w:r w:rsidR="00C260BA">
              <w:instrText>e</w:instrText>
            </w:r>
            <w:r w:rsidR="00C260BA" w:rsidRPr="00163561">
              <w:rPr>
                <w:lang w:val="ru-RU"/>
              </w:rPr>
              <w:instrText>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841330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</w:t>
            </w:r>
            <w:r w:rsidR="00C260BA">
              <w:fldChar w:fldCharType="end"/>
            </w: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такое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84123</w:instrText>
            </w:r>
            <w:r w:rsidR="00C260BA">
              <w:instrText>aa</w:instrText>
            </w:r>
            <w:r w:rsidR="00C260BA" w:rsidRPr="00163561">
              <w:rPr>
                <w:lang w:val="ru-RU"/>
              </w:rPr>
              <w:instrText>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84123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aa</w:t>
            </w:r>
            <w:proofErr w:type="spellEnd"/>
            <w:r w:rsidR="00C260BA">
              <w:fldChar w:fldCharType="end"/>
            </w:r>
          </w:p>
        </w:tc>
      </w:tr>
      <w:tr w:rsidR="007E1868" w:rsidRPr="00D51265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Наша Родина – Российская Федерация Государственная символика Российской Федерации.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Уважение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государственным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символам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1868" w:rsidRPr="00D51265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Родной край – малая родина. Российская Федерация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1868" w:rsidRPr="00D51265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Условия, необходимые для жизни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07.10.2026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1868" w:rsidRPr="00D51265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Твёрдые вещества, жидкости, газы. Определение свой</w:t>
            </w:r>
            <w:proofErr w:type="gram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ств тв</w:t>
            </w:r>
            <w:proofErr w:type="gram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ердых веществ, жидкостей и газов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840</w:instrText>
            </w:r>
            <w:r w:rsidR="00C260BA">
              <w:instrText>c</w:instrText>
            </w:r>
            <w:r w:rsidR="00C260BA" w:rsidRPr="00163561">
              <w:rPr>
                <w:lang w:val="ru-RU"/>
              </w:rPr>
              <w:instrText>7</w:instrText>
            </w:r>
            <w:r w:rsidR="00C260BA">
              <w:instrText>ca</w:instrText>
            </w:r>
            <w:r w:rsidR="00C260BA" w:rsidRPr="00163561">
              <w:rPr>
                <w:lang w:val="ru-RU"/>
              </w:rPr>
              <w:instrText>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840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c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7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ca</w:t>
            </w:r>
            <w:r w:rsidR="00C260BA">
              <w:fldChar w:fldCharType="end"/>
            </w: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Разнообразие веще</w:t>
            </w:r>
            <w:proofErr w:type="gram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ств в пр</w:t>
            </w:r>
            <w:proofErr w:type="gram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ироде. </w:t>
            </w:r>
            <w:proofErr w:type="gram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Примеры веществ (соль, сахар, вода, природный газ): узнавание, называние, краткая характеристика</w:t>
            </w:r>
            <w:proofErr w:type="gramEnd"/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840</w:instrText>
            </w:r>
            <w:r w:rsidR="00C260BA">
              <w:instrText>c</w:instrText>
            </w:r>
            <w:r w:rsidR="00C260BA" w:rsidRPr="00163561">
              <w:rPr>
                <w:lang w:val="ru-RU"/>
              </w:rPr>
              <w:instrText>392"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840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c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392</w:t>
            </w:r>
            <w:r w:rsidR="00C260BA">
              <w:fldChar w:fldCharType="end"/>
            </w: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воздуха</w:t>
            </w:r>
            <w:proofErr w:type="spellEnd"/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840</w:instrText>
            </w:r>
            <w:r w:rsidR="00C260BA">
              <w:instrText>d</w:instrText>
            </w:r>
            <w:r w:rsidR="00C260BA" w:rsidRPr="00163561">
              <w:rPr>
                <w:lang w:val="ru-RU"/>
              </w:rPr>
              <w:instrText>328"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840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d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328</w:t>
            </w:r>
            <w:r w:rsidR="00C260BA">
              <w:fldChar w:fldCharType="end"/>
            </w: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840</w:instrText>
            </w:r>
            <w:r w:rsidR="00C260BA">
              <w:instrText>cb</w:instrText>
            </w:r>
            <w:r w:rsidR="00C260BA" w:rsidRPr="00163561">
              <w:rPr>
                <w:lang w:val="ru-RU"/>
              </w:rPr>
              <w:instrText>62"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840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cb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62</w:t>
            </w:r>
            <w:r w:rsidR="00C260BA">
              <w:fldChar w:fldCharType="end"/>
            </w: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Распространение воды в природе: водоёмы, реки.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Круговорот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воды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природе</w:t>
            </w:r>
            <w:proofErr w:type="spellEnd"/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840</w:instrText>
            </w:r>
            <w:r w:rsidR="00C260BA">
              <w:instrText>ce</w:instrText>
            </w:r>
            <w:r w:rsidR="00C260BA" w:rsidRPr="00163561">
              <w:rPr>
                <w:lang w:val="ru-RU"/>
              </w:rPr>
              <w:instrText>78"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840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ce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78</w:t>
            </w:r>
            <w:r w:rsidR="00C260BA">
              <w:fldChar w:fldCharType="end"/>
            </w: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840</w:instrText>
            </w:r>
            <w:r w:rsidR="00C260BA">
              <w:instrText>d</w:instrText>
            </w:r>
            <w:r w:rsidR="00C260BA" w:rsidRPr="00163561">
              <w:rPr>
                <w:lang w:val="ru-RU"/>
              </w:rPr>
              <w:instrText>03</w:instrText>
            </w:r>
            <w:r w:rsidR="00C260BA">
              <w:instrText>a</w:instrText>
            </w:r>
            <w:r w:rsidR="00C260BA" w:rsidRPr="00163561">
              <w:rPr>
                <w:lang w:val="ru-RU"/>
              </w:rPr>
              <w:instrText>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840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d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03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a</w:t>
            </w:r>
            <w:r w:rsidR="00C260BA">
              <w:fldChar w:fldCharType="end"/>
            </w: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Почва, её состав. Значение для живой природы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840</w:instrText>
            </w:r>
            <w:r w:rsidR="00C260BA">
              <w:instrText>da</w:instrText>
            </w:r>
            <w:r w:rsidR="00C260BA" w:rsidRPr="00163561">
              <w:rPr>
                <w:lang w:val="ru-RU"/>
              </w:rPr>
              <w:instrText>26"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840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da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26</w:t>
            </w:r>
            <w:r w:rsidR="00C260BA">
              <w:fldChar w:fldCharType="end"/>
            </w: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840</w:instrText>
            </w:r>
            <w:r w:rsidR="00C260BA">
              <w:instrText>df</w:instrText>
            </w:r>
            <w:r w:rsidR="00C260BA" w:rsidRPr="00163561">
              <w:rPr>
                <w:lang w:val="ru-RU"/>
              </w:rPr>
              <w:instrText>26"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840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df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26</w:t>
            </w:r>
            <w:r w:rsidR="00C260BA">
              <w:fldChar w:fldCharType="end"/>
            </w: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840</w:instrText>
            </w:r>
            <w:r w:rsidR="00C260BA">
              <w:instrText>e</w:instrText>
            </w:r>
            <w:r w:rsidR="00C260BA" w:rsidRPr="00163561">
              <w:rPr>
                <w:lang w:val="ru-RU"/>
              </w:rPr>
              <w:instrText>0</w:instrText>
            </w:r>
            <w:r w:rsidR="00C260BA">
              <w:instrText>de</w:instrText>
            </w:r>
            <w:r w:rsidR="00C260BA" w:rsidRPr="00163561">
              <w:rPr>
                <w:lang w:val="ru-RU"/>
              </w:rPr>
              <w:instrText>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840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0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de</w:t>
            </w:r>
            <w:r w:rsidR="00C260BA">
              <w:fldChar w:fldCharType="end"/>
            </w: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Растение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живой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организм</w:t>
            </w:r>
            <w:proofErr w:type="spellEnd"/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840</w:instrText>
            </w:r>
            <w:r w:rsidR="00C260BA">
              <w:instrText>e</w:instrText>
            </w:r>
            <w:r w:rsidR="00C260BA" w:rsidRPr="00163561">
              <w:rPr>
                <w:lang w:val="ru-RU"/>
              </w:rPr>
              <w:instrText>282"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840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282</w:t>
            </w:r>
            <w:r w:rsidR="00C260BA">
              <w:fldChar w:fldCharType="end"/>
            </w: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растения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размножаются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840</w:instrText>
            </w:r>
            <w:r w:rsidR="00C260BA">
              <w:instrText>e</w:instrText>
            </w:r>
            <w:r w:rsidR="00C260BA" w:rsidRPr="00163561">
              <w:rPr>
                <w:lang w:val="ru-RU"/>
              </w:rPr>
              <w:instrText>41</w:instrText>
            </w:r>
            <w:r w:rsidR="00C260BA">
              <w:instrText>c</w:instrText>
            </w:r>
            <w:r w:rsidR="00C260BA" w:rsidRPr="00163561">
              <w:rPr>
                <w:lang w:val="ru-RU"/>
              </w:rPr>
              <w:instrText>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840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41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c</w:t>
            </w:r>
            <w:r w:rsidR="00C260BA">
              <w:fldChar w:fldCharType="end"/>
            </w: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840</w:instrText>
            </w:r>
            <w:r w:rsidR="00C260BA">
              <w:instrText>e</w:instrText>
            </w:r>
            <w:r w:rsidR="00C260BA" w:rsidRPr="00163561">
              <w:rPr>
                <w:lang w:val="ru-RU"/>
              </w:rPr>
              <w:instrText>6</w:instrText>
            </w:r>
            <w:r w:rsidR="00C260BA">
              <w:instrText>a</w:instrText>
            </w:r>
            <w:r w:rsidR="00C260BA" w:rsidRPr="00163561">
              <w:rPr>
                <w:lang w:val="ru-RU"/>
              </w:rPr>
              <w:instrText>6"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840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6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a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6</w:t>
            </w:r>
            <w:r w:rsidR="00C260BA">
              <w:fldChar w:fldCharType="end"/>
            </w: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840</w:instrText>
            </w:r>
            <w:r w:rsidR="00C260BA">
              <w:instrText>e</w:instrText>
            </w:r>
            <w:r w:rsidR="00C260BA" w:rsidRPr="00163561">
              <w:rPr>
                <w:lang w:val="ru-RU"/>
              </w:rPr>
              <w:instrText>85</w:instrText>
            </w:r>
            <w:r w:rsidR="00C260BA">
              <w:instrText>e</w:instrText>
            </w:r>
            <w:r w:rsidR="00C260BA" w:rsidRPr="00163561">
              <w:rPr>
                <w:lang w:val="ru-RU"/>
              </w:rPr>
              <w:instrText>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840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85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</w:t>
            </w:r>
            <w:r w:rsidR="00C260BA">
              <w:fldChar w:fldCharType="end"/>
            </w: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Жизнь животных в разные времена года.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Разнообразие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животных</w:t>
            </w:r>
            <w:proofErr w:type="spellEnd"/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840</w:instrText>
            </w:r>
            <w:r w:rsidR="00C260BA">
              <w:instrText>ea</w:instrText>
            </w:r>
            <w:r w:rsidR="00C260BA" w:rsidRPr="00163561">
              <w:rPr>
                <w:lang w:val="ru-RU"/>
              </w:rPr>
              <w:instrText>16"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840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ea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16</w:t>
            </w:r>
            <w:r w:rsidR="00C260BA">
              <w:fldChar w:fldCharType="end"/>
            </w: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питания животных. Цепи питания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840</w:instrText>
            </w:r>
            <w:r w:rsidR="00C260BA">
              <w:instrText>ea</w:instrText>
            </w:r>
            <w:r w:rsidR="00C260BA" w:rsidRPr="00163561">
              <w:rPr>
                <w:lang w:val="ru-RU"/>
              </w:rPr>
              <w:instrText>16"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840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ea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16</w:t>
            </w:r>
            <w:r w:rsidR="00C260BA">
              <w:fldChar w:fldCharType="end"/>
            </w: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Размножение и развитие рыб, птиц, зверей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840</w:instrText>
            </w:r>
            <w:r w:rsidR="00C260BA">
              <w:instrText>ebe</w:instrText>
            </w:r>
            <w:r w:rsidR="00C260BA" w:rsidRPr="00163561">
              <w:rPr>
                <w:lang w:val="ru-RU"/>
              </w:rPr>
              <w:instrText>2"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840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ebe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2</w:t>
            </w:r>
            <w:r w:rsidR="00C260BA">
              <w:fldChar w:fldCharType="end"/>
            </w: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животных в природе и жизни людей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840</w:instrText>
            </w:r>
            <w:r w:rsidR="00C260BA">
              <w:instrText>ed</w:instrText>
            </w:r>
            <w:r w:rsidR="00C260BA" w:rsidRPr="00163561">
              <w:rPr>
                <w:lang w:val="ru-RU"/>
              </w:rPr>
              <w:instrText>90"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840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90</w:t>
            </w:r>
            <w:r w:rsidR="00C260BA">
              <w:fldChar w:fldCharType="end"/>
            </w: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840</w:instrText>
            </w:r>
            <w:r w:rsidR="00C260BA">
              <w:instrText>ef</w:instrText>
            </w:r>
            <w:r w:rsidR="00C260BA" w:rsidRPr="00163561">
              <w:rPr>
                <w:lang w:val="ru-RU"/>
              </w:rPr>
              <w:instrText>2</w:instrText>
            </w:r>
            <w:r w:rsidR="00C260BA">
              <w:instrText>a</w:instrText>
            </w:r>
            <w:r w:rsidR="00C260BA" w:rsidRPr="00163561">
              <w:rPr>
                <w:lang w:val="ru-RU"/>
              </w:rPr>
              <w:instrText>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840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ef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2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a</w:t>
            </w:r>
            <w:r w:rsidR="00C260BA">
              <w:fldChar w:fldCharType="end"/>
            </w: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840</w:instrText>
            </w:r>
            <w:r w:rsidR="00C260BA">
              <w:instrText>fde</w:instrText>
            </w:r>
            <w:r w:rsidR="00C260BA" w:rsidRPr="00163561">
              <w:rPr>
                <w:lang w:val="ru-RU"/>
              </w:rPr>
              <w:instrText>4"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840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fde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4</w:t>
            </w:r>
            <w:r w:rsidR="00C260BA">
              <w:fldChar w:fldCharType="end"/>
            </w:r>
          </w:p>
        </w:tc>
      </w:tr>
      <w:tr w:rsidR="007E1868" w:rsidRPr="00D51265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Повторение по теме «Многообразие растений и животных»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840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240"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840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240</w:t>
            </w:r>
            <w:r w:rsidR="00C260BA">
              <w:fldChar w:fldCharType="end"/>
            </w: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84104</w:instrText>
            </w:r>
            <w:r w:rsidR="00C260BA">
              <w:instrText>ba</w:instrText>
            </w:r>
            <w:r w:rsidR="00C260BA" w:rsidRPr="00163561">
              <w:rPr>
                <w:lang w:val="ru-RU"/>
              </w:rPr>
              <w:instrText>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84104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ba</w:t>
            </w:r>
            <w:proofErr w:type="spellEnd"/>
            <w:r w:rsidR="00C260BA">
              <w:fldChar w:fldCharType="end"/>
            </w: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Органы чувств, их роль в жизни человека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8410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78"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8410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78</w:t>
            </w:r>
            <w:r w:rsidR="00C260BA">
              <w:fldChar w:fldCharType="end"/>
            </w: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Опорно-двигательная система и её роль в жизни человека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84116</w:instrText>
            </w:r>
            <w:r w:rsidR="00C260BA">
              <w:instrText>c</w:instrText>
            </w:r>
            <w:r w:rsidR="00C260BA" w:rsidRPr="00163561">
              <w:rPr>
                <w:lang w:val="ru-RU"/>
              </w:rPr>
              <w:instrText>6"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84116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c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6</w:t>
            </w:r>
            <w:r w:rsidR="00C260BA">
              <w:fldChar w:fldCharType="end"/>
            </w: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Пищеварительная система и её роль в жизни человека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8410</w:instrText>
            </w:r>
            <w:r w:rsidR="00C260BA">
              <w:instrText>dd</w:instrText>
            </w:r>
            <w:r w:rsidR="00C260BA" w:rsidRPr="00163561">
              <w:rPr>
                <w:lang w:val="ru-RU"/>
              </w:rPr>
              <w:instrText>4"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8410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dd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4</w:t>
            </w:r>
            <w:r w:rsidR="00C260BA">
              <w:fldChar w:fldCharType="end"/>
            </w: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Дыхательная система и её роль в жизни человека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29.01.2027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8410</w:instrText>
            </w:r>
            <w:r w:rsidR="00C260BA">
              <w:instrText>aa</w:instrText>
            </w:r>
            <w:r w:rsidR="00C260BA" w:rsidRPr="00163561">
              <w:rPr>
                <w:lang w:val="ru-RU"/>
              </w:rPr>
              <w:instrText>0"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8410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aa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0</w:t>
            </w:r>
            <w:r w:rsidR="00C260BA">
              <w:fldChar w:fldCharType="end"/>
            </w: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39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Кровеносная и нервная система и их роль в жизни человека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8410654"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8410654</w:t>
            </w:r>
            <w:r w:rsidR="00C260BA">
              <w:fldChar w:fldCharType="end"/>
            </w: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8410</w:instrText>
            </w:r>
            <w:r w:rsidR="00C260BA">
              <w:instrText>c</w:instrText>
            </w:r>
            <w:r w:rsidR="00C260BA" w:rsidRPr="00163561">
              <w:rPr>
                <w:lang w:val="ru-RU"/>
              </w:rPr>
              <w:instrText>3</w:instrText>
            </w:r>
            <w:r w:rsidR="00C260BA">
              <w:instrText>a</w:instrText>
            </w:r>
            <w:r w:rsidR="00C260BA" w:rsidRPr="00163561">
              <w:rPr>
                <w:lang w:val="ru-RU"/>
              </w:rPr>
              <w:instrText>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8410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c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3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a</w:t>
            </w:r>
            <w:r w:rsidR="00C260BA">
              <w:fldChar w:fldCharType="end"/>
            </w: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8410910"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8410910</w:t>
            </w:r>
            <w:r w:rsidR="00C260BA">
              <w:fldChar w:fldCharType="end"/>
            </w:r>
          </w:p>
        </w:tc>
      </w:tr>
      <w:tr w:rsidR="007E1868" w:rsidRPr="00D51265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Повторение по теме «Человек – часть природы.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Строение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тела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человека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Знаки безопасности во дворе жилого дома.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доме</w:t>
            </w:r>
            <w:proofErr w:type="spellEnd"/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8411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90"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8411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90</w:t>
            </w:r>
            <w:r w:rsidR="00C260BA">
              <w:fldChar w:fldCharType="end"/>
            </w: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Безопасное поведение пассажира железнодорожного транспорта.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безопасности</w:t>
            </w:r>
            <w:proofErr w:type="spellEnd"/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8411</w:instrText>
            </w:r>
            <w:r w:rsidR="00C260BA">
              <w:instrText>dd</w:instrText>
            </w:r>
            <w:r w:rsidR="00C260BA" w:rsidRPr="00163561">
              <w:rPr>
                <w:lang w:val="ru-RU"/>
              </w:rPr>
              <w:instrText>8"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8411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dd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</w:t>
            </w:r>
            <w:r w:rsidR="00C260BA">
              <w:fldChar w:fldCharType="end"/>
            </w: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8411</w:instrText>
            </w:r>
            <w:r w:rsidR="00C260BA">
              <w:instrText>c</w:instrText>
            </w:r>
            <w:r w:rsidR="00C260BA" w:rsidRPr="00163561">
              <w:rPr>
                <w:lang w:val="ru-RU"/>
              </w:rPr>
              <w:instrText>0</w:instrText>
            </w:r>
            <w:r w:rsidR="00C260BA">
              <w:instrText>c</w:instrText>
            </w:r>
            <w:r w:rsidR="00C260BA" w:rsidRPr="00163561">
              <w:rPr>
                <w:lang w:val="ru-RU"/>
              </w:rPr>
              <w:instrText>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8411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c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0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c</w:t>
            </w:r>
            <w:r w:rsidR="00C260BA">
              <w:fldChar w:fldCharType="end"/>
            </w: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Соблюдение правил перемещения внутри двора и пересечения дворовой проезжей части.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безопасности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дворе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жилого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дома</w:t>
            </w:r>
            <w:proofErr w:type="spellEnd"/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84118</w:instrText>
            </w:r>
            <w:r w:rsidR="00C260BA">
              <w:instrText>a</w:instrText>
            </w:r>
            <w:r w:rsidR="00C260BA" w:rsidRPr="00163561">
              <w:rPr>
                <w:lang w:val="ru-RU"/>
              </w:rPr>
              <w:instrText>6"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84118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a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6</w:t>
            </w:r>
            <w:r w:rsidR="00C260BA">
              <w:fldChar w:fldCharType="end"/>
            </w: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Нужны ли обществу правила поведения?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поведения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социуме</w:t>
            </w:r>
            <w:proofErr w:type="spellEnd"/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84112</w:instrText>
            </w:r>
            <w:r w:rsidR="00C260BA">
              <w:instrText>c</w:instrText>
            </w:r>
            <w:r w:rsidR="00C260BA" w:rsidRPr="00163561">
              <w:rPr>
                <w:lang w:val="ru-RU"/>
              </w:rPr>
              <w:instrText>0"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84112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c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0</w:t>
            </w:r>
            <w:r w:rsidR="00C260BA">
              <w:fldChar w:fldCharType="end"/>
            </w: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841254</w:instrText>
            </w:r>
            <w:r w:rsidR="00C260BA">
              <w:instrText>e</w:instrText>
            </w:r>
            <w:r w:rsidR="00C260BA" w:rsidRPr="00163561">
              <w:rPr>
                <w:lang w:val="ru-RU"/>
              </w:rPr>
              <w:instrText>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841254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</w:t>
            </w:r>
            <w:r w:rsidR="00C260BA">
              <w:fldChar w:fldCharType="end"/>
            </w: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Горная порода как соединение разных минералов.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Примеры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минералов</w:t>
            </w:r>
            <w:proofErr w:type="spellEnd"/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8412706"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8412706</w:t>
            </w:r>
            <w:r w:rsidR="00C260BA">
              <w:fldChar w:fldCharType="end"/>
            </w: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8412896"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8412896</w:t>
            </w:r>
            <w:r w:rsidR="00C260BA">
              <w:fldChar w:fldCharType="end"/>
            </w:r>
          </w:p>
        </w:tc>
      </w:tr>
      <w:tr w:rsidR="007E1868" w:rsidRPr="00D51265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52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8412</w:instrText>
            </w:r>
            <w:r w:rsidR="00C260BA">
              <w:instrText>a</w:instrText>
            </w:r>
            <w:r w:rsidR="00C260BA" w:rsidRPr="00163561">
              <w:rPr>
                <w:lang w:val="ru-RU"/>
              </w:rPr>
              <w:instrText>1</w:instrText>
            </w:r>
            <w:r w:rsidR="00C260BA">
              <w:instrText>c</w:instrText>
            </w:r>
            <w:r w:rsidR="00C260BA" w:rsidRPr="00163561">
              <w:rPr>
                <w:lang w:val="ru-RU"/>
              </w:rPr>
              <w:instrText>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8412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a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1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c</w:t>
            </w:r>
            <w:r w:rsidR="00C260BA">
              <w:fldChar w:fldCharType="end"/>
            </w:r>
          </w:p>
        </w:tc>
      </w:tr>
      <w:tr w:rsidR="007E1868" w:rsidRPr="00D51265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1868" w:rsidRPr="00D51265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Семья: традиции, праздники.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Государственный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1868" w:rsidRPr="00D51265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Семья – первый и главный коллектив в жизни человека.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Повседневные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заботы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семьи</w:t>
            </w:r>
            <w:proofErr w:type="spellEnd"/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8412</w:instrText>
            </w:r>
            <w:r w:rsidR="00C260BA">
              <w:instrText>ef</w:instrText>
            </w:r>
            <w:r w:rsidR="00C260BA" w:rsidRPr="00163561">
              <w:rPr>
                <w:lang w:val="ru-RU"/>
              </w:rPr>
              <w:instrText>4"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8412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ef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4</w:t>
            </w:r>
            <w:r w:rsidR="00C260BA">
              <w:fldChar w:fldCharType="end"/>
            </w: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8413</w:instrText>
            </w:r>
            <w:r w:rsidR="00C260BA">
              <w:instrText>c</w:instrText>
            </w:r>
            <w:r w:rsidR="00C260BA" w:rsidRPr="00163561">
              <w:rPr>
                <w:lang w:val="ru-RU"/>
              </w:rPr>
              <w:instrText>3</w:instrText>
            </w:r>
            <w:r w:rsidR="00C260BA">
              <w:instrText>c</w:instrText>
            </w:r>
            <w:r w:rsidR="00C260BA" w:rsidRPr="00163561">
              <w:rPr>
                <w:lang w:val="ru-RU"/>
              </w:rPr>
              <w:instrText>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8413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c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3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c</w:t>
            </w:r>
            <w:r w:rsidR="00C260BA">
              <w:fldChar w:fldCharType="end"/>
            </w: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Города Золотого кольца России: Ростов, Углич, Ярославль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8413</w:instrText>
            </w:r>
            <w:r w:rsidR="00C260BA">
              <w:instrText>e</w:instrText>
            </w:r>
            <w:r w:rsidR="00C260BA" w:rsidRPr="00163561">
              <w:rPr>
                <w:lang w:val="ru-RU"/>
              </w:rPr>
              <w:instrText>30"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8413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30</w:t>
            </w:r>
            <w:r w:rsidR="00C260BA">
              <w:fldChar w:fldCharType="end"/>
            </w: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84140</w:instrText>
            </w:r>
            <w:r w:rsidR="00C260BA">
              <w:instrText>ba</w:instrText>
            </w:r>
            <w:r w:rsidR="00C260BA" w:rsidRPr="00163561">
              <w:rPr>
                <w:lang w:val="ru-RU"/>
              </w:rPr>
              <w:instrText>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84140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ba</w:t>
            </w:r>
            <w:proofErr w:type="spellEnd"/>
            <w:r w:rsidR="00C260BA">
              <w:fldChar w:fldCharType="end"/>
            </w:r>
          </w:p>
        </w:tc>
      </w:tr>
      <w:tr w:rsidR="007E1868" w:rsidRPr="00D51265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1868" w:rsidRPr="00D51265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1868" w:rsidRPr="00D51265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1868" w:rsidRPr="00D51265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1868" w:rsidRPr="00D51265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1868" w:rsidRPr="00D51265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1868" w:rsidRPr="00163561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E858B0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C260BA">
              <w:fldChar w:fldCharType="begin"/>
            </w:r>
            <w:r w:rsidR="00C260BA">
              <w:instrText>HYPERLINK</w:instrText>
            </w:r>
            <w:r w:rsidR="00C260BA" w:rsidRPr="00163561">
              <w:rPr>
                <w:lang w:val="ru-RU"/>
              </w:rPr>
              <w:instrText xml:space="preserve"> "</w:instrText>
            </w:r>
            <w:r w:rsidR="00C260BA">
              <w:instrText>https</w:instrText>
            </w:r>
            <w:r w:rsidR="00C260BA" w:rsidRPr="00163561">
              <w:rPr>
                <w:lang w:val="ru-RU"/>
              </w:rPr>
              <w:instrText>://</w:instrText>
            </w:r>
            <w:r w:rsidR="00C260BA">
              <w:instrText>m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edsoo</w:instrText>
            </w:r>
            <w:r w:rsidR="00C260BA" w:rsidRPr="00163561">
              <w:rPr>
                <w:lang w:val="ru-RU"/>
              </w:rPr>
              <w:instrText>.</w:instrText>
            </w:r>
            <w:r w:rsidR="00C260BA">
              <w:instrText>ru</w:instrText>
            </w:r>
            <w:r w:rsidR="00C260BA" w:rsidRPr="00163561">
              <w:rPr>
                <w:lang w:val="ru-RU"/>
              </w:rPr>
              <w:instrText>/</w:instrText>
            </w:r>
            <w:r w:rsidR="00C260BA">
              <w:instrText>f</w:instrText>
            </w:r>
            <w:r w:rsidR="00C260BA" w:rsidRPr="00163561">
              <w:rPr>
                <w:lang w:val="ru-RU"/>
              </w:rPr>
              <w:instrText>841380</w:instrText>
            </w:r>
            <w:r w:rsidR="00C260BA">
              <w:instrText>e</w:instrText>
            </w:r>
            <w:r w:rsidR="00C260BA" w:rsidRPr="00163561">
              <w:rPr>
                <w:lang w:val="ru-RU"/>
              </w:rPr>
              <w:instrText>" \</w:instrText>
            </w:r>
            <w:r w:rsidR="00C260BA">
              <w:instrText>h</w:instrText>
            </w:r>
            <w:r w:rsidR="00C260BA">
              <w:fldChar w:fldCharType="separate"/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841380</w:t>
            </w:r>
            <w:r w:rsidRPr="00D5126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</w:t>
            </w:r>
            <w:r w:rsidR="00C260BA">
              <w:fldChar w:fldCharType="end"/>
            </w:r>
          </w:p>
        </w:tc>
      </w:tr>
      <w:tr w:rsidR="007E1868" w:rsidRPr="00D51265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BC0CE3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Достопримечательности родного края: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памятники природы и культуры региона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BC0CE3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E1868"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19.05.2027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1868" w:rsidRPr="00D51265" w:rsidTr="007E186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68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BC0CE3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Повторение по итогам обучения в 3 классе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BC0CE3" w:rsidRDefault="00BC0CE3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E1868" w:rsidRDefault="007E1868" w:rsidP="007E18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1868" w:rsidRPr="00D51265" w:rsidTr="007E18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E1868" w:rsidRDefault="007E1868" w:rsidP="007E1868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7E1868" w:rsidRDefault="007E1868" w:rsidP="007E1868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7E1868" w:rsidRDefault="007E1868" w:rsidP="007E1868">
      <w:pPr>
        <w:rPr>
          <w:rFonts w:ascii="Times New Roman" w:hAnsi="Times New Roman" w:cs="Times New Roman"/>
          <w:sz w:val="24"/>
          <w:szCs w:val="24"/>
          <w:lang w:val="ru-RU"/>
        </w:rPr>
        <w:sectPr w:rsidR="007E1868" w:rsidSect="007E1868">
          <w:pgSz w:w="16383" w:h="11906" w:orient="landscape"/>
          <w:pgMar w:top="397" w:right="397" w:bottom="397" w:left="794" w:header="720" w:footer="720" w:gutter="0"/>
          <w:cols w:space="720"/>
        </w:sectPr>
      </w:pPr>
    </w:p>
    <w:p w:rsidR="007E1868" w:rsidRPr="00D51265" w:rsidRDefault="007E1868" w:rsidP="007E1868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 w:rsidRPr="00D512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ОСНОВНОЙ</w:t>
      </w:r>
      <w:proofErr w:type="gramEnd"/>
      <w:r w:rsidRPr="00D512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:rsidR="007E1868" w:rsidRPr="00D51265" w:rsidRDefault="007E1868" w:rsidP="007E1868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D51265">
        <w:rPr>
          <w:rFonts w:ascii="Times New Roman" w:hAnsi="Times New Roman" w:cs="Times New Roman"/>
          <w:b/>
          <w:color w:val="000000"/>
          <w:sz w:val="24"/>
          <w:szCs w:val="24"/>
        </w:rPr>
        <w:t>ОБРАЗОВАТЕЛЬНОЙ ПРОГРАММЫ</w:t>
      </w:r>
    </w:p>
    <w:p w:rsidR="007E1868" w:rsidRPr="00D51265" w:rsidRDefault="007E1868" w:rsidP="007E186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7E1868" w:rsidRPr="00D51265" w:rsidRDefault="007E1868" w:rsidP="007E186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7E1868" w:rsidRPr="00D51265" w:rsidRDefault="007E1868" w:rsidP="007E1868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D51265">
        <w:rPr>
          <w:rFonts w:ascii="Times New Roman" w:hAnsi="Times New Roman" w:cs="Times New Roman"/>
          <w:b/>
          <w:color w:val="000000"/>
          <w:sz w:val="24"/>
          <w:szCs w:val="24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9146"/>
      </w:tblGrid>
      <w:tr w:rsidR="007E1868" w:rsidRPr="00163561" w:rsidTr="007E18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проверяемого</w:t>
            </w:r>
            <w:proofErr w:type="spellEnd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результата</w:t>
            </w:r>
            <w:proofErr w:type="spellEnd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7E1868" w:rsidRPr="00D51265" w:rsidTr="007E18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</w:t>
            </w:r>
            <w:proofErr w:type="spellEnd"/>
          </w:p>
        </w:tc>
      </w:tr>
      <w:tr w:rsidR="007E1868" w:rsidRPr="00163561" w:rsidTr="007E18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 w:rsidR="007E1868" w:rsidRPr="00163561" w:rsidTr="007E18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</w:t>
            </w:r>
          </w:p>
        </w:tc>
      </w:tr>
      <w:tr w:rsidR="007E1868" w:rsidRPr="00163561" w:rsidTr="007E18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 w:rsidR="007E1868" w:rsidRPr="00163561" w:rsidTr="007E18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различать расходы и доходы семейного бюджета</w:t>
            </w:r>
          </w:p>
        </w:tc>
      </w:tr>
      <w:tr w:rsidR="007E1868" w:rsidRPr="00163561" w:rsidTr="007E18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создавать по заданному плану собственные развёрнутые высказывания о человеке и обществе, сопровождая выступление иллюстрациями (презентацией)</w:t>
            </w:r>
          </w:p>
        </w:tc>
      </w:tr>
      <w:tr w:rsidR="007E1868" w:rsidRPr="00D51265" w:rsidTr="007E18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природа</w:t>
            </w:r>
            <w:proofErr w:type="spellEnd"/>
          </w:p>
        </w:tc>
      </w:tr>
      <w:tr w:rsidR="007E1868" w:rsidRPr="00163561" w:rsidTr="007E18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 w:rsidR="007E1868" w:rsidRPr="00163561" w:rsidTr="007E18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группировать изученные объекты живой и неживой природы, проводить простейшую классификацию</w:t>
            </w:r>
          </w:p>
        </w:tc>
      </w:tr>
      <w:tr w:rsidR="007E1868" w:rsidRPr="00163561" w:rsidTr="007E18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сравнивать по заданному количеству признаков объекты живой и неживой природы</w:t>
            </w:r>
          </w:p>
        </w:tc>
      </w:tr>
      <w:tr w:rsidR="007E1868" w:rsidRPr="00163561" w:rsidTr="007E18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описывать на основе предложенного плана изученные объекты и явления природы, выделяя их существенные признаки и характерные свойства</w:t>
            </w:r>
          </w:p>
        </w:tc>
      </w:tr>
      <w:tr w:rsidR="007E1868" w:rsidRPr="00163561" w:rsidTr="007E18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</w:t>
            </w:r>
          </w:p>
        </w:tc>
      </w:tr>
      <w:tr w:rsidR="007E1868" w:rsidRPr="00163561" w:rsidTr="007E18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показывать на карте мира материки, изученные страны мира</w:t>
            </w:r>
          </w:p>
        </w:tc>
      </w:tr>
      <w:tr w:rsidR="007E1868" w:rsidRPr="00163561" w:rsidTr="007E18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 w:rsidR="007E1868" w:rsidRPr="00163561" w:rsidTr="007E18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различные источники информации о природе и обществе для поиска и извлечения информации, ответов на вопросы</w:t>
            </w:r>
          </w:p>
        </w:tc>
      </w:tr>
      <w:tr w:rsidR="007E1868" w:rsidRPr="00163561" w:rsidTr="007E18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</w:tr>
      <w:tr w:rsidR="007E1868" w:rsidRPr="00163561" w:rsidTr="007E18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создавать по заданному плану собственные развёрнутые высказывания о природе, сопровождая выступление иллюстрациями (презентацией)</w:t>
            </w:r>
          </w:p>
        </w:tc>
      </w:tr>
      <w:tr w:rsidR="007E1868" w:rsidRPr="00D51265" w:rsidTr="007E18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безопасной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жизнедеятельности</w:t>
            </w:r>
            <w:proofErr w:type="spellEnd"/>
          </w:p>
        </w:tc>
      </w:tr>
      <w:tr w:rsidR="007E1868" w:rsidRPr="00163561" w:rsidTr="007E18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</w:t>
            </w:r>
          </w:p>
        </w:tc>
      </w:tr>
      <w:tr w:rsidR="007E1868" w:rsidRPr="00163561" w:rsidTr="007E18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соблюдать правила безопасного поведения пассажира железнодорожного, водного </w:t>
            </w: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 авиатранспорта; соблюдать правила безопасного поведения во дворе жилого дома</w:t>
            </w:r>
          </w:p>
        </w:tc>
      </w:tr>
      <w:tr w:rsidR="007E1868" w:rsidRPr="00163561" w:rsidTr="007E18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7E1868" w:rsidRPr="00163561" w:rsidTr="007E18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безопасно использовать персональные данные в условиях контролируемого доступа в сеть Интернет; ориентироваться в возможных мошеннических действиях при общении в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мессенджерах</w:t>
            </w:r>
            <w:proofErr w:type="spellEnd"/>
          </w:p>
        </w:tc>
      </w:tr>
    </w:tbl>
    <w:p w:rsidR="007E1868" w:rsidRPr="00D51265" w:rsidRDefault="007E1868" w:rsidP="007E186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7E1868" w:rsidRPr="00D51265" w:rsidRDefault="007E1868" w:rsidP="007E1868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7E1868" w:rsidRPr="00D51265" w:rsidSect="007E1868">
          <w:pgSz w:w="11906" w:h="16383"/>
          <w:pgMar w:top="794" w:right="397" w:bottom="397" w:left="397" w:header="720" w:footer="720" w:gutter="0"/>
          <w:cols w:space="720"/>
        </w:sectPr>
      </w:pPr>
    </w:p>
    <w:p w:rsidR="007E1868" w:rsidRPr="0048591D" w:rsidRDefault="007E1868" w:rsidP="007E1868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D51265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ПРОВЕРЯЕМЫЕ ЭЛЕМЕНТЫ СОДЕРЖАНИЯ</w:t>
      </w:r>
    </w:p>
    <w:p w:rsidR="007E1868" w:rsidRPr="00D51265" w:rsidRDefault="007E1868" w:rsidP="007E1868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D51265">
        <w:rPr>
          <w:rFonts w:ascii="Times New Roman" w:hAnsi="Times New Roman" w:cs="Times New Roman"/>
          <w:b/>
          <w:color w:val="000000"/>
          <w:sz w:val="24"/>
          <w:szCs w:val="24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26"/>
        <w:gridCol w:w="9911"/>
      </w:tblGrid>
      <w:tr w:rsidR="007E1868" w:rsidRPr="00D51265" w:rsidTr="007E186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Проверяемый</w:t>
            </w:r>
            <w:proofErr w:type="spellEnd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элемент</w:t>
            </w:r>
            <w:proofErr w:type="spellEnd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содержания</w:t>
            </w:r>
            <w:proofErr w:type="spellEnd"/>
            <w:r w:rsidRPr="00D51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7E1868" w:rsidRPr="00D51265" w:rsidTr="007E186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</w:t>
            </w:r>
            <w:proofErr w:type="spellEnd"/>
          </w:p>
        </w:tc>
      </w:tr>
      <w:tr w:rsidR="007E1868" w:rsidRPr="00163561" w:rsidTr="007E186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</w:tr>
      <w:tr w:rsidR="007E1868" w:rsidRPr="00163561" w:rsidTr="007E186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Наша Родина ‒ Российская Федерация. Государственная символика Российской Федерации и своего региона</w:t>
            </w:r>
          </w:p>
        </w:tc>
      </w:tr>
      <w:tr w:rsidR="007E1868" w:rsidRPr="00D51265" w:rsidTr="007E186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Уникальные памятники культуры России, родного края.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Города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Золотого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кольца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</w:tr>
      <w:tr w:rsidR="007E1868" w:rsidRPr="00163561" w:rsidTr="007E186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</w:tr>
      <w:tr w:rsidR="007E1868" w:rsidRPr="00D51265" w:rsidTr="007E186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Семья – коллектив близких, родных людей. Семейный бюджет, доходы и расходы семьи.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Уважение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семейным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ценностям</w:t>
            </w:r>
            <w:proofErr w:type="spellEnd"/>
          </w:p>
        </w:tc>
      </w:tr>
      <w:tr w:rsidR="007E1868" w:rsidRPr="00163561" w:rsidTr="007E186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</w:tr>
      <w:tr w:rsidR="007E1868" w:rsidRPr="00D51265" w:rsidTr="007E186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Значение труда в жизни человека и общества. Трудолюбие как общественно значимая ценность в культуре народов России.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труда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людей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родного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края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их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профессии</w:t>
            </w:r>
            <w:proofErr w:type="spellEnd"/>
          </w:p>
        </w:tc>
      </w:tr>
      <w:tr w:rsidR="007E1868" w:rsidRPr="00163561" w:rsidTr="007E186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 w:rsidR="007E1868" w:rsidRPr="00D51265" w:rsidTr="007E186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природа</w:t>
            </w:r>
            <w:proofErr w:type="spellEnd"/>
          </w:p>
        </w:tc>
      </w:tr>
      <w:tr w:rsidR="007E1868" w:rsidRPr="00D51265" w:rsidTr="007E186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Методы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изучения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природы</w:t>
            </w:r>
            <w:proofErr w:type="spellEnd"/>
          </w:p>
        </w:tc>
      </w:tr>
      <w:tr w:rsidR="007E1868" w:rsidRPr="00163561" w:rsidTr="007E186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Карта мира. Материки и части света</w:t>
            </w:r>
          </w:p>
        </w:tc>
      </w:tr>
      <w:tr w:rsidR="007E1868" w:rsidRPr="00163561" w:rsidTr="007E186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</w:t>
            </w:r>
          </w:p>
        </w:tc>
      </w:tr>
      <w:tr w:rsidR="007E1868" w:rsidRPr="00163561" w:rsidTr="007E186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Воздух – смесь газов. Свойства воздуха. Значение воздуха для растений, животных, человека</w:t>
            </w:r>
          </w:p>
        </w:tc>
      </w:tr>
      <w:tr w:rsidR="007E1868" w:rsidRPr="00D51265" w:rsidTr="007E186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Вода. Свойства воды. Состояния воды, её распространение в природе, значение для живых организмов и хозяйственной жизни человека.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Круговорот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воды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природе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воздуха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воды</w:t>
            </w:r>
            <w:proofErr w:type="spellEnd"/>
          </w:p>
        </w:tc>
      </w:tr>
      <w:tr w:rsidR="007E1868" w:rsidRPr="00D51265" w:rsidTr="007E186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Горные породы и минералы. Полезные ископаемые, их значение в хозяйстве человека, бережное отношение людей к полезным ископаемым.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Полезные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ископаемые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родного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края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 – 3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примера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7E1868" w:rsidRPr="00163561" w:rsidTr="007E186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Почва, её состав, значение для живой природы и хозяйственной жизни человека</w:t>
            </w:r>
          </w:p>
        </w:tc>
      </w:tr>
      <w:tr w:rsidR="007E1868" w:rsidRPr="00D51265" w:rsidTr="007E186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Первоначальные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представления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бактериях</w:t>
            </w:r>
            <w:proofErr w:type="spellEnd"/>
          </w:p>
        </w:tc>
      </w:tr>
      <w:tr w:rsidR="007E1868" w:rsidRPr="00163561" w:rsidTr="007E186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Грибы: строение шляпочных грибов. Грибы съедобные и несъедобные</w:t>
            </w:r>
          </w:p>
        </w:tc>
      </w:tr>
      <w:tr w:rsidR="007E1868" w:rsidRPr="00D51265" w:rsidTr="007E186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Условия, необходимые для жизни растения (свет, тепло, воздух, вода).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Наблюдение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роста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растений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фиксация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изменений</w:t>
            </w:r>
            <w:proofErr w:type="spellEnd"/>
          </w:p>
        </w:tc>
      </w:tr>
      <w:tr w:rsidR="007E1868" w:rsidRPr="00D51265" w:rsidTr="007E186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Роль растений в природе и жизни людей, бережное отношение человека к растениям.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растений</w:t>
            </w:r>
            <w:proofErr w:type="spellEnd"/>
          </w:p>
        </w:tc>
      </w:tr>
      <w:tr w:rsidR="007E1868" w:rsidRPr="00163561" w:rsidTr="007E186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Растения родного края, названия и краткая характеристика на основе наблюдений</w:t>
            </w:r>
          </w:p>
        </w:tc>
      </w:tr>
      <w:tr w:rsidR="007E1868" w:rsidRPr="00D51265" w:rsidTr="007E186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Разнообразие животных. Зависимость жизненного цикла организмов от условий окружающей среды.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Размножение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животных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рыбы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птицы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звери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</w:tr>
      <w:tr w:rsidR="007E1868" w:rsidRPr="00163561" w:rsidTr="007E186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питания животных. Цепи питания. Условия, необходимые для жизни животных (воздух, вода, тепло, пища)</w:t>
            </w:r>
          </w:p>
        </w:tc>
      </w:tr>
      <w:tr w:rsidR="007E1868" w:rsidRPr="00D51265" w:rsidTr="007E186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2.15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Роль животных в природе и жизни людей, бережное отношение человека к животным.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животных</w:t>
            </w:r>
            <w:proofErr w:type="spellEnd"/>
          </w:p>
        </w:tc>
      </w:tr>
      <w:tr w:rsidR="007E1868" w:rsidRPr="00163561" w:rsidTr="007E186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Животные родного края, их названия, краткая характеристика на основе наблюдений</w:t>
            </w:r>
          </w:p>
        </w:tc>
      </w:tr>
      <w:tr w:rsidR="007E1868" w:rsidRPr="00D51265" w:rsidTr="007E186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Природные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сообщества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родного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края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 – 3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примера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основе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наблюдений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7E1868" w:rsidRPr="00D51265" w:rsidTr="007E186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Человек – часть природы. Влияние человека на природные сообщества.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нравственного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поведения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природных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сообществах</w:t>
            </w:r>
            <w:proofErr w:type="spellEnd"/>
          </w:p>
        </w:tc>
      </w:tr>
      <w:tr w:rsidR="007E1868" w:rsidRPr="00D51265" w:rsidTr="007E186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Общее представление о строении тела человека. </w:t>
            </w:r>
            <w:proofErr w:type="gram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 органов (опорно-двигательная, пищеварительная, дыхательная, кровеносная, нервная, органы чувств), их роль в жизнедеятельности организма.</w:t>
            </w:r>
            <w:proofErr w:type="gram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Измерение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температуры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тела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человека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частоты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пульса</w:t>
            </w:r>
            <w:proofErr w:type="spellEnd"/>
          </w:p>
        </w:tc>
      </w:tr>
      <w:tr w:rsidR="007E1868" w:rsidRPr="00D51265" w:rsidTr="007E186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безопасной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жизнедеятельности</w:t>
            </w:r>
            <w:proofErr w:type="spellEnd"/>
          </w:p>
        </w:tc>
      </w:tr>
      <w:tr w:rsidR="007E1868" w:rsidRPr="00D51265" w:rsidTr="007E186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Здоровый образ жизни: двигательная активность (утренняя зарядка, динамические паузы), закаливание и профилактика заболеваний.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Забота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здоровье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безопасности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окружающих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людей</w:t>
            </w:r>
            <w:proofErr w:type="spellEnd"/>
          </w:p>
        </w:tc>
      </w:tr>
      <w:tr w:rsidR="007E1868" w:rsidRPr="00163561" w:rsidTr="007E186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</w:tr>
      <w:tr w:rsidR="007E1868" w:rsidRPr="00163561" w:rsidTr="007E186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</w:t>
            </w:r>
          </w:p>
        </w:tc>
      </w:tr>
      <w:tr w:rsidR="007E1868" w:rsidRPr="00163561" w:rsidTr="007E186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E1868" w:rsidRPr="00D51265" w:rsidRDefault="007E1868" w:rsidP="007E18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Безопасность в сети Интернет (ориентирование в признаках мошеннических действий, защита персональной информации, правила коммуникации в </w:t>
            </w:r>
            <w:proofErr w:type="spellStart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мессенджерах</w:t>
            </w:r>
            <w:proofErr w:type="spellEnd"/>
            <w:r w:rsidRPr="00D512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социальных группах) в условиях контролируемого доступа в сеть Интернет</w:t>
            </w:r>
          </w:p>
        </w:tc>
      </w:tr>
    </w:tbl>
    <w:p w:rsidR="007E1868" w:rsidRPr="00D51265" w:rsidRDefault="007E1868" w:rsidP="007E186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7E1868" w:rsidRPr="00D51265" w:rsidRDefault="007E1868" w:rsidP="007E1868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  <w:sectPr w:rsidR="007E1868" w:rsidRPr="00D51265" w:rsidSect="007E1868">
          <w:pgSz w:w="11906" w:h="16383"/>
          <w:pgMar w:top="794" w:right="397" w:bottom="397" w:left="397" w:header="720" w:footer="720" w:gutter="0"/>
          <w:cols w:space="720"/>
        </w:sectPr>
      </w:pPr>
    </w:p>
    <w:p w:rsidR="007E1868" w:rsidRPr="00D51265" w:rsidRDefault="007E1868" w:rsidP="007E186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7E1868" w:rsidRPr="00D51265" w:rsidRDefault="007E1868" w:rsidP="007E186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7E1868" w:rsidRPr="00D51265" w:rsidRDefault="007E1868" w:rsidP="007E186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• Окружающий мир: 3-й класс: учебник: в 2 частях; 14-е издание, переработанное Плешаков А.А. Акционерное общество «Издательство «Просвещение»</w:t>
      </w:r>
    </w:p>
    <w:p w:rsidR="007E1868" w:rsidRPr="00D51265" w:rsidRDefault="007E1868" w:rsidP="007E186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7E1868" w:rsidRPr="00D51265" w:rsidRDefault="007E1868" w:rsidP="007E186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7E1868" w:rsidRPr="00D51265" w:rsidRDefault="007E1868" w:rsidP="007E186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7E1868" w:rsidRPr="00D51265" w:rsidRDefault="007E1868" w:rsidP="007E186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Единая коллекция цифровых образовательных ресурсов </w:t>
      </w:r>
      <w:r w:rsidRPr="00D51265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D51265">
        <w:rPr>
          <w:rFonts w:ascii="Times New Roman" w:hAnsi="Times New Roman" w:cs="Times New Roman"/>
          <w:color w:val="000000"/>
          <w:sz w:val="24"/>
          <w:szCs w:val="24"/>
        </w:rPr>
        <w:t>school</w:t>
      </w: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D51265">
        <w:rPr>
          <w:rFonts w:ascii="Times New Roman" w:hAnsi="Times New Roman" w:cs="Times New Roman"/>
          <w:color w:val="000000"/>
          <w:sz w:val="24"/>
          <w:szCs w:val="24"/>
        </w:rPr>
        <w:t>collection</w:t>
      </w: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D51265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D51265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D5126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Федеральный центр информационно-образовательных ресурсов </w:t>
      </w:r>
      <w:r w:rsidRPr="00D51265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D51265">
        <w:rPr>
          <w:rFonts w:ascii="Times New Roman" w:hAnsi="Times New Roman" w:cs="Times New Roman"/>
          <w:color w:val="000000"/>
          <w:sz w:val="24"/>
          <w:szCs w:val="24"/>
        </w:rPr>
        <w:t>fcior</w:t>
      </w:r>
      <w:proofErr w:type="spellEnd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D51265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D51265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D5126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Библиотека материалов для начальной школы </w:t>
      </w:r>
      <w:r w:rsidRPr="00D51265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D51265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D51265">
        <w:rPr>
          <w:rFonts w:ascii="Times New Roman" w:hAnsi="Times New Roman" w:cs="Times New Roman"/>
          <w:color w:val="000000"/>
          <w:sz w:val="24"/>
          <w:szCs w:val="24"/>
        </w:rPr>
        <w:t>nachalka</w:t>
      </w:r>
      <w:proofErr w:type="spellEnd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D51265">
        <w:rPr>
          <w:rFonts w:ascii="Times New Roman" w:hAnsi="Times New Roman" w:cs="Times New Roman"/>
          <w:color w:val="000000"/>
          <w:sz w:val="24"/>
          <w:szCs w:val="24"/>
        </w:rPr>
        <w:t>com</w:t>
      </w: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proofErr w:type="spellStart"/>
      <w:r w:rsidRPr="00D51265">
        <w:rPr>
          <w:rFonts w:ascii="Times New Roman" w:hAnsi="Times New Roman" w:cs="Times New Roman"/>
          <w:color w:val="000000"/>
          <w:sz w:val="24"/>
          <w:szCs w:val="24"/>
        </w:rPr>
        <w:t>biblioteka</w:t>
      </w:r>
      <w:proofErr w:type="spellEnd"/>
      <w:r w:rsidRPr="00D5126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Российский образовательный портал </w:t>
      </w:r>
      <w:r w:rsidRPr="00D51265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D51265">
        <w:rPr>
          <w:rFonts w:ascii="Times New Roman" w:hAnsi="Times New Roman" w:cs="Times New Roman"/>
          <w:color w:val="000000"/>
          <w:sz w:val="24"/>
          <w:szCs w:val="24"/>
        </w:rPr>
        <w:t>school</w:t>
      </w: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proofErr w:type="spellStart"/>
      <w:r w:rsidRPr="00D51265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D51265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D5126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Федеральный портал "Российское образование" </w:t>
      </w:r>
      <w:r w:rsidRPr="00D51265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D51265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D51265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D5126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5126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5126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51265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7E1868" w:rsidRPr="00D51265" w:rsidRDefault="007E1868" w:rsidP="007E186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7E1868" w:rsidRPr="00D51265" w:rsidRDefault="007E1868" w:rsidP="007E186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D512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7E1868" w:rsidRPr="00D74C02" w:rsidRDefault="007E1868" w:rsidP="007E1868">
      <w:pPr>
        <w:rPr>
          <w:rFonts w:ascii="Times New Roman" w:hAnsi="Times New Roman" w:cs="Times New Roman"/>
          <w:sz w:val="24"/>
          <w:szCs w:val="24"/>
          <w:lang w:val="ru-RU"/>
        </w:rPr>
        <w:sectPr w:rsidR="007E1868" w:rsidRPr="00D74C02" w:rsidSect="007E1868">
          <w:pgSz w:w="11906" w:h="16383"/>
          <w:pgMar w:top="794" w:right="397" w:bottom="397" w:left="397" w:header="720" w:footer="720" w:gutter="0"/>
          <w:cols w:space="720"/>
        </w:sectPr>
      </w:pP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Образовательная платформа: Российская электронная школа </w:t>
      </w:r>
      <w:r w:rsidRPr="00D51265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D51265">
        <w:rPr>
          <w:rFonts w:ascii="Times New Roman" w:hAnsi="Times New Roman" w:cs="Times New Roman"/>
          <w:color w:val="000000"/>
          <w:sz w:val="24"/>
          <w:szCs w:val="24"/>
        </w:rPr>
        <w:t>resh</w:t>
      </w:r>
      <w:proofErr w:type="spellEnd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D51265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D51265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D5126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Библиотека Московской электронной школы </w:t>
      </w:r>
      <w:r w:rsidRPr="00D51265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D51265">
        <w:rPr>
          <w:rFonts w:ascii="Times New Roman" w:hAnsi="Times New Roman" w:cs="Times New Roman"/>
          <w:color w:val="000000"/>
          <w:sz w:val="24"/>
          <w:szCs w:val="24"/>
        </w:rPr>
        <w:t>uchebnik</w:t>
      </w:r>
      <w:proofErr w:type="spellEnd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D51265">
        <w:rPr>
          <w:rFonts w:ascii="Times New Roman" w:hAnsi="Times New Roman" w:cs="Times New Roman"/>
          <w:color w:val="000000"/>
          <w:sz w:val="24"/>
          <w:szCs w:val="24"/>
        </w:rPr>
        <w:t>mos</w:t>
      </w:r>
      <w:proofErr w:type="spellEnd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D51265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D51265">
        <w:rPr>
          <w:rFonts w:ascii="Times New Roman" w:hAnsi="Times New Roman" w:cs="Times New Roman"/>
          <w:color w:val="000000"/>
          <w:sz w:val="24"/>
          <w:szCs w:val="24"/>
        </w:rPr>
        <w:t>catalogue</w:t>
      </w:r>
      <w:r w:rsidRPr="00D5126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Видеоуроки</w:t>
      </w:r>
      <w:proofErr w:type="spellEnd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сайте "</w:t>
      </w:r>
      <w:proofErr w:type="spellStart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Инфоурок</w:t>
      </w:r>
      <w:proofErr w:type="spellEnd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" </w:t>
      </w:r>
      <w:r w:rsidRPr="00D51265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D51265">
        <w:rPr>
          <w:rFonts w:ascii="Times New Roman" w:hAnsi="Times New Roman" w:cs="Times New Roman"/>
          <w:color w:val="000000"/>
          <w:sz w:val="24"/>
          <w:szCs w:val="24"/>
        </w:rPr>
        <w:t>iu</w:t>
      </w:r>
      <w:proofErr w:type="spellEnd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D51265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D51265">
        <w:rPr>
          <w:rFonts w:ascii="Times New Roman" w:hAnsi="Times New Roman" w:cs="Times New Roman"/>
          <w:color w:val="000000"/>
          <w:sz w:val="24"/>
          <w:szCs w:val="24"/>
        </w:rPr>
        <w:t>video</w:t>
      </w: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D51265">
        <w:rPr>
          <w:rFonts w:ascii="Times New Roman" w:hAnsi="Times New Roman" w:cs="Times New Roman"/>
          <w:color w:val="000000"/>
          <w:sz w:val="24"/>
          <w:szCs w:val="24"/>
        </w:rPr>
        <w:t>lessons</w:t>
      </w:r>
      <w:r w:rsidRPr="00D5126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Библиотека </w:t>
      </w:r>
      <w:proofErr w:type="spellStart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видеоуроков</w:t>
      </w:r>
      <w:proofErr w:type="spellEnd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школьной программе на сайте "</w:t>
      </w:r>
      <w:r w:rsidRPr="00D51265">
        <w:rPr>
          <w:rFonts w:ascii="Times New Roman" w:hAnsi="Times New Roman" w:cs="Times New Roman"/>
          <w:color w:val="000000"/>
          <w:sz w:val="24"/>
          <w:szCs w:val="24"/>
        </w:rPr>
        <w:t>Internet</w:t>
      </w:r>
      <w:proofErr w:type="gramStart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урок</w:t>
      </w:r>
      <w:proofErr w:type="gramEnd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" </w:t>
      </w:r>
      <w:r w:rsidRPr="00D51265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D51265">
        <w:rPr>
          <w:rFonts w:ascii="Times New Roman" w:hAnsi="Times New Roman" w:cs="Times New Roman"/>
          <w:color w:val="000000"/>
          <w:sz w:val="24"/>
          <w:szCs w:val="24"/>
        </w:rPr>
        <w:t>interneturok</w:t>
      </w:r>
      <w:proofErr w:type="spellEnd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D51265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D5126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Онлайн-школа</w:t>
      </w:r>
      <w:proofErr w:type="spellEnd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"</w:t>
      </w:r>
      <w:proofErr w:type="spellStart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Знайка</w:t>
      </w:r>
      <w:proofErr w:type="spellEnd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" </w:t>
      </w:r>
      <w:r w:rsidRPr="00D51265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D51265">
        <w:rPr>
          <w:rFonts w:ascii="Times New Roman" w:hAnsi="Times New Roman" w:cs="Times New Roman"/>
          <w:color w:val="000000"/>
          <w:sz w:val="24"/>
          <w:szCs w:val="24"/>
        </w:rPr>
        <w:t>znaika</w:t>
      </w:r>
      <w:proofErr w:type="spellEnd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D51265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D5126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Образовательная платформа: </w:t>
      </w:r>
      <w:r w:rsidRPr="00D51265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D51265">
        <w:rPr>
          <w:rFonts w:ascii="Times New Roman" w:hAnsi="Times New Roman" w:cs="Times New Roman"/>
          <w:color w:val="000000"/>
          <w:sz w:val="24"/>
          <w:szCs w:val="24"/>
        </w:rPr>
        <w:t>uchi</w:t>
      </w:r>
      <w:proofErr w:type="spellEnd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D51265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D51265">
        <w:rPr>
          <w:rFonts w:ascii="Times New Roman" w:hAnsi="Times New Roman" w:cs="Times New Roman"/>
          <w:color w:val="000000"/>
          <w:sz w:val="24"/>
          <w:szCs w:val="24"/>
        </w:rPr>
        <w:t>teachers</w:t>
      </w:r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proofErr w:type="spellStart"/>
      <w:r w:rsidRPr="00D51265">
        <w:rPr>
          <w:rFonts w:ascii="Times New Roman" w:hAnsi="Times New Roman" w:cs="Times New Roman"/>
          <w:color w:val="000000"/>
          <w:sz w:val="24"/>
          <w:szCs w:val="24"/>
        </w:rPr>
        <w:t>lk</w:t>
      </w:r>
      <w:proofErr w:type="spellEnd"/>
      <w:r w:rsidRPr="00D51265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D51265">
        <w:rPr>
          <w:rFonts w:ascii="Times New Roman" w:hAnsi="Times New Roman" w:cs="Times New Roman"/>
          <w:color w:val="000000"/>
          <w:sz w:val="24"/>
          <w:szCs w:val="24"/>
        </w:rPr>
        <w:t>main</w:t>
      </w:r>
      <w:r w:rsidRPr="00D5126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5126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51265">
        <w:rPr>
          <w:rFonts w:ascii="Times New Roman" w:hAnsi="Times New Roman" w:cs="Times New Roman"/>
          <w:sz w:val="24"/>
          <w:szCs w:val="24"/>
          <w:lang w:val="ru-RU"/>
        </w:rPr>
        <w:br/>
      </w:r>
    </w:p>
    <w:bookmarkEnd w:id="7"/>
    <w:p w:rsidR="00BA5D11" w:rsidRPr="00861DC4" w:rsidRDefault="00BA5D11">
      <w:pPr>
        <w:spacing w:after="0" w:line="480" w:lineRule="auto"/>
        <w:ind w:left="120"/>
        <w:rPr>
          <w:lang w:val="ru-RU"/>
        </w:rPr>
      </w:pPr>
    </w:p>
    <w:p w:rsidR="00BA5D11" w:rsidRPr="00861DC4" w:rsidRDefault="00BA5D11">
      <w:pPr>
        <w:rPr>
          <w:lang w:val="ru-RU"/>
        </w:rPr>
        <w:sectPr w:rsidR="00BA5D11" w:rsidRPr="00861DC4">
          <w:pgSz w:w="11906" w:h="16383"/>
          <w:pgMar w:top="1134" w:right="850" w:bottom="1134" w:left="1701" w:header="720" w:footer="720" w:gutter="0"/>
          <w:cols w:space="720"/>
        </w:sectPr>
      </w:pPr>
    </w:p>
    <w:bookmarkEnd w:id="8"/>
    <w:p w:rsidR="00861DC4" w:rsidRPr="00861DC4" w:rsidRDefault="00861DC4">
      <w:pPr>
        <w:rPr>
          <w:lang w:val="ru-RU"/>
        </w:rPr>
      </w:pPr>
    </w:p>
    <w:sectPr w:rsidR="00861DC4" w:rsidRPr="00861DC4" w:rsidSect="00BA5D1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77413E"/>
    <w:multiLevelType w:val="multilevel"/>
    <w:tmpl w:val="4256282C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94337C3"/>
    <w:multiLevelType w:val="multilevel"/>
    <w:tmpl w:val="E760F8B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0E03F5F"/>
    <w:multiLevelType w:val="multilevel"/>
    <w:tmpl w:val="B2EA61C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7225A86"/>
    <w:multiLevelType w:val="multilevel"/>
    <w:tmpl w:val="195AD64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4CE1778"/>
    <w:multiLevelType w:val="multilevel"/>
    <w:tmpl w:val="3A2042F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8B46C35"/>
    <w:multiLevelType w:val="multilevel"/>
    <w:tmpl w:val="D99E3AC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A5D11"/>
    <w:rsid w:val="00163561"/>
    <w:rsid w:val="007E1868"/>
    <w:rsid w:val="00837787"/>
    <w:rsid w:val="00861DC4"/>
    <w:rsid w:val="00897B3F"/>
    <w:rsid w:val="00BA5D11"/>
    <w:rsid w:val="00BC0CE3"/>
    <w:rsid w:val="00C260BA"/>
    <w:rsid w:val="00CB7B40"/>
    <w:rsid w:val="00D96CF0"/>
    <w:rsid w:val="00DC3EDE"/>
    <w:rsid w:val="00E338A3"/>
    <w:rsid w:val="00E454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BA5D11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BA5D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99"/>
    <w:rsid w:val="007E186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F44ACA-9A09-4E0A-A9AA-9198E4DB3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6750</Words>
  <Characters>38480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HP</cp:lastModifiedBy>
  <cp:revision>7</cp:revision>
  <cp:lastPrinted>2026-09-13T13:23:00Z</cp:lastPrinted>
  <dcterms:created xsi:type="dcterms:W3CDTF">2026-08-29T16:59:00Z</dcterms:created>
  <dcterms:modified xsi:type="dcterms:W3CDTF">2026-09-13T13:23:00Z</dcterms:modified>
</cp:coreProperties>
</file>