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8F" w:rsidRPr="00F372E8" w:rsidRDefault="00F372E8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372E8">
        <w:rPr>
          <w:rFonts w:ascii="Times New Roman" w:hAnsi="Times New Roman" w:cs="Times New Roman"/>
          <w:b/>
          <w:i/>
          <w:sz w:val="32"/>
          <w:szCs w:val="32"/>
        </w:rPr>
        <w:t>Тематическая неделя «Светлая Пасха</w:t>
      </w:r>
      <w:r>
        <w:rPr>
          <w:rFonts w:ascii="Times New Roman" w:hAnsi="Times New Roman" w:cs="Times New Roman"/>
          <w:b/>
          <w:i/>
          <w:sz w:val="32"/>
          <w:szCs w:val="32"/>
        </w:rPr>
        <w:t>»</w:t>
      </w:r>
      <w:r w:rsidR="00FE0230">
        <w:rPr>
          <w:rFonts w:ascii="Times New Roman" w:hAnsi="Times New Roman" w:cs="Times New Roman"/>
          <w:b/>
          <w:i/>
          <w:sz w:val="32"/>
          <w:szCs w:val="32"/>
        </w:rPr>
        <w:t xml:space="preserve"> Кузьменко Е.Р.</w:t>
      </w:r>
    </w:p>
    <w:tbl>
      <w:tblPr>
        <w:tblW w:w="9450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0"/>
        <w:gridCol w:w="5323"/>
        <w:gridCol w:w="1927"/>
      </w:tblGrid>
      <w:tr w:rsidR="00BF758F" w:rsidTr="00E30948">
        <w:trPr>
          <w:trHeight w:val="1356"/>
        </w:trPr>
        <w:tc>
          <w:tcPr>
            <w:tcW w:w="2200" w:type="dxa"/>
          </w:tcPr>
          <w:p w:rsidR="00BF758F" w:rsidRDefault="00BF758F" w:rsidP="00BF75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F758F" w:rsidRDefault="00BF758F" w:rsidP="00BF758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F758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Дни недели</w:t>
            </w:r>
          </w:p>
          <w:p w:rsidR="00F372E8" w:rsidRPr="00BF758F" w:rsidRDefault="00F372E8" w:rsidP="00BF758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323" w:type="dxa"/>
          </w:tcPr>
          <w:p w:rsidR="00BF758F" w:rsidRDefault="00BF758F"/>
          <w:p w:rsidR="00BF758F" w:rsidRDefault="00BF758F" w:rsidP="00BF758F">
            <w:pPr>
              <w:jc w:val="center"/>
            </w:pPr>
            <w:r w:rsidRPr="00BF758F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1927" w:type="dxa"/>
          </w:tcPr>
          <w:p w:rsidR="00BF758F" w:rsidRDefault="00BF758F" w:rsidP="00BF758F">
            <w:pPr>
              <w:jc w:val="center"/>
            </w:pPr>
          </w:p>
          <w:p w:rsidR="00BF758F" w:rsidRPr="00BF758F" w:rsidRDefault="00BF758F" w:rsidP="00BF75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58F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участников</w:t>
            </w:r>
          </w:p>
        </w:tc>
      </w:tr>
      <w:tr w:rsidR="00BF758F" w:rsidTr="00E30948">
        <w:trPr>
          <w:trHeight w:val="1260"/>
        </w:trPr>
        <w:tc>
          <w:tcPr>
            <w:tcW w:w="2200" w:type="dxa"/>
          </w:tcPr>
          <w:p w:rsidR="00BF758F" w:rsidRDefault="00BF758F" w:rsidP="00BF758F">
            <w:pPr>
              <w:jc w:val="center"/>
              <w:rPr>
                <w:rFonts w:ascii="Times New Roman" w:hAnsi="Times New Roman" w:cs="Times New Roman"/>
              </w:rPr>
            </w:pPr>
          </w:p>
          <w:p w:rsidR="00BF758F" w:rsidRDefault="00BF758F" w:rsidP="00BF75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F758F">
              <w:rPr>
                <w:rFonts w:ascii="Times New Roman" w:hAnsi="Times New Roman" w:cs="Times New Roman"/>
                <w:b/>
                <w:sz w:val="32"/>
                <w:szCs w:val="32"/>
              </w:rPr>
              <w:t>Понидельник</w:t>
            </w:r>
            <w:proofErr w:type="spellEnd"/>
          </w:p>
          <w:p w:rsidR="00BF758F" w:rsidRPr="00BF758F" w:rsidRDefault="00FE0230" w:rsidP="00BF75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20.04.2020</w:t>
            </w:r>
          </w:p>
        </w:tc>
        <w:tc>
          <w:tcPr>
            <w:tcW w:w="5323" w:type="dxa"/>
          </w:tcPr>
          <w:p w:rsidR="00283D46" w:rsidRDefault="00283D4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B692F" w:rsidRPr="00FB692F" w:rsidRDefault="00FB69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69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Аппликация «Пасхальный кулич».</w:t>
            </w:r>
          </w:p>
          <w:p w:rsidR="00BF758F" w:rsidRPr="00FB692F" w:rsidRDefault="00FB692F" w:rsidP="00283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</w:tcPr>
          <w:p w:rsidR="00BF758F" w:rsidRDefault="00BF758F" w:rsidP="00FB692F">
            <w:pPr>
              <w:jc w:val="center"/>
            </w:pPr>
          </w:p>
          <w:p w:rsidR="00FB692F" w:rsidRPr="00FB692F" w:rsidRDefault="00FB692F" w:rsidP="00FB692F">
            <w:pPr>
              <w:jc w:val="center"/>
              <w:rPr>
                <w:sz w:val="36"/>
                <w:szCs w:val="36"/>
              </w:rPr>
            </w:pPr>
            <w:r w:rsidRPr="00FB692F">
              <w:rPr>
                <w:sz w:val="36"/>
                <w:szCs w:val="36"/>
              </w:rPr>
              <w:t>4</w:t>
            </w:r>
          </w:p>
        </w:tc>
      </w:tr>
      <w:tr w:rsidR="00BF758F" w:rsidTr="00E30948">
        <w:trPr>
          <w:trHeight w:val="1215"/>
        </w:trPr>
        <w:tc>
          <w:tcPr>
            <w:tcW w:w="2200" w:type="dxa"/>
          </w:tcPr>
          <w:p w:rsidR="00BF758F" w:rsidRDefault="00BF758F" w:rsidP="00BF758F">
            <w:pPr>
              <w:jc w:val="center"/>
            </w:pPr>
          </w:p>
          <w:p w:rsidR="00BF758F" w:rsidRDefault="00BF758F" w:rsidP="00BF75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58F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  <w:p w:rsidR="00BF758F" w:rsidRPr="00BF758F" w:rsidRDefault="00FE0230" w:rsidP="00BF75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21.04.2020</w:t>
            </w:r>
          </w:p>
        </w:tc>
        <w:tc>
          <w:tcPr>
            <w:tcW w:w="5323" w:type="dxa"/>
          </w:tcPr>
          <w:p w:rsidR="00BF758F" w:rsidRDefault="00BF758F" w:rsidP="00283D46">
            <w:pPr>
              <w:jc w:val="center"/>
            </w:pPr>
          </w:p>
          <w:p w:rsidR="00283D46" w:rsidRPr="00283D46" w:rsidRDefault="00F372E8" w:rsidP="00F372E8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«Окрашивание яиц пищевыми </w:t>
            </w:r>
            <w:r w:rsidRPr="00F372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красками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»</w:t>
            </w:r>
          </w:p>
        </w:tc>
        <w:tc>
          <w:tcPr>
            <w:tcW w:w="1927" w:type="dxa"/>
          </w:tcPr>
          <w:p w:rsidR="00BF758F" w:rsidRDefault="00BF758F" w:rsidP="00283D46">
            <w:pPr>
              <w:jc w:val="center"/>
            </w:pPr>
          </w:p>
          <w:p w:rsidR="00283D46" w:rsidRPr="00283D46" w:rsidRDefault="00D06FA1" w:rsidP="00283D4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</w:tr>
      <w:tr w:rsidR="00BF758F" w:rsidTr="00E30948">
        <w:trPr>
          <w:trHeight w:val="1350"/>
        </w:trPr>
        <w:tc>
          <w:tcPr>
            <w:tcW w:w="2200" w:type="dxa"/>
          </w:tcPr>
          <w:p w:rsidR="00BF758F" w:rsidRDefault="00BF758F" w:rsidP="00BF758F">
            <w:pPr>
              <w:jc w:val="center"/>
            </w:pPr>
          </w:p>
          <w:p w:rsidR="00BF758F" w:rsidRDefault="00BF758F" w:rsidP="00BF75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58F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  <w:p w:rsidR="00BF758F" w:rsidRPr="00BF758F" w:rsidRDefault="00FE0230" w:rsidP="00BF75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22.04.2020</w:t>
            </w:r>
          </w:p>
        </w:tc>
        <w:tc>
          <w:tcPr>
            <w:tcW w:w="5323" w:type="dxa"/>
          </w:tcPr>
          <w:p w:rsidR="00BF758F" w:rsidRDefault="00BF758F"/>
          <w:p w:rsidR="00F372E8" w:rsidRPr="00F372E8" w:rsidRDefault="00D06FA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</w:t>
            </w:r>
            <w:r w:rsidR="00F372E8" w:rsidRPr="00F372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Беседа с детьми о празднике Пасха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»</w:t>
            </w:r>
          </w:p>
        </w:tc>
        <w:tc>
          <w:tcPr>
            <w:tcW w:w="1927" w:type="dxa"/>
          </w:tcPr>
          <w:p w:rsidR="00BF758F" w:rsidRPr="007715F6" w:rsidRDefault="00BF758F">
            <w:pPr>
              <w:rPr>
                <w:b/>
                <w:sz w:val="32"/>
                <w:szCs w:val="32"/>
              </w:rPr>
            </w:pPr>
          </w:p>
          <w:p w:rsidR="007715F6" w:rsidRPr="007715F6" w:rsidRDefault="007715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D06FA1">
              <w:rPr>
                <w:b/>
                <w:sz w:val="32"/>
                <w:szCs w:val="32"/>
              </w:rPr>
              <w:t>10</w:t>
            </w:r>
          </w:p>
        </w:tc>
      </w:tr>
      <w:tr w:rsidR="00BF758F" w:rsidTr="00E30948">
        <w:trPr>
          <w:trHeight w:val="1650"/>
        </w:trPr>
        <w:tc>
          <w:tcPr>
            <w:tcW w:w="2200" w:type="dxa"/>
          </w:tcPr>
          <w:p w:rsidR="00BF758F" w:rsidRDefault="00BF758F"/>
          <w:p w:rsidR="00BF758F" w:rsidRDefault="00BF758F" w:rsidP="00BF75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58F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  <w:p w:rsidR="00BF758F" w:rsidRPr="00BF758F" w:rsidRDefault="00FE0230" w:rsidP="00BF75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23.04.2020</w:t>
            </w:r>
          </w:p>
        </w:tc>
        <w:tc>
          <w:tcPr>
            <w:tcW w:w="5323" w:type="dxa"/>
          </w:tcPr>
          <w:p w:rsidR="00283D46" w:rsidRDefault="00283D46"/>
          <w:p w:rsidR="00BF758F" w:rsidRDefault="00283D4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«Лепка по замыслу из пластилина»</w:t>
            </w:r>
          </w:p>
          <w:p w:rsidR="00283D46" w:rsidRPr="00283D46" w:rsidRDefault="00283D4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«Физкультминутка»</w:t>
            </w:r>
          </w:p>
        </w:tc>
        <w:tc>
          <w:tcPr>
            <w:tcW w:w="1927" w:type="dxa"/>
          </w:tcPr>
          <w:p w:rsidR="00BF758F" w:rsidRPr="00283D46" w:rsidRDefault="00BF758F">
            <w:pPr>
              <w:rPr>
                <w:b/>
                <w:sz w:val="32"/>
                <w:szCs w:val="32"/>
              </w:rPr>
            </w:pPr>
          </w:p>
          <w:p w:rsidR="00283D46" w:rsidRDefault="00283D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 w:rsidRPr="00283D46">
              <w:rPr>
                <w:b/>
                <w:sz w:val="32"/>
                <w:szCs w:val="32"/>
              </w:rPr>
              <w:t>15</w:t>
            </w:r>
          </w:p>
          <w:p w:rsidR="00283D46" w:rsidRPr="00283D46" w:rsidRDefault="00283D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3</w:t>
            </w:r>
          </w:p>
        </w:tc>
      </w:tr>
      <w:tr w:rsidR="00BF758F" w:rsidTr="00E30948">
        <w:trPr>
          <w:trHeight w:val="1876"/>
        </w:trPr>
        <w:tc>
          <w:tcPr>
            <w:tcW w:w="2200" w:type="dxa"/>
          </w:tcPr>
          <w:p w:rsidR="00BF758F" w:rsidRDefault="00BF758F" w:rsidP="00BF758F">
            <w:pPr>
              <w:jc w:val="center"/>
            </w:pPr>
          </w:p>
          <w:p w:rsidR="00BF758F" w:rsidRDefault="00BF758F" w:rsidP="00BF75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58F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  <w:p w:rsidR="00BF758F" w:rsidRPr="00BF758F" w:rsidRDefault="00FE0230" w:rsidP="00BF75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24.04.2020</w:t>
            </w:r>
            <w:bookmarkStart w:id="0" w:name="_GoBack"/>
            <w:bookmarkEnd w:id="0"/>
          </w:p>
        </w:tc>
        <w:tc>
          <w:tcPr>
            <w:tcW w:w="5323" w:type="dxa"/>
          </w:tcPr>
          <w:p w:rsidR="00BF758F" w:rsidRDefault="00BF758F"/>
          <w:p w:rsidR="00283D46" w:rsidRDefault="00283D4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</w:t>
            </w:r>
            <w:r w:rsidRPr="00283D4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Составление и отгад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ывание загадок о диких животных»</w:t>
            </w:r>
          </w:p>
          <w:p w:rsidR="00F372E8" w:rsidRPr="00283D46" w:rsidRDefault="00F372E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</w:t>
            </w:r>
            <w:r w:rsidRPr="00F372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Труд в уголке природы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»</w:t>
            </w:r>
          </w:p>
        </w:tc>
        <w:tc>
          <w:tcPr>
            <w:tcW w:w="1927" w:type="dxa"/>
          </w:tcPr>
          <w:p w:rsidR="00BF758F" w:rsidRDefault="00BF758F"/>
          <w:p w:rsidR="00283D46" w:rsidRDefault="00283D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</w:t>
            </w:r>
            <w:r w:rsidR="00B721AC">
              <w:rPr>
                <w:sz w:val="32"/>
                <w:szCs w:val="32"/>
              </w:rPr>
              <w:t>6</w:t>
            </w:r>
          </w:p>
          <w:p w:rsidR="00F372E8" w:rsidRPr="00283D46" w:rsidRDefault="00F372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1</w:t>
            </w:r>
          </w:p>
        </w:tc>
      </w:tr>
    </w:tbl>
    <w:p w:rsidR="00D16B72" w:rsidRDefault="00D16B72">
      <w:pPr>
        <w:rPr>
          <w:lang w:val="en-US"/>
        </w:rPr>
      </w:pPr>
    </w:p>
    <w:p w:rsidR="00E30948" w:rsidRDefault="00E30948">
      <w:pPr>
        <w:rPr>
          <w:lang w:val="en-US"/>
        </w:rPr>
      </w:pPr>
    </w:p>
    <w:p w:rsidR="00E30948" w:rsidRDefault="00E30948">
      <w:pPr>
        <w:rPr>
          <w:lang w:val="en-US"/>
        </w:rPr>
      </w:pPr>
    </w:p>
    <w:p w:rsidR="00E30948" w:rsidRDefault="00E30948">
      <w:pPr>
        <w:rPr>
          <w:lang w:val="en-US"/>
        </w:rPr>
      </w:pPr>
    </w:p>
    <w:sectPr w:rsidR="00E30948" w:rsidSect="0071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58F"/>
    <w:rsid w:val="00214403"/>
    <w:rsid w:val="00283D46"/>
    <w:rsid w:val="004448E7"/>
    <w:rsid w:val="006E257B"/>
    <w:rsid w:val="007167E0"/>
    <w:rsid w:val="007715F6"/>
    <w:rsid w:val="008F0BDE"/>
    <w:rsid w:val="00B721AC"/>
    <w:rsid w:val="00BF758F"/>
    <w:rsid w:val="00D06FA1"/>
    <w:rsid w:val="00D16B72"/>
    <w:rsid w:val="00E30948"/>
    <w:rsid w:val="00F372E8"/>
    <w:rsid w:val="00FB692F"/>
    <w:rsid w:val="00FE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E2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оао-ржд</dc:creator>
  <cp:lastModifiedBy>User</cp:lastModifiedBy>
  <cp:revision>9</cp:revision>
  <dcterms:created xsi:type="dcterms:W3CDTF">2020-04-24T10:29:00Z</dcterms:created>
  <dcterms:modified xsi:type="dcterms:W3CDTF">2020-04-27T08:46:00Z</dcterms:modified>
</cp:coreProperties>
</file>