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DB0810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DB0810" w:rsidRDefault="005A29FC" w:rsidP="00F923CD">
            <w:pPr>
              <w:ind w:right="-31"/>
              <w:jc w:val="left"/>
            </w:pPr>
            <w:r w:rsidRPr="00DB0810">
              <w:t>УТВЕРЖДАЮ:</w:t>
            </w:r>
          </w:p>
          <w:p w:rsidR="005A29FC" w:rsidRPr="00DB0810" w:rsidRDefault="00EB4D7B" w:rsidP="00F923CD">
            <w:pPr>
              <w:ind w:right="-31"/>
              <w:jc w:val="left"/>
            </w:pPr>
            <w:r w:rsidRPr="00DB0810">
              <w:t>Начальник МКУ «</w:t>
            </w:r>
            <w:r w:rsidR="005A29FC" w:rsidRPr="00DB0810">
              <w:t>Георгиевская ЦКС»</w:t>
            </w:r>
          </w:p>
          <w:p w:rsidR="005A29FC" w:rsidRPr="00DB0810" w:rsidRDefault="005A29FC" w:rsidP="00F923CD">
            <w:pPr>
              <w:ind w:right="-31"/>
              <w:jc w:val="both"/>
            </w:pPr>
            <w:r w:rsidRPr="00DB0810">
              <w:t>_______________ Сергеенко Л.К.</w:t>
            </w:r>
          </w:p>
          <w:p w:rsidR="005A29FC" w:rsidRPr="00DB0810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DB0810">
              <w:rPr>
                <w:vertAlign w:val="superscript"/>
              </w:rPr>
              <w:t xml:space="preserve">         (подпись)                        </w:t>
            </w:r>
          </w:p>
          <w:p w:rsidR="005A29FC" w:rsidRPr="00DB0810" w:rsidRDefault="005A29FC" w:rsidP="00F923CD">
            <w:pPr>
              <w:ind w:right="-31"/>
              <w:jc w:val="left"/>
            </w:pPr>
          </w:p>
        </w:tc>
      </w:tr>
    </w:tbl>
    <w:p w:rsidR="005A29FC" w:rsidRPr="00DB0810" w:rsidRDefault="005A29FC" w:rsidP="005A29FC">
      <w:pPr>
        <w:ind w:left="2268" w:right="2096"/>
        <w:rPr>
          <w:b/>
        </w:rPr>
      </w:pPr>
      <w:r w:rsidRPr="00DB0810">
        <w:rPr>
          <w:b/>
        </w:rPr>
        <w:t xml:space="preserve">Муниципальное казенное учреждение </w:t>
      </w:r>
    </w:p>
    <w:p w:rsidR="005A29FC" w:rsidRPr="00DB0810" w:rsidRDefault="005A29FC" w:rsidP="005A29FC">
      <w:pPr>
        <w:ind w:left="2268" w:right="2096"/>
        <w:rPr>
          <w:b/>
        </w:rPr>
      </w:pPr>
      <w:r w:rsidRPr="00DB0810">
        <w:rPr>
          <w:b/>
        </w:rPr>
        <w:t>« Георгиевская централизованная клубная система»</w:t>
      </w:r>
    </w:p>
    <w:p w:rsidR="005A29FC" w:rsidRPr="00DB0810" w:rsidRDefault="005A29FC" w:rsidP="005A29FC">
      <w:pPr>
        <w:ind w:right="-31"/>
        <w:rPr>
          <w:sz w:val="24"/>
        </w:rPr>
      </w:pPr>
    </w:p>
    <w:p w:rsidR="005A29FC" w:rsidRPr="00DB0810" w:rsidRDefault="005A29FC" w:rsidP="005A29FC">
      <w:pPr>
        <w:ind w:left="2268" w:right="2096"/>
        <w:rPr>
          <w:b/>
        </w:rPr>
      </w:pPr>
      <w:r w:rsidRPr="00DB0810">
        <w:rPr>
          <w:b/>
        </w:rPr>
        <w:t>ПЛАН</w:t>
      </w:r>
    </w:p>
    <w:p w:rsidR="005A29FC" w:rsidRPr="00DB0810" w:rsidRDefault="005A29FC" w:rsidP="005A29FC">
      <w:pPr>
        <w:ind w:left="2268" w:right="2096"/>
        <w:rPr>
          <w:sz w:val="24"/>
          <w:vertAlign w:val="superscript"/>
        </w:rPr>
      </w:pPr>
      <w:r w:rsidRPr="00DB0810">
        <w:rPr>
          <w:b/>
        </w:rPr>
        <w:t xml:space="preserve">мероприятий на </w:t>
      </w:r>
      <w:r w:rsidR="007D5C2B" w:rsidRPr="00DB0810">
        <w:rPr>
          <w:b/>
          <w:u w:val="single"/>
        </w:rPr>
        <w:t>МАЙ</w:t>
      </w:r>
      <w:r w:rsidRPr="00DB0810">
        <w:rPr>
          <w:b/>
        </w:rPr>
        <w:t xml:space="preserve"> 202</w:t>
      </w:r>
      <w:r w:rsidR="00B373B1" w:rsidRPr="00DB0810">
        <w:rPr>
          <w:b/>
        </w:rPr>
        <w:t>1</w:t>
      </w:r>
      <w:r w:rsidRPr="00DB0810">
        <w:rPr>
          <w:b/>
        </w:rPr>
        <w:t xml:space="preserve"> года</w:t>
      </w:r>
    </w:p>
    <w:p w:rsidR="005A29FC" w:rsidRPr="00DB0810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578"/>
        <w:gridCol w:w="1468"/>
      </w:tblGrid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 xml:space="preserve">№ </w:t>
            </w:r>
            <w:proofErr w:type="spellStart"/>
            <w:r w:rsidRPr="00DB0810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DB0810" w:rsidRPr="00DB0810" w:rsidRDefault="00DB0810" w:rsidP="00C15DF7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Целевая аудитория</w:t>
            </w:r>
          </w:p>
          <w:p w:rsidR="00DB0810" w:rsidRPr="00DB0810" w:rsidRDefault="00DB0810" w:rsidP="00C15DF7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B0810" w:rsidRPr="00DB0810" w:rsidRDefault="00DB0810" w:rsidP="00C15DF7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Руководитель,</w:t>
            </w:r>
          </w:p>
          <w:p w:rsidR="00DB0810" w:rsidRPr="00DB0810" w:rsidRDefault="00DB0810" w:rsidP="00C15DF7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Ответственный</w:t>
            </w:r>
          </w:p>
          <w:p w:rsidR="00DB0810" w:rsidRPr="00DB0810" w:rsidRDefault="00DB0810" w:rsidP="00C15DF7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(Ф.И.О.,</w:t>
            </w:r>
          </w:p>
          <w:p w:rsidR="00DB0810" w:rsidRPr="00DB0810" w:rsidRDefault="00DB0810" w:rsidP="00C15DF7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7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цветущий май!»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дня весны и труда в Российской федерации</w:t>
            </w:r>
          </w:p>
        </w:tc>
        <w:tc>
          <w:tcPr>
            <w:tcW w:w="241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79"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«Парад цветов»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подростков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«Искатели развлечений»</w:t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01 мая 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Познавательный урок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«Страницы истории»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в рамках Дня весны и труда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proofErr w:type="spellStart"/>
            <w:r w:rsidRPr="00DB0810">
              <w:rPr>
                <w:sz w:val="24"/>
                <w:szCs w:val="28"/>
              </w:rPr>
              <w:t>Яквашева</w:t>
            </w:r>
            <w:proofErr w:type="spellEnd"/>
            <w:r w:rsidRPr="00DB0810">
              <w:rPr>
                <w:sz w:val="24"/>
                <w:szCs w:val="28"/>
              </w:rPr>
              <w:t xml:space="preserve"> А.М.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16.00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Парк отдыха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953618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Виртуальный журнал </w:t>
            </w:r>
          </w:p>
          <w:p w:rsidR="00DB0810" w:rsidRPr="00DB0810" w:rsidRDefault="00DB0810" w:rsidP="006E36F8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«Улыбка весны» 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Арутюнова А.М.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02 мая</w:t>
            </w:r>
          </w:p>
        </w:tc>
        <w:tc>
          <w:tcPr>
            <w:tcW w:w="2693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Мультимедийный проект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«Пасху радостно встречаем»</w:t>
            </w: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02 мая</w:t>
            </w:r>
          </w:p>
        </w:tc>
        <w:tc>
          <w:tcPr>
            <w:tcW w:w="2693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Творческая гостиная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«Святая Пасха Христова»</w:t>
            </w: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Светлого Христова воскресения</w:t>
            </w:r>
          </w:p>
        </w:tc>
        <w:tc>
          <w:tcPr>
            <w:tcW w:w="241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Просмотр фильма в рамках киноакции «Звезды Победы»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693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Краевая киноакция, посвященная празднику Великой Победы, на территории Туапсинского района фильм </w:t>
            </w:r>
          </w:p>
          <w:p w:rsidR="00DB0810" w:rsidRPr="00DB0810" w:rsidRDefault="00DB0810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«Крик тишины»</w:t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0810" w:rsidRPr="00DB0810" w:rsidTr="003E266C">
        <w:trPr>
          <w:cantSplit/>
          <w:trHeight w:val="1095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06 мая</w:t>
            </w:r>
          </w:p>
        </w:tc>
        <w:tc>
          <w:tcPr>
            <w:tcW w:w="2693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DB0810" w:rsidRPr="00DB0810" w:rsidRDefault="00DB0810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 просмотр</w:t>
            </w:r>
          </w:p>
          <w:p w:rsidR="00DB0810" w:rsidRPr="00DB0810" w:rsidRDefault="00DB0810" w:rsidP="00FD256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lang w:eastAsia="ru-RU"/>
              </w:rPr>
              <w:t>«Память нашу не стереть с годами»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Калайджян Л.В</w:t>
            </w:r>
          </w:p>
          <w:p w:rsidR="00DB0810" w:rsidRPr="00DB0810" w:rsidRDefault="00DB0810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06 мая</w:t>
            </w:r>
          </w:p>
        </w:tc>
        <w:tc>
          <w:tcPr>
            <w:tcW w:w="2693" w:type="dxa"/>
          </w:tcPr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</w:t>
            </w:r>
            <w:r w:rsidRPr="00DB0810">
              <w:rPr>
                <w:sz w:val="24"/>
                <w:szCs w:val="24"/>
              </w:rPr>
              <w:t>00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№28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DB0810" w:rsidRPr="00DB0810" w:rsidRDefault="00DB0810" w:rsidP="00CA5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DB0810" w:rsidRPr="00DB0810" w:rsidRDefault="00DB0810" w:rsidP="00CA56B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салютом великой Победы»</w:t>
            </w:r>
          </w:p>
          <w:p w:rsidR="00DB0810" w:rsidRPr="00DB0810" w:rsidRDefault="00DB0810" w:rsidP="00CA5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Нагучева</w:t>
            </w:r>
            <w:proofErr w:type="spellEnd"/>
            <w:r w:rsidRPr="00DB0810">
              <w:rPr>
                <w:sz w:val="24"/>
                <w:szCs w:val="24"/>
              </w:rPr>
              <w:t xml:space="preserve"> Т.С.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фильма в рамках всероссийской акции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«Кинематограф всегда с тобой»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07 мая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Митинг посвященный 76 годовщине Победы в Великой отечественной войне</w:t>
            </w:r>
          </w:p>
          <w:p w:rsidR="00DB0810" w:rsidRPr="00DB0810" w:rsidRDefault="00DB0810" w:rsidP="00E27C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«Годы опаленные войной»…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Парк отдыха 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Акция по уборке братской могилы 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«Наша память - священна»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08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Кривенковское,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Тематический экскурс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«Мужество»</w:t>
            </w:r>
          </w:p>
        </w:tc>
        <w:tc>
          <w:tcPr>
            <w:tcW w:w="2410" w:type="dxa"/>
          </w:tcPr>
          <w:p w:rsidR="00DB0810" w:rsidRPr="00DB0810" w:rsidRDefault="00DB0810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DB0810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08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16.00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DB0810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фильмов  в рамках краевой киноакции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«Кинематограф всегда в строю»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 Года Памяти и Славы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Шаварин</w:t>
            </w:r>
            <w:proofErr w:type="spellEnd"/>
            <w:r w:rsidRPr="00DB0810">
              <w:rPr>
                <w:sz w:val="24"/>
                <w:szCs w:val="24"/>
              </w:rPr>
              <w:t xml:space="preserve"> А.А.</w:t>
            </w:r>
          </w:p>
          <w:p w:rsidR="00DB0810" w:rsidRPr="00DB0810" w:rsidRDefault="00DB0810" w:rsidP="00DB0810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89384173308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Поздравления на дому ветеранов тыла и детей войны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«Подарок ветерану»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08 мая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18.00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ЦДК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 с. Георгиевское,</w:t>
            </w:r>
            <w:r w:rsidRPr="00DB0810">
              <w:rPr>
                <w:sz w:val="24"/>
                <w:szCs w:val="24"/>
              </w:rPr>
              <w:t xml:space="preserve"> 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Ленин, 6</w:t>
            </w:r>
          </w:p>
          <w:p w:rsidR="00DB0810" w:rsidRPr="00DB0810" w:rsidRDefault="00DB0810" w:rsidP="00A5326C">
            <w:pPr>
              <w:tabs>
                <w:tab w:val="left" w:pos="1500"/>
                <w:tab w:val="center" w:pos="2694"/>
              </w:tabs>
              <w:jc w:val="left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ab/>
            </w:r>
            <w:r w:rsidRPr="00DB0810">
              <w:rPr>
                <w:sz w:val="24"/>
                <w:szCs w:val="24"/>
              </w:rPr>
              <w:tab/>
            </w:r>
            <w:r w:rsidRPr="00DB0810">
              <w:rPr>
                <w:sz w:val="24"/>
                <w:szCs w:val="24"/>
              </w:rPr>
              <w:tab/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Концертная программа </w:t>
            </w:r>
            <w:r w:rsidRPr="00DB0810">
              <w:rPr>
                <w:sz w:val="24"/>
                <w:szCs w:val="24"/>
              </w:rPr>
              <w:t xml:space="preserve">посвященная 76 –годовщине Победы в Великой Отечественной войне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«Когда умолкла музыка войны, то зазвучала музыка Победы»</w:t>
            </w:r>
            <w:r w:rsidRPr="00DB0810">
              <w:rPr>
                <w:sz w:val="24"/>
                <w:szCs w:val="24"/>
              </w:rPr>
              <w:t xml:space="preserve"> 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в рамках  Года Памяти и Славы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озвучка</w:t>
            </w:r>
            <w:proofErr w:type="spellEnd"/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Звуковая трансляция военных песен «Эх, дороги…»</w:t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Торжественное возложение цветов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«Мы помним своих героев»</w:t>
            </w:r>
          </w:p>
        </w:tc>
        <w:tc>
          <w:tcPr>
            <w:tcW w:w="241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 мая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09.00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DB0810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Звуковая трансляция 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«Народная память»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«Время и память»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0810" w:rsidRPr="00DB0810" w:rsidTr="003E266C">
        <w:trPr>
          <w:cantSplit/>
          <w:trHeight w:val="1095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Митинг   посвященный 76-ой годовщине Победы 1941-1945гг советского народа в ВОВ </w:t>
            </w:r>
          </w:p>
          <w:p w:rsidR="00DB0810" w:rsidRPr="00DB0810" w:rsidRDefault="00DB0810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Митинг, посвященный 76-ой годовщине Победы ВОВ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«Звенит победой мое сердце»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Тхагушева М.С.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Памятник  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Торжественный митинг посвященный 76-ой  годовщине Великой Победы  «Дорожка фронтовая»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 мая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10.00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с. Георгиевское,</w:t>
            </w:r>
            <w:r w:rsidRPr="00DB0810">
              <w:rPr>
                <w:sz w:val="24"/>
                <w:szCs w:val="24"/>
              </w:rPr>
              <w:t xml:space="preserve"> </w:t>
            </w:r>
          </w:p>
          <w:p w:rsidR="00DB0810" w:rsidRPr="00DB0810" w:rsidRDefault="00DB0810" w:rsidP="00DB0810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Митинг</w:t>
            </w:r>
            <w:r w:rsidRPr="00DB0810">
              <w:rPr>
                <w:sz w:val="24"/>
                <w:szCs w:val="24"/>
              </w:rPr>
              <w:t xml:space="preserve"> посвященный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76 –годовщине Победы в 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Великой Отечественной войне</w:t>
            </w:r>
            <w:r w:rsidRPr="00DB0810">
              <w:rPr>
                <w:color w:val="000000"/>
                <w:sz w:val="24"/>
                <w:szCs w:val="24"/>
              </w:rPr>
              <w:t xml:space="preserve">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«Сияй в веках Великая Победа»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200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A56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CA56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B0810" w:rsidRPr="00DB0810" w:rsidRDefault="00DB0810" w:rsidP="00CA56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DB0810" w:rsidRPr="00DB0810" w:rsidRDefault="00DB0810" w:rsidP="00CA56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с. Кирпичное</w:t>
            </w:r>
          </w:p>
          <w:p w:rsidR="00DB0810" w:rsidRPr="00DB0810" w:rsidRDefault="00DB0810" w:rsidP="00CA56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0810" w:rsidRPr="00DB0810" w:rsidRDefault="00DB0810" w:rsidP="00CA56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Торжественный митинг посвященный 76 –годовщине Победы в Великой Отечественной войне</w:t>
            </w:r>
          </w:p>
        </w:tc>
        <w:tc>
          <w:tcPr>
            <w:tcW w:w="2410" w:type="dxa"/>
          </w:tcPr>
          <w:p w:rsidR="00DB0810" w:rsidRPr="00DB0810" w:rsidRDefault="00DB0810" w:rsidP="00CA56B1">
            <w:pPr>
              <w:pStyle w:val="a4"/>
              <w:jc w:val="center"/>
              <w:rPr>
                <w:rFonts w:ascii="Times New Roman" w:hAnsi="Times New Roman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54C5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B0810">
              <w:rPr>
                <w:rFonts w:ascii="Times New Roman" w:hAnsi="Times New Roman"/>
                <w:sz w:val="24"/>
              </w:rPr>
              <w:t>Сергеенко Л.К.</w:t>
            </w:r>
          </w:p>
          <w:p w:rsidR="00DB0810" w:rsidRPr="00DB0810" w:rsidRDefault="00DB0810" w:rsidP="00754C5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B0810">
              <w:rPr>
                <w:rFonts w:ascii="Times New Roman" w:hAnsi="Times New Roman"/>
                <w:sz w:val="24"/>
              </w:rPr>
              <w:t>89284547530</w:t>
            </w:r>
          </w:p>
          <w:p w:rsidR="00DB0810" w:rsidRPr="00DB0810" w:rsidRDefault="00DB0810" w:rsidP="00754C5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</w:rPr>
              <w:t>Нагучева</w:t>
            </w:r>
            <w:proofErr w:type="spellEnd"/>
            <w:r w:rsidRPr="00DB0810">
              <w:rPr>
                <w:rFonts w:ascii="Times New Roman" w:hAnsi="Times New Roman"/>
                <w:sz w:val="24"/>
              </w:rPr>
              <w:t xml:space="preserve"> Т.С.</w:t>
            </w:r>
          </w:p>
          <w:p w:rsidR="00DB0810" w:rsidRPr="00DB0810" w:rsidRDefault="00DB0810" w:rsidP="00754C5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</w:rPr>
              <w:t>89284255494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50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трансляция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«Песни военных лет»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Возложение цветов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«Помним. Славим. Гордимся»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посвященная 76-ой годовщине Победы 1941-1945гг советского народа в ВОВ 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«Одна на всех – Великая Победа!»</w:t>
            </w:r>
          </w:p>
        </w:tc>
        <w:tc>
          <w:tcPr>
            <w:tcW w:w="241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«На стенке фото пылится»</w:t>
            </w:r>
          </w:p>
        </w:tc>
        <w:tc>
          <w:tcPr>
            <w:tcW w:w="2410" w:type="dxa"/>
          </w:tcPr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Тхагушева М.С.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87D7A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 мая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10" w:rsidRPr="00DB0810" w:rsidRDefault="00DB0810" w:rsidP="00C87D7A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10.30</w:t>
            </w:r>
          </w:p>
          <w:p w:rsidR="00DB0810" w:rsidRPr="00DB0810" w:rsidRDefault="00DB0810" w:rsidP="00C87D7A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DB0810" w:rsidRPr="00DB0810" w:rsidRDefault="00DB0810" w:rsidP="00C87D7A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ул. 8 – </w:t>
            </w:r>
            <w:r>
              <w:rPr>
                <w:color w:val="000000"/>
                <w:sz w:val="24"/>
                <w:szCs w:val="24"/>
              </w:rPr>
              <w:t>я Г</w:t>
            </w:r>
            <w:r w:rsidRPr="00DB0810">
              <w:rPr>
                <w:color w:val="000000"/>
                <w:sz w:val="24"/>
                <w:szCs w:val="24"/>
              </w:rPr>
              <w:t>вардейская</w:t>
            </w:r>
          </w:p>
        </w:tc>
        <w:tc>
          <w:tcPr>
            <w:tcW w:w="4252" w:type="dxa"/>
          </w:tcPr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Концертная программа вокального коллектива 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«Серпантин» 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«Песни Победы»</w:t>
            </w:r>
          </w:p>
        </w:tc>
        <w:tc>
          <w:tcPr>
            <w:tcW w:w="2410" w:type="dxa"/>
          </w:tcPr>
          <w:p w:rsidR="00DB0810" w:rsidRPr="00DB0810" w:rsidRDefault="00DB0810" w:rsidP="00C87D7A">
            <w:pPr>
              <w:ind w:right="-31"/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C87D7A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DB0810" w:rsidRPr="00DB0810" w:rsidRDefault="00DB0810" w:rsidP="00C87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B0810" w:rsidRPr="00DB0810" w:rsidRDefault="00DB0810" w:rsidP="00C87D7A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 А.М.</w:t>
            </w:r>
          </w:p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C87D7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Заречная, 1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Поздравление тружеников тыла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«Красная гвоздика»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B0810" w:rsidRPr="00DB0810" w:rsidRDefault="00DB0810" w:rsidP="00C87D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09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Час мастерилок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«Символ Победы»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в рамках Дня Победы в Великой Отечественной Войне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proofErr w:type="spellStart"/>
            <w:r w:rsidRPr="00DB0810">
              <w:rPr>
                <w:sz w:val="24"/>
                <w:szCs w:val="28"/>
              </w:rPr>
              <w:t>Яквашева</w:t>
            </w:r>
            <w:proofErr w:type="spellEnd"/>
            <w:r w:rsidRPr="00DB0810">
              <w:rPr>
                <w:sz w:val="24"/>
                <w:szCs w:val="28"/>
              </w:rPr>
              <w:t xml:space="preserve"> А.М.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13 мая</w:t>
            </w:r>
          </w:p>
        </w:tc>
        <w:tc>
          <w:tcPr>
            <w:tcW w:w="2693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DB0810" w:rsidRPr="00DB0810" w:rsidRDefault="00DB0810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Книжная выставка 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«Александр Невский»</w:t>
            </w: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Калайджян Л.В</w:t>
            </w:r>
          </w:p>
          <w:p w:rsidR="00DB0810" w:rsidRPr="00DB0810" w:rsidRDefault="00DB0810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13 мая</w:t>
            </w:r>
          </w:p>
        </w:tc>
        <w:tc>
          <w:tcPr>
            <w:tcW w:w="2693" w:type="dxa"/>
          </w:tcPr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Час информации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«Он в битве Невской был непобедим»</w:t>
            </w: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13 мая</w:t>
            </w:r>
          </w:p>
        </w:tc>
        <w:tc>
          <w:tcPr>
            <w:tcW w:w="2693" w:type="dxa"/>
          </w:tcPr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</w:t>
            </w:r>
            <w:r w:rsidRPr="00DB0810">
              <w:rPr>
                <w:sz w:val="24"/>
                <w:szCs w:val="24"/>
              </w:rPr>
              <w:t>00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№28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DB0810" w:rsidRPr="00DB0810" w:rsidRDefault="00DB0810" w:rsidP="00CA56B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Выставка-совет</w:t>
            </w:r>
          </w:p>
          <w:p w:rsidR="00DB0810" w:rsidRPr="00DB0810" w:rsidRDefault="00DB0810" w:rsidP="00CA56B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«Венец всех ценностей – семья»</w:t>
            </w:r>
          </w:p>
          <w:p w:rsidR="00DB0810" w:rsidRPr="00DB0810" w:rsidRDefault="00DB0810" w:rsidP="00CA5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CA56B1">
            <w:pPr>
              <w:ind w:right="-31"/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Нагучева</w:t>
            </w:r>
            <w:proofErr w:type="spellEnd"/>
            <w:r w:rsidRPr="00DB0810">
              <w:rPr>
                <w:sz w:val="24"/>
                <w:szCs w:val="24"/>
              </w:rPr>
              <w:t xml:space="preserve"> Т.С.</w:t>
            </w:r>
          </w:p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DB0810" w:rsidRPr="00DB0810" w:rsidRDefault="00DB0810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13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Электронная презентация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2410" w:type="dxa"/>
          </w:tcPr>
          <w:p w:rsidR="00DB0810" w:rsidRPr="00DB0810" w:rsidRDefault="00DB0810" w:rsidP="00B848F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proofErr w:type="spellStart"/>
            <w:r w:rsidRPr="00DB0810">
              <w:rPr>
                <w:sz w:val="24"/>
                <w:szCs w:val="28"/>
              </w:rPr>
              <w:t>Яквашева</w:t>
            </w:r>
            <w:proofErr w:type="spellEnd"/>
            <w:r w:rsidRPr="00DB0810">
              <w:rPr>
                <w:sz w:val="24"/>
                <w:szCs w:val="28"/>
              </w:rPr>
              <w:t xml:space="preserve"> А.М.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Фото вернисаж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«Главней всего погода в доме»</w:t>
            </w:r>
          </w:p>
        </w:tc>
        <w:tc>
          <w:tcPr>
            <w:tcW w:w="2410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B0810" w:rsidRPr="00DB0810" w:rsidRDefault="00DB0810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B0810" w:rsidRPr="00DB0810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B0810" w:rsidRPr="00DB0810" w:rsidRDefault="00DB0810" w:rsidP="002915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«Семья – всему начало»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241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«Хранитель вечного»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Беседа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«Венец всех ценностей – семья» 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2410" w:type="dxa"/>
          </w:tcPr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DB0810" w:rsidRPr="00DB0810" w:rsidRDefault="00DB0810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B0810" w:rsidRPr="00DB0810" w:rsidRDefault="00DB0810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«Здоровая семья - залог счастливого будущего»</w:t>
            </w:r>
            <w:r w:rsidRPr="00DB08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95"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15 мая 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К 130 – летию со дня рождения  М. А. Булгакова обзор – беседа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«Великий мастер и его книги»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proofErr w:type="spellStart"/>
            <w:r w:rsidRPr="00DB0810">
              <w:rPr>
                <w:sz w:val="24"/>
                <w:szCs w:val="28"/>
              </w:rPr>
              <w:t>Яквашева</w:t>
            </w:r>
            <w:proofErr w:type="spellEnd"/>
            <w:r w:rsidRPr="00DB0810">
              <w:rPr>
                <w:sz w:val="24"/>
                <w:szCs w:val="28"/>
              </w:rPr>
              <w:t xml:space="preserve"> А.М.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DB0810" w:rsidRPr="00DB0810" w:rsidTr="003E266C">
        <w:trPr>
          <w:cantSplit/>
          <w:trHeight w:val="1158"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Спортивные игры ко Дню семьи «Последний герой»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16.00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Встреча - презентация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«Мой мир – моя семья»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18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Турнир по теннису в рамках Всемирного дня памяти жертв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«Скажи здоровью да»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19 мая</w:t>
            </w:r>
          </w:p>
        </w:tc>
        <w:tc>
          <w:tcPr>
            <w:tcW w:w="2693" w:type="dxa"/>
          </w:tcPr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DB0810" w:rsidRPr="00DB0810" w:rsidRDefault="00DB0810" w:rsidP="00E27C6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фильма 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 рамках краевой киноакции 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«Хранитель вечного»</w:t>
            </w:r>
          </w:p>
        </w:tc>
        <w:tc>
          <w:tcPr>
            <w:tcW w:w="2410" w:type="dxa"/>
          </w:tcPr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2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19 мая</w:t>
            </w:r>
          </w:p>
        </w:tc>
        <w:tc>
          <w:tcPr>
            <w:tcW w:w="2693" w:type="dxa"/>
          </w:tcPr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DB0810" w:rsidRPr="00DB0810" w:rsidRDefault="00DB0810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Выставка книг 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«К добру через книгу»</w:t>
            </w: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22 мая</w:t>
            </w:r>
          </w:p>
        </w:tc>
        <w:tc>
          <w:tcPr>
            <w:tcW w:w="2693" w:type="dxa"/>
          </w:tcPr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DB0810" w:rsidRPr="00DB0810" w:rsidRDefault="00DB0810" w:rsidP="00E27C6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кинофильма 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краевой киноакции</w:t>
            </w:r>
          </w:p>
          <w:p w:rsidR="00DB0810" w:rsidRPr="00DB0810" w:rsidRDefault="00DB0810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«Славянская киноазбука» 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22 мая 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DB0810" w:rsidRPr="00DB0810" w:rsidRDefault="00DB0810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Дистанционный экскурс воспоминаний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«Война глазами детей» 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proofErr w:type="spellStart"/>
            <w:r w:rsidRPr="00DB0810">
              <w:rPr>
                <w:sz w:val="24"/>
                <w:szCs w:val="28"/>
              </w:rPr>
              <w:t>Яквашева</w:t>
            </w:r>
            <w:proofErr w:type="spellEnd"/>
            <w:r w:rsidRPr="00DB0810">
              <w:rPr>
                <w:sz w:val="24"/>
                <w:szCs w:val="28"/>
              </w:rPr>
              <w:t xml:space="preserve"> А.М.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22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«Славянская киноазбука»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10.30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Занимательный урок 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«От знаков к буквам, от бересты к страницам» 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дня славянской письменности и культуры</w:t>
            </w:r>
          </w:p>
        </w:tc>
        <w:tc>
          <w:tcPr>
            <w:tcW w:w="2410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91581" w:rsidRPr="00DB0810" w:rsidRDefault="00291581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291581" w:rsidRPr="00DB0810" w:rsidRDefault="00291581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291581" w:rsidRPr="00DB0810" w:rsidRDefault="00291581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краевая киноакция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«Славянская киноазбука»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дня славянской письменности</w:t>
            </w:r>
          </w:p>
        </w:tc>
        <w:tc>
          <w:tcPr>
            <w:tcW w:w="2410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20-24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14.00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291581" w:rsidRPr="00DB0810" w:rsidRDefault="00291581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фильмов  в рамках краевой киноакции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«Славянская киноазбука»</w:t>
            </w:r>
          </w:p>
        </w:tc>
        <w:tc>
          <w:tcPr>
            <w:tcW w:w="2410" w:type="dxa"/>
          </w:tcPr>
          <w:p w:rsidR="00291581" w:rsidRPr="00DB0810" w:rsidRDefault="00291581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Шаварин</w:t>
            </w:r>
            <w:proofErr w:type="spellEnd"/>
            <w:r w:rsidRPr="00DB0810">
              <w:rPr>
                <w:sz w:val="24"/>
                <w:szCs w:val="24"/>
              </w:rPr>
              <w:t xml:space="preserve"> А.А.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89384173308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38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21-24 мая</w:t>
            </w:r>
          </w:p>
        </w:tc>
        <w:tc>
          <w:tcPr>
            <w:tcW w:w="2693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Краевая киноакция, посвященная Дню славянской письменности и культуры, на территории Туапсинского района</w:t>
            </w:r>
          </w:p>
          <w:p w:rsidR="00291581" w:rsidRPr="00DB0810" w:rsidRDefault="00291581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«Славянская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КиноАзБука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581" w:rsidRPr="00DB0810" w:rsidTr="003E266C">
        <w:trPr>
          <w:cantSplit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 Кривенковское,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Тематический обзор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«Как рождалась книга»</w:t>
            </w:r>
          </w:p>
        </w:tc>
        <w:tc>
          <w:tcPr>
            <w:tcW w:w="2410" w:type="dxa"/>
          </w:tcPr>
          <w:p w:rsidR="00291581" w:rsidRPr="00DB0810" w:rsidRDefault="00291581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291581" w:rsidRPr="00DB0810" w:rsidRDefault="00291581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Познавательное путешествие «Величие слова славянского»</w:t>
            </w:r>
          </w:p>
        </w:tc>
        <w:tc>
          <w:tcPr>
            <w:tcW w:w="2410" w:type="dxa"/>
          </w:tcPr>
          <w:p w:rsidR="00291581" w:rsidRPr="00DB0810" w:rsidRDefault="00291581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08.30</w:t>
            </w:r>
          </w:p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МБОУ СОШ №12 </w:t>
            </w:r>
          </w:p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291581" w:rsidRPr="00DB0810" w:rsidRDefault="00291581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8– я Гвардейская, 22</w:t>
            </w:r>
          </w:p>
        </w:tc>
        <w:tc>
          <w:tcPr>
            <w:tcW w:w="4252" w:type="dxa"/>
          </w:tcPr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Торжественная линейка посвященная окончанию учебного года </w:t>
            </w:r>
          </w:p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«Детства последний звонок»</w:t>
            </w:r>
          </w:p>
        </w:tc>
        <w:tc>
          <w:tcPr>
            <w:tcW w:w="2410" w:type="dxa"/>
          </w:tcPr>
          <w:p w:rsidR="00291581" w:rsidRPr="00DB0810" w:rsidRDefault="00291581" w:rsidP="00EC3F5E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EC3F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Арутюнова А.М.</w:t>
            </w:r>
          </w:p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291581" w:rsidRPr="00DB0810" w:rsidRDefault="00291581" w:rsidP="00EC3F5E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100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</w:t>
            </w:r>
            <w:r w:rsidRPr="00DB0810">
              <w:rPr>
                <w:sz w:val="24"/>
                <w:szCs w:val="24"/>
              </w:rPr>
              <w:t>00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52" w:type="dxa"/>
          </w:tcPr>
          <w:p w:rsidR="00291581" w:rsidRPr="00DB0810" w:rsidRDefault="00291581" w:rsidP="00CA56B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Выставка-просмотр </w:t>
            </w:r>
          </w:p>
          <w:p w:rsidR="00291581" w:rsidRPr="00DB0810" w:rsidRDefault="00291581" w:rsidP="00CA56B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«Первоучители добра, </w:t>
            </w:r>
          </w:p>
          <w:p w:rsidR="00291581" w:rsidRPr="00DB0810" w:rsidRDefault="00291581" w:rsidP="00CA56B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вероучители народа»</w:t>
            </w:r>
          </w:p>
          <w:p w:rsidR="00291581" w:rsidRPr="00DB0810" w:rsidRDefault="00291581" w:rsidP="00CA5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(Кирилл и </w:t>
            </w:r>
            <w:proofErr w:type="spellStart"/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810">
              <w:rPr>
                <w:sz w:val="24"/>
                <w:szCs w:val="24"/>
              </w:rPr>
              <w:t>мешанная</w:t>
            </w:r>
          </w:p>
        </w:tc>
        <w:tc>
          <w:tcPr>
            <w:tcW w:w="2578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Нагучева</w:t>
            </w:r>
            <w:proofErr w:type="spellEnd"/>
            <w:r w:rsidRPr="00DB0810">
              <w:rPr>
                <w:sz w:val="24"/>
                <w:szCs w:val="24"/>
              </w:rPr>
              <w:t xml:space="preserve"> Т.С.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291581" w:rsidRPr="00291581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81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- рассказ про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Кирилла  и Мефодия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«Начало письменности»</w:t>
            </w:r>
          </w:p>
        </w:tc>
        <w:tc>
          <w:tcPr>
            <w:tcW w:w="2410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88616778273.</w:t>
            </w:r>
          </w:p>
        </w:tc>
        <w:tc>
          <w:tcPr>
            <w:tcW w:w="1468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581" w:rsidRPr="00DB0810" w:rsidTr="003E266C">
        <w:trPr>
          <w:cantSplit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</w:tcPr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Беседа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«Делу книжному верны» 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Общероссийского дня библиотек</w:t>
            </w:r>
          </w:p>
        </w:tc>
        <w:tc>
          <w:tcPr>
            <w:tcW w:w="2410" w:type="dxa"/>
          </w:tcPr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291581" w:rsidRPr="00DB0810" w:rsidRDefault="00291581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</w:t>
            </w:r>
            <w:r w:rsidRPr="00DB0810">
              <w:rPr>
                <w:sz w:val="24"/>
                <w:szCs w:val="24"/>
              </w:rPr>
              <w:t>00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52" w:type="dxa"/>
          </w:tcPr>
          <w:p w:rsidR="00291581" w:rsidRPr="00DB0810" w:rsidRDefault="00291581" w:rsidP="00CA5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 w:rsidR="00291581" w:rsidRPr="00DB0810" w:rsidRDefault="00291581" w:rsidP="00CA5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«Пускай и в XXI веке звучит хвала библиотеке»</w:t>
            </w:r>
          </w:p>
        </w:tc>
        <w:tc>
          <w:tcPr>
            <w:tcW w:w="2410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810">
              <w:rPr>
                <w:sz w:val="24"/>
                <w:szCs w:val="24"/>
              </w:rPr>
              <w:t>мешанная</w:t>
            </w:r>
          </w:p>
        </w:tc>
        <w:tc>
          <w:tcPr>
            <w:tcW w:w="2578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Нагучева</w:t>
            </w:r>
            <w:proofErr w:type="spellEnd"/>
            <w:r w:rsidRPr="00DB0810">
              <w:rPr>
                <w:sz w:val="24"/>
                <w:szCs w:val="24"/>
              </w:rPr>
              <w:t xml:space="preserve"> Т.С.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Кривенковское,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Литературная минутка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«Этот удивительный мир»</w:t>
            </w:r>
          </w:p>
        </w:tc>
        <w:tc>
          <w:tcPr>
            <w:tcW w:w="2410" w:type="dxa"/>
          </w:tcPr>
          <w:p w:rsidR="00291581" w:rsidRPr="00DB0810" w:rsidRDefault="00291581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89284547539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  <w:tr w:rsidR="00291581" w:rsidRPr="00DB0810" w:rsidTr="003E266C">
        <w:trPr>
          <w:cantSplit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10.30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291581" w:rsidRPr="00DB0810" w:rsidRDefault="00291581" w:rsidP="00CA56B1">
            <w:pPr>
              <w:ind w:right="-31"/>
              <w:rPr>
                <w:rFonts w:ascii="Verdana" w:hAnsi="Verdana"/>
                <w:color w:val="666666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Краеведческий час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ко Дню района 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«Ты мой родной район - моя история живая»</w:t>
            </w:r>
          </w:p>
        </w:tc>
        <w:tc>
          <w:tcPr>
            <w:tcW w:w="2410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CA56B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291581" w:rsidRPr="00DB0810" w:rsidRDefault="00291581" w:rsidP="00CA56B1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11.00</w:t>
            </w:r>
          </w:p>
          <w:p w:rsidR="00291581" w:rsidRPr="00DB0810" w:rsidRDefault="00291581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91581" w:rsidRPr="00DB0810" w:rsidRDefault="00291581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291581" w:rsidRPr="00DB0810" w:rsidRDefault="00291581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291581" w:rsidRPr="00DB0810" w:rsidRDefault="00291581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Поэтические минутки 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  <w:shd w:val="clear" w:color="auto" w:fill="FFFFFF"/>
              </w:rPr>
              <w:t>«Я против!»</w:t>
            </w:r>
          </w:p>
        </w:tc>
        <w:tc>
          <w:tcPr>
            <w:tcW w:w="241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Калайджян Л.В.</w:t>
            </w:r>
          </w:p>
          <w:p w:rsidR="00291581" w:rsidRPr="00DB0810" w:rsidRDefault="00291581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 юбилею 90-летию писателя 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Машбаша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«Люблю тебя мой маленький народ»</w:t>
            </w:r>
          </w:p>
        </w:tc>
        <w:tc>
          <w:tcPr>
            <w:tcW w:w="2410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291581" w:rsidRPr="00DB0810" w:rsidRDefault="00291581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581" w:rsidRPr="00DB0810" w:rsidTr="003E266C">
        <w:trPr>
          <w:cantSplit/>
          <w:jc w:val="center"/>
        </w:trPr>
        <w:tc>
          <w:tcPr>
            <w:tcW w:w="851" w:type="dxa"/>
          </w:tcPr>
          <w:p w:rsidR="00291581" w:rsidRPr="00DB0810" w:rsidRDefault="00291581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Видео - обзор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«Милый сердцу Туапсинский район»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дня Туапсинского района</w:t>
            </w:r>
          </w:p>
        </w:tc>
        <w:tc>
          <w:tcPr>
            <w:tcW w:w="2410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Творческий салон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«Мой любимый район»</w:t>
            </w:r>
          </w:p>
        </w:tc>
        <w:tc>
          <w:tcPr>
            <w:tcW w:w="2410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28 мая 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291581" w:rsidRPr="00DB0810" w:rsidRDefault="00291581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291581" w:rsidRPr="00DB0810" w:rsidRDefault="00291581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291581" w:rsidRPr="00DB0810" w:rsidRDefault="00291581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Литературно творческий час 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ко дню рождения писателя и поэта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8"/>
              </w:rPr>
              <w:t>Машбаша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8"/>
              </w:rPr>
              <w:t xml:space="preserve"> И.Ш. 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«Зерно добра я неустанно сею»</w:t>
            </w:r>
          </w:p>
        </w:tc>
        <w:tc>
          <w:tcPr>
            <w:tcW w:w="2410" w:type="dxa"/>
          </w:tcPr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291581" w:rsidRPr="00DB0810" w:rsidRDefault="00291581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291581" w:rsidRPr="00DB0810" w:rsidRDefault="00291581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291581" w:rsidRPr="00DB0810" w:rsidRDefault="00291581" w:rsidP="00A5326C">
            <w:pPr>
              <w:rPr>
                <w:sz w:val="24"/>
                <w:szCs w:val="28"/>
              </w:rPr>
            </w:pPr>
            <w:proofErr w:type="spellStart"/>
            <w:r w:rsidRPr="00DB0810">
              <w:rPr>
                <w:sz w:val="24"/>
                <w:szCs w:val="28"/>
              </w:rPr>
              <w:t>Яквашева</w:t>
            </w:r>
            <w:proofErr w:type="spellEnd"/>
            <w:r w:rsidRPr="00DB0810">
              <w:rPr>
                <w:sz w:val="24"/>
                <w:szCs w:val="28"/>
              </w:rPr>
              <w:t xml:space="preserve"> А.М.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291581" w:rsidRPr="00DB0810" w:rsidTr="003E266C">
        <w:trPr>
          <w:cantSplit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29 мая</w:t>
            </w:r>
          </w:p>
        </w:tc>
        <w:tc>
          <w:tcPr>
            <w:tcW w:w="2693" w:type="dxa"/>
          </w:tcPr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Урок нравственности 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«Будем жить друг друга уважая»</w:t>
            </w:r>
          </w:p>
        </w:tc>
        <w:tc>
          <w:tcPr>
            <w:tcW w:w="241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291581" w:rsidRPr="00DB0810" w:rsidRDefault="00291581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Мультимедийная викторина «Туапсинский район – ты часть моей России»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дня Туапсинского района</w:t>
            </w:r>
          </w:p>
        </w:tc>
        <w:tc>
          <w:tcPr>
            <w:tcW w:w="2410" w:type="dxa"/>
          </w:tcPr>
          <w:p w:rsidR="00291581" w:rsidRPr="00DB0810" w:rsidRDefault="00291581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Костин С.Ю.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89280447742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56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291581" w:rsidRPr="00DB0810" w:rsidRDefault="00291581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Мультимедийный проект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«Жизнь без сигарет» 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Всемирного дня без табака</w:t>
            </w:r>
          </w:p>
        </w:tc>
        <w:tc>
          <w:tcPr>
            <w:tcW w:w="2410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291581" w:rsidRPr="00DB0810" w:rsidRDefault="00291581" w:rsidP="00953618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291581" w:rsidRPr="00DB0810" w:rsidRDefault="00291581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14.00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ЦДК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Георгиевское,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Лекторий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«Здоровое дыхание» 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всемирного дня без табака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1581" w:rsidRPr="00DB0810" w:rsidRDefault="00291581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Арутюнова А.М.</w:t>
            </w:r>
          </w:p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91581" w:rsidRPr="00DB0810" w:rsidRDefault="00291581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291581" w:rsidRPr="00DB0810" w:rsidRDefault="00291581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291581" w:rsidRPr="00DB0810" w:rsidRDefault="00291581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«Будь здоровым, сильным,</w:t>
            </w:r>
            <w:r w:rsidRPr="00DB0810">
              <w:rPr>
                <w:rFonts w:ascii="Times New Roman" w:hAnsi="Times New Roman"/>
                <w:sz w:val="24"/>
                <w:szCs w:val="24"/>
              </w:rPr>
              <w:br/>
              <w:t>смелым»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31F20"/>
                <w:sz w:val="24"/>
                <w:szCs w:val="24"/>
              </w:rPr>
              <w:t>в рамках Всемирного дня без табака</w:t>
            </w:r>
          </w:p>
        </w:tc>
        <w:tc>
          <w:tcPr>
            <w:tcW w:w="2410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291581" w:rsidRPr="00DB0810" w:rsidRDefault="00291581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1581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291581" w:rsidRPr="00DB0810" w:rsidRDefault="00291581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Кривенковское,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52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Тематический экскурс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«Здоровым будешь – все добудешь»</w:t>
            </w:r>
          </w:p>
        </w:tc>
        <w:tc>
          <w:tcPr>
            <w:tcW w:w="2410" w:type="dxa"/>
          </w:tcPr>
          <w:p w:rsidR="00291581" w:rsidRPr="00DB0810" w:rsidRDefault="00291581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89284547539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291581" w:rsidRPr="00DB0810" w:rsidRDefault="00291581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</w:tbl>
    <w:p w:rsidR="007E48D2" w:rsidRPr="00DB0810" w:rsidRDefault="007E48D2" w:rsidP="005A29FC">
      <w:pPr>
        <w:ind w:right="-31"/>
        <w:jc w:val="left"/>
        <w:rPr>
          <w:b/>
          <w:szCs w:val="28"/>
        </w:rPr>
      </w:pPr>
    </w:p>
    <w:p w:rsidR="00953618" w:rsidRDefault="00953618" w:rsidP="00930791">
      <w:pPr>
        <w:ind w:right="-31"/>
        <w:jc w:val="both"/>
        <w:rPr>
          <w:sz w:val="24"/>
        </w:rPr>
      </w:pPr>
    </w:p>
    <w:p w:rsidR="00953618" w:rsidRDefault="00953618" w:rsidP="00930791">
      <w:pPr>
        <w:ind w:right="-31"/>
        <w:jc w:val="both"/>
        <w:rPr>
          <w:sz w:val="24"/>
        </w:rPr>
      </w:pPr>
    </w:p>
    <w:p w:rsidR="00930791" w:rsidRPr="00DB0810" w:rsidRDefault="00930791" w:rsidP="00930791">
      <w:pPr>
        <w:ind w:right="-31"/>
        <w:jc w:val="both"/>
        <w:rPr>
          <w:sz w:val="24"/>
        </w:rPr>
      </w:pPr>
      <w:r w:rsidRPr="00DB0810">
        <w:rPr>
          <w:sz w:val="24"/>
        </w:rPr>
        <w:t>Заведующая методическим отделом</w:t>
      </w:r>
    </w:p>
    <w:p w:rsidR="007D6186" w:rsidRPr="00DB0810" w:rsidRDefault="00BA40D2" w:rsidP="001A61A6">
      <w:pPr>
        <w:ind w:right="-31"/>
        <w:jc w:val="both"/>
        <w:rPr>
          <w:sz w:val="22"/>
        </w:rPr>
      </w:pPr>
      <w:r w:rsidRPr="00DB0810">
        <w:rPr>
          <w:sz w:val="24"/>
        </w:rPr>
        <w:t>МКУ «</w:t>
      </w:r>
      <w:r w:rsidR="00930791" w:rsidRPr="00DB0810">
        <w:rPr>
          <w:sz w:val="24"/>
        </w:rPr>
        <w:t>Георгиевская ЦКС»</w:t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FC4CD9" w:rsidRPr="00DB0810">
        <w:rPr>
          <w:sz w:val="24"/>
        </w:rPr>
        <w:t>_____________________</w:t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  <w:t>Молодых А.А.</w:t>
      </w:r>
    </w:p>
    <w:p w:rsidR="00953618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930791" w:rsidRPr="00DB0810" w:rsidRDefault="00930791" w:rsidP="00930791">
      <w:pPr>
        <w:ind w:right="-31"/>
        <w:jc w:val="both"/>
        <w:rPr>
          <w:sz w:val="20"/>
        </w:rPr>
      </w:pPr>
      <w:r w:rsidRPr="00DB0810">
        <w:rPr>
          <w:sz w:val="20"/>
        </w:rPr>
        <w:t xml:space="preserve">Контактный телефон </w:t>
      </w:r>
    </w:p>
    <w:p w:rsidR="00930791" w:rsidRPr="00DB0810" w:rsidRDefault="00930791" w:rsidP="00930791">
      <w:pPr>
        <w:ind w:right="-31"/>
        <w:jc w:val="both"/>
        <w:rPr>
          <w:sz w:val="20"/>
        </w:rPr>
      </w:pPr>
      <w:r w:rsidRPr="00DB0810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DB0810">
        <w:rPr>
          <w:sz w:val="20"/>
        </w:rPr>
        <w:t>89284072661</w:t>
      </w:r>
    </w:p>
    <w:sectPr w:rsidR="00F923CD" w:rsidRPr="007D6186" w:rsidSect="00953618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3334A"/>
    <w:rsid w:val="00141E04"/>
    <w:rsid w:val="0014304C"/>
    <w:rsid w:val="001558CE"/>
    <w:rsid w:val="00155BBD"/>
    <w:rsid w:val="00156CC2"/>
    <w:rsid w:val="00163F64"/>
    <w:rsid w:val="001650EE"/>
    <w:rsid w:val="001724EA"/>
    <w:rsid w:val="00174713"/>
    <w:rsid w:val="00177D4F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74B9A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6534"/>
    <w:rsid w:val="005F6DB5"/>
    <w:rsid w:val="005F7B6F"/>
    <w:rsid w:val="00614F08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36F8"/>
    <w:rsid w:val="006E4A43"/>
    <w:rsid w:val="00702ACB"/>
    <w:rsid w:val="00702D95"/>
    <w:rsid w:val="00715E06"/>
    <w:rsid w:val="00722485"/>
    <w:rsid w:val="00724BDA"/>
    <w:rsid w:val="007347B0"/>
    <w:rsid w:val="00736CCD"/>
    <w:rsid w:val="0074362F"/>
    <w:rsid w:val="007455E5"/>
    <w:rsid w:val="0074736B"/>
    <w:rsid w:val="00750424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7A5F"/>
    <w:rsid w:val="00C32D08"/>
    <w:rsid w:val="00C4344D"/>
    <w:rsid w:val="00C437BF"/>
    <w:rsid w:val="00C4583E"/>
    <w:rsid w:val="00C466CE"/>
    <w:rsid w:val="00C473FD"/>
    <w:rsid w:val="00C50C2B"/>
    <w:rsid w:val="00C50D02"/>
    <w:rsid w:val="00C62556"/>
    <w:rsid w:val="00C64B29"/>
    <w:rsid w:val="00C735C0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A3457"/>
    <w:rsid w:val="00FA76FD"/>
    <w:rsid w:val="00FB18D1"/>
    <w:rsid w:val="00FC299C"/>
    <w:rsid w:val="00FC3F62"/>
    <w:rsid w:val="00FC4CD9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C5CC-430C-403C-9554-43F7B5C8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10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261</cp:revision>
  <cp:lastPrinted>2021-03-22T17:44:00Z</cp:lastPrinted>
  <dcterms:created xsi:type="dcterms:W3CDTF">2020-02-07T11:32:00Z</dcterms:created>
  <dcterms:modified xsi:type="dcterms:W3CDTF">2021-04-13T12:04:00Z</dcterms:modified>
</cp:coreProperties>
</file>