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20" w:rsidRDefault="00B26020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B26020" w:rsidRDefault="00B26020" w:rsidP="00B26020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26020" w:rsidRDefault="00B26020" w:rsidP="00B26020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5C3D08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5C3D08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</w:t>
      </w:r>
      <w:r w:rsidR="005C3D0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proofErr w:type="gramStart"/>
      <w:r w:rsidR="005C3D08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</w:t>
      </w:r>
      <w:r w:rsidR="006E5E1B">
        <w:rPr>
          <w:rFonts w:ascii="Times New Roman" w:hAnsi="Times New Roman"/>
          <w:b w:val="0"/>
          <w:i w:val="0"/>
          <w:sz w:val="20"/>
          <w:szCs w:val="20"/>
        </w:rPr>
        <w:t>__»  ________________ 20_____г.</w:t>
      </w:r>
    </w:p>
    <w:p w:rsidR="006E5E1B" w:rsidRPr="006E5E1B" w:rsidRDefault="006E5E1B" w:rsidP="00B26020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1A3953" w:rsidRDefault="00B26020" w:rsidP="001A39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1A3953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5C3D08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88612C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821D66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>, действующего на основании Устава МБУ ДО ДШИ № 2</w:t>
      </w:r>
      <w:r w:rsidR="005C3D08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 xml:space="preserve">город-курорт Анапа </w:t>
      </w:r>
      <w:r w:rsidR="00B60881" w:rsidRPr="00B60881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B60881" w:rsidRPr="00B60881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B60881" w:rsidRPr="00B60881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1A3953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1A3953" w:rsidRDefault="001A3953" w:rsidP="001A395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C71857" w:rsidRDefault="00C71857" w:rsidP="001A3953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1A3953" w:rsidRDefault="001A3953" w:rsidP="001A39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C71857" w:rsidRDefault="001A3953" w:rsidP="00C7185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C71857" w:rsidRPr="00C71857" w:rsidRDefault="00C71857" w:rsidP="00C7185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1A3953" w:rsidRDefault="001A3953" w:rsidP="001A3953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B26020" w:rsidRDefault="00B26020" w:rsidP="001A3953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B55FCB" w:rsidRPr="00B55FCB" w:rsidRDefault="00B55FCB" w:rsidP="001A3953">
      <w:pPr>
        <w:jc w:val="center"/>
        <w:rPr>
          <w:rFonts w:ascii="Times New Roman" w:hAnsi="Times New Roman"/>
          <w:b w:val="0"/>
          <w:i w:val="0"/>
          <w:sz w:val="20"/>
          <w:szCs w:val="20"/>
        </w:rPr>
      </w:pP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</w:t>
      </w:r>
      <w:r w:rsidR="00AF598E">
        <w:rPr>
          <w:rFonts w:ascii="Times New Roman" w:hAnsi="Times New Roman"/>
          <w:bCs/>
          <w:i w:val="0"/>
          <w:sz w:val="20"/>
          <w:szCs w:val="20"/>
        </w:rPr>
        <w:t>ы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изобразительного искусства</w:t>
      </w:r>
      <w:r w:rsidR="00AF598E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 соответствии с учебными планами,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 xml:space="preserve">образовательными программами, </w:t>
      </w:r>
      <w:r>
        <w:rPr>
          <w:rFonts w:ascii="Times New Roman" w:hAnsi="Times New Roman"/>
          <w:b w:val="0"/>
          <w:i w:val="0"/>
          <w:sz w:val="20"/>
          <w:szCs w:val="20"/>
        </w:rPr>
        <w:t>в том числе индивидуальными.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B26020" w:rsidRPr="00C8292C" w:rsidRDefault="00B26020" w:rsidP="00B26020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6E5E1B" w:rsidRPr="001A3953" w:rsidRDefault="006E5E1B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55FCB" w:rsidRDefault="00B26020" w:rsidP="00B55FC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B55FCB" w:rsidRPr="00B55FCB" w:rsidRDefault="00B55FCB" w:rsidP="00B55FC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71266" w:rsidRPr="00371266" w:rsidRDefault="00C71857" w:rsidP="00371266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1A3953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371266" w:rsidRPr="00371266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371266" w:rsidRPr="00371266">
        <w:rPr>
          <w:rFonts w:ascii="Times New Roman" w:hAnsi="Times New Roman"/>
          <w:b w:val="0"/>
          <w:i w:val="0"/>
          <w:sz w:val="20"/>
          <w:szCs w:val="20"/>
        </w:rPr>
        <w:t xml:space="preserve">7 ноября 2023 </w:t>
      </w:r>
      <w:r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Pr="0037126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71266" w:rsidRPr="00371266">
        <w:rPr>
          <w:rFonts w:ascii="Times New Roman" w:hAnsi="Times New Roman"/>
          <w:b w:val="0"/>
          <w:i w:val="0"/>
          <w:sz w:val="20"/>
          <w:szCs w:val="20"/>
        </w:rPr>
        <w:t>№ 5/22542-О «О переходе образовательных организаций на новые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71266" w:rsidRPr="00371266">
        <w:rPr>
          <w:rFonts w:ascii="Times New Roman" w:hAnsi="Times New Roman"/>
          <w:b w:val="0"/>
          <w:i w:val="0"/>
          <w:sz w:val="20"/>
          <w:szCs w:val="20"/>
        </w:rPr>
        <w:t>Правила применения организациями,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71266" w:rsidRPr="00371266">
        <w:rPr>
          <w:rFonts w:ascii="Times New Roman" w:hAnsi="Times New Roman"/>
          <w:b w:val="0"/>
          <w:i w:val="0"/>
          <w:sz w:val="20"/>
          <w:szCs w:val="20"/>
        </w:rPr>
        <w:t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C71857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26020" w:rsidRPr="007F0B5D" w:rsidRDefault="00B26020" w:rsidP="00B26020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E5E1B" w:rsidRDefault="006E5E1B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71857" w:rsidRDefault="00C71857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71857" w:rsidRDefault="00C71857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C71857" w:rsidRPr="001A3953" w:rsidRDefault="00C71857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6020" w:rsidRDefault="00B26020" w:rsidP="00B26020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азделе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A35DA0">
        <w:rPr>
          <w:rFonts w:ascii="Times New Roman" w:hAnsi="Times New Roman"/>
          <w:b w:val="0"/>
          <w:i w:val="0"/>
          <w:sz w:val="20"/>
          <w:szCs w:val="20"/>
        </w:rPr>
        <w:t>ются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Р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азделом </w:t>
      </w:r>
      <w:r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3.1.6. Принимать от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О</w:t>
      </w:r>
      <w:r>
        <w:rPr>
          <w:rFonts w:ascii="Times New Roman" w:hAnsi="Times New Roman"/>
          <w:b w:val="0"/>
          <w:i w:val="0"/>
          <w:sz w:val="20"/>
          <w:szCs w:val="20"/>
        </w:rPr>
        <w:t>бучающегося или Заказчика плату за образовательные услуги.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Theme="minorHAnsi" w:hAnsiTheme="minorHAnsi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26020" w:rsidRDefault="00B26020" w:rsidP="003C1BA4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 xml:space="preserve">.2.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Обучающийся обязан соблюдать требования, установленные в ст. 43 Федеральным законом от 29 декабря 2012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C7185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№ 273-ФЗ «Об образовании в Российской Федерации», в том числе: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.1. Выполнять 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 xml:space="preserve">домашние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задания 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при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подготовк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е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к занятиям, предусмотренным учебным планом, в том числе индивидуальным.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.2. Извещать 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И</w:t>
      </w:r>
      <w:r>
        <w:rPr>
          <w:rFonts w:ascii="Times New Roman" w:hAnsi="Times New Roman"/>
          <w:b w:val="0"/>
          <w:i w:val="0"/>
          <w:sz w:val="20"/>
          <w:szCs w:val="20"/>
        </w:rPr>
        <w:t>сполнителя о причинах отсутствия на занятиях.</w:t>
      </w:r>
    </w:p>
    <w:p w:rsidR="003C1BA4" w:rsidRDefault="00B26020" w:rsidP="003C1BA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3.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.3. Соблюдать требования учредительных документов, 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П</w:t>
      </w:r>
      <w:r>
        <w:rPr>
          <w:rFonts w:ascii="Times New Roman" w:hAnsi="Times New Roman"/>
          <w:b w:val="0"/>
          <w:i w:val="0"/>
          <w:sz w:val="20"/>
          <w:szCs w:val="20"/>
        </w:rPr>
        <w:t>равила внутреннего распорядка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иные локальные нормативные акты </w:t>
      </w:r>
      <w:r w:rsidR="003C1BA4">
        <w:rPr>
          <w:rFonts w:ascii="Times New Roman" w:hAnsi="Times New Roman"/>
          <w:b w:val="0"/>
          <w:i w:val="0"/>
          <w:sz w:val="20"/>
          <w:szCs w:val="20"/>
        </w:rPr>
        <w:t>учреждения.</w:t>
      </w:r>
    </w:p>
    <w:p w:rsidR="003C1BA4" w:rsidRPr="001F45B4" w:rsidRDefault="003C1BA4" w:rsidP="00C71857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F45B4">
        <w:rPr>
          <w:rFonts w:ascii="Times New Roman" w:hAnsi="Times New Roman"/>
          <w:b w:val="0"/>
          <w:i w:val="0"/>
          <w:sz w:val="20"/>
          <w:szCs w:val="20"/>
        </w:rPr>
        <w:t>3.3. Заказчик обязан:</w:t>
      </w:r>
    </w:p>
    <w:p w:rsidR="003C1BA4" w:rsidRPr="001F45B4" w:rsidRDefault="003C1BA4" w:rsidP="003C1BA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F45B4">
        <w:rPr>
          <w:rFonts w:ascii="Times New Roman" w:hAnsi="Times New Roman"/>
          <w:b w:val="0"/>
          <w:i w:val="0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3C1BA4" w:rsidRPr="001F45B4" w:rsidRDefault="003C1BA4" w:rsidP="00C71857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F45B4">
        <w:rPr>
          <w:rFonts w:ascii="Times New Roman" w:hAnsi="Times New Roman"/>
          <w:b w:val="0"/>
          <w:i w:val="0"/>
          <w:sz w:val="20"/>
          <w:szCs w:val="20"/>
        </w:rPr>
        <w:t>3.3.2.</w:t>
      </w:r>
      <w:r w:rsidRPr="001F45B4">
        <w:rPr>
          <w:rFonts w:ascii="Times New Roman" w:hAnsi="Times New Roman"/>
          <w:b w:val="0"/>
          <w:i w:val="0"/>
          <w:sz w:val="20"/>
          <w:szCs w:val="20"/>
        </w:rPr>
        <w:tab/>
        <w:t xml:space="preserve"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</w:t>
      </w:r>
      <w:r w:rsidR="00A35DA0" w:rsidRPr="001F45B4">
        <w:rPr>
          <w:rFonts w:ascii="Times New Roman" w:hAnsi="Times New Roman"/>
          <w:b w:val="0"/>
          <w:i w:val="0"/>
          <w:sz w:val="20"/>
          <w:szCs w:val="20"/>
        </w:rPr>
        <w:t>допускать посещение Обучающимся</w:t>
      </w:r>
      <w:r w:rsidRPr="001F45B4">
        <w:rPr>
          <w:rFonts w:ascii="Times New Roman" w:hAnsi="Times New Roman"/>
          <w:b w:val="0"/>
          <w:i w:val="0"/>
          <w:sz w:val="20"/>
          <w:szCs w:val="20"/>
        </w:rPr>
        <w:t xml:space="preserve"> занятий и принять меры к его выздоровлению.</w:t>
      </w:r>
    </w:p>
    <w:p w:rsidR="003C1BA4" w:rsidRPr="001F45B4" w:rsidRDefault="003C1BA4" w:rsidP="003C1BA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F45B4">
        <w:rPr>
          <w:rFonts w:ascii="Times New Roman" w:hAnsi="Times New Roman"/>
          <w:b w:val="0"/>
          <w:i w:val="0"/>
          <w:sz w:val="20"/>
          <w:szCs w:val="20"/>
        </w:rPr>
        <w:tab/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3C1BA4" w:rsidRDefault="003C1BA4" w:rsidP="003C1BA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1F45B4">
        <w:rPr>
          <w:rFonts w:ascii="Times New Roman" w:hAnsi="Times New Roman"/>
          <w:b w:val="0"/>
          <w:i w:val="0"/>
          <w:sz w:val="20"/>
          <w:szCs w:val="20"/>
        </w:rPr>
        <w:tab/>
        <w:t>3.3.4.   С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1F45B4">
        <w:rPr>
          <w:rFonts w:ascii="Times New Roman" w:hAnsi="Times New Roman"/>
          <w:b w:val="0"/>
          <w:i w:val="0"/>
          <w:sz w:val="20"/>
          <w:szCs w:val="20"/>
        </w:rPr>
        <w:t>I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E5E1B" w:rsidRPr="001A3953" w:rsidRDefault="006E5E1B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6020" w:rsidRDefault="00B26020" w:rsidP="00B26020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B26020" w:rsidRDefault="00B26020" w:rsidP="00B26020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</w:t>
      </w:r>
      <w:r w:rsidR="000A0698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 рублей,</w:t>
      </w:r>
    </w:p>
    <w:p w:rsidR="00AF598E" w:rsidRDefault="00AF598E" w:rsidP="00B26020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0A0698" w:rsidRDefault="00AF598E" w:rsidP="00B26020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6D44E1">
        <w:rPr>
          <w:rFonts w:ascii="Times New Roman" w:hAnsi="Times New Roman"/>
          <w:b w:val="0"/>
          <w:bCs/>
          <w:i w:val="0"/>
          <w:sz w:val="20"/>
          <w:szCs w:val="20"/>
        </w:rPr>
        <w:t>по</w:t>
      </w:r>
      <w:r w:rsidR="000A0698" w:rsidRPr="000A0698">
        <w:rPr>
          <w:rFonts w:ascii="Times New Roman" w:hAnsi="Times New Roman"/>
          <w:b w:val="0"/>
          <w:bCs/>
          <w:i w:val="0"/>
          <w:sz w:val="20"/>
          <w:szCs w:val="20"/>
        </w:rPr>
        <w:t>_____</w:t>
      </w:r>
      <w:r w:rsidR="000A0698"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____________________________</w:t>
      </w:r>
      <w:r w:rsidR="00A35DA0">
        <w:rPr>
          <w:rFonts w:ascii="Times New Roman" w:hAnsi="Times New Roman"/>
          <w:b w:val="0"/>
          <w:bCs/>
          <w:i w:val="0"/>
          <w:sz w:val="20"/>
          <w:szCs w:val="20"/>
        </w:rPr>
        <w:t>___</w:t>
      </w:r>
      <w:r w:rsidR="000A0698" w:rsidRPr="000A069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</w:t>
      </w:r>
      <w:r w:rsidR="000A0698" w:rsidRPr="000A0698">
        <w:rPr>
          <w:rFonts w:ascii="Times New Roman" w:hAnsi="Times New Roman"/>
          <w:b w:val="0"/>
          <w:i w:val="0"/>
          <w:sz w:val="20"/>
          <w:szCs w:val="20"/>
        </w:rPr>
        <w:t xml:space="preserve"> равными долями по _____________</w:t>
      </w:r>
      <w:r w:rsidR="000A0698">
        <w:rPr>
          <w:rFonts w:ascii="Times New Roman" w:hAnsi="Times New Roman"/>
          <w:b w:val="0"/>
          <w:i w:val="0"/>
          <w:sz w:val="20"/>
          <w:szCs w:val="20"/>
        </w:rPr>
        <w:t xml:space="preserve">______ </w:t>
      </w:r>
      <w:r w:rsidR="000A0698" w:rsidRPr="000A0698">
        <w:rPr>
          <w:rFonts w:ascii="Times New Roman" w:hAnsi="Times New Roman"/>
          <w:b w:val="0"/>
          <w:i w:val="0"/>
          <w:sz w:val="20"/>
          <w:szCs w:val="20"/>
        </w:rPr>
        <w:t>руб.</w:t>
      </w:r>
      <w:r w:rsidR="000A069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безналичном порядке на счет Исполнителя в банке, согласно выписанной квитанции.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, п</w:t>
      </w:r>
      <w:r>
        <w:rPr>
          <w:rFonts w:ascii="Times New Roman" w:hAnsi="Times New Roman"/>
          <w:b w:val="0"/>
          <w:i w:val="0"/>
          <w:sz w:val="20"/>
          <w:szCs w:val="20"/>
        </w:rPr>
        <w:t>о полугодиям</w:t>
      </w:r>
      <w:r w:rsidR="000A0698">
        <w:rPr>
          <w:rFonts w:ascii="Times New Roman" w:hAnsi="Times New Roman"/>
          <w:b w:val="0"/>
          <w:i w:val="0"/>
          <w:sz w:val="20"/>
          <w:szCs w:val="20"/>
        </w:rPr>
        <w:t>, за год</w:t>
      </w:r>
      <w:r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D77687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D77687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D77687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AB53CD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D77687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</w:t>
      </w:r>
      <w:r w:rsidR="006D44E1">
        <w:rPr>
          <w:rFonts w:ascii="Times New Roman" w:hAnsi="Times New Roman"/>
          <w:b w:val="0"/>
          <w:i w:val="0"/>
          <w:sz w:val="20"/>
          <w:szCs w:val="20"/>
        </w:rPr>
        <w:t>ого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с выездом из города, санаторно-курортным лечением, иными причинами,</w:t>
      </w:r>
      <w:r w:rsidR="006D44E1">
        <w:rPr>
          <w:rFonts w:ascii="Times New Roman" w:hAnsi="Times New Roman"/>
          <w:b w:val="0"/>
          <w:i w:val="0"/>
          <w:sz w:val="20"/>
          <w:szCs w:val="20"/>
        </w:rPr>
        <w:t xml:space="preserve"> на основании заявления родителей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учащемуся </w:t>
      </w:r>
      <w:r w:rsidR="006D44E1">
        <w:rPr>
          <w:rFonts w:ascii="Times New Roman" w:hAnsi="Times New Roman"/>
          <w:b w:val="0"/>
          <w:i w:val="0"/>
          <w:sz w:val="20"/>
          <w:szCs w:val="20"/>
        </w:rPr>
        <w:t xml:space="preserve">может быть </w:t>
      </w:r>
      <w:r>
        <w:rPr>
          <w:rFonts w:ascii="Times New Roman" w:hAnsi="Times New Roman"/>
          <w:b w:val="0"/>
          <w:i w:val="0"/>
          <w:sz w:val="20"/>
          <w:szCs w:val="20"/>
        </w:rPr>
        <w:t>оформл</w:t>
      </w:r>
      <w:r w:rsidR="006D44E1">
        <w:rPr>
          <w:rFonts w:ascii="Times New Roman" w:hAnsi="Times New Roman"/>
          <w:b w:val="0"/>
          <w:i w:val="0"/>
          <w:sz w:val="20"/>
          <w:szCs w:val="20"/>
        </w:rPr>
        <w:t>ен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академический отпуск на срок до одного года с сохранением места в учреждении.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AB53CD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</w:t>
      </w:r>
      <w:r w:rsidR="00AB53C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B53CD">
        <w:rPr>
          <w:rFonts w:ascii="Times New Roman" w:hAnsi="Times New Roman"/>
          <w:b w:val="0"/>
          <w:i w:val="0"/>
          <w:sz w:val="20"/>
          <w:szCs w:val="20"/>
        </w:rPr>
        <w:t>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</w:t>
      </w:r>
      <w:r w:rsidR="006D44E1">
        <w:rPr>
          <w:rFonts w:ascii="Times New Roman" w:hAnsi="Times New Roman"/>
          <w:b w:val="0"/>
          <w:i w:val="0"/>
          <w:sz w:val="20"/>
          <w:szCs w:val="20"/>
        </w:rPr>
        <w:t>тельное соглашение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к настоящему договору.</w:t>
      </w:r>
    </w:p>
    <w:p w:rsidR="00B26020" w:rsidRPr="00C8292C" w:rsidRDefault="00AF598E" w:rsidP="00B2602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lastRenderedPageBreak/>
        <w:tab/>
        <w:t xml:space="preserve">4.12. Оплата </w:t>
      </w:r>
      <w:r w:rsidR="00B26020">
        <w:rPr>
          <w:rFonts w:ascii="Times New Roman" w:hAnsi="Times New Roman"/>
          <w:b w:val="0"/>
          <w:i w:val="0"/>
          <w:sz w:val="20"/>
          <w:szCs w:val="20"/>
        </w:rPr>
        <w:t>организационны</w:t>
      </w:r>
      <w:r>
        <w:rPr>
          <w:rFonts w:ascii="Times New Roman" w:hAnsi="Times New Roman"/>
          <w:b w:val="0"/>
          <w:i w:val="0"/>
          <w:sz w:val="20"/>
          <w:szCs w:val="20"/>
        </w:rPr>
        <w:t>х</w:t>
      </w:r>
      <w:r w:rsidR="00B26020">
        <w:rPr>
          <w:rFonts w:ascii="Times New Roman" w:hAnsi="Times New Roman"/>
          <w:b w:val="0"/>
          <w:i w:val="0"/>
          <w:sz w:val="20"/>
          <w:szCs w:val="20"/>
        </w:rPr>
        <w:t xml:space="preserve"> взнос</w:t>
      </w:r>
      <w:r>
        <w:rPr>
          <w:rFonts w:ascii="Times New Roman" w:hAnsi="Times New Roman"/>
          <w:b w:val="0"/>
          <w:i w:val="0"/>
          <w:sz w:val="20"/>
          <w:szCs w:val="20"/>
        </w:rPr>
        <w:t>ов</w:t>
      </w:r>
      <w:r w:rsidR="00B26020">
        <w:rPr>
          <w:rFonts w:ascii="Times New Roman" w:hAnsi="Times New Roman"/>
          <w:b w:val="0"/>
          <w:i w:val="0"/>
          <w:sz w:val="20"/>
          <w:szCs w:val="20"/>
        </w:rPr>
        <w:t xml:space="preserve"> за участие в конкурсах, поездки на конкурсы и т. п. не входят в стоимость услуги и оплачива</w:t>
      </w:r>
      <w:r>
        <w:rPr>
          <w:rFonts w:ascii="Times New Roman" w:hAnsi="Times New Roman"/>
          <w:b w:val="0"/>
          <w:i w:val="0"/>
          <w:sz w:val="20"/>
          <w:szCs w:val="20"/>
        </w:rPr>
        <w:t>е</w:t>
      </w:r>
      <w:r w:rsidR="00B26020">
        <w:rPr>
          <w:rFonts w:ascii="Times New Roman" w:hAnsi="Times New Roman"/>
          <w:b w:val="0"/>
          <w:i w:val="0"/>
          <w:sz w:val="20"/>
          <w:szCs w:val="20"/>
        </w:rPr>
        <w:t>тся Заказчиком.</w:t>
      </w:r>
    </w:p>
    <w:p w:rsidR="006E5E1B" w:rsidRDefault="006E5E1B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55FCB" w:rsidRPr="001A3953" w:rsidRDefault="00B55FCB" w:rsidP="005C3D08">
      <w:pPr>
        <w:rPr>
          <w:rFonts w:ascii="Times New Roman" w:hAnsi="Times New Roman"/>
          <w:bCs/>
          <w:i w:val="0"/>
          <w:sz w:val="20"/>
          <w:szCs w:val="20"/>
        </w:rPr>
      </w:pPr>
    </w:p>
    <w:p w:rsidR="00B26020" w:rsidRDefault="00B26020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5.1. Условия, на которых заключен настоящий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оговор, могут быть изменены по соглашению Сторон либо в соответствии с действующим законодательством Российской Федерации.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5.2. Настоящий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 может быть расторгнут по соглашению сторон.</w:t>
      </w:r>
    </w:p>
    <w:p w:rsidR="00B26020" w:rsidRDefault="00B26020" w:rsidP="00B26020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AB53CD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B53CD">
        <w:rPr>
          <w:rFonts w:ascii="Times New Roman" w:hAnsi="Times New Roman"/>
          <w:b w:val="0"/>
          <w:i w:val="0"/>
          <w:sz w:val="20"/>
          <w:szCs w:val="20"/>
        </w:rPr>
        <w:t>ода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B26020" w:rsidRDefault="00B26020" w:rsidP="00B26020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5.5.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И</w:t>
      </w:r>
      <w:r>
        <w:rPr>
          <w:rFonts w:ascii="Times New Roman" w:hAnsi="Times New Roman"/>
          <w:b w:val="0"/>
          <w:i w:val="0"/>
          <w:sz w:val="20"/>
          <w:szCs w:val="20"/>
        </w:rPr>
        <w:t>сполнитель вправе отказаться от исполнения обязательств по Договору при условии полного возмещения Обучающемуся убытков.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E5E1B" w:rsidRPr="001A3953" w:rsidRDefault="006E5E1B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55FCB" w:rsidRDefault="00B26020" w:rsidP="00AB53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ов предоставляемой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образовательной услуги, в том числе оказание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 xml:space="preserve">услуги </w:t>
      </w:r>
      <w:r>
        <w:rPr>
          <w:rFonts w:ascii="Times New Roman" w:hAnsi="Times New Roman"/>
          <w:b w:val="0"/>
          <w:i w:val="0"/>
          <w:sz w:val="20"/>
          <w:szCs w:val="20"/>
        </w:rPr>
        <w:t>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B26020" w:rsidRDefault="00B26020" w:rsidP="00C8292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6E5E1B" w:rsidRPr="001A3953" w:rsidRDefault="006E5E1B" w:rsidP="00B2602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55FCB" w:rsidRPr="00B55FCB" w:rsidRDefault="00B26020" w:rsidP="00AB53C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7.1. Настоящий </w:t>
      </w:r>
      <w:r w:rsidR="00AF598E">
        <w:rPr>
          <w:rFonts w:ascii="Times New Roman" w:hAnsi="Times New Roman"/>
          <w:b w:val="0"/>
          <w:i w:val="0"/>
          <w:sz w:val="20"/>
          <w:szCs w:val="20"/>
        </w:rPr>
        <w:t>Д</w:t>
      </w:r>
      <w:r>
        <w:rPr>
          <w:rFonts w:ascii="Times New Roman" w:hAnsi="Times New Roman"/>
          <w:b w:val="0"/>
          <w:i w:val="0"/>
          <w:sz w:val="20"/>
          <w:szCs w:val="20"/>
        </w:rPr>
        <w:t>оговор вступает в силу со дня его заключения и действует до полного исполнения Сторонами обязательств.</w:t>
      </w:r>
    </w:p>
    <w:p w:rsidR="006E5E1B" w:rsidRPr="001A3953" w:rsidRDefault="006E5E1B" w:rsidP="00B26020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B55FCB" w:rsidRDefault="00B26020" w:rsidP="00AB53CD">
      <w:pPr>
        <w:jc w:val="center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  <w:lang w:val="en-US"/>
        </w:rPr>
        <w:t>VIII</w:t>
      </w:r>
      <w:r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  <w:bookmarkStart w:id="0" w:name="_GoBack"/>
      <w:bookmarkEnd w:id="0"/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B26020" w:rsidRDefault="00B26020" w:rsidP="00B2602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6E5E1B" w:rsidRPr="001A3953" w:rsidRDefault="006E5E1B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26020" w:rsidRPr="00C8292C" w:rsidRDefault="00B26020" w:rsidP="00C8292C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B2602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B2602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5C3D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B2602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B2602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B2602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5D548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A7274" w:rsidRPr="003A7274" w:rsidRDefault="003A7274" w:rsidP="003A727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3A727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5D5480" w:rsidRPr="00C8358E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D5480" w:rsidRDefault="005D5480" w:rsidP="005D5480">
            <w:pPr>
              <w:pStyle w:val="aa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D5480" w:rsidRDefault="005D5480" w:rsidP="005D5480">
            <w:pPr>
              <w:pStyle w:val="aa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5D548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D5480" w:rsidRDefault="00F43243" w:rsidP="005D5480">
            <w:pPr>
              <w:pStyle w:val="aa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D5480" w:rsidRDefault="005D5480" w:rsidP="005D5480">
            <w:pPr>
              <w:pStyle w:val="aa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D5480" w:rsidRDefault="005D5480" w:rsidP="005D5480">
            <w:pPr>
              <w:pStyle w:val="aa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5D548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5D5480" w:rsidRDefault="006E5E1B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№</w:t>
            </w:r>
            <w:r w:rsidR="005D548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5D548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5D548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5D5480" w:rsidRDefault="005D5480" w:rsidP="005D548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5D5480" w:rsidRDefault="005D5480" w:rsidP="005D5480">
            <w:pPr>
              <w:pStyle w:val="aa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B26020" w:rsidTr="00F44D8D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B26020" w:rsidRDefault="0088612C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B2602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  </w:t>
            </w:r>
            <w:r w:rsidR="00821D6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</w:t>
            </w:r>
            <w:r w:rsidR="00821D6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B26020" w:rsidRDefault="00B26020">
            <w:pPr>
              <w:pStyle w:val="aa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6E5E1B" w:rsidRDefault="006E5E1B" w:rsidP="006E5E1B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14123" w:rsidRDefault="00214123" w:rsidP="00214123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214123" w:rsidRDefault="00214123" w:rsidP="00214123">
      <w:pPr>
        <w:pStyle w:val="Standard"/>
        <w:jc w:val="both"/>
      </w:pPr>
    </w:p>
    <w:p w:rsidR="00214123" w:rsidRDefault="00214123" w:rsidP="00214123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214123" w:rsidRDefault="00214123" w:rsidP="00214123">
      <w:pPr>
        <w:pStyle w:val="Standard"/>
        <w:jc w:val="both"/>
        <w:rPr>
          <w:rFonts w:ascii="Times New Roman CYR" w:hAnsi="Times New Roman CYR"/>
          <w:sz w:val="20"/>
        </w:rPr>
      </w:pPr>
    </w:p>
    <w:p w:rsidR="00214123" w:rsidRDefault="00214123" w:rsidP="0021412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214123" w:rsidRDefault="00214123" w:rsidP="00214123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214123" w:rsidRDefault="00214123" w:rsidP="00214123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214123" w:rsidRPr="00ED3C4F" w:rsidRDefault="00214123" w:rsidP="00214123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573C40" w:rsidRPr="00B26020" w:rsidRDefault="00573C40" w:rsidP="00B26020">
      <w:pPr>
        <w:rPr>
          <w:rFonts w:ascii="Times New Roman" w:hAnsi="Times New Roman"/>
          <w:b w:val="0"/>
          <w:i w:val="0"/>
          <w:sz w:val="20"/>
          <w:szCs w:val="20"/>
        </w:rPr>
      </w:pPr>
    </w:p>
    <w:sectPr w:rsidR="00573C40" w:rsidRPr="00B26020" w:rsidSect="006D44E1">
      <w:pgSz w:w="11906" w:h="16838"/>
      <w:pgMar w:top="567" w:right="424" w:bottom="28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40"/>
    <w:rsid w:val="000A0698"/>
    <w:rsid w:val="00127D2C"/>
    <w:rsid w:val="001A3953"/>
    <w:rsid w:val="001C1795"/>
    <w:rsid w:val="001F45B4"/>
    <w:rsid w:val="00214123"/>
    <w:rsid w:val="002B48C9"/>
    <w:rsid w:val="00371266"/>
    <w:rsid w:val="00384825"/>
    <w:rsid w:val="003A7274"/>
    <w:rsid w:val="003C1BA4"/>
    <w:rsid w:val="004708FB"/>
    <w:rsid w:val="00573C40"/>
    <w:rsid w:val="005C3D08"/>
    <w:rsid w:val="005D5480"/>
    <w:rsid w:val="006D44E1"/>
    <w:rsid w:val="006E5E1B"/>
    <w:rsid w:val="007F0B5D"/>
    <w:rsid w:val="00821D66"/>
    <w:rsid w:val="0088612C"/>
    <w:rsid w:val="00A35DA0"/>
    <w:rsid w:val="00A81E25"/>
    <w:rsid w:val="00AB53CD"/>
    <w:rsid w:val="00AF598E"/>
    <w:rsid w:val="00B26020"/>
    <w:rsid w:val="00B55FCB"/>
    <w:rsid w:val="00B60881"/>
    <w:rsid w:val="00C71857"/>
    <w:rsid w:val="00C8292C"/>
    <w:rsid w:val="00C8635E"/>
    <w:rsid w:val="00D77687"/>
    <w:rsid w:val="00DA7C32"/>
    <w:rsid w:val="00E84E51"/>
    <w:rsid w:val="00F43243"/>
    <w:rsid w:val="00F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EDCF"/>
  <w15:docId w15:val="{34D2A9EB-BBB6-40DD-89F3-CE1C1426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18C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65C49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665C49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34"/>
    <w:qFormat/>
    <w:rsid w:val="00B55FCB"/>
    <w:pPr>
      <w:ind w:left="720"/>
      <w:contextualSpacing/>
    </w:pPr>
  </w:style>
  <w:style w:type="paragraph" w:customStyle="1" w:styleId="Standard">
    <w:name w:val="Standard"/>
    <w:qFormat/>
    <w:rsid w:val="00214123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30</cp:revision>
  <cp:lastPrinted>2022-09-05T06:18:00Z</cp:lastPrinted>
  <dcterms:created xsi:type="dcterms:W3CDTF">2020-09-04T11:47:00Z</dcterms:created>
  <dcterms:modified xsi:type="dcterms:W3CDTF">2025-07-02T13:22:00Z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