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DB" w:rsidRPr="00B12623" w:rsidRDefault="004664DB" w:rsidP="00E34D66">
      <w:pPr>
        <w:ind w:left="11328"/>
      </w:pPr>
      <w:r w:rsidRPr="00B12623">
        <w:t xml:space="preserve">Утверждаю:                                                                                                                                                                                                 </w:t>
      </w:r>
    </w:p>
    <w:p w:rsidR="004664DB" w:rsidRPr="00B12623" w:rsidRDefault="004664DB" w:rsidP="00E34D66">
      <w:r w:rsidRPr="00B12623">
        <w:t xml:space="preserve">                                                                                                                                                                      </w:t>
      </w:r>
      <w:r w:rsidRPr="00B12623">
        <w:tab/>
      </w:r>
      <w:r w:rsidRPr="00B12623">
        <w:tab/>
        <w:t>директор МБУК</w:t>
      </w:r>
    </w:p>
    <w:p w:rsidR="004664DB" w:rsidRPr="00B12623" w:rsidRDefault="004664DB" w:rsidP="00E34D66">
      <w:r w:rsidRPr="00B12623">
        <w:t xml:space="preserve">                                                                                                                                                                         </w:t>
      </w:r>
      <w:r w:rsidRPr="00B12623">
        <w:tab/>
      </w:r>
      <w:r w:rsidRPr="00B12623">
        <w:tab/>
        <w:t>«Приморская ЦКС»</w:t>
      </w:r>
    </w:p>
    <w:p w:rsidR="004664DB" w:rsidRPr="00B12623" w:rsidRDefault="004664DB" w:rsidP="00E34D66">
      <w:r w:rsidRPr="00B12623">
        <w:t xml:space="preserve">                                                                                                                                                                                              ____________А.А. Пронченко</w:t>
      </w:r>
    </w:p>
    <w:p w:rsidR="004664DB" w:rsidRPr="00B12623" w:rsidRDefault="004664DB" w:rsidP="00E34D66">
      <w:pPr>
        <w:tabs>
          <w:tab w:val="left" w:pos="12785"/>
        </w:tabs>
      </w:pPr>
    </w:p>
    <w:p w:rsidR="004664DB" w:rsidRPr="00B12623" w:rsidRDefault="004664DB" w:rsidP="00E34D66">
      <w:pPr>
        <w:tabs>
          <w:tab w:val="left" w:pos="12785"/>
        </w:tabs>
        <w:jc w:val="center"/>
      </w:pPr>
      <w:r w:rsidRPr="00B12623">
        <w:t>ПЛАН МЕРОПРИЯТИЙ</w:t>
      </w:r>
    </w:p>
    <w:p w:rsidR="004664DB" w:rsidRPr="00B12623" w:rsidRDefault="004664DB" w:rsidP="00E34D66">
      <w:pPr>
        <w:tabs>
          <w:tab w:val="left" w:pos="12785"/>
        </w:tabs>
        <w:jc w:val="center"/>
      </w:pPr>
      <w:r w:rsidRPr="00B12623">
        <w:t>МБУК «Приморская ЦКС»</w:t>
      </w:r>
    </w:p>
    <w:p w:rsidR="004664DB" w:rsidRPr="00B12623" w:rsidRDefault="002B7B3B" w:rsidP="00E34D66">
      <w:pPr>
        <w:tabs>
          <w:tab w:val="left" w:pos="12785"/>
        </w:tabs>
        <w:jc w:val="center"/>
      </w:pPr>
      <w:r w:rsidRPr="00B12623">
        <w:t>апрель</w:t>
      </w:r>
      <w:r w:rsidR="009E091E" w:rsidRPr="00B12623">
        <w:t xml:space="preserve"> </w:t>
      </w:r>
      <w:r w:rsidR="004664DB" w:rsidRPr="00B12623">
        <w:t>202</w:t>
      </w:r>
      <w:r w:rsidR="00306C6C" w:rsidRPr="00B12623">
        <w:t>3</w:t>
      </w:r>
      <w:r w:rsidR="004664DB" w:rsidRPr="00B12623">
        <w:t xml:space="preserve"> г.</w:t>
      </w:r>
    </w:p>
    <w:tbl>
      <w:tblPr>
        <w:tblW w:w="152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41"/>
        <w:gridCol w:w="126"/>
        <w:gridCol w:w="1003"/>
        <w:gridCol w:w="987"/>
        <w:gridCol w:w="28"/>
        <w:gridCol w:w="960"/>
        <w:gridCol w:w="3813"/>
        <w:gridCol w:w="87"/>
        <w:gridCol w:w="2159"/>
        <w:gridCol w:w="45"/>
        <w:gridCol w:w="133"/>
        <w:gridCol w:w="10"/>
        <w:gridCol w:w="940"/>
        <w:gridCol w:w="37"/>
        <w:gridCol w:w="810"/>
        <w:gridCol w:w="31"/>
        <w:gridCol w:w="25"/>
        <w:gridCol w:w="653"/>
        <w:gridCol w:w="2386"/>
      </w:tblGrid>
      <w:tr w:rsidR="004664DB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6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6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26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26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DB" w:rsidRPr="00B12623" w:rsidRDefault="004664DB" w:rsidP="00E34D66">
            <w:r w:rsidRPr="00B12623">
              <w:t xml:space="preserve">Дата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r w:rsidRPr="00B12623">
              <w:t xml:space="preserve">Время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r w:rsidRPr="00B12623">
              <w:t>Место проведение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r w:rsidRPr="00B12623">
              <w:t xml:space="preserve">Ответственный </w:t>
            </w:r>
          </w:p>
        </w:tc>
      </w:tr>
      <w:tr w:rsidR="004664DB" w:rsidRPr="00B12623" w:rsidTr="0048779B">
        <w:trPr>
          <w:trHeight w:val="371"/>
        </w:trPr>
        <w:tc>
          <w:tcPr>
            <w:tcW w:w="15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B12623" w:rsidRDefault="004664DB" w:rsidP="00E34D66">
            <w:pPr>
              <w:jc w:val="center"/>
            </w:pPr>
            <w:r w:rsidRPr="00B12623">
              <w:t>ДК с. Цибанобалка</w:t>
            </w:r>
          </w:p>
        </w:tc>
      </w:tr>
      <w:tr w:rsidR="00FC61A8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B12623" w:rsidRDefault="00FC61A8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B12623" w:rsidRDefault="00FC61A8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61A8" w:rsidRPr="00E3556B" w:rsidRDefault="00FC61A8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01.04.</w:t>
            </w:r>
          </w:p>
          <w:p w:rsidR="00FC61A8" w:rsidRDefault="00FC61A8" w:rsidP="00E34D66">
            <w:pPr>
              <w:tabs>
                <w:tab w:val="center" w:pos="4677"/>
                <w:tab w:val="right" w:pos="9355"/>
              </w:tabs>
              <w:jc w:val="center"/>
            </w:pPr>
          </w:p>
          <w:p w:rsidR="00FC61A8" w:rsidRPr="00E3556B" w:rsidRDefault="00FC61A8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11.00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tabs>
                <w:tab w:val="left" w:pos="13608"/>
              </w:tabs>
            </w:pPr>
            <w:r w:rsidRPr="00E3556B">
              <w:t>Музыкально-развлекательная программа, посвященная Дню смеха «Веселые истории»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jc w:val="center"/>
            </w:pPr>
            <w:r w:rsidRPr="00E3556B">
              <w:t>дети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3537D3" w:rsidP="00E34D66">
            <w:pPr>
              <w:jc w:val="center"/>
            </w:pPr>
            <w: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AE531C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Default="00FC61A8" w:rsidP="00E34D66">
            <w:proofErr w:type="spellStart"/>
            <w:r>
              <w:t>Ландина</w:t>
            </w:r>
            <w:proofErr w:type="spellEnd"/>
            <w:r>
              <w:t xml:space="preserve"> Ю.Б.</w:t>
            </w:r>
          </w:p>
          <w:p w:rsidR="00FC61A8" w:rsidRPr="00E3556B" w:rsidRDefault="00FC61A8" w:rsidP="00E34D66">
            <w:r>
              <w:t>Самсонов А.Н.</w:t>
            </w:r>
          </w:p>
        </w:tc>
      </w:tr>
      <w:tr w:rsidR="00FC61A8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B12623" w:rsidRDefault="00FC61A8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B12623" w:rsidRDefault="00FC61A8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0115FE" w:rsidP="000115FE">
            <w:pPr>
              <w:tabs>
                <w:tab w:val="left" w:pos="851"/>
              </w:tabs>
              <w:jc w:val="center"/>
            </w:pPr>
            <w:r>
              <w:t>ИП</w:t>
            </w:r>
            <w:r w:rsidR="00FC61A8" w:rsidRPr="00E3556B">
              <w:t>/</w:t>
            </w:r>
            <w:r>
              <w:t>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61A8" w:rsidRPr="00E3556B" w:rsidRDefault="00FC61A8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06.04.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11.00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0115FE" w:rsidRDefault="000115FE" w:rsidP="00E34D66">
            <w:pPr>
              <w:tabs>
                <w:tab w:val="left" w:pos="13608"/>
              </w:tabs>
            </w:pPr>
            <w:r>
              <w:t>Информационная программа «Живи настоящим – думай о будущем»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jc w:val="center"/>
            </w:pPr>
            <w:r w:rsidRPr="00E3556B">
              <w:t>дети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jc w:val="center"/>
            </w:pPr>
            <w:r w:rsidRPr="00E3556B"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FC61A8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E3556B" w:rsidRDefault="000115FE" w:rsidP="00E34D66">
            <w:r>
              <w:t>Шаталова Ю.В.</w:t>
            </w:r>
          </w:p>
        </w:tc>
      </w:tr>
      <w:tr w:rsidR="00FC61A8" w:rsidRPr="0090657E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57E">
              <w:rPr>
                <w:rFonts w:ascii="Times New Roman" w:hAnsi="Times New Roman"/>
                <w:b/>
                <w:sz w:val="24"/>
                <w:szCs w:val="24"/>
              </w:rPr>
              <w:t>КД/Д</w:t>
            </w:r>
            <w:r w:rsidR="001A4E9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61A8" w:rsidRPr="0090657E" w:rsidRDefault="00FC61A8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>07.04.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rPr>
                <w:b/>
              </w:rPr>
            </w:pPr>
            <w:r w:rsidRPr="0090657E">
              <w:rPr>
                <w:b/>
              </w:rPr>
              <w:t>Отчетный концерт народного ан</w:t>
            </w:r>
            <w:r w:rsidR="00AE531C">
              <w:rPr>
                <w:b/>
              </w:rPr>
              <w:t xml:space="preserve">самбля казачьей песни «Витязь» </w:t>
            </w:r>
            <w:r w:rsidRPr="0090657E">
              <w:rPr>
                <w:b/>
              </w:rPr>
              <w:t>«Льется песня»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>взросл.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AE531C" w:rsidP="00E34D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A8" w:rsidRPr="0090657E" w:rsidRDefault="00FC61A8" w:rsidP="00E34D66">
            <w:pPr>
              <w:rPr>
                <w:b/>
              </w:rPr>
            </w:pPr>
            <w:r w:rsidRPr="0090657E">
              <w:rPr>
                <w:b/>
              </w:rPr>
              <w:t>Гарипова Е.Н.</w:t>
            </w:r>
          </w:p>
        </w:tc>
      </w:tr>
      <w:tr w:rsidR="003537D3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  <w:r w:rsidR="006258B6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>
              <w:t>10.04.-</w:t>
            </w:r>
            <w:r w:rsidR="00844E83">
              <w:t>23</w:t>
            </w:r>
            <w:r>
              <w:t>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>
              <w:t>в течение д</w:t>
            </w:r>
            <w:r>
              <w:t>н</w:t>
            </w:r>
            <w:r>
              <w:t>я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>
              <w:t>Выставка детских творческих работ «</w:t>
            </w:r>
            <w:r w:rsidR="00DE0DD2">
              <w:t>К неизведанным планетам</w:t>
            </w:r>
            <w:r>
              <w:t>»</w:t>
            </w:r>
            <w:r w:rsidR="00DE0DD2">
              <w:t>, посвященная Дню космонавтики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DE0DD2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DE0DD2" w:rsidP="00E34D66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DE0DD2" w:rsidP="00E34D66">
            <w:pPr>
              <w:jc w:val="center"/>
            </w:pPr>
            <w:r>
              <w:t>2</w:t>
            </w:r>
            <w:r w:rsidR="00844E83">
              <w:t>5</w:t>
            </w:r>
            <w: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DE0DD2" w:rsidP="00E34D66">
            <w:pPr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DE0DD2" w:rsidP="00E34D66">
            <w:r>
              <w:t>Шаталова Ю.В.</w:t>
            </w:r>
          </w:p>
        </w:tc>
      </w:tr>
      <w:tr w:rsidR="003537D3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3556B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  <w:r w:rsidRPr="00E3556B">
              <w:t>16.00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  <w:rPr>
                <w:rFonts w:eastAsia="Calibri"/>
              </w:rPr>
            </w:pPr>
            <w:r w:rsidRPr="00E3556B">
              <w:rPr>
                <w:rFonts w:eastAsia="Calibri"/>
              </w:rPr>
              <w:t>Спортивная программа «Спорт на все времена»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взросл.</w:t>
            </w:r>
          </w:p>
          <w:p w:rsidR="003537D3" w:rsidRPr="00E3556B" w:rsidRDefault="003537D3" w:rsidP="00E34D66">
            <w:pPr>
              <w:jc w:val="center"/>
            </w:pPr>
            <w:proofErr w:type="spellStart"/>
            <w:r w:rsidRPr="00E3556B">
              <w:t>пож</w:t>
            </w:r>
            <w:proofErr w:type="spellEnd"/>
            <w:r w:rsidRPr="00E3556B"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AE531C" w:rsidP="00E34D66">
            <w:pPr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r w:rsidRPr="00E3556B">
              <w:t>Шаталова Ю.В.</w:t>
            </w:r>
          </w:p>
          <w:p w:rsidR="003537D3" w:rsidRPr="00E3556B" w:rsidRDefault="003537D3" w:rsidP="00E34D66">
            <w:proofErr w:type="spellStart"/>
            <w:r>
              <w:t>Ландина</w:t>
            </w:r>
            <w:proofErr w:type="spellEnd"/>
            <w:r>
              <w:t xml:space="preserve"> Ю.Б.</w:t>
            </w:r>
          </w:p>
        </w:tc>
      </w:tr>
      <w:tr w:rsidR="003537D3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КД/</w:t>
            </w:r>
            <w:proofErr w:type="gramStart"/>
            <w:r w:rsidR="009B226D"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11.04.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11.30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 w:rsidRPr="00E3556B">
              <w:t>Интерактивная программа, посвященная Дню космонавтики, «Космические приключения»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 xml:space="preserve">МБОУ СОШ №16 им. И.В. </w:t>
            </w:r>
            <w:proofErr w:type="spellStart"/>
            <w:r w:rsidRPr="00E3556B">
              <w:t>Гудовича</w:t>
            </w:r>
            <w:proofErr w:type="spellEnd"/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молод.</w:t>
            </w:r>
          </w:p>
          <w:p w:rsidR="003537D3" w:rsidRPr="00E3556B" w:rsidRDefault="003537D3" w:rsidP="00E34D66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AE531C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Шаталова Ю.В.</w:t>
            </w:r>
          </w:p>
        </w:tc>
      </w:tr>
      <w:tr w:rsidR="003537D3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ИП/Д</w:t>
            </w:r>
            <w:r w:rsidR="006258B6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11.04.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  <w:r>
              <w:t>в течени</w:t>
            </w:r>
            <w:r>
              <w:lastRenderedPageBreak/>
              <w:t>е дня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r>
              <w:lastRenderedPageBreak/>
              <w:t>Цикл мероприятий, посвященных Дню космонавтики:</w:t>
            </w:r>
          </w:p>
          <w:p w:rsidR="003537D3" w:rsidRDefault="003537D3" w:rsidP="00E34D66"/>
          <w:p w:rsidR="003537D3" w:rsidRPr="00E3556B" w:rsidRDefault="003537D3" w:rsidP="00E34D66"/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lastRenderedPageBreak/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  <w:r>
              <w:t>1</w:t>
            </w:r>
            <w:r w:rsidR="00DE0DD2">
              <w:t>2</w:t>
            </w:r>
            <w:r>
              <w:t>50</w:t>
            </w:r>
          </w:p>
          <w:p w:rsidR="003537D3" w:rsidRDefault="003537D3" w:rsidP="00E34D66">
            <w:pPr>
              <w:jc w:val="center"/>
            </w:pPr>
          </w:p>
          <w:p w:rsidR="003537D3" w:rsidRDefault="003537D3" w:rsidP="00E34D66">
            <w:pPr>
              <w:jc w:val="center"/>
            </w:pPr>
          </w:p>
          <w:p w:rsidR="003537D3" w:rsidRPr="00E3556B" w:rsidRDefault="003537D3" w:rsidP="00E34D66">
            <w:pPr>
              <w:jc w:val="center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lastRenderedPageBreak/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Шаталова Ю.В.</w:t>
            </w:r>
          </w:p>
        </w:tc>
      </w:tr>
      <w:tr w:rsidR="003537D3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r>
              <w:t>Медиа акция «Покорение космоса»</w:t>
            </w:r>
          </w:p>
          <w:p w:rsidR="003537D3" w:rsidRDefault="003537D3" w:rsidP="00E34D66"/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tabs>
                <w:tab w:val="left" w:pos="215"/>
                <w:tab w:val="center" w:pos="312"/>
              </w:tabs>
              <w:jc w:val="center"/>
            </w:pPr>
            <w:r>
              <w:t>1</w:t>
            </w:r>
            <w:r w:rsidR="00DE0DD2">
              <w:t>2</w:t>
            </w:r>
            <w: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/>
        </w:tc>
      </w:tr>
      <w:tr w:rsidR="003537D3" w:rsidRPr="00B12623" w:rsidTr="00306C6C">
        <w:trPr>
          <w:trHeight w:val="34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r w:rsidRPr="00E3556B">
              <w:t>Конкурс рисунков «Космические дали»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  <w: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/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="006258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12.04.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Познавательная программа «Космический прорыв»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молод.</w:t>
            </w:r>
          </w:p>
          <w:p w:rsidR="003537D3" w:rsidRPr="00E3556B" w:rsidRDefault="003537D3" w:rsidP="00E34D66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AE531C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roofErr w:type="spellStart"/>
            <w:r>
              <w:t>Ландина</w:t>
            </w:r>
            <w:proofErr w:type="spellEnd"/>
            <w:r>
              <w:t xml:space="preserve"> Ю.Б.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12.04.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13.00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 w:rsidRPr="00E3556B">
              <w:t>Тематическая программа «Сильные духом бессмертны»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844E83" w:rsidP="00E34D66">
            <w:pPr>
              <w:jc w:val="center"/>
            </w:pPr>
            <w:r>
              <w:t>5</w:t>
            </w:r>
            <w:r w:rsidR="003537D3"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Днепровская Н.Н.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E355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18.04.</w:t>
            </w:r>
          </w:p>
          <w:p w:rsidR="003537D3" w:rsidRPr="00E3556B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в течение дня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>
              <w:t>Медиа акция</w:t>
            </w:r>
            <w:r w:rsidRPr="00E3556B">
              <w:t>, посвященная Дню победы русских воинов и князя Александра Невского над немецкими рыцарями на Чудском озере «Мы помним славное прошлое»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1500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Шаталова Ю.В.</w:t>
            </w:r>
          </w:p>
        </w:tc>
      </w:tr>
      <w:tr w:rsidR="003537D3" w:rsidRPr="00B12623" w:rsidTr="00306C6C">
        <w:trPr>
          <w:trHeight w:val="2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19.04.</w:t>
            </w:r>
          </w:p>
          <w:p w:rsidR="003537D3" w:rsidRPr="00E3556B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  <w:r w:rsidRPr="00E3556B">
              <w:t>12.00</w:t>
            </w:r>
          </w:p>
          <w:p w:rsidR="003537D3" w:rsidRPr="00E3556B" w:rsidRDefault="003537D3" w:rsidP="00E34D66">
            <w:pPr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Мастер-класс  по вокалу от вокального ансамбля «Звездная россыпь»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дети</w:t>
            </w:r>
          </w:p>
          <w:p w:rsidR="003537D3" w:rsidRPr="00E3556B" w:rsidRDefault="003537D3" w:rsidP="00E34D66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3</w:t>
            </w:r>
            <w:r w:rsidRPr="00E3556B"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AE531C" w:rsidP="00E34D66">
            <w:pPr>
              <w:jc w:val="center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roofErr w:type="spellStart"/>
            <w:r w:rsidRPr="00E3556B">
              <w:t>Дарбинян</w:t>
            </w:r>
            <w:proofErr w:type="spellEnd"/>
            <w:r w:rsidRPr="00E3556B">
              <w:t xml:space="preserve"> К.В. </w:t>
            </w:r>
          </w:p>
          <w:p w:rsidR="003537D3" w:rsidRPr="00E3556B" w:rsidRDefault="003537D3" w:rsidP="00E34D66">
            <w:r w:rsidRPr="00E3556B">
              <w:t xml:space="preserve">Гарипова Е.Н. 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22.04.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  <w:r w:rsidRPr="00E3556B">
              <w:t>19.00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 w:rsidRPr="00E3556B">
              <w:t>Гастрольная концертная программа народного вокально-инстр</w:t>
            </w:r>
            <w:r>
              <w:t xml:space="preserve">ументального ансамбля «Арсенал» </w:t>
            </w:r>
            <w:r w:rsidRPr="00E3556B">
              <w:t xml:space="preserve"> «Кубань – гармонь»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Санаторий «Парус»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proofErr w:type="spellStart"/>
            <w:r w:rsidRPr="00E3556B">
              <w:t>смеш</w:t>
            </w:r>
            <w:proofErr w:type="spellEnd"/>
            <w:r w:rsidRPr="00E3556B"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1</w:t>
            </w:r>
            <w:r>
              <w:t>5</w:t>
            </w:r>
            <w:r w:rsidRPr="00E3556B"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AE531C" w:rsidP="00E34D66">
            <w:pPr>
              <w:jc w:val="center"/>
            </w:pPr>
            <w:r>
              <w:t>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roofErr w:type="spellStart"/>
            <w:r w:rsidRPr="00E3556B">
              <w:t>Запьянцев</w:t>
            </w:r>
            <w:proofErr w:type="spellEnd"/>
            <w:r w:rsidRPr="00E3556B">
              <w:t xml:space="preserve"> И.Н.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20.04.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 w:rsidRPr="00E3556B">
              <w:t>Музыкально-развлекательная программа «Живем, играя» для людей с ОВЗ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AE531C" w:rsidP="00E34D66">
            <w:pPr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Шаталова Ю.В.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>
              <w:t>22.04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>
              <w:t>Цирковое представление «Маленький принц» цирковой студии «Фаворит»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100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AE531C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>
              <w:t>Самсонов А.Н.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3537D3" w:rsidP="00E34D66">
            <w:pPr>
              <w:jc w:val="center"/>
            </w:pPr>
            <w:r w:rsidRPr="00E3556B">
              <w:t>16.00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 w:rsidRPr="00E3556B">
              <w:t>Мастер-класс для женщин «Весна и красота»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жен.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844E83" w:rsidP="00E34D66">
            <w:pPr>
              <w:jc w:val="center"/>
            </w:pPr>
            <w:r>
              <w:t>3</w:t>
            </w:r>
            <w:r w:rsidR="003537D3" w:rsidRPr="00E3556B"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AE531C" w:rsidP="00E34D66">
            <w:pPr>
              <w:jc w:val="center"/>
            </w:pPr>
            <w: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Шаталова Ю.В.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56B"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 w:rsidRPr="00E3556B">
              <w:t xml:space="preserve">Тематическая программа «У здоровья есть враги, с ними дружбу </w:t>
            </w:r>
            <w:r w:rsidRPr="00E3556B">
              <w:lastRenderedPageBreak/>
              <w:t>не води» с просмотром видеоролика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lastRenderedPageBreak/>
              <w:t>ДК с. Цибанобалка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 xml:space="preserve">дети и </w:t>
            </w:r>
            <w:proofErr w:type="gramStart"/>
            <w:r w:rsidRPr="00E3556B">
              <w:t>молод</w:t>
            </w:r>
            <w:proofErr w:type="gramEnd"/>
            <w:r w:rsidRPr="00E3556B">
              <w:rPr>
                <w:lang w:val="en-US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Днепровская Н.Н.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29.04.</w:t>
            </w:r>
          </w:p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E3556B"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tabs>
                <w:tab w:val="left" w:pos="13608"/>
              </w:tabs>
            </w:pPr>
            <w:r w:rsidRPr="00E3556B">
              <w:t>Гастрольная концертная программа народного ансамбля казачьей песни «Витязь», «Песня как душа народа»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 w:rsidRPr="00E3556B">
              <w:t xml:space="preserve">ДК </w:t>
            </w:r>
            <w:proofErr w:type="gramStart"/>
            <w:r w:rsidRPr="00E3556B">
              <w:t>с</w:t>
            </w:r>
            <w:proofErr w:type="gramEnd"/>
            <w:r w:rsidRPr="00E3556B">
              <w:t>. Варваровка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proofErr w:type="spellStart"/>
            <w:r w:rsidRPr="00E3556B">
              <w:t>смеш</w:t>
            </w:r>
            <w:proofErr w:type="spellEnd"/>
            <w:r w:rsidRPr="00E3556B"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844E83" w:rsidP="00E34D66">
            <w:pPr>
              <w:jc w:val="center"/>
            </w:pPr>
            <w:r>
              <w:t>2</w:t>
            </w:r>
            <w:r w:rsidR="003537D3" w:rsidRPr="00E3556B"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E3556B" w:rsidRDefault="003537D3" w:rsidP="00E34D66">
            <w:r w:rsidRPr="00E3556B">
              <w:t>Шаталова Ю.В.</w:t>
            </w:r>
          </w:p>
          <w:p w:rsidR="003537D3" w:rsidRPr="00E3556B" w:rsidRDefault="003537D3" w:rsidP="00E34D66">
            <w:r w:rsidRPr="00E3556B">
              <w:t>Гарипова Е.Н.</w:t>
            </w:r>
          </w:p>
        </w:tc>
      </w:tr>
      <w:tr w:rsidR="003537D3" w:rsidRPr="00B12623" w:rsidTr="00E82470">
        <w:trPr>
          <w:trHeight w:val="356"/>
        </w:trPr>
        <w:tc>
          <w:tcPr>
            <w:tcW w:w="15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 w:themeColor="text1"/>
              </w:rPr>
            </w:pPr>
            <w:r w:rsidRPr="00B12623">
              <w:rPr>
                <w:color w:val="000000" w:themeColor="text1"/>
              </w:rPr>
              <w:t xml:space="preserve">ДК </w:t>
            </w:r>
            <w:proofErr w:type="spellStart"/>
            <w:r w:rsidRPr="00B12623">
              <w:rPr>
                <w:color w:val="000000" w:themeColor="text1"/>
              </w:rPr>
              <w:t>хут</w:t>
            </w:r>
            <w:proofErr w:type="spellEnd"/>
            <w:r w:rsidRPr="00B12623">
              <w:rPr>
                <w:color w:val="000000" w:themeColor="text1"/>
              </w:rPr>
              <w:t>. Красный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  <w:jc w:val="center"/>
            </w:pPr>
            <w:r w:rsidRPr="00B12623">
              <w:t>КД/Д</w:t>
            </w:r>
            <w:r w:rsidR="001A4E91"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12623">
              <w:rPr>
                <w:color w:val="000000"/>
                <w:lang w:eastAsia="ar-SA"/>
              </w:rPr>
              <w:t>01.04</w:t>
            </w:r>
          </w:p>
          <w:p w:rsidR="003537D3" w:rsidRPr="00B12623" w:rsidRDefault="003537D3" w:rsidP="00E34D66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12623">
              <w:rPr>
                <w:color w:val="000000"/>
                <w:lang w:eastAsia="ar-SA"/>
              </w:rPr>
              <w:t>14.00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</w:pPr>
            <w:r w:rsidRPr="00B12623">
              <w:t>Юбилейный концерт  народного хора «Любава» «Музыка весны»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B12623">
              <w:rPr>
                <w:lang w:eastAsia="ar-SA"/>
              </w:rPr>
              <w:t>пож</w:t>
            </w:r>
            <w:proofErr w:type="spellEnd"/>
            <w:r w:rsidRPr="00B12623">
              <w:rPr>
                <w:lang w:eastAsia="ar-SA"/>
              </w:rP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B12623">
              <w:rPr>
                <w:lang w:eastAsia="ar-SA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Default="00DD0E25" w:rsidP="00E34D6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DD0E25" w:rsidRPr="00B12623" w:rsidRDefault="00DD0E25" w:rsidP="00E34D6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Глушенко Т.Б</w:t>
            </w:r>
            <w:r>
              <w:rPr>
                <w:lang w:eastAsia="ar-SA"/>
              </w:rPr>
              <w:t>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01.04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18.00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t>Развлекательная программа «Мы весёлые ребята»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40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DD0E25" w:rsidP="00E34D66">
            <w:pPr>
              <w:jc w:val="center"/>
            </w:pPr>
            <w:r>
              <w:t>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1A4E91" w:rsidP="00E34D66">
            <w:pPr>
              <w:jc w:val="center"/>
            </w:pPr>
            <w: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06.04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16.30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t>Кинолекторий  «История, длиною в жизнь»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DD0E25" w:rsidP="00E34D66">
            <w:pPr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07.04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t>Тематическая программа «Благовещенье Пресвятой  Богородицы»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DD0E25" w:rsidP="00E34D66">
            <w:pPr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КД/ЗОЖ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08.04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>Спортивная программа «Ты первый!»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DD0E25" w:rsidP="00E34D66">
            <w:pPr>
              <w:jc w:val="center"/>
            </w:pPr>
            <w: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lang w:eastAsia="ar-SA"/>
              </w:rPr>
            </w:pPr>
            <w:r w:rsidRPr="00B12623">
              <w:rPr>
                <w:lang w:eastAsia="ar-SA"/>
              </w:rPr>
              <w:t>Казанцев А.В.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08.04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>Тематическая программа «Мы будущие избиратели»</w:t>
            </w:r>
            <w:r w:rsidR="00DD0E25">
              <w:rPr>
                <w:color w:val="000000"/>
              </w:rPr>
              <w:t>, посвященная Дню молодого избирателя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1A4E91" w:rsidP="00E34D66">
            <w:pPr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12.04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t xml:space="preserve">Информационная </w:t>
            </w:r>
            <w:proofErr w:type="spellStart"/>
            <w:r w:rsidRPr="00B12623">
              <w:t>медиаакция</w:t>
            </w:r>
            <w:proofErr w:type="spellEnd"/>
            <w:r w:rsidRPr="00B12623">
              <w:t xml:space="preserve">  «Необыкновенная вселенная»</w:t>
            </w:r>
            <w:r w:rsidR="00EE4D1A">
              <w:t>, посвященная Дню космонавтики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proofErr w:type="spellStart"/>
            <w:r w:rsidRPr="00B12623">
              <w:t>смеш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</w:t>
            </w:r>
            <w:r>
              <w:t>0</w:t>
            </w:r>
            <w:r w:rsidRPr="00B12623"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F0711D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</w:rPr>
            </w:pPr>
            <w:r w:rsidRPr="00F0711D">
              <w:rPr>
                <w:b/>
              </w:rPr>
              <w:t>КД/Д</w:t>
            </w:r>
            <w:r w:rsidR="00EE4D1A">
              <w:rPr>
                <w:b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  <w:color w:val="000000"/>
              </w:rPr>
            </w:pPr>
            <w:r w:rsidRPr="00F0711D">
              <w:rPr>
                <w:b/>
                <w:color w:val="000000"/>
              </w:rPr>
              <w:t>12.04</w:t>
            </w:r>
          </w:p>
          <w:p w:rsidR="003537D3" w:rsidRPr="00F0711D" w:rsidRDefault="003537D3" w:rsidP="00E34D66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</w:rPr>
            </w:pPr>
            <w:r w:rsidRPr="00F0711D">
              <w:rPr>
                <w:b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rPr>
                <w:b/>
                <w:color w:val="000000"/>
              </w:rPr>
            </w:pPr>
            <w:r w:rsidRPr="00F0711D">
              <w:rPr>
                <w:b/>
              </w:rPr>
              <w:t>Развлекательная программа с интеллектуальной викториной «Космические дали»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</w:rPr>
            </w:pPr>
            <w:r w:rsidRPr="00F0711D">
              <w:rPr>
                <w:b/>
              </w:rPr>
              <w:t xml:space="preserve">ДК </w:t>
            </w:r>
            <w:proofErr w:type="spellStart"/>
            <w:r w:rsidRPr="00F0711D">
              <w:rPr>
                <w:b/>
              </w:rPr>
              <w:t>хут</w:t>
            </w:r>
            <w:proofErr w:type="spellEnd"/>
            <w:r w:rsidRPr="00F0711D">
              <w:rPr>
                <w:b/>
              </w:rPr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</w:rPr>
            </w:pPr>
            <w:r w:rsidRPr="00F0711D">
              <w:rPr>
                <w:b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</w:rPr>
            </w:pPr>
            <w:r w:rsidRPr="00F0711D">
              <w:rPr>
                <w:b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DD0E25" w:rsidP="00E34D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rPr>
                <w:b/>
              </w:rPr>
            </w:pPr>
            <w:r w:rsidRPr="00F0711D">
              <w:rPr>
                <w:b/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ИП/ЗОЖ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14.04.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Спортивная программа «Спорт и позитив»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3</w:t>
            </w:r>
            <w:r>
              <w:t>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DD0E25" w:rsidP="00E34D66">
            <w:pPr>
              <w:jc w:val="center"/>
            </w:pPr>
            <w:r>
              <w:t>35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lang w:eastAsia="ar-SA"/>
              </w:rPr>
            </w:pPr>
            <w:r w:rsidRPr="00B12623">
              <w:rPr>
                <w:lang w:eastAsia="ar-SA"/>
              </w:rPr>
              <w:t>Казанцев А.В.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ИП/</w:t>
            </w:r>
            <w:proofErr w:type="gramStart"/>
            <w:r w:rsidRPr="00B12623"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14.04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 xml:space="preserve">Кинолекторий «Историю – нужно знать»  День победы русских воинов князя Александра Невского </w:t>
            </w:r>
            <w:r w:rsidRPr="00B12623">
              <w:lastRenderedPageBreak/>
              <w:t>над немецкими рыцарями на Чудском озере (Ледовое побоище).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lastRenderedPageBreak/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proofErr w:type="spellStart"/>
            <w:r w:rsidRPr="00B12623">
              <w:t>смеш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15.04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15.00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Тематическая программа «Пасха. Светлое Христово Воскресенье»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40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lang w:eastAsia="ar-SA"/>
              </w:rPr>
            </w:pPr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15.04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Мастер-класс «Пасхальная мастерская» для участников клуба «Молодая мама»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жен.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</w:t>
            </w:r>
            <w:r w:rsidR="002E087D"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22.04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Конкурс рисунков  «Земля – наш дом»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C87283">
            <w:pPr>
              <w:suppressAutoHyphens/>
              <w:ind w:right="-328"/>
            </w:pPr>
            <w:r w:rsidRPr="00B12623">
              <w:rPr>
                <w:lang w:eastAsia="ar-SA"/>
              </w:rPr>
              <w:t>Глушенко Т.Б. 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22.04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gramStart"/>
            <w:r w:rsidRPr="00B12623">
              <w:t>Информационная</w:t>
            </w:r>
            <w:proofErr w:type="gramEnd"/>
            <w:r w:rsidRPr="00B12623">
              <w:t xml:space="preserve"> </w:t>
            </w:r>
            <w:proofErr w:type="spellStart"/>
            <w:r w:rsidRPr="00B12623">
              <w:t>медиаакция</w:t>
            </w:r>
            <w:proofErr w:type="spellEnd"/>
            <w:r w:rsidRPr="00B12623">
              <w:t xml:space="preserve"> «Международный день солидарности молодежи»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proofErr w:type="spellStart"/>
            <w:r w:rsidRPr="00B12623">
              <w:t>смеш</w:t>
            </w:r>
            <w:proofErr w:type="spellEnd"/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980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КД/</w:t>
            </w:r>
            <w:proofErr w:type="gramStart"/>
            <w:r w:rsidR="00EE4D1A"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rPr>
                <w:color w:val="000000"/>
              </w:rPr>
              <w:t>26.04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t>Тематическая программа «Вспоминая страшный день – Чернобыльскую АЭС»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lang w:eastAsia="ar-SA"/>
              </w:rPr>
            </w:pPr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ИП/</w:t>
            </w:r>
            <w:proofErr w:type="gramStart"/>
            <w:r w:rsidRPr="00B12623"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27.04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>Информационная программа «День российского парламентаризма»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lang w:eastAsia="ar-SA"/>
              </w:rPr>
            </w:pPr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8C6E34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29.04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>Информационная  программа «Наш мир без террора»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lang w:eastAsia="ar-SA"/>
              </w:rPr>
              <w:t>Алексенко Е.Ю.</w:t>
            </w:r>
          </w:p>
        </w:tc>
      </w:tr>
      <w:tr w:rsidR="003537D3" w:rsidRPr="00B12623" w:rsidTr="00E82470">
        <w:trPr>
          <w:trHeight w:val="261"/>
        </w:trPr>
        <w:tc>
          <w:tcPr>
            <w:tcW w:w="15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 xml:space="preserve">ДК </w:t>
            </w:r>
            <w:proofErr w:type="spellStart"/>
            <w:r w:rsidRPr="00B12623">
              <w:rPr>
                <w:color w:val="000000"/>
              </w:rPr>
              <w:t>хут</w:t>
            </w:r>
            <w:proofErr w:type="spellEnd"/>
            <w:r w:rsidRPr="00B12623">
              <w:rPr>
                <w:color w:val="000000"/>
              </w:rPr>
              <w:t>. Красный Курган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01.04</w:t>
            </w:r>
          </w:p>
          <w:p w:rsidR="003537D3" w:rsidRPr="00B12623" w:rsidRDefault="003537D3" w:rsidP="00E34D66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Игровая программа для детей «Давайте соберемся, удаче улыбнемся!»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140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r w:rsidRPr="00B12623">
              <w:t>Поздняков Г.В.</w:t>
            </w:r>
          </w:p>
          <w:p w:rsidR="003537D3" w:rsidRPr="00B12623" w:rsidRDefault="003537D3" w:rsidP="00E34D66"/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04.04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Мастер-класс «Пасхальное чудо»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proofErr w:type="spellStart"/>
            <w:r w:rsidRPr="00B12623">
              <w:t>Лысюк</w:t>
            </w:r>
            <w:proofErr w:type="spellEnd"/>
            <w:r w:rsidRPr="00B12623">
              <w:t xml:space="preserve"> О.Н.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05.04-10.04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 xml:space="preserve">Выставка-конкурс детских рисунков «Все о сказках и не только!, </w:t>
            </w:r>
            <w:proofErr w:type="gramStart"/>
            <w:r w:rsidRPr="00B12623">
              <w:t>посвященный</w:t>
            </w:r>
            <w:proofErr w:type="gramEnd"/>
            <w:r w:rsidRPr="00B12623">
              <w:t xml:space="preserve"> Международному Дню детской книги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300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proofErr w:type="spellStart"/>
            <w:r w:rsidRPr="00B12623">
              <w:t>Лысюк</w:t>
            </w:r>
            <w:proofErr w:type="spellEnd"/>
            <w:r w:rsidRPr="00B12623">
              <w:t xml:space="preserve"> О.Н.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ИП/ЗОЖ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07.04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16. 00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Спортивная программа «Хорошо быть успешным и здоровым»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</w:t>
            </w:r>
            <w:r w:rsidR="002E087D">
              <w:t>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3537D3" w:rsidRPr="00B12623" w:rsidRDefault="003537D3" w:rsidP="00E34D66"/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08.04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 xml:space="preserve">Мастер-класс по ДПИ «Яйцо в </w:t>
            </w:r>
            <w:r w:rsidRPr="00B12623">
              <w:lastRenderedPageBreak/>
              <w:t>технике модульное оригами»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lastRenderedPageBreak/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 xml:space="preserve">. Красный </w:t>
            </w:r>
            <w:r w:rsidRPr="00B12623">
              <w:lastRenderedPageBreak/>
              <w:t>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КД/Д</w:t>
            </w:r>
            <w:r w:rsidR="00EE4D1A">
              <w:rPr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08.04-13.04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Выставка-конкурс творческих работ «Космическое путешествие»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500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proofErr w:type="spellStart"/>
            <w:r w:rsidRPr="00B12623">
              <w:t>Лысюк</w:t>
            </w:r>
            <w:proofErr w:type="spellEnd"/>
            <w:r w:rsidRPr="00B12623">
              <w:t xml:space="preserve"> О.Н.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08.04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Информационная программа «За нами будущее»</w:t>
            </w:r>
            <w:proofErr w:type="gramStart"/>
            <w:r w:rsidRPr="00B12623">
              <w:t xml:space="preserve"> </w:t>
            </w:r>
            <w:r w:rsidR="00EE4D1A">
              <w:t>,</w:t>
            </w:r>
            <w:proofErr w:type="gramEnd"/>
            <w:r w:rsidR="00EE4D1A">
              <w:t xml:space="preserve"> посвященная Дню молодого избирателя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ДК х.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ИП/Д</w:t>
            </w:r>
            <w:r w:rsidR="00EE4D1A">
              <w:rPr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11.04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Квест-игра «Если очень захотеть, можно в космос полететь»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детей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r w:rsidRPr="00B12623">
              <w:t>Мазурина Е.В.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КД/Д</w:t>
            </w:r>
            <w:r w:rsidR="00EE4D1A">
              <w:rPr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14.04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Творческая мастерская «Пасхальное чудо»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lang w:eastAsia="ar-SA"/>
              </w:rPr>
            </w:pPr>
            <w:r w:rsidRPr="00B12623">
              <w:rPr>
                <w:lang w:eastAsia="ar-SA"/>
              </w:rPr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16.04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09.00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 xml:space="preserve">Видео репортаж «Пасхальное богослужение» из храма </w:t>
            </w:r>
            <w:proofErr w:type="spellStart"/>
            <w:r w:rsidRPr="00B12623">
              <w:t>Иверской</w:t>
            </w:r>
            <w:proofErr w:type="spellEnd"/>
            <w:r w:rsidRPr="00B12623">
              <w:t xml:space="preserve"> иконы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Храм </w:t>
            </w:r>
            <w:proofErr w:type="spellStart"/>
            <w:r w:rsidRPr="00B12623">
              <w:t>Иверской</w:t>
            </w:r>
            <w:proofErr w:type="spellEnd"/>
            <w:r w:rsidRPr="00B12623">
              <w:t xml:space="preserve"> иконы </w:t>
            </w:r>
            <w:proofErr w:type="spellStart"/>
            <w:r w:rsidRPr="00B12623">
              <w:t>х</w:t>
            </w:r>
            <w:proofErr w:type="gramStart"/>
            <w:r w:rsidRPr="00B12623">
              <w:t>.К</w:t>
            </w:r>
            <w:proofErr w:type="gramEnd"/>
            <w:r w:rsidRPr="00B12623">
              <w:t>расный</w:t>
            </w:r>
            <w:proofErr w:type="spellEnd"/>
            <w:r w:rsidRPr="00B12623">
              <w:t xml:space="preserve">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proofErr w:type="spellStart"/>
            <w:r w:rsidRPr="00B12623">
              <w:rPr>
                <w:sz w:val="24"/>
                <w:szCs w:val="24"/>
              </w:rPr>
              <w:t>смеш</w:t>
            </w:r>
            <w:proofErr w:type="spellEnd"/>
            <w:r w:rsidRPr="00B12623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150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proofErr w:type="spellStart"/>
            <w:r w:rsidRPr="00B12623">
              <w:t>Лысюк</w:t>
            </w:r>
            <w:proofErr w:type="spellEnd"/>
            <w:r w:rsidRPr="00B12623">
              <w:t xml:space="preserve"> О.Н.</w:t>
            </w:r>
          </w:p>
          <w:p w:rsidR="003537D3" w:rsidRPr="00B12623" w:rsidRDefault="003537D3" w:rsidP="00E34D66"/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lang w:eastAsia="ar-SA"/>
              </w:rPr>
            </w:pPr>
            <w:r w:rsidRPr="00B12623">
              <w:rPr>
                <w:lang w:eastAsia="ar-SA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22.04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Мастер-класс из бумаги « Гвоздики  из гофрированной бумаги»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  <w:p w:rsidR="003537D3" w:rsidRPr="00B12623" w:rsidRDefault="003537D3" w:rsidP="00E34D66">
            <w:proofErr w:type="spellStart"/>
            <w:r w:rsidRPr="00B12623">
              <w:t>Лысюк</w:t>
            </w:r>
            <w:proofErr w:type="spellEnd"/>
            <w:r w:rsidRPr="00B12623">
              <w:t xml:space="preserve"> О.Н.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SimSun"/>
                <w:lang w:eastAsia="ar-SA"/>
              </w:rPr>
            </w:pPr>
            <w:r w:rsidRPr="00B12623">
              <w:rPr>
                <w:rFonts w:eastAsia="SimSun"/>
                <w:lang w:eastAsia="ar-SA"/>
              </w:rPr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22.04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14.00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Экологическая акция для молодежи «Будущее земли», посвященная Международному Дню Земли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12623">
              <w:rPr>
                <w:sz w:val="24"/>
                <w:szCs w:val="24"/>
              </w:rPr>
              <w:t>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E087D" w:rsidRDefault="002E087D" w:rsidP="00E34D66">
            <w:pPr>
              <w:pStyle w:val="a3"/>
              <w:jc w:val="center"/>
              <w:rPr>
                <w:rFonts w:ascii="Times New Roman" w:hAnsi="Times New Roman"/>
              </w:rPr>
            </w:pPr>
            <w:r w:rsidRPr="002E087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</w:tc>
      </w:tr>
      <w:tr w:rsidR="003537D3" w:rsidRPr="0095629F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jc w:val="center"/>
              <w:rPr>
                <w:rFonts w:eastAsia="SimSun"/>
                <w:b/>
                <w:lang w:eastAsia="ar-SA"/>
              </w:rPr>
            </w:pPr>
            <w:r w:rsidRPr="0095629F">
              <w:rPr>
                <w:rFonts w:eastAsia="SimSun"/>
                <w:b/>
                <w:lang w:eastAsia="ar-SA"/>
              </w:rPr>
              <w:t>КД/Д</w:t>
            </w:r>
            <w:r w:rsidR="00780EB8">
              <w:rPr>
                <w:rFonts w:eastAsia="SimSun"/>
                <w:b/>
                <w:lang w:eastAsia="ar-SA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95629F" w:rsidRDefault="003537D3" w:rsidP="00E34D66">
            <w:pPr>
              <w:jc w:val="center"/>
              <w:rPr>
                <w:b/>
              </w:rPr>
            </w:pPr>
            <w:r w:rsidRPr="0095629F">
              <w:rPr>
                <w:b/>
              </w:rPr>
              <w:t>22.04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jc w:val="center"/>
              <w:rPr>
                <w:b/>
              </w:rPr>
            </w:pPr>
            <w:r w:rsidRPr="0095629F">
              <w:rPr>
                <w:b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rPr>
                <w:b/>
              </w:rPr>
            </w:pPr>
            <w:r w:rsidRPr="0095629F">
              <w:rPr>
                <w:b/>
              </w:rPr>
              <w:t>Отчетный концерт вокального ансамбля «Лучики солнца» «Раз словечко, два словечко, будет песенка…»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jc w:val="center"/>
              <w:rPr>
                <w:b/>
              </w:rPr>
            </w:pPr>
            <w:r w:rsidRPr="0095629F">
              <w:rPr>
                <w:b/>
              </w:rPr>
              <w:t xml:space="preserve">ДК </w:t>
            </w:r>
            <w:proofErr w:type="spellStart"/>
            <w:r w:rsidRPr="0095629F">
              <w:rPr>
                <w:b/>
              </w:rPr>
              <w:t>хут</w:t>
            </w:r>
            <w:proofErr w:type="spellEnd"/>
            <w:r w:rsidRPr="0095629F">
              <w:rPr>
                <w:b/>
              </w:rPr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pStyle w:val="14"/>
              <w:spacing w:line="240" w:lineRule="auto"/>
              <w:rPr>
                <w:b/>
                <w:sz w:val="24"/>
                <w:szCs w:val="24"/>
              </w:rPr>
            </w:pPr>
            <w:r w:rsidRPr="0095629F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pStyle w:val="14"/>
              <w:spacing w:line="240" w:lineRule="auto"/>
              <w:rPr>
                <w:b/>
                <w:sz w:val="24"/>
                <w:szCs w:val="24"/>
              </w:rPr>
            </w:pPr>
            <w:r w:rsidRPr="0095629F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jc w:val="center"/>
              <w:rPr>
                <w:b/>
              </w:rPr>
            </w:pPr>
            <w:r w:rsidRPr="0095629F">
              <w:rPr>
                <w:b/>
              </w:rP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95629F" w:rsidRDefault="003537D3" w:rsidP="00E34D66">
            <w:pPr>
              <w:rPr>
                <w:b/>
              </w:rPr>
            </w:pPr>
            <w:proofErr w:type="spellStart"/>
            <w:r w:rsidRPr="0095629F">
              <w:rPr>
                <w:b/>
              </w:rPr>
              <w:t>Клепфер</w:t>
            </w:r>
            <w:proofErr w:type="spellEnd"/>
            <w:r w:rsidRPr="0095629F">
              <w:rPr>
                <w:b/>
              </w:rPr>
              <w:t xml:space="preserve"> Т.А.</w:t>
            </w:r>
          </w:p>
          <w:p w:rsidR="003537D3" w:rsidRPr="0095629F" w:rsidRDefault="003537D3" w:rsidP="00E34D66">
            <w:pPr>
              <w:rPr>
                <w:b/>
              </w:rPr>
            </w:pPr>
            <w:r w:rsidRPr="0095629F">
              <w:rPr>
                <w:b/>
              </w:rPr>
              <w:t>Поздняков Г.В.</w:t>
            </w:r>
          </w:p>
          <w:p w:rsidR="003537D3" w:rsidRPr="0095629F" w:rsidRDefault="003537D3" w:rsidP="00E34D66">
            <w:pPr>
              <w:rPr>
                <w:b/>
              </w:rPr>
            </w:pP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780EB8" w:rsidP="00E34D66">
            <w:pPr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28.04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Познавательная программа «От нас зависит ваше здоровье»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2E087D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SimSun"/>
                <w:lang w:eastAsia="ar-SA"/>
              </w:rPr>
            </w:pPr>
            <w:r w:rsidRPr="00B12623">
              <w:rPr>
                <w:rFonts w:eastAsia="SimSun"/>
                <w:lang w:eastAsia="ar-SA"/>
              </w:rPr>
              <w:t>КД/Д</w:t>
            </w:r>
            <w:r w:rsidR="00780EB8">
              <w:rPr>
                <w:rFonts w:eastAsia="SimSun"/>
                <w:lang w:eastAsia="ar-SA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29.04-03.05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t>Выставка-конкурс рисунков «Мир, труд, май!», посвященная Дню весны и труда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>. Красный Курган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B12623">
              <w:rPr>
                <w:sz w:val="24"/>
                <w:szCs w:val="24"/>
              </w:rPr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1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12623">
              <w:rPr>
                <w:sz w:val="24"/>
                <w:szCs w:val="24"/>
              </w:rPr>
              <w:t>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roofErr w:type="spellStart"/>
            <w:r w:rsidRPr="00B12623">
              <w:t>Клепфер</w:t>
            </w:r>
            <w:proofErr w:type="spellEnd"/>
            <w:r w:rsidRPr="00B12623">
              <w:t xml:space="preserve"> Т.А.</w:t>
            </w:r>
          </w:p>
        </w:tc>
      </w:tr>
      <w:tr w:rsidR="003537D3" w:rsidRPr="00B12623" w:rsidTr="00FC61A8">
        <w:trPr>
          <w:trHeight w:val="144"/>
        </w:trPr>
        <w:tc>
          <w:tcPr>
            <w:tcW w:w="15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01.04.</w:t>
            </w:r>
          </w:p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11.00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rPr>
                <w:color w:val="000000"/>
              </w:rPr>
            </w:pPr>
            <w:r w:rsidRPr="00B12623">
              <w:rPr>
                <w:color w:val="000000"/>
              </w:rPr>
              <w:t>Шуточная викторина «Коль сегодня не соврёшь, когда ещё времечко найдёшь?»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A9700C" w:rsidP="00E34D66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Фролова Л.Г.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780EB8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lastRenderedPageBreak/>
              <w:t>07.04.</w:t>
            </w:r>
          </w:p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lastRenderedPageBreak/>
              <w:t>10.00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 xml:space="preserve">Спортивная программа «Добро </w:t>
            </w:r>
            <w:r w:rsidRPr="00B12623">
              <w:rPr>
                <w:color w:val="000000"/>
              </w:rPr>
              <w:lastRenderedPageBreak/>
              <w:t xml:space="preserve">пожаловать в страну </w:t>
            </w:r>
            <w:proofErr w:type="spellStart"/>
            <w:r w:rsidRPr="00B12623">
              <w:rPr>
                <w:color w:val="000000"/>
              </w:rPr>
              <w:t>здоровячков</w:t>
            </w:r>
            <w:proofErr w:type="spellEnd"/>
            <w:r w:rsidRPr="00B12623">
              <w:rPr>
                <w:color w:val="000000"/>
              </w:rPr>
              <w:t xml:space="preserve">» </w:t>
            </w:r>
            <w:proofErr w:type="gramStart"/>
            <w:r w:rsidRPr="00B12623">
              <w:rPr>
                <w:color w:val="000000"/>
              </w:rPr>
              <w:t>ко</w:t>
            </w:r>
            <w:proofErr w:type="gramEnd"/>
            <w:r w:rsidRPr="00B12623">
              <w:rPr>
                <w:color w:val="000000"/>
              </w:rPr>
              <w:t xml:space="preserve"> Всемирному Дню Здоровья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lastRenderedPageBreak/>
              <w:t>Кадетская школа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им. Н.В. Старшинова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lastRenderedPageBreak/>
              <w:t>дети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</w:t>
            </w:r>
            <w:r w:rsidRPr="00B12623">
              <w:rPr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A9700C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Шевченко А.С.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  <w:r w:rsidR="00780E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08.04.-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B12623">
              <w:rPr>
                <w:color w:val="000000"/>
              </w:rPr>
              <w:t>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дня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A9700C" w:rsidRDefault="003537D3" w:rsidP="00E34D66">
            <w:pPr>
              <w:rPr>
                <w:color w:val="000000"/>
              </w:rPr>
            </w:pPr>
            <w:r w:rsidRPr="00A9700C">
              <w:rPr>
                <w:color w:val="000000"/>
              </w:rPr>
              <w:t>Выставка творческих работ «</w:t>
            </w:r>
            <w:proofErr w:type="gramStart"/>
            <w:r w:rsidRPr="00A9700C">
              <w:rPr>
                <w:color w:val="000000"/>
              </w:rPr>
              <w:t>Через</w:t>
            </w:r>
            <w:proofErr w:type="gramEnd"/>
            <w:r w:rsidRPr="00A9700C">
              <w:rPr>
                <w:color w:val="000000"/>
              </w:rPr>
              <w:t xml:space="preserve"> тернии к звёздам»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proofErr w:type="spellStart"/>
            <w:r w:rsidRPr="00B12623">
              <w:rPr>
                <w:color w:val="000000"/>
              </w:rPr>
              <w:t>смеш</w:t>
            </w:r>
            <w:proofErr w:type="spellEnd"/>
            <w:r w:rsidRPr="00B12623">
              <w:rPr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B12623">
              <w:rPr>
                <w:color w:val="000000"/>
              </w:rPr>
              <w:t>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Фролова Л.Г.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08.04.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B12623">
              <w:rPr>
                <w:color w:val="000000"/>
              </w:rPr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A9700C" w:rsidRDefault="003537D3" w:rsidP="00E34D66">
            <w:pPr>
              <w:rPr>
                <w:color w:val="000000"/>
              </w:rPr>
            </w:pPr>
            <w:r w:rsidRPr="00A9700C">
              <w:rPr>
                <w:bCs/>
                <w:color w:val="000000"/>
              </w:rPr>
              <w:t>Информационная программа с викториной «Молодым избирателям»</w:t>
            </w:r>
            <w:r w:rsidR="00A9700C">
              <w:rPr>
                <w:bCs/>
                <w:color w:val="000000"/>
              </w:rPr>
              <w:t>, посвященная Дню молодого избирателя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дети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A9700C" w:rsidP="00E34D66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Фролова Л.Г.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33A7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3">
              <w:rPr>
                <w:rFonts w:ascii="Times New Roman" w:hAnsi="Times New Roman"/>
                <w:sz w:val="24"/>
                <w:szCs w:val="24"/>
              </w:rPr>
              <w:t>КД/Д</w:t>
            </w:r>
            <w:r w:rsidR="00780EB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233A73" w:rsidRDefault="003537D3" w:rsidP="00E34D66">
            <w:pPr>
              <w:jc w:val="center"/>
              <w:rPr>
                <w:bCs/>
              </w:rPr>
            </w:pPr>
            <w:r w:rsidRPr="00233A73">
              <w:rPr>
                <w:bCs/>
              </w:rPr>
              <w:t>12.04</w:t>
            </w:r>
          </w:p>
          <w:p w:rsidR="003537D3" w:rsidRPr="00233A73" w:rsidRDefault="003537D3" w:rsidP="00E34D66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33A73" w:rsidRDefault="003537D3" w:rsidP="00E34D66">
            <w:pPr>
              <w:suppressAutoHyphens/>
              <w:snapToGrid w:val="0"/>
              <w:jc w:val="center"/>
            </w:pPr>
            <w:r w:rsidRPr="00233A73">
              <w:t>19.00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A9700C" w:rsidRDefault="003537D3" w:rsidP="00E34D66">
            <w:pPr>
              <w:tabs>
                <w:tab w:val="left" w:pos="13608"/>
              </w:tabs>
            </w:pPr>
            <w:r w:rsidRPr="00A9700C">
              <w:t>Викторина «Эрудит», посвященная Дн</w:t>
            </w:r>
            <w:r w:rsidR="00A9700C">
              <w:t>ю космонавтики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33A73" w:rsidRDefault="003537D3" w:rsidP="00E34D66">
            <w:pPr>
              <w:jc w:val="center"/>
            </w:pPr>
            <w:r w:rsidRPr="00233A73"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33A73" w:rsidRDefault="003537D3" w:rsidP="00E34D66">
            <w:pPr>
              <w:jc w:val="center"/>
            </w:pPr>
            <w:r w:rsidRPr="00233A73">
              <w:t>молод.</w:t>
            </w:r>
          </w:p>
          <w:p w:rsidR="003537D3" w:rsidRPr="00233A73" w:rsidRDefault="003537D3" w:rsidP="00E34D66">
            <w:pPr>
              <w:jc w:val="center"/>
            </w:pP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33A73" w:rsidRDefault="003537D3" w:rsidP="00E34D66">
            <w:pPr>
              <w:jc w:val="center"/>
            </w:pPr>
            <w:r w:rsidRPr="00233A73">
              <w:t>40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33A73" w:rsidRDefault="00A9700C" w:rsidP="00E34D66">
            <w:pPr>
              <w:jc w:val="center"/>
              <w:rPr>
                <w:rFonts w:eastAsia="Calibri"/>
              </w:rPr>
            </w:pPr>
            <w:r>
              <w:t>40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233A73" w:rsidRDefault="003537D3" w:rsidP="00E34D66">
            <w:pPr>
              <w:shd w:val="clear" w:color="auto" w:fill="FFFFFF"/>
            </w:pPr>
            <w:r w:rsidRPr="00233A73">
              <w:rPr>
                <w:rFonts w:eastAsia="Calibri"/>
              </w:rPr>
              <w:t>Фролова Л.Г.</w:t>
            </w:r>
          </w:p>
        </w:tc>
      </w:tr>
      <w:tr w:rsidR="003537D3" w:rsidRPr="00F0711D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КД/Д </w:t>
            </w:r>
            <w:r w:rsidR="00780E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  <w:bCs/>
                <w:color w:val="000000"/>
              </w:rPr>
            </w:pPr>
            <w:r w:rsidRPr="00F0711D">
              <w:rPr>
                <w:b/>
                <w:bCs/>
                <w:color w:val="000000"/>
              </w:rPr>
              <w:t>15.04.</w:t>
            </w:r>
          </w:p>
          <w:p w:rsidR="003537D3" w:rsidRPr="00F0711D" w:rsidRDefault="003537D3" w:rsidP="00E34D6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suppressAutoHyphens/>
              <w:snapToGrid w:val="0"/>
              <w:jc w:val="center"/>
              <w:rPr>
                <w:b/>
                <w:bCs/>
                <w:color w:val="000000"/>
              </w:rPr>
            </w:pPr>
            <w:r w:rsidRPr="00F0711D">
              <w:rPr>
                <w:b/>
                <w:bCs/>
                <w:color w:val="000000"/>
              </w:rPr>
              <w:t>13.00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A9700C" w:rsidRDefault="003537D3" w:rsidP="00E34D66">
            <w:pPr>
              <w:tabs>
                <w:tab w:val="left" w:pos="13608"/>
              </w:tabs>
              <w:rPr>
                <w:b/>
                <w:bCs/>
                <w:color w:val="000000"/>
              </w:rPr>
            </w:pPr>
            <w:r w:rsidRPr="00A9700C">
              <w:rPr>
                <w:b/>
                <w:bCs/>
                <w:color w:val="000000"/>
              </w:rPr>
              <w:t>Игровая программа «Дорога в космос», посвященная Дню космонавтики»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  <w:bCs/>
                <w:color w:val="000000"/>
              </w:rPr>
            </w:pPr>
            <w:r w:rsidRPr="00F0711D">
              <w:rPr>
                <w:b/>
                <w:bCs/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0711D">
              <w:rPr>
                <w:b/>
                <w:bCs/>
                <w:color w:val="000000"/>
              </w:rPr>
              <w:t>смеш</w:t>
            </w:r>
            <w:proofErr w:type="spellEnd"/>
            <w:r w:rsidRPr="00F0711D">
              <w:rPr>
                <w:b/>
                <w:bCs/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jc w:val="center"/>
              <w:rPr>
                <w:b/>
                <w:bCs/>
                <w:color w:val="000000"/>
              </w:rPr>
            </w:pPr>
            <w:r w:rsidRPr="00F0711D">
              <w:rPr>
                <w:b/>
                <w:bCs/>
                <w:color w:val="000000"/>
              </w:rPr>
              <w:t>40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A9700C" w:rsidP="00E34D6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F0711D" w:rsidRDefault="003537D3" w:rsidP="00E34D66">
            <w:pPr>
              <w:shd w:val="clear" w:color="auto" w:fill="FFFFFF"/>
              <w:rPr>
                <w:b/>
              </w:rPr>
            </w:pPr>
            <w:r w:rsidRPr="00F0711D">
              <w:rPr>
                <w:rFonts w:eastAsia="Calibri"/>
                <w:b/>
                <w:bCs/>
                <w:color w:val="000000"/>
              </w:rPr>
              <w:t>Фролова Л.Г.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18.04.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13.00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A9700C" w:rsidRDefault="003537D3" w:rsidP="00E34D66">
            <w:pPr>
              <w:rPr>
                <w:rFonts w:eastAsia="Calibri"/>
                <w:color w:val="000000"/>
              </w:rPr>
            </w:pPr>
            <w:r w:rsidRPr="00A9700C">
              <w:rPr>
                <w:color w:val="000000"/>
              </w:rPr>
              <w:t>Историческая викторина «Победа на Чудском озере»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proofErr w:type="spellStart"/>
            <w:r w:rsidRPr="00B12623">
              <w:rPr>
                <w:rFonts w:eastAsia="Calibri"/>
                <w:color w:val="000000"/>
              </w:rPr>
              <w:t>смеш</w:t>
            </w:r>
            <w:proofErr w:type="spellEnd"/>
            <w:r w:rsidRPr="00B12623">
              <w:rPr>
                <w:rFonts w:eastAsia="Calibri"/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Яковлева О.А.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20.04.</w:t>
            </w:r>
          </w:p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13.00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rPr>
                <w:color w:val="000000"/>
              </w:rPr>
            </w:pPr>
            <w:r w:rsidRPr="00B12623">
              <w:rPr>
                <w:color w:val="000000"/>
              </w:rPr>
              <w:t>Мастер - класс «Чудеса своими руками»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A9700C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Фролова Л.Г.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21.04.</w:t>
            </w:r>
          </w:p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rPr>
                <w:color w:val="000000"/>
              </w:rPr>
            </w:pPr>
            <w:r w:rsidRPr="00B12623">
              <w:rPr>
                <w:color w:val="000000"/>
              </w:rPr>
              <w:t>Час нравственности «Что значит быть счастливым?»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сем.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Яковлева О.А.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780EB8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22.04.</w:t>
            </w:r>
          </w:p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13.00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rPr>
                <w:color w:val="000000"/>
              </w:rPr>
            </w:pPr>
            <w:r w:rsidRPr="00B12623">
              <w:rPr>
                <w:color w:val="000000"/>
              </w:rPr>
              <w:t>Правовой час «Права человека»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proofErr w:type="spellStart"/>
            <w:r w:rsidRPr="00B12623">
              <w:rPr>
                <w:color w:val="000000"/>
              </w:rPr>
              <w:t>пож</w:t>
            </w:r>
            <w:proofErr w:type="spellEnd"/>
            <w:r w:rsidRPr="00B12623">
              <w:rPr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Яковлева О.А.</w:t>
            </w:r>
          </w:p>
        </w:tc>
      </w:tr>
      <w:tr w:rsidR="003537D3" w:rsidRPr="00B12623" w:rsidTr="00381AA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22.04.</w:t>
            </w:r>
          </w:p>
          <w:p w:rsidR="003537D3" w:rsidRPr="00B12623" w:rsidRDefault="003537D3" w:rsidP="00E34D66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11.00 - 21.00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>Выставка творческих работ «Земля наш общий дом»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proofErr w:type="spellStart"/>
            <w:r w:rsidRPr="00B12623">
              <w:rPr>
                <w:color w:val="000000"/>
              </w:rPr>
              <w:t>смеш</w:t>
            </w:r>
            <w:proofErr w:type="spellEnd"/>
            <w:r w:rsidRPr="00B12623">
              <w:rPr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1500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Фролова Л.Г.</w:t>
            </w:r>
          </w:p>
        </w:tc>
      </w:tr>
      <w:tr w:rsidR="003537D3" w:rsidRPr="00B12623" w:rsidTr="00F0711D">
        <w:trPr>
          <w:trHeight w:val="6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780EB8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22.04</w:t>
            </w:r>
          </w:p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>Соревнования по шахматам «Ход конём»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proofErr w:type="spellStart"/>
            <w:r w:rsidRPr="00B12623">
              <w:rPr>
                <w:color w:val="000000"/>
              </w:rPr>
              <w:t>смеш</w:t>
            </w:r>
            <w:proofErr w:type="spellEnd"/>
            <w:r w:rsidRPr="00B12623">
              <w:rPr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1</w:t>
            </w:r>
            <w:r w:rsidR="00F254A7">
              <w:rPr>
                <w:rFonts w:eastAsia="Calibri"/>
                <w:color w:val="000000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Яковлева О.А.</w:t>
            </w:r>
          </w:p>
        </w:tc>
      </w:tr>
      <w:tr w:rsidR="003537D3" w:rsidRPr="00B12623" w:rsidTr="00B63E6F">
        <w:trPr>
          <w:trHeight w:val="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ИП/</w:t>
            </w:r>
            <w:proofErr w:type="gramStart"/>
            <w:r w:rsidR="00780EB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25.04.</w:t>
            </w:r>
          </w:p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  <w:p w:rsidR="003537D3" w:rsidRPr="00B12623" w:rsidRDefault="003537D3" w:rsidP="00E34D6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rPr>
                <w:color w:val="000000"/>
              </w:rPr>
            </w:pPr>
            <w:r w:rsidRPr="00B12623">
              <w:rPr>
                <w:color w:val="000000"/>
              </w:rPr>
              <w:t>Час памяти о погибших в радиационных авариях и катастрофах «Атомная трагедия ХХ-века»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color w:val="000000"/>
              </w:rPr>
            </w:pPr>
            <w:proofErr w:type="spellStart"/>
            <w:r w:rsidRPr="00B12623">
              <w:rPr>
                <w:color w:val="000000"/>
              </w:rPr>
              <w:t>смеш</w:t>
            </w:r>
            <w:proofErr w:type="spellEnd"/>
            <w:r w:rsidRPr="00B12623">
              <w:rPr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Яковлева О.А.</w:t>
            </w:r>
          </w:p>
        </w:tc>
      </w:tr>
      <w:tr w:rsidR="003537D3" w:rsidRPr="00B12623" w:rsidTr="00BD2E84">
        <w:trPr>
          <w:trHeight w:val="56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color w:val="000000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12623">
              <w:rPr>
                <w:color w:val="000000"/>
              </w:rPr>
              <w:t>29.04.</w:t>
            </w:r>
          </w:p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B12623">
              <w:rPr>
                <w:bCs/>
                <w:color w:val="000000"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rPr>
                <w:color w:val="000000"/>
              </w:rPr>
            </w:pPr>
            <w:r w:rsidRPr="00B12623">
              <w:rPr>
                <w:color w:val="000000"/>
              </w:rPr>
              <w:t>Соревнование по теннису «Золотая ракетка»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  <w:rPr>
                <w:rFonts w:eastAsia="Calibri"/>
                <w:color w:val="000000"/>
              </w:rPr>
            </w:pPr>
            <w:r w:rsidRPr="00B12623">
              <w:rPr>
                <w:color w:val="000000"/>
              </w:rPr>
              <w:t>ДК пос. Пятихатки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proofErr w:type="spellStart"/>
            <w:r w:rsidRPr="00B12623">
              <w:rPr>
                <w:rFonts w:eastAsia="Calibri"/>
                <w:color w:val="000000"/>
              </w:rPr>
              <w:t>смеш</w:t>
            </w:r>
            <w:proofErr w:type="spellEnd"/>
            <w:r w:rsidRPr="00B12623">
              <w:rPr>
                <w:rFonts w:eastAsia="Calibri"/>
                <w:color w:val="000000"/>
              </w:rPr>
              <w:t>.</w:t>
            </w:r>
          </w:p>
        </w:tc>
        <w:tc>
          <w:tcPr>
            <w:tcW w:w="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B12623">
              <w:rPr>
                <w:rFonts w:eastAsia="Calibri"/>
                <w:color w:val="000000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F254A7" w:rsidP="00E34D66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shd w:val="clear" w:color="auto" w:fill="FFFFFF"/>
            </w:pPr>
            <w:r w:rsidRPr="00B12623">
              <w:rPr>
                <w:rFonts w:eastAsia="Calibri"/>
                <w:color w:val="000000"/>
              </w:rPr>
              <w:t>Яковлева О.А.</w:t>
            </w:r>
          </w:p>
        </w:tc>
      </w:tr>
      <w:tr w:rsidR="003537D3" w:rsidRPr="00B12623" w:rsidTr="00E82470">
        <w:trPr>
          <w:trHeight w:val="329"/>
        </w:trPr>
        <w:tc>
          <w:tcPr>
            <w:tcW w:w="15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lastRenderedPageBreak/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jc w:val="center"/>
            </w:pPr>
            <w:r w:rsidRPr="00B12623">
              <w:t>ИП/</w:t>
            </w:r>
            <w:r w:rsidR="00780EB8">
              <w:t>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firstLine="34"/>
              <w:contextualSpacing/>
            </w:pPr>
            <w:r w:rsidRPr="00B12623">
              <w:t>Информационная программа о законе 15.39 «Пора домой»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hanging="1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firstLine="31"/>
              <w:contextualSpacing/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hanging="110"/>
              <w:contextualSpacing/>
              <w:jc w:val="center"/>
            </w:pPr>
            <w:r w:rsidRPr="00B12623"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F669B2" w:rsidP="00E34D66">
            <w:pPr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color w:val="000000"/>
              </w:rPr>
              <w:t>Зыкова А.С.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780EB8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firstLine="34"/>
              <w:contextualSpacing/>
              <w:rPr>
                <w:bCs/>
              </w:rPr>
            </w:pPr>
            <w:r w:rsidRPr="00B12623">
              <w:rPr>
                <w:bCs/>
              </w:rPr>
              <w:t>Информационно-познавательная медиа акция  «Труд облагораживает человека»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hanging="17"/>
              <w:contextualSpacing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firstLine="31"/>
              <w:contextualSpacing/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hanging="110"/>
              <w:contextualSpacing/>
              <w:jc w:val="center"/>
            </w:pPr>
            <w:r w:rsidRPr="00B12623">
              <w:t>521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F669B2" w:rsidP="00E34D66">
            <w:pPr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r w:rsidRPr="00B12623">
              <w:rPr>
                <w:color w:val="000000"/>
              </w:rPr>
              <w:t>Зыкова А.С.</w:t>
            </w:r>
          </w:p>
        </w:tc>
      </w:tr>
      <w:tr w:rsidR="003537D3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780EB8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firstLine="34"/>
              <w:contextualSpacing/>
              <w:rPr>
                <w:bCs/>
              </w:rPr>
            </w:pPr>
            <w:r w:rsidRPr="00B12623">
              <w:rPr>
                <w:bCs/>
              </w:rPr>
              <w:t>Творческая мастерская «В мире рукоделия»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hanging="17"/>
              <w:contextualSpacing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firstLine="31"/>
              <w:contextualSpacing/>
              <w:jc w:val="center"/>
            </w:pPr>
            <w:proofErr w:type="spellStart"/>
            <w:r w:rsidRPr="00B12623">
              <w:t>пож</w:t>
            </w:r>
            <w:proofErr w:type="spellEnd"/>
            <w:r w:rsidRPr="00B12623"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ind w:hanging="110"/>
              <w:contextualSpacing/>
              <w:jc w:val="center"/>
            </w:pPr>
            <w:r w:rsidRPr="00B12623"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F669B2" w:rsidP="00E34D66">
            <w:pPr>
              <w:ind w:firstLine="34"/>
              <w:contextualSpacing/>
              <w:jc w:val="center"/>
            </w:pPr>
            <w:r>
              <w:t>5</w:t>
            </w:r>
            <w:r w:rsidR="003537D3" w:rsidRPr="00B12623">
              <w:t>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D3" w:rsidRPr="00B12623" w:rsidRDefault="003537D3" w:rsidP="00E34D66">
            <w:pPr>
              <w:rPr>
                <w:color w:val="000000"/>
              </w:rPr>
            </w:pPr>
            <w:r w:rsidRPr="00B12623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rPr>
                <w:bCs/>
              </w:rPr>
            </w:pPr>
            <w:r>
              <w:rPr>
                <w:bCs/>
              </w:rPr>
              <w:t>Информационная программа «Я избиратель»</w:t>
            </w:r>
            <w:r>
              <w:rPr>
                <w:bCs/>
              </w:rPr>
              <w:t>, посвященная Дню молодого избирателя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4814D4">
            <w:pPr>
              <w:ind w:hanging="17"/>
              <w:contextualSpacing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4814D4">
            <w:pPr>
              <w:ind w:firstLine="31"/>
              <w:contextualSpacing/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4814D4">
            <w:pPr>
              <w:ind w:hanging="110"/>
              <w:contextualSpacing/>
              <w:jc w:val="center"/>
            </w:pPr>
            <w: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4814D4">
            <w:pPr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4814D4">
            <w:r w:rsidRPr="00B12623">
              <w:rPr>
                <w:color w:val="000000"/>
              </w:rPr>
              <w:t>Зыкова А.С.</w:t>
            </w:r>
          </w:p>
        </w:tc>
      </w:tr>
      <w:tr w:rsidR="000115FE" w:rsidRPr="0095629F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29F">
              <w:rPr>
                <w:rFonts w:ascii="Times New Roman" w:hAnsi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95629F" w:rsidRDefault="000115FE" w:rsidP="00E34D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9F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  <w:p w:rsidR="000115FE" w:rsidRPr="0095629F" w:rsidRDefault="000115FE" w:rsidP="00E34D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5FE" w:rsidRPr="0095629F" w:rsidRDefault="000115FE" w:rsidP="00E34D66">
            <w:pPr>
              <w:ind w:left="-112"/>
              <w:contextualSpacing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29F">
              <w:rPr>
                <w:rFonts w:ascii="Times New Roman" w:hAnsi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ind w:firstLine="34"/>
              <w:contextualSpacing/>
              <w:rPr>
                <w:b/>
              </w:rPr>
            </w:pPr>
            <w:r w:rsidRPr="0095629F">
              <w:rPr>
                <w:b/>
              </w:rPr>
              <w:t xml:space="preserve">Интеллектуальная игра, посвященная Дню авиации и космонавтики «Космические просторы» 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ind w:hanging="17"/>
              <w:contextualSpacing/>
              <w:jc w:val="center"/>
              <w:rPr>
                <w:b/>
              </w:rPr>
            </w:pPr>
            <w:r w:rsidRPr="0095629F">
              <w:rPr>
                <w:b/>
              </w:rPr>
              <w:t xml:space="preserve">Клуб </w:t>
            </w:r>
            <w:proofErr w:type="spellStart"/>
            <w:r w:rsidRPr="0095629F">
              <w:rPr>
                <w:b/>
              </w:rPr>
              <w:t>хут</w:t>
            </w:r>
            <w:proofErr w:type="spellEnd"/>
            <w:r w:rsidRPr="0095629F">
              <w:rPr>
                <w:b/>
              </w:rPr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ind w:firstLine="31"/>
              <w:contextualSpacing/>
              <w:jc w:val="center"/>
              <w:rPr>
                <w:b/>
              </w:rPr>
            </w:pPr>
            <w:proofErr w:type="spellStart"/>
            <w:r w:rsidRPr="0095629F">
              <w:rPr>
                <w:b/>
              </w:rPr>
              <w:t>смеш</w:t>
            </w:r>
            <w:proofErr w:type="spellEnd"/>
            <w:r w:rsidRPr="0095629F">
              <w:rPr>
                <w:b/>
              </w:rPr>
              <w:t>.</w:t>
            </w:r>
          </w:p>
          <w:p w:rsidR="000115FE" w:rsidRPr="0095629F" w:rsidRDefault="000115FE" w:rsidP="00E34D66">
            <w:pPr>
              <w:ind w:firstLine="31"/>
              <w:contextualSpacing/>
              <w:jc w:val="center"/>
              <w:rPr>
                <w:b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ind w:hanging="110"/>
              <w:contextualSpacing/>
              <w:jc w:val="center"/>
              <w:rPr>
                <w:b/>
              </w:rPr>
            </w:pPr>
            <w:r w:rsidRPr="0095629F">
              <w:rPr>
                <w:b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ind w:firstLine="34"/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5629F" w:rsidRDefault="000115FE" w:rsidP="00E34D66">
            <w:pPr>
              <w:rPr>
                <w:b/>
              </w:rPr>
            </w:pPr>
            <w:proofErr w:type="spellStart"/>
            <w:r w:rsidRPr="0095629F">
              <w:rPr>
                <w:b/>
                <w:color w:val="000000"/>
              </w:rPr>
              <w:t>Новинская</w:t>
            </w:r>
            <w:proofErr w:type="spellEnd"/>
            <w:r w:rsidRPr="0095629F">
              <w:rPr>
                <w:b/>
                <w:color w:val="000000"/>
              </w:rPr>
              <w:t xml:space="preserve"> Л.Г.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</w:pPr>
            <w:r w:rsidRPr="00B12623">
              <w:t>Викторина  «Ледовое побоище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proofErr w:type="spellStart"/>
            <w:r w:rsidRPr="00B12623">
              <w:t>смеш</w:t>
            </w:r>
            <w:proofErr w:type="spellEnd"/>
            <w:r w:rsidRPr="00B12623"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10"/>
              <w:contextualSpacing/>
              <w:jc w:val="center"/>
            </w:pPr>
            <w: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>
              <w:t>3</w:t>
            </w:r>
            <w:r w:rsidRPr="00B12623">
              <w:t>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 w:rsidRPr="00282B5F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</w:pPr>
            <w:r w:rsidRPr="00B12623">
              <w:t>Интеллектуальная игра  «Светофор – наш друг»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r w:rsidRPr="00B12623"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10"/>
              <w:contextualSpacing/>
              <w:jc w:val="center"/>
            </w:pPr>
            <w:r w:rsidRPr="00B12623"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>
              <w:t>5</w:t>
            </w:r>
            <w:r w:rsidRPr="00B12623">
              <w:t>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 w:rsidRPr="00282B5F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</w:pPr>
            <w:r w:rsidRPr="00B12623">
              <w:t>Развлекательная программа  для женщин «Женские секреты»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proofErr w:type="spellStart"/>
            <w:r w:rsidRPr="00B12623">
              <w:t>женщ</w:t>
            </w:r>
            <w:proofErr w:type="spellEnd"/>
            <w:r w:rsidRPr="00B12623"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10"/>
              <w:contextualSpacing/>
              <w:jc w:val="center"/>
            </w:pPr>
            <w:r w:rsidRPr="00B12623">
              <w:t>25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 w:rsidRPr="00282B5F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</w:pPr>
            <w:r w:rsidRPr="00B12623">
              <w:t>Мастер – класс «Украшение своими руками»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12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tabs>
                <w:tab w:val="center" w:pos="530"/>
              </w:tabs>
              <w:ind w:firstLine="31"/>
              <w:contextualSpacing/>
              <w:jc w:val="center"/>
            </w:pPr>
            <w:r>
              <w:t xml:space="preserve">Дети, </w:t>
            </w:r>
            <w:proofErr w:type="gramStart"/>
            <w:r>
              <w:t>молод</w:t>
            </w:r>
            <w:proofErr w:type="gramEnd"/>
            <w: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10"/>
              <w:contextualSpacing/>
              <w:jc w:val="center"/>
            </w:pPr>
            <w:r w:rsidRPr="00B12623"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 w:rsidRPr="00282B5F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jc w:val="center"/>
            </w:pPr>
            <w:r w:rsidRPr="00B12623"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</w:pPr>
            <w:r w:rsidRPr="00B12623">
              <w:t>Информационная программа о героях  Кубани «А на войне…»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12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10"/>
              <w:contextualSpacing/>
              <w:jc w:val="center"/>
            </w:pPr>
            <w:r w:rsidRPr="00B12623"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 w:rsidRPr="00282B5F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</w:t>
            </w:r>
            <w:r w:rsidRPr="00B12623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/</w:t>
            </w: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</w:pPr>
            <w:r w:rsidRPr="00B12623">
              <w:t>Мастер класс по рисованию «Пейзаж»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12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proofErr w:type="spellStart"/>
            <w:r w:rsidRPr="00B12623">
              <w:t>смеш</w:t>
            </w:r>
            <w:proofErr w:type="spellEnd"/>
            <w:r w:rsidRPr="00B12623"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10"/>
              <w:contextualSpacing/>
              <w:jc w:val="center"/>
            </w:pPr>
            <w:r w:rsidRPr="00B12623"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>
              <w:t>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 w:rsidRPr="00282B5F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ind w:firstLine="34"/>
              <w:contextualSpacing/>
            </w:pPr>
            <w:r w:rsidRPr="00B12623">
              <w:t>Диспут, посвящённый международному Дню солидарности молодёжи «Мы едины»</w:t>
            </w:r>
          </w:p>
          <w:p w:rsidR="00C87283" w:rsidRPr="00B12623" w:rsidRDefault="00C87283" w:rsidP="00C87283">
            <w:pPr>
              <w:contextualSpacing/>
            </w:pPr>
            <w:bookmarkStart w:id="0" w:name="_GoBack"/>
            <w:bookmarkEnd w:id="0"/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12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proofErr w:type="spellStart"/>
            <w:r w:rsidRPr="00B12623">
              <w:t>смеш</w:t>
            </w:r>
            <w:proofErr w:type="spellEnd"/>
            <w:r w:rsidRPr="00B12623"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7"/>
              <w:contextualSpacing/>
              <w:jc w:val="center"/>
            </w:pPr>
            <w:r w:rsidRPr="00B12623"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 w:rsidRPr="00B12623"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 w:rsidRPr="00282B5F"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</w:pPr>
            <w:r>
              <w:lastRenderedPageBreak/>
              <w:t xml:space="preserve">Выставка рисунков «Красота </w:t>
            </w:r>
            <w:r>
              <w:lastRenderedPageBreak/>
              <w:t>природы»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127"/>
              <w:jc w:val="center"/>
            </w:pPr>
            <w:r w:rsidRPr="00B12623">
              <w:lastRenderedPageBreak/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 xml:space="preserve">. Нижняя </w:t>
            </w:r>
            <w:r w:rsidRPr="00B12623">
              <w:lastRenderedPageBreak/>
              <w:t>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proofErr w:type="spellStart"/>
            <w:r>
              <w:lastRenderedPageBreak/>
              <w:t>смеш</w:t>
            </w:r>
            <w:proofErr w:type="spellEnd"/>
            <w: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hanging="17"/>
              <w:contextualSpacing/>
              <w:jc w:val="center"/>
            </w:pPr>
            <w:r>
              <w:t>430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jc w:val="center"/>
            </w:pPr>
            <w:r>
              <w:t>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rPr>
                <w:color w:val="000000"/>
              </w:rPr>
            </w:pPr>
            <w:r>
              <w:rPr>
                <w:color w:val="000000"/>
              </w:rPr>
              <w:t>Зыкова А.С.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12623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23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4"/>
              <w:contextualSpacing/>
              <w:rPr>
                <w:bCs/>
              </w:rPr>
            </w:pPr>
            <w:r w:rsidRPr="00B12623">
              <w:rPr>
                <w:bCs/>
              </w:rPr>
              <w:t>Информационная программа «Молодёжи открыты двери»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127"/>
              <w:jc w:val="center"/>
            </w:pPr>
            <w:r w:rsidRPr="00B12623">
              <w:t xml:space="preserve">Клуб </w:t>
            </w:r>
            <w:proofErr w:type="spellStart"/>
            <w:r w:rsidRPr="00B12623">
              <w:t>хут</w:t>
            </w:r>
            <w:proofErr w:type="spellEnd"/>
            <w:r w:rsidRPr="00B12623">
              <w:t>. Нижняя Гостагайка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ind w:firstLine="31"/>
              <w:contextualSpacing/>
              <w:jc w:val="center"/>
            </w:pPr>
            <w:r w:rsidRPr="00B12623"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contextualSpacing/>
              <w:jc w:val="center"/>
            </w:pPr>
            <w:r w:rsidRPr="00B12623">
              <w:t>50</w:t>
            </w:r>
          </w:p>
          <w:p w:rsidR="000115FE" w:rsidRPr="00B12623" w:rsidRDefault="000115FE" w:rsidP="00E34D66">
            <w:pPr>
              <w:contextualSpacing/>
              <w:jc w:val="center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contextualSpacing/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r w:rsidRPr="00B12623">
              <w:t>Зыкова А.С.</w:t>
            </w:r>
          </w:p>
        </w:tc>
      </w:tr>
      <w:tr w:rsidR="000115FE" w:rsidRPr="00B12623" w:rsidTr="00E82470">
        <w:trPr>
          <w:trHeight w:val="292"/>
        </w:trPr>
        <w:tc>
          <w:tcPr>
            <w:tcW w:w="15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5FE" w:rsidRPr="00B12623" w:rsidRDefault="000115FE" w:rsidP="00E34D66">
            <w:pPr>
              <w:jc w:val="center"/>
            </w:pPr>
            <w:r w:rsidRPr="00B12623">
              <w:t xml:space="preserve">ДК </w:t>
            </w:r>
            <w:proofErr w:type="spellStart"/>
            <w:r w:rsidRPr="00B12623">
              <w:t>хут</w:t>
            </w:r>
            <w:proofErr w:type="spellEnd"/>
            <w:r w:rsidRPr="00B12623">
              <w:t xml:space="preserve">. </w:t>
            </w:r>
            <w:proofErr w:type="spellStart"/>
            <w:r w:rsidRPr="00B12623">
              <w:t>Чембурка</w:t>
            </w:r>
            <w:proofErr w:type="spellEnd"/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01.0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09.00-21.00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Медиа-акция, посвященная дню смеха «Смех продлевает жизнь»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500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B3EA9" w:rsidRDefault="000115FE" w:rsidP="00E34D66">
            <w:r>
              <w:t>Быкова В.П.</w:t>
            </w:r>
          </w:p>
          <w:p w:rsidR="000115FE" w:rsidRPr="00FB3EA9" w:rsidRDefault="000115FE" w:rsidP="00E34D66"/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0</w:t>
            </w:r>
            <w:r>
              <w:t>1</w:t>
            </w:r>
            <w:r w:rsidRPr="00F85778">
              <w:t>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Интеллектуальная игра «Головоломка»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молод.</w:t>
            </w:r>
          </w:p>
          <w:p w:rsidR="000115FE" w:rsidRPr="00F85778" w:rsidRDefault="000115FE" w:rsidP="00E34D66">
            <w:pPr>
              <w:jc w:val="center"/>
            </w:pP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30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30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726CD2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04.0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Познавательная программа «Безопасность в сети интернет»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15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B3EA9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0</w:t>
            </w:r>
            <w:r>
              <w:t>7</w:t>
            </w:r>
            <w:r w:rsidRPr="00F85778">
              <w:t>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Информационная программа «Благая весть»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15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B3EA9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>
              <w:t>08.04.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12.00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 xml:space="preserve">Мастер-класс «Кукла </w:t>
            </w:r>
            <w:proofErr w:type="spellStart"/>
            <w:r>
              <w:t>Вербница</w:t>
            </w:r>
            <w:proofErr w:type="spellEnd"/>
            <w: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B3EA9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0</w:t>
            </w:r>
            <w:r>
              <w:t>8</w:t>
            </w:r>
            <w:r w:rsidRPr="00F85778">
              <w:t>.0</w:t>
            </w:r>
            <w:r>
              <w:t>4</w:t>
            </w:r>
            <w:r w:rsidRPr="00F85778">
              <w:t>.</w:t>
            </w:r>
            <w:r>
              <w:t>-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>
              <w:t>15.04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Выставка творческих работ «Пасхальное чудо»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300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726CD2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ИП/Д</w:t>
            </w:r>
            <w:r w:rsidR="00C52B02">
              <w:t>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>
              <w:t>08.04.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C52B02">
            <w:pPr>
              <w:tabs>
                <w:tab w:val="center" w:pos="4677"/>
                <w:tab w:val="right" w:pos="9355"/>
              </w:tabs>
            </w:pPr>
            <w:r>
              <w:t>Информационная программа «Право выбирать»</w:t>
            </w:r>
            <w:r w:rsidR="00C52B02">
              <w:t>, посвященная Дню молодого избирателя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КД/ЗОЖ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77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8577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57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Спортивная программа, посвященная всемирному дню здоровья «Будь здоров!»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rPr>
                <w:b/>
              </w:rPr>
            </w:pPr>
            <w:r>
              <w:t>Быкова В.П.</w:t>
            </w:r>
          </w:p>
          <w:p w:rsidR="000115FE" w:rsidRPr="00726CD2" w:rsidRDefault="000115FE" w:rsidP="00E34D66">
            <w:pPr>
              <w:jc w:val="center"/>
            </w:pP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1</w:t>
            </w:r>
            <w:r>
              <w:t>2</w:t>
            </w:r>
            <w:r w:rsidRPr="00F85778">
              <w:t>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09.00-21.00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 xml:space="preserve">Медиа-акция, </w:t>
            </w:r>
            <w:proofErr w:type="gramStart"/>
            <w:r>
              <w:t>посвященная</w:t>
            </w:r>
            <w:proofErr w:type="gramEnd"/>
            <w:r>
              <w:t xml:space="preserve"> Дню космонавтики «Поехали!»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500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B3EA9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1</w:t>
            </w:r>
            <w:r>
              <w:t>2</w:t>
            </w:r>
            <w:r w:rsidRPr="00F85778">
              <w:t>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Тематическая программа, посвященная дню космонавтики «Время первых»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B3EA9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1</w:t>
            </w:r>
            <w:r>
              <w:t>5</w:t>
            </w:r>
            <w:r w:rsidRPr="00F85778">
              <w:t>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Творческая программа «Светлый праздник Пасха»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18.0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Тематическая программа «Исторические места нашего города»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дети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>
              <w:t>Быкова В.П.</w:t>
            </w:r>
          </w:p>
        </w:tc>
      </w:tr>
      <w:tr w:rsidR="000115FE" w:rsidRPr="00B12623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B12623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ИП/ДН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  <w:r w:rsidRPr="00F85778">
              <w:t>2</w:t>
            </w:r>
            <w:r>
              <w:t>2</w:t>
            </w:r>
            <w:r w:rsidRPr="00F85778">
              <w:t>.0</w:t>
            </w:r>
            <w:r>
              <w:t>4</w:t>
            </w:r>
            <w:r w:rsidRPr="00F85778">
              <w:t>.</w:t>
            </w:r>
          </w:p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17.00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tabs>
                <w:tab w:val="center" w:pos="4677"/>
                <w:tab w:val="right" w:pos="9355"/>
              </w:tabs>
            </w:pPr>
            <w:r>
              <w:t>Познавательная программа «Берегите нашу Землю»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04B8E" w:rsidRDefault="000115FE" w:rsidP="00E34D66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F85778" w:rsidRDefault="000115FE" w:rsidP="00E34D66">
            <w:pPr>
              <w:jc w:val="center"/>
            </w:pPr>
            <w:r>
              <w:t>молод.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AA7875" w:rsidRDefault="000115FE" w:rsidP="00E34D66">
            <w:pPr>
              <w:jc w:val="center"/>
              <w:rPr>
                <w:szCs w:val="28"/>
              </w:rPr>
            </w:pPr>
            <w: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Default="000115FE" w:rsidP="00E34D66">
            <w:r>
              <w:t>Быкова В.П.</w:t>
            </w:r>
          </w:p>
        </w:tc>
      </w:tr>
      <w:tr w:rsidR="000115FE" w:rsidRPr="0090657E" w:rsidTr="005B0F7C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>КД/Д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5FE" w:rsidRPr="0090657E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0657E">
              <w:rPr>
                <w:b/>
              </w:rPr>
              <w:t>29.04.</w:t>
            </w:r>
          </w:p>
          <w:p w:rsidR="000115FE" w:rsidRPr="0090657E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90657E">
              <w:rPr>
                <w:b/>
              </w:rPr>
              <w:t>18.00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90657E">
              <w:rPr>
                <w:b/>
              </w:rPr>
              <w:t>Конкурсная программа «Зажигаем звёзды»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 xml:space="preserve">ДК </w:t>
            </w:r>
            <w:proofErr w:type="spellStart"/>
            <w:r w:rsidRPr="0090657E">
              <w:rPr>
                <w:b/>
              </w:rPr>
              <w:t>хут</w:t>
            </w:r>
            <w:proofErr w:type="spellEnd"/>
            <w:r w:rsidRPr="0090657E">
              <w:rPr>
                <w:b/>
              </w:rPr>
              <w:t xml:space="preserve">. </w:t>
            </w:r>
            <w:proofErr w:type="spellStart"/>
            <w:r w:rsidRPr="0090657E">
              <w:rPr>
                <w:b/>
              </w:rPr>
              <w:t>Чембурка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jc w:val="center"/>
              <w:rPr>
                <w:b/>
              </w:rPr>
            </w:pPr>
            <w:proofErr w:type="spellStart"/>
            <w:r w:rsidRPr="0090657E">
              <w:rPr>
                <w:b/>
              </w:rPr>
              <w:t>смеш</w:t>
            </w:r>
            <w:proofErr w:type="spellEnd"/>
            <w:r w:rsidRPr="0090657E">
              <w:rPr>
                <w:b/>
              </w:rPr>
              <w:t>.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jc w:val="center"/>
              <w:rPr>
                <w:b/>
                <w:szCs w:val="28"/>
              </w:rPr>
            </w:pPr>
            <w:r w:rsidRPr="0090657E">
              <w:rPr>
                <w:b/>
              </w:rPr>
              <w:t>50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jc w:val="center"/>
              <w:rPr>
                <w:b/>
              </w:rPr>
            </w:pPr>
            <w:r w:rsidRPr="0090657E">
              <w:rPr>
                <w:b/>
              </w:rP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FE" w:rsidRPr="0090657E" w:rsidRDefault="000115FE" w:rsidP="00E34D66">
            <w:pPr>
              <w:rPr>
                <w:b/>
              </w:rPr>
            </w:pPr>
            <w:r w:rsidRPr="0090657E">
              <w:rPr>
                <w:b/>
              </w:rPr>
              <w:t>Быкова В.П.</w:t>
            </w:r>
          </w:p>
        </w:tc>
      </w:tr>
    </w:tbl>
    <w:p w:rsidR="008C3AF2" w:rsidRPr="00B12623" w:rsidRDefault="008C3AF2" w:rsidP="00E34D66"/>
    <w:sectPr w:rsidR="008C3AF2" w:rsidRPr="00B12623" w:rsidSect="00466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09A"/>
    <w:multiLevelType w:val="hybridMultilevel"/>
    <w:tmpl w:val="EA5A3200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94B39"/>
    <w:multiLevelType w:val="hybridMultilevel"/>
    <w:tmpl w:val="0BA6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626E"/>
    <w:multiLevelType w:val="hybridMultilevel"/>
    <w:tmpl w:val="FBE8A14A"/>
    <w:lvl w:ilvl="0" w:tplc="448ACA76">
      <w:start w:val="1"/>
      <w:numFmt w:val="decimal"/>
      <w:lvlText w:val="%1."/>
      <w:lvlJc w:val="righ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421053A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BD47AC8"/>
    <w:multiLevelType w:val="hybridMultilevel"/>
    <w:tmpl w:val="11564E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7D3888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9F003F"/>
    <w:multiLevelType w:val="hybridMultilevel"/>
    <w:tmpl w:val="320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87163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546496F"/>
    <w:multiLevelType w:val="hybridMultilevel"/>
    <w:tmpl w:val="F3C689B2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0E46DA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41D7238"/>
    <w:multiLevelType w:val="hybridMultilevel"/>
    <w:tmpl w:val="AA447BAC"/>
    <w:lvl w:ilvl="0" w:tplc="D9789292">
      <w:start w:val="1"/>
      <w:numFmt w:val="decimal"/>
      <w:lvlText w:val="%1."/>
      <w:lvlJc w:val="righ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F885C75"/>
    <w:multiLevelType w:val="hybridMultilevel"/>
    <w:tmpl w:val="56847AC6"/>
    <w:lvl w:ilvl="0" w:tplc="69E04B4E">
      <w:start w:val="1"/>
      <w:numFmt w:val="decimal"/>
      <w:lvlText w:val="%1."/>
      <w:lvlJc w:val="righ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64DB"/>
    <w:rsid w:val="00003B7B"/>
    <w:rsid w:val="000115FE"/>
    <w:rsid w:val="00012814"/>
    <w:rsid w:val="00021225"/>
    <w:rsid w:val="0002147D"/>
    <w:rsid w:val="00022C7B"/>
    <w:rsid w:val="00023C89"/>
    <w:rsid w:val="00023F12"/>
    <w:rsid w:val="0003507F"/>
    <w:rsid w:val="00036F16"/>
    <w:rsid w:val="00044810"/>
    <w:rsid w:val="00050C6E"/>
    <w:rsid w:val="00051AC2"/>
    <w:rsid w:val="00061080"/>
    <w:rsid w:val="00065E02"/>
    <w:rsid w:val="00070D67"/>
    <w:rsid w:val="00077E05"/>
    <w:rsid w:val="0008229D"/>
    <w:rsid w:val="00097883"/>
    <w:rsid w:val="000A152D"/>
    <w:rsid w:val="000A58C3"/>
    <w:rsid w:val="000B4084"/>
    <w:rsid w:val="000B5682"/>
    <w:rsid w:val="000B7017"/>
    <w:rsid w:val="000B7729"/>
    <w:rsid w:val="000C77AD"/>
    <w:rsid w:val="00101F54"/>
    <w:rsid w:val="0010444B"/>
    <w:rsid w:val="001061AA"/>
    <w:rsid w:val="00107DBC"/>
    <w:rsid w:val="001101A7"/>
    <w:rsid w:val="0012107E"/>
    <w:rsid w:val="001217E8"/>
    <w:rsid w:val="00136F8D"/>
    <w:rsid w:val="00165890"/>
    <w:rsid w:val="00167566"/>
    <w:rsid w:val="0017500C"/>
    <w:rsid w:val="0018070F"/>
    <w:rsid w:val="00186C66"/>
    <w:rsid w:val="00191874"/>
    <w:rsid w:val="001924B5"/>
    <w:rsid w:val="00194F22"/>
    <w:rsid w:val="001A1577"/>
    <w:rsid w:val="001A4E91"/>
    <w:rsid w:val="001E49FE"/>
    <w:rsid w:val="001F58A8"/>
    <w:rsid w:val="001F627F"/>
    <w:rsid w:val="001F64C1"/>
    <w:rsid w:val="002059B7"/>
    <w:rsid w:val="00233A73"/>
    <w:rsid w:val="0023540D"/>
    <w:rsid w:val="00246923"/>
    <w:rsid w:val="00257808"/>
    <w:rsid w:val="00264879"/>
    <w:rsid w:val="00271085"/>
    <w:rsid w:val="0027367F"/>
    <w:rsid w:val="00274580"/>
    <w:rsid w:val="002751AE"/>
    <w:rsid w:val="002776F2"/>
    <w:rsid w:val="00284008"/>
    <w:rsid w:val="00296DE3"/>
    <w:rsid w:val="002B7B3B"/>
    <w:rsid w:val="002C3195"/>
    <w:rsid w:val="002C4474"/>
    <w:rsid w:val="002C57FF"/>
    <w:rsid w:val="002E087D"/>
    <w:rsid w:val="002E71BA"/>
    <w:rsid w:val="002F549A"/>
    <w:rsid w:val="002F74E3"/>
    <w:rsid w:val="00300489"/>
    <w:rsid w:val="003028B4"/>
    <w:rsid w:val="003050BE"/>
    <w:rsid w:val="00306C6C"/>
    <w:rsid w:val="00313CFE"/>
    <w:rsid w:val="00321DDA"/>
    <w:rsid w:val="00323BAC"/>
    <w:rsid w:val="003338C8"/>
    <w:rsid w:val="00337B31"/>
    <w:rsid w:val="003537D3"/>
    <w:rsid w:val="00353AD6"/>
    <w:rsid w:val="00353CE4"/>
    <w:rsid w:val="003723CD"/>
    <w:rsid w:val="00377F0C"/>
    <w:rsid w:val="00381AAE"/>
    <w:rsid w:val="003842E5"/>
    <w:rsid w:val="003A3B35"/>
    <w:rsid w:val="003A6C02"/>
    <w:rsid w:val="003B6FFE"/>
    <w:rsid w:val="003C28EC"/>
    <w:rsid w:val="003D1993"/>
    <w:rsid w:val="003E1E1B"/>
    <w:rsid w:val="003E57C1"/>
    <w:rsid w:val="003E6BDA"/>
    <w:rsid w:val="003F1F4B"/>
    <w:rsid w:val="003F6034"/>
    <w:rsid w:val="00403AE1"/>
    <w:rsid w:val="0040407E"/>
    <w:rsid w:val="004058A6"/>
    <w:rsid w:val="00406FE2"/>
    <w:rsid w:val="004125A0"/>
    <w:rsid w:val="004265DD"/>
    <w:rsid w:val="0043475D"/>
    <w:rsid w:val="004352ED"/>
    <w:rsid w:val="00435A11"/>
    <w:rsid w:val="004361A7"/>
    <w:rsid w:val="00437282"/>
    <w:rsid w:val="00450797"/>
    <w:rsid w:val="00455E40"/>
    <w:rsid w:val="00460A33"/>
    <w:rsid w:val="00465FFE"/>
    <w:rsid w:val="004664DB"/>
    <w:rsid w:val="00476F9A"/>
    <w:rsid w:val="00486A51"/>
    <w:rsid w:val="00486D8D"/>
    <w:rsid w:val="0048779B"/>
    <w:rsid w:val="004939F7"/>
    <w:rsid w:val="00494D07"/>
    <w:rsid w:val="004962C1"/>
    <w:rsid w:val="004A05C6"/>
    <w:rsid w:val="004A598B"/>
    <w:rsid w:val="004B38FA"/>
    <w:rsid w:val="004C5C44"/>
    <w:rsid w:val="004C5ECB"/>
    <w:rsid w:val="004D1701"/>
    <w:rsid w:val="004E0618"/>
    <w:rsid w:val="004E0F9B"/>
    <w:rsid w:val="004E7298"/>
    <w:rsid w:val="004F08FC"/>
    <w:rsid w:val="004F4383"/>
    <w:rsid w:val="004F5EE8"/>
    <w:rsid w:val="00501351"/>
    <w:rsid w:val="0051525F"/>
    <w:rsid w:val="00522DF0"/>
    <w:rsid w:val="00547BD5"/>
    <w:rsid w:val="00550124"/>
    <w:rsid w:val="00552BF4"/>
    <w:rsid w:val="00554D80"/>
    <w:rsid w:val="00560E8D"/>
    <w:rsid w:val="00567FC9"/>
    <w:rsid w:val="00581A50"/>
    <w:rsid w:val="00583273"/>
    <w:rsid w:val="00587230"/>
    <w:rsid w:val="005B0F7C"/>
    <w:rsid w:val="005B1B10"/>
    <w:rsid w:val="005C045D"/>
    <w:rsid w:val="005C199A"/>
    <w:rsid w:val="005C1DDE"/>
    <w:rsid w:val="005C3C3B"/>
    <w:rsid w:val="005C63EF"/>
    <w:rsid w:val="005C6546"/>
    <w:rsid w:val="005D08BA"/>
    <w:rsid w:val="00601012"/>
    <w:rsid w:val="006174C2"/>
    <w:rsid w:val="006211D6"/>
    <w:rsid w:val="00623F18"/>
    <w:rsid w:val="006258B6"/>
    <w:rsid w:val="00630432"/>
    <w:rsid w:val="00631666"/>
    <w:rsid w:val="00632350"/>
    <w:rsid w:val="00635E0B"/>
    <w:rsid w:val="00637ECD"/>
    <w:rsid w:val="00643C90"/>
    <w:rsid w:val="00662F02"/>
    <w:rsid w:val="00663A43"/>
    <w:rsid w:val="00672194"/>
    <w:rsid w:val="0068434F"/>
    <w:rsid w:val="0069108F"/>
    <w:rsid w:val="006A097C"/>
    <w:rsid w:val="006A1AA1"/>
    <w:rsid w:val="006A2443"/>
    <w:rsid w:val="006B7ACF"/>
    <w:rsid w:val="006D02D8"/>
    <w:rsid w:val="006F0DEC"/>
    <w:rsid w:val="006F68DB"/>
    <w:rsid w:val="006F6B9D"/>
    <w:rsid w:val="00701040"/>
    <w:rsid w:val="00701D3D"/>
    <w:rsid w:val="00702097"/>
    <w:rsid w:val="00706AD9"/>
    <w:rsid w:val="007071C0"/>
    <w:rsid w:val="007151BD"/>
    <w:rsid w:val="0073617B"/>
    <w:rsid w:val="00740802"/>
    <w:rsid w:val="00742129"/>
    <w:rsid w:val="00747B6D"/>
    <w:rsid w:val="00747ED4"/>
    <w:rsid w:val="007556EC"/>
    <w:rsid w:val="00757B1B"/>
    <w:rsid w:val="00762AE8"/>
    <w:rsid w:val="00780EB8"/>
    <w:rsid w:val="00782F98"/>
    <w:rsid w:val="00791655"/>
    <w:rsid w:val="00796B5A"/>
    <w:rsid w:val="007A1286"/>
    <w:rsid w:val="007A33E4"/>
    <w:rsid w:val="007A3D5E"/>
    <w:rsid w:val="007A747C"/>
    <w:rsid w:val="007C5CCA"/>
    <w:rsid w:val="007C6698"/>
    <w:rsid w:val="007D2D14"/>
    <w:rsid w:val="007E391D"/>
    <w:rsid w:val="007E7F79"/>
    <w:rsid w:val="007F1262"/>
    <w:rsid w:val="007F1946"/>
    <w:rsid w:val="007F26D0"/>
    <w:rsid w:val="007F699A"/>
    <w:rsid w:val="007F7AD3"/>
    <w:rsid w:val="0080131F"/>
    <w:rsid w:val="00801C13"/>
    <w:rsid w:val="00830A1B"/>
    <w:rsid w:val="008368DE"/>
    <w:rsid w:val="008377B4"/>
    <w:rsid w:val="00844E83"/>
    <w:rsid w:val="00846FBB"/>
    <w:rsid w:val="008472A6"/>
    <w:rsid w:val="008513A0"/>
    <w:rsid w:val="008524FA"/>
    <w:rsid w:val="008544B4"/>
    <w:rsid w:val="00856A26"/>
    <w:rsid w:val="00857E8C"/>
    <w:rsid w:val="008628C0"/>
    <w:rsid w:val="0087226E"/>
    <w:rsid w:val="00884975"/>
    <w:rsid w:val="00892BC7"/>
    <w:rsid w:val="00893C02"/>
    <w:rsid w:val="008975C6"/>
    <w:rsid w:val="008A2F80"/>
    <w:rsid w:val="008A495E"/>
    <w:rsid w:val="008A5F43"/>
    <w:rsid w:val="008B13BE"/>
    <w:rsid w:val="008C1214"/>
    <w:rsid w:val="008C3AF2"/>
    <w:rsid w:val="008C6E34"/>
    <w:rsid w:val="008C738F"/>
    <w:rsid w:val="008D0699"/>
    <w:rsid w:val="008D207A"/>
    <w:rsid w:val="008D5D27"/>
    <w:rsid w:val="008E1940"/>
    <w:rsid w:val="008E507E"/>
    <w:rsid w:val="008E7833"/>
    <w:rsid w:val="008F4FC7"/>
    <w:rsid w:val="008F7A8A"/>
    <w:rsid w:val="00903E37"/>
    <w:rsid w:val="0090657E"/>
    <w:rsid w:val="009175FC"/>
    <w:rsid w:val="0091798A"/>
    <w:rsid w:val="009328CE"/>
    <w:rsid w:val="00936C2D"/>
    <w:rsid w:val="00940B1C"/>
    <w:rsid w:val="00941B0D"/>
    <w:rsid w:val="00943E27"/>
    <w:rsid w:val="00944C03"/>
    <w:rsid w:val="009475D9"/>
    <w:rsid w:val="0095137B"/>
    <w:rsid w:val="00952A49"/>
    <w:rsid w:val="0095629F"/>
    <w:rsid w:val="00956305"/>
    <w:rsid w:val="009603F5"/>
    <w:rsid w:val="0096517A"/>
    <w:rsid w:val="0096734F"/>
    <w:rsid w:val="00975090"/>
    <w:rsid w:val="009857CE"/>
    <w:rsid w:val="009909BE"/>
    <w:rsid w:val="009927F4"/>
    <w:rsid w:val="00994B06"/>
    <w:rsid w:val="009A743D"/>
    <w:rsid w:val="009B226D"/>
    <w:rsid w:val="009B38D2"/>
    <w:rsid w:val="009C09C0"/>
    <w:rsid w:val="009C3D50"/>
    <w:rsid w:val="009C58BE"/>
    <w:rsid w:val="009C7750"/>
    <w:rsid w:val="009E091E"/>
    <w:rsid w:val="009E427D"/>
    <w:rsid w:val="009F54C0"/>
    <w:rsid w:val="00A041C1"/>
    <w:rsid w:val="00A30F88"/>
    <w:rsid w:val="00A369C3"/>
    <w:rsid w:val="00A42CD9"/>
    <w:rsid w:val="00A4519D"/>
    <w:rsid w:val="00A52F40"/>
    <w:rsid w:val="00A723AC"/>
    <w:rsid w:val="00A80E93"/>
    <w:rsid w:val="00A83F25"/>
    <w:rsid w:val="00A85AC6"/>
    <w:rsid w:val="00A9700C"/>
    <w:rsid w:val="00AA1550"/>
    <w:rsid w:val="00AA51C6"/>
    <w:rsid w:val="00AB3948"/>
    <w:rsid w:val="00AB4B09"/>
    <w:rsid w:val="00AC0D45"/>
    <w:rsid w:val="00AD0E76"/>
    <w:rsid w:val="00AD6A27"/>
    <w:rsid w:val="00AE0F45"/>
    <w:rsid w:val="00AE531C"/>
    <w:rsid w:val="00B0071D"/>
    <w:rsid w:val="00B02713"/>
    <w:rsid w:val="00B044EF"/>
    <w:rsid w:val="00B07D65"/>
    <w:rsid w:val="00B1020D"/>
    <w:rsid w:val="00B12623"/>
    <w:rsid w:val="00B20C0A"/>
    <w:rsid w:val="00B2270B"/>
    <w:rsid w:val="00B308EA"/>
    <w:rsid w:val="00B43420"/>
    <w:rsid w:val="00B43E2D"/>
    <w:rsid w:val="00B464A7"/>
    <w:rsid w:val="00B61097"/>
    <w:rsid w:val="00B63745"/>
    <w:rsid w:val="00B63E6F"/>
    <w:rsid w:val="00B64309"/>
    <w:rsid w:val="00B665FC"/>
    <w:rsid w:val="00B7009E"/>
    <w:rsid w:val="00B7354B"/>
    <w:rsid w:val="00B76364"/>
    <w:rsid w:val="00B76BB3"/>
    <w:rsid w:val="00B905C6"/>
    <w:rsid w:val="00B949BE"/>
    <w:rsid w:val="00BA1811"/>
    <w:rsid w:val="00BA3C68"/>
    <w:rsid w:val="00BB067F"/>
    <w:rsid w:val="00BB1263"/>
    <w:rsid w:val="00BC190D"/>
    <w:rsid w:val="00BD2A90"/>
    <w:rsid w:val="00BD2E84"/>
    <w:rsid w:val="00BD5785"/>
    <w:rsid w:val="00BD68BB"/>
    <w:rsid w:val="00BE26E6"/>
    <w:rsid w:val="00BE2B03"/>
    <w:rsid w:val="00BE46AB"/>
    <w:rsid w:val="00C07AD7"/>
    <w:rsid w:val="00C309EB"/>
    <w:rsid w:val="00C33710"/>
    <w:rsid w:val="00C3513F"/>
    <w:rsid w:val="00C400B0"/>
    <w:rsid w:val="00C529AA"/>
    <w:rsid w:val="00C52B02"/>
    <w:rsid w:val="00C54941"/>
    <w:rsid w:val="00C61AC3"/>
    <w:rsid w:val="00C73056"/>
    <w:rsid w:val="00C736EB"/>
    <w:rsid w:val="00C762BA"/>
    <w:rsid w:val="00C87283"/>
    <w:rsid w:val="00C90191"/>
    <w:rsid w:val="00CA5C7F"/>
    <w:rsid w:val="00CE2C19"/>
    <w:rsid w:val="00CF1D85"/>
    <w:rsid w:val="00CF4C10"/>
    <w:rsid w:val="00D17DC3"/>
    <w:rsid w:val="00D21110"/>
    <w:rsid w:val="00D31751"/>
    <w:rsid w:val="00D3413E"/>
    <w:rsid w:val="00D36183"/>
    <w:rsid w:val="00D45A1D"/>
    <w:rsid w:val="00D45D6B"/>
    <w:rsid w:val="00D62785"/>
    <w:rsid w:val="00D6597A"/>
    <w:rsid w:val="00D7091E"/>
    <w:rsid w:val="00D70C7A"/>
    <w:rsid w:val="00D9123C"/>
    <w:rsid w:val="00DA28C6"/>
    <w:rsid w:val="00DA2F2E"/>
    <w:rsid w:val="00DA7875"/>
    <w:rsid w:val="00DB37DE"/>
    <w:rsid w:val="00DB4965"/>
    <w:rsid w:val="00DC3A13"/>
    <w:rsid w:val="00DD0E25"/>
    <w:rsid w:val="00DD0E49"/>
    <w:rsid w:val="00DD464B"/>
    <w:rsid w:val="00DD5493"/>
    <w:rsid w:val="00DE0DD2"/>
    <w:rsid w:val="00E02C14"/>
    <w:rsid w:val="00E0422A"/>
    <w:rsid w:val="00E11B48"/>
    <w:rsid w:val="00E14436"/>
    <w:rsid w:val="00E26B68"/>
    <w:rsid w:val="00E34D66"/>
    <w:rsid w:val="00E52B17"/>
    <w:rsid w:val="00E539BA"/>
    <w:rsid w:val="00E630C5"/>
    <w:rsid w:val="00E665C0"/>
    <w:rsid w:val="00E721D3"/>
    <w:rsid w:val="00E72693"/>
    <w:rsid w:val="00E7524A"/>
    <w:rsid w:val="00E76161"/>
    <w:rsid w:val="00E769C1"/>
    <w:rsid w:val="00E82470"/>
    <w:rsid w:val="00E92B83"/>
    <w:rsid w:val="00EA183B"/>
    <w:rsid w:val="00ED2A98"/>
    <w:rsid w:val="00ED5B09"/>
    <w:rsid w:val="00EE4D1A"/>
    <w:rsid w:val="00EF5E87"/>
    <w:rsid w:val="00F028B8"/>
    <w:rsid w:val="00F0711D"/>
    <w:rsid w:val="00F2070A"/>
    <w:rsid w:val="00F254A7"/>
    <w:rsid w:val="00F32F2D"/>
    <w:rsid w:val="00F340EE"/>
    <w:rsid w:val="00F42EAB"/>
    <w:rsid w:val="00F44767"/>
    <w:rsid w:val="00F55F14"/>
    <w:rsid w:val="00F60206"/>
    <w:rsid w:val="00F669B2"/>
    <w:rsid w:val="00F712A4"/>
    <w:rsid w:val="00F7359B"/>
    <w:rsid w:val="00F82F87"/>
    <w:rsid w:val="00F857BC"/>
    <w:rsid w:val="00F923D4"/>
    <w:rsid w:val="00F94FA9"/>
    <w:rsid w:val="00FB0C35"/>
    <w:rsid w:val="00FB1C95"/>
    <w:rsid w:val="00FC38EE"/>
    <w:rsid w:val="00FC61A8"/>
    <w:rsid w:val="00FD5CD0"/>
    <w:rsid w:val="00FD62DD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C7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6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664DB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64DB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A5C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21">
    <w:name w:val="Без интервала2"/>
    <w:rsid w:val="007556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0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60A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0A33"/>
  </w:style>
  <w:style w:type="paragraph" w:customStyle="1" w:styleId="a6">
    <w:name w:val="Содержимое таблицы"/>
    <w:basedOn w:val="a"/>
    <w:rsid w:val="00706AD9"/>
    <w:pPr>
      <w:suppressLineNumbers/>
      <w:suppressAutoHyphens/>
      <w:spacing w:after="200" w:line="276" w:lineRule="auto"/>
    </w:pPr>
    <w:rPr>
      <w:rFonts w:ascii="Calibri" w:eastAsia="SimSun" w:hAnsi="Calibri" w:cs="font336"/>
      <w:sz w:val="22"/>
      <w:szCs w:val="22"/>
      <w:lang w:eastAsia="ar-SA"/>
    </w:rPr>
  </w:style>
  <w:style w:type="character" w:styleId="a7">
    <w:name w:val="Emphasis"/>
    <w:qFormat/>
    <w:rsid w:val="00706AD9"/>
    <w:rPr>
      <w:i/>
      <w:iCs/>
    </w:rPr>
  </w:style>
  <w:style w:type="paragraph" w:styleId="a8">
    <w:name w:val="Body Text"/>
    <w:basedOn w:val="a"/>
    <w:link w:val="a9"/>
    <w:rsid w:val="00706AD9"/>
    <w:pPr>
      <w:widowControl w:val="0"/>
      <w:suppressAutoHyphens/>
      <w:spacing w:after="120" w:line="100" w:lineRule="atLeast"/>
      <w:ind w:firstLine="72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06AD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a">
    <w:name w:val="Strong"/>
    <w:basedOn w:val="a0"/>
    <w:qFormat/>
    <w:rsid w:val="00706AD9"/>
    <w:rPr>
      <w:b/>
      <w:bCs/>
    </w:rPr>
  </w:style>
  <w:style w:type="paragraph" w:customStyle="1" w:styleId="11">
    <w:name w:val="Без интервала1"/>
    <w:rsid w:val="00706AD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4">
    <w:name w:val="Без интервала4"/>
    <w:rsid w:val="001F64C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5">
    <w:name w:val="Без интервала5"/>
    <w:rsid w:val="00C61AC3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C61AC3"/>
    <w:pPr>
      <w:suppressAutoHyphens/>
      <w:spacing w:line="100" w:lineRule="atLeast"/>
      <w:ind w:firstLine="720"/>
      <w:jc w:val="both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6">
    <w:name w:val="Без интервала6"/>
    <w:rsid w:val="00D709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7">
    <w:name w:val="Без интервала7"/>
    <w:rsid w:val="00C736E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8">
    <w:name w:val="Без интервала8"/>
    <w:rsid w:val="00F42EA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9">
    <w:name w:val="Без интервала9"/>
    <w:rsid w:val="00050C6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00">
    <w:name w:val="Без интервала10"/>
    <w:rsid w:val="008368D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10">
    <w:name w:val="Без интервала11"/>
    <w:rsid w:val="006F0D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0">
    <w:name w:val="Без интервала12"/>
    <w:rsid w:val="0045079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3">
    <w:name w:val="Обычный (веб)1"/>
    <w:basedOn w:val="a"/>
    <w:rsid w:val="00450797"/>
    <w:pPr>
      <w:suppressAutoHyphens/>
      <w:spacing w:before="28" w:after="28" w:line="100" w:lineRule="atLeast"/>
    </w:pPr>
    <w:rPr>
      <w:lang w:eastAsia="ar-SA"/>
    </w:rPr>
  </w:style>
  <w:style w:type="paragraph" w:customStyle="1" w:styleId="130">
    <w:name w:val="Без интервала13"/>
    <w:rsid w:val="00BA181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4">
    <w:name w:val="Без интервала14"/>
    <w:rsid w:val="008C738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9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ТМЦ</cp:lastModifiedBy>
  <cp:revision>234</cp:revision>
  <cp:lastPrinted>2022-01-10T12:14:00Z</cp:lastPrinted>
  <dcterms:created xsi:type="dcterms:W3CDTF">2021-12-30T09:43:00Z</dcterms:created>
  <dcterms:modified xsi:type="dcterms:W3CDTF">2023-03-21T08:10:00Z</dcterms:modified>
</cp:coreProperties>
</file>